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8E056" w14:textId="6279147C" w:rsidR="00CB4087" w:rsidRPr="00D558C5" w:rsidRDefault="00E24688" w:rsidP="00480E94">
      <w:pPr>
        <w:jc w:val="right"/>
        <w:rPr>
          <w:rFonts w:cs="Arial"/>
          <w:b/>
          <w:bCs/>
          <w:sz w:val="21"/>
          <w:szCs w:val="21"/>
        </w:rPr>
      </w:pPr>
      <w:r>
        <w:rPr>
          <w:rFonts w:cs="Arial"/>
          <w:b/>
          <w:bCs/>
          <w:sz w:val="21"/>
          <w:szCs w:val="21"/>
        </w:rPr>
        <w:t>Z</w:t>
      </w:r>
      <w:r w:rsidR="00E53D02">
        <w:rPr>
          <w:rFonts w:cs="Arial"/>
          <w:b/>
          <w:bCs/>
          <w:sz w:val="21"/>
          <w:szCs w:val="21"/>
        </w:rPr>
        <w:t xml:space="preserve">ałącznik nr </w:t>
      </w:r>
      <w:r w:rsidR="00250C34">
        <w:rPr>
          <w:rFonts w:cs="Arial"/>
          <w:b/>
          <w:bCs/>
          <w:sz w:val="21"/>
          <w:szCs w:val="21"/>
        </w:rPr>
        <w:t>7</w:t>
      </w:r>
      <w:r w:rsidR="00CD2AC3">
        <w:rPr>
          <w:rFonts w:cs="Arial"/>
          <w:b/>
          <w:bCs/>
          <w:sz w:val="21"/>
          <w:szCs w:val="21"/>
        </w:rPr>
        <w:t xml:space="preserve"> </w:t>
      </w:r>
      <w:r w:rsidR="00CB4087" w:rsidRPr="00D558C5">
        <w:rPr>
          <w:rFonts w:cs="Arial"/>
          <w:b/>
          <w:bCs/>
          <w:sz w:val="21"/>
          <w:szCs w:val="21"/>
        </w:rPr>
        <w:t xml:space="preserve">do SWZ </w:t>
      </w:r>
    </w:p>
    <w:p w14:paraId="65C2EB2D" w14:textId="77777777" w:rsidR="00CB4087" w:rsidRPr="00D558C5" w:rsidRDefault="00CB4087" w:rsidP="00480E94">
      <w:pPr>
        <w:rPr>
          <w:rFonts w:cs="Arial"/>
          <w:bCs/>
          <w:sz w:val="21"/>
          <w:szCs w:val="21"/>
        </w:rPr>
      </w:pPr>
    </w:p>
    <w:p w14:paraId="01C51670" w14:textId="2306D38C" w:rsidR="00CB4087" w:rsidRPr="00D558C5" w:rsidRDefault="00CB4087" w:rsidP="00480E94">
      <w:pPr>
        <w:jc w:val="center"/>
        <w:rPr>
          <w:rFonts w:cs="Arial"/>
          <w:b/>
          <w:bCs/>
          <w:sz w:val="21"/>
          <w:szCs w:val="21"/>
        </w:rPr>
      </w:pPr>
      <w:r w:rsidRPr="00D558C5">
        <w:rPr>
          <w:rFonts w:cs="Arial"/>
          <w:b/>
          <w:bCs/>
          <w:sz w:val="21"/>
          <w:szCs w:val="21"/>
        </w:rPr>
        <w:t xml:space="preserve">WZÓR </w:t>
      </w:r>
      <w:r w:rsidR="003647AB" w:rsidRPr="00D558C5">
        <w:rPr>
          <w:rFonts w:cs="Arial"/>
          <w:b/>
          <w:bCs/>
          <w:sz w:val="21"/>
          <w:szCs w:val="21"/>
        </w:rPr>
        <w:t>-</w:t>
      </w:r>
    </w:p>
    <w:p w14:paraId="00FA682F" w14:textId="31A8E2CD" w:rsidR="00CB4087" w:rsidRPr="00D558C5" w:rsidRDefault="000B113B" w:rsidP="00480E94">
      <w:pPr>
        <w:jc w:val="center"/>
        <w:rPr>
          <w:rFonts w:cs="Arial"/>
          <w:b/>
          <w:bCs/>
          <w:sz w:val="21"/>
          <w:szCs w:val="21"/>
        </w:rPr>
      </w:pPr>
      <w:r w:rsidRPr="00D558C5">
        <w:rPr>
          <w:rFonts w:cs="Arial"/>
          <w:b/>
          <w:bCs/>
          <w:sz w:val="21"/>
          <w:szCs w:val="21"/>
        </w:rPr>
        <w:t>Umowa</w:t>
      </w:r>
      <w:r w:rsidR="00B47ECF" w:rsidRPr="00D558C5">
        <w:rPr>
          <w:rFonts w:cs="Arial"/>
          <w:b/>
          <w:bCs/>
          <w:sz w:val="21"/>
          <w:szCs w:val="21"/>
        </w:rPr>
        <w:t xml:space="preserve"> o </w:t>
      </w:r>
      <w:r w:rsidRPr="00D558C5">
        <w:rPr>
          <w:rFonts w:cs="Arial"/>
          <w:b/>
          <w:bCs/>
          <w:sz w:val="21"/>
          <w:szCs w:val="21"/>
        </w:rPr>
        <w:t>roboty budowlane</w:t>
      </w:r>
      <w:r w:rsidR="00B47ECF" w:rsidRPr="00D558C5">
        <w:rPr>
          <w:rFonts w:cs="Arial"/>
          <w:b/>
          <w:bCs/>
          <w:sz w:val="21"/>
          <w:szCs w:val="21"/>
        </w:rPr>
        <w:t xml:space="preserve"> w </w:t>
      </w:r>
      <w:r w:rsidR="00BB0163">
        <w:rPr>
          <w:rFonts w:cs="Arial"/>
          <w:b/>
          <w:bCs/>
          <w:sz w:val="21"/>
          <w:szCs w:val="21"/>
        </w:rPr>
        <w:t>sprawie</w:t>
      </w:r>
      <w:r w:rsidRPr="00D558C5">
        <w:rPr>
          <w:rFonts w:cs="Arial"/>
          <w:b/>
          <w:bCs/>
          <w:sz w:val="21"/>
          <w:szCs w:val="21"/>
        </w:rPr>
        <w:t xml:space="preserve"> zamówie</w:t>
      </w:r>
      <w:r w:rsidR="00BB0163">
        <w:rPr>
          <w:rFonts w:cs="Arial"/>
          <w:b/>
          <w:bCs/>
          <w:sz w:val="21"/>
          <w:szCs w:val="21"/>
        </w:rPr>
        <w:t>nia</w:t>
      </w:r>
      <w:r w:rsidRPr="00D558C5">
        <w:rPr>
          <w:rFonts w:cs="Arial"/>
          <w:b/>
          <w:bCs/>
          <w:sz w:val="21"/>
          <w:szCs w:val="21"/>
        </w:rPr>
        <w:t xml:space="preserve"> publiczn</w:t>
      </w:r>
      <w:r w:rsidR="00BB0163">
        <w:rPr>
          <w:rFonts w:cs="Arial"/>
          <w:b/>
          <w:bCs/>
          <w:sz w:val="21"/>
          <w:szCs w:val="21"/>
        </w:rPr>
        <w:t>ego</w:t>
      </w:r>
      <w:r w:rsidRPr="00D558C5">
        <w:rPr>
          <w:rFonts w:cs="Arial"/>
          <w:b/>
          <w:bCs/>
          <w:sz w:val="21"/>
          <w:szCs w:val="21"/>
        </w:rPr>
        <w:t xml:space="preserve"> nr </w:t>
      </w:r>
      <w:r w:rsidR="00CB4087" w:rsidRPr="00D558C5">
        <w:rPr>
          <w:rFonts w:cs="Arial"/>
          <w:b/>
          <w:bCs/>
          <w:sz w:val="21"/>
          <w:szCs w:val="21"/>
        </w:rPr>
        <w:t xml:space="preserve"> …………………..</w:t>
      </w:r>
    </w:p>
    <w:p w14:paraId="217B8DF9" w14:textId="77777777" w:rsidR="00CB4087" w:rsidRPr="00D558C5" w:rsidRDefault="00CB4087" w:rsidP="00480E94">
      <w:pPr>
        <w:rPr>
          <w:rFonts w:cs="Arial"/>
          <w:b/>
          <w:sz w:val="21"/>
          <w:szCs w:val="21"/>
        </w:rPr>
      </w:pPr>
    </w:p>
    <w:p w14:paraId="1C024B17" w14:textId="07BBA45A" w:rsidR="00CB4087" w:rsidRPr="00D558C5" w:rsidRDefault="00B32045" w:rsidP="00451F1A">
      <w:pPr>
        <w:pStyle w:val="normalny3"/>
      </w:pPr>
      <w:r w:rsidRPr="00D558C5">
        <w:t xml:space="preserve">zawarta </w:t>
      </w:r>
      <w:r w:rsidR="00B47ECF" w:rsidRPr="00D558C5">
        <w:t>w </w:t>
      </w:r>
      <w:r w:rsidR="00CB4087" w:rsidRPr="00D558C5">
        <w:t>dniu …-…-…… roku</w:t>
      </w:r>
      <w:r w:rsidR="00B47ECF" w:rsidRPr="00D558C5">
        <w:t xml:space="preserve"> w </w:t>
      </w:r>
      <w:r w:rsidR="00CB4087" w:rsidRPr="00D558C5">
        <w:t>Nadleśnictwie Niedźwiady</w:t>
      </w:r>
      <w:r w:rsidR="00B47ECF" w:rsidRPr="00D558C5">
        <w:t xml:space="preserve"> w </w:t>
      </w:r>
      <w:r w:rsidR="00CB4087" w:rsidRPr="00D558C5">
        <w:t xml:space="preserve">Przechlewie  pomiędzy: </w:t>
      </w:r>
    </w:p>
    <w:p w14:paraId="1F077C8C" w14:textId="77777777" w:rsidR="00CB4087" w:rsidRPr="00D558C5" w:rsidRDefault="00CB4087" w:rsidP="00451F1A">
      <w:pPr>
        <w:pStyle w:val="normalny3"/>
      </w:pPr>
    </w:p>
    <w:p w14:paraId="7D41D81E" w14:textId="12F36BA3" w:rsidR="00CB4087" w:rsidRPr="00D558C5" w:rsidRDefault="00CB4087" w:rsidP="00451F1A">
      <w:pPr>
        <w:pStyle w:val="normalny3"/>
      </w:pPr>
      <w:r w:rsidRPr="00D558C5">
        <w:t>Skarbem Państwa - Państwowym Gospodarstwem Leśnym Lasy Państwowe - Nadleśnictwem Niedźwiady</w:t>
      </w:r>
      <w:r w:rsidR="00B47ECF" w:rsidRPr="00D558C5">
        <w:t xml:space="preserve"> z </w:t>
      </w:r>
      <w:r w:rsidRPr="00D558C5">
        <w:t>siedzibą</w:t>
      </w:r>
      <w:r w:rsidR="00B47ECF" w:rsidRPr="00D558C5">
        <w:t xml:space="preserve"> w </w:t>
      </w:r>
      <w:r w:rsidR="001B5F32" w:rsidRPr="00D558C5">
        <w:t>Przechlewie (77-320) przy ulicy Człuchowska 71</w:t>
      </w:r>
      <w:r w:rsidRPr="00D558C5">
        <w:t xml:space="preserve">,  NIP: 843-000-30-57, </w:t>
      </w:r>
    </w:p>
    <w:p w14:paraId="620CE381" w14:textId="0D46734E" w:rsidR="00CB4087" w:rsidRPr="00D558C5" w:rsidRDefault="00CB4087" w:rsidP="00451F1A">
      <w:pPr>
        <w:pStyle w:val="normalny3"/>
      </w:pPr>
      <w:r w:rsidRPr="00D558C5">
        <w:t>zwanym</w:t>
      </w:r>
      <w:r w:rsidR="00B47ECF" w:rsidRPr="00D558C5">
        <w:t xml:space="preserve"> w </w:t>
      </w:r>
      <w:r w:rsidRPr="00D558C5">
        <w:t xml:space="preserve">dalszej części Umowy: </w:t>
      </w:r>
      <w:r w:rsidRPr="00D558C5">
        <w:rPr>
          <w:b/>
        </w:rPr>
        <w:t>„Zamawiającym”</w:t>
      </w:r>
    </w:p>
    <w:p w14:paraId="2380C3FA" w14:textId="77777777" w:rsidR="00CB4087" w:rsidRPr="00D558C5" w:rsidRDefault="00CB4087" w:rsidP="00451F1A">
      <w:pPr>
        <w:pStyle w:val="normalny3"/>
      </w:pPr>
      <w:r w:rsidRPr="00D558C5">
        <w:t xml:space="preserve">reprezentowanym przez: </w:t>
      </w:r>
    </w:p>
    <w:p w14:paraId="1DEB07D1" w14:textId="77777777" w:rsidR="00CB4087" w:rsidRPr="00D558C5" w:rsidRDefault="00CB4087" w:rsidP="00451F1A">
      <w:pPr>
        <w:pStyle w:val="normalny3"/>
      </w:pPr>
    </w:p>
    <w:p w14:paraId="5C97A707" w14:textId="77777777" w:rsidR="00CB4087" w:rsidRPr="00D558C5" w:rsidRDefault="00CB4087" w:rsidP="00451F1A">
      <w:pPr>
        <w:pStyle w:val="normalny3"/>
        <w:rPr>
          <w:b/>
          <w:bCs/>
          <w:strike/>
          <w:color w:val="000000"/>
        </w:rPr>
      </w:pPr>
      <w:r w:rsidRPr="00D558C5">
        <w:rPr>
          <w:b/>
        </w:rPr>
        <w:t>……………………………</w:t>
      </w:r>
      <w:r w:rsidR="00D8735E" w:rsidRPr="00D558C5">
        <w:t xml:space="preserve"> – N</w:t>
      </w:r>
      <w:r w:rsidRPr="00D558C5">
        <w:t xml:space="preserve">adleśniczego </w:t>
      </w:r>
    </w:p>
    <w:p w14:paraId="40EFAA09" w14:textId="77777777" w:rsidR="00CB4087" w:rsidRPr="00D558C5" w:rsidRDefault="00CB4087" w:rsidP="00451F1A">
      <w:pPr>
        <w:pStyle w:val="normalny3"/>
      </w:pPr>
    </w:p>
    <w:p w14:paraId="455AE3BA" w14:textId="77777777" w:rsidR="00CB4087" w:rsidRPr="00D558C5" w:rsidRDefault="00CB4087" w:rsidP="00451F1A">
      <w:pPr>
        <w:pStyle w:val="normalny3"/>
      </w:pPr>
      <w:r w:rsidRPr="00D558C5">
        <w:t>a</w:t>
      </w:r>
    </w:p>
    <w:p w14:paraId="4ADF22D9" w14:textId="77777777" w:rsidR="00CB4087" w:rsidRPr="00D558C5" w:rsidRDefault="00CB4087" w:rsidP="00451F1A">
      <w:pPr>
        <w:pStyle w:val="normalny3"/>
      </w:pPr>
    </w:p>
    <w:p w14:paraId="6D48B539" w14:textId="4C8B74D0" w:rsidR="00CB4087" w:rsidRPr="00D558C5" w:rsidRDefault="00CB4087" w:rsidP="00451F1A">
      <w:pPr>
        <w:pStyle w:val="normalny3"/>
      </w:pPr>
      <w:r w:rsidRPr="00D558C5">
        <w:t>(w przypadku osób prawnych</w:t>
      </w:r>
      <w:r w:rsidR="00B47ECF" w:rsidRPr="00D558C5">
        <w:t xml:space="preserve"> i </w:t>
      </w:r>
      <w:r w:rsidRPr="00D558C5">
        <w:t xml:space="preserve">spółek handlowych nieposiadających osobowości prawnej) </w:t>
      </w:r>
    </w:p>
    <w:p w14:paraId="195D361C" w14:textId="68F3A2A3" w:rsidR="00CB4087" w:rsidRPr="00D558C5" w:rsidRDefault="00CB4087" w:rsidP="00451F1A">
      <w:pPr>
        <w:pStyle w:val="normalny3"/>
      </w:pPr>
      <w:r w:rsidRPr="00D558C5">
        <w:t>________________________________</w:t>
      </w:r>
      <w:r w:rsidR="00B47ECF" w:rsidRPr="00D558C5">
        <w:t xml:space="preserve"> z </w:t>
      </w:r>
      <w:r w:rsidRPr="00D558C5">
        <w:t>siedzibą</w:t>
      </w:r>
      <w:r w:rsidR="00B47ECF" w:rsidRPr="00D558C5">
        <w:t xml:space="preserve"> w </w:t>
      </w:r>
      <w:r w:rsidRPr="00D558C5">
        <w:t>___</w:t>
      </w:r>
      <w:r w:rsidR="004A7389">
        <w:t>_____</w:t>
      </w:r>
      <w:r w:rsidRPr="00D558C5">
        <w:t>______________________</w:t>
      </w:r>
      <w:r w:rsidR="004A7389">
        <w:t>_____</w:t>
      </w:r>
    </w:p>
    <w:p w14:paraId="76ECCDA1" w14:textId="1557EB89" w:rsidR="00CB4087" w:rsidRPr="00D558C5" w:rsidRDefault="00CB4087" w:rsidP="00451F1A">
      <w:pPr>
        <w:pStyle w:val="normalny3"/>
      </w:pPr>
      <w:r w:rsidRPr="00D558C5">
        <w:t>ul. _________________________________________</w:t>
      </w:r>
      <w:r w:rsidR="004A7389">
        <w:t>,</w:t>
      </w:r>
      <w:r w:rsidRPr="00D558C5">
        <w:t xml:space="preserve"> __ - ___ </w:t>
      </w:r>
      <w:r w:rsidR="004A7389">
        <w:t>___________________________</w:t>
      </w:r>
    </w:p>
    <w:p w14:paraId="20576200" w14:textId="060AEC94" w:rsidR="0006733F" w:rsidRPr="00D558C5" w:rsidRDefault="00CB4087" w:rsidP="00451F1A">
      <w:pPr>
        <w:pStyle w:val="normalny3"/>
      </w:pPr>
      <w:r w:rsidRPr="00D558C5">
        <w:t>wpisanym do rejestru przedsiębiorców Krajowego Rejestru Sądowego</w:t>
      </w:r>
      <w:r w:rsidR="00B47ECF" w:rsidRPr="00D558C5">
        <w:t xml:space="preserve"> w </w:t>
      </w:r>
      <w:r w:rsidRPr="00D558C5">
        <w:t>Sądzie Rejonowym</w:t>
      </w:r>
      <w:r w:rsidR="00B47ECF" w:rsidRPr="00D558C5">
        <w:t xml:space="preserve"> w </w:t>
      </w:r>
      <w:r w:rsidR="004A7389">
        <w:t xml:space="preserve">___________________ </w:t>
      </w:r>
      <w:r w:rsidRPr="00D558C5">
        <w:t>pod numerem ______________________</w:t>
      </w:r>
      <w:r w:rsidR="004A7389">
        <w:t>, NIP __________________</w:t>
      </w:r>
      <w:r w:rsidRPr="00D558C5">
        <w:t>_,</w:t>
      </w:r>
    </w:p>
    <w:p w14:paraId="1FD5369F" w14:textId="11E52F61" w:rsidR="00CB4087" w:rsidRPr="00D558C5" w:rsidRDefault="00CB4087" w:rsidP="00451F1A">
      <w:pPr>
        <w:pStyle w:val="normalny3"/>
      </w:pPr>
      <w:r w:rsidRPr="00D558C5">
        <w:t>REGON ____________________________</w:t>
      </w:r>
    </w:p>
    <w:p w14:paraId="519D29E2" w14:textId="77777777" w:rsidR="00CB4087" w:rsidRPr="00D558C5" w:rsidRDefault="00CB4087" w:rsidP="00451F1A">
      <w:pPr>
        <w:pStyle w:val="normalny3"/>
      </w:pPr>
      <w:r w:rsidRPr="00D558C5">
        <w:t>reprezentowaną przez:</w:t>
      </w:r>
    </w:p>
    <w:p w14:paraId="155C9ED1" w14:textId="77777777" w:rsidR="00CB4087" w:rsidRPr="00D558C5" w:rsidRDefault="00CB4087" w:rsidP="00451F1A">
      <w:pPr>
        <w:pStyle w:val="normalny3"/>
      </w:pPr>
      <w:r w:rsidRPr="00D558C5">
        <w:t>_________________________________________________</w:t>
      </w:r>
    </w:p>
    <w:p w14:paraId="1D4577FE" w14:textId="77777777" w:rsidR="00CB4087" w:rsidRPr="00D558C5" w:rsidRDefault="00CB4087" w:rsidP="00451F1A">
      <w:pPr>
        <w:pStyle w:val="normalny3"/>
      </w:pPr>
      <w:r w:rsidRPr="00D558C5">
        <w:t>_________________________________________________,</w:t>
      </w:r>
    </w:p>
    <w:p w14:paraId="0D190A5E" w14:textId="77777777" w:rsidR="00CB4087" w:rsidRPr="00D558C5" w:rsidRDefault="00CB4087" w:rsidP="00451F1A">
      <w:pPr>
        <w:pStyle w:val="normalny3"/>
      </w:pPr>
      <w:r w:rsidRPr="00D558C5">
        <w:t>zwaną dalej „Wykonawcą”,</w:t>
      </w:r>
    </w:p>
    <w:p w14:paraId="14AF6961" w14:textId="77777777" w:rsidR="00CB4087" w:rsidRPr="00D558C5" w:rsidRDefault="00CB4087" w:rsidP="00451F1A">
      <w:pPr>
        <w:pStyle w:val="normalny3"/>
      </w:pPr>
    </w:p>
    <w:p w14:paraId="286A6EAE" w14:textId="77777777" w:rsidR="00CB4087" w:rsidRPr="00D558C5" w:rsidRDefault="00CB4087" w:rsidP="00451F1A">
      <w:pPr>
        <w:pStyle w:val="normalny3"/>
      </w:pPr>
      <w:r w:rsidRPr="00D558C5">
        <w:t xml:space="preserve">lub </w:t>
      </w:r>
    </w:p>
    <w:p w14:paraId="1624C4C8" w14:textId="10569B3E" w:rsidR="00CB4087" w:rsidRPr="00D558C5" w:rsidRDefault="00CB4087" w:rsidP="00451F1A">
      <w:pPr>
        <w:pStyle w:val="normalny3"/>
      </w:pPr>
      <w:r w:rsidRPr="00D558C5">
        <w:t>(w przypadku osób fizycznych wpisanych do Cent</w:t>
      </w:r>
      <w:r w:rsidR="009242D3" w:rsidRPr="00D558C5">
        <w:t>ralnej Ewidencji</w:t>
      </w:r>
      <w:r w:rsidR="00B47ECF" w:rsidRPr="00D558C5">
        <w:t xml:space="preserve"> i </w:t>
      </w:r>
      <w:r w:rsidR="009242D3" w:rsidRPr="00D558C5">
        <w:t>Informacji o </w:t>
      </w:r>
      <w:r w:rsidRPr="00D558C5">
        <w:t xml:space="preserve">Działalności Gospodarczej) </w:t>
      </w:r>
    </w:p>
    <w:p w14:paraId="1B9DEFA5" w14:textId="71E10F9C" w:rsidR="00CB4087" w:rsidRPr="00D558C5" w:rsidRDefault="00CB4087" w:rsidP="00451F1A">
      <w:pPr>
        <w:pStyle w:val="normalny3"/>
      </w:pPr>
      <w:r w:rsidRPr="00D558C5">
        <w:t>p. _____________________________</w:t>
      </w:r>
      <w:r w:rsidR="004A7389">
        <w:t>__________</w:t>
      </w:r>
      <w:r w:rsidRPr="00D558C5">
        <w:t>_____ zam.</w:t>
      </w:r>
      <w:r w:rsidR="00B47ECF" w:rsidRPr="00D558C5">
        <w:t xml:space="preserve"> w </w:t>
      </w:r>
      <w:r w:rsidRPr="00D558C5">
        <w:t>__________________________</w:t>
      </w:r>
    </w:p>
    <w:p w14:paraId="219040F0" w14:textId="70DD8442" w:rsidR="00CB4087" w:rsidRPr="00D558C5" w:rsidRDefault="00CB4087" w:rsidP="00451F1A">
      <w:pPr>
        <w:pStyle w:val="normalny3"/>
      </w:pPr>
      <w:r w:rsidRPr="00D558C5">
        <w:t>ul. ____________________________</w:t>
      </w:r>
      <w:r w:rsidR="004A7389">
        <w:t>____</w:t>
      </w:r>
      <w:r w:rsidRPr="00D558C5">
        <w:t>___</w:t>
      </w:r>
      <w:r w:rsidR="004A7389">
        <w:t xml:space="preserve">, </w:t>
      </w:r>
      <w:r w:rsidRPr="00D558C5">
        <w:t>__ - ___ _________________________________</w:t>
      </w:r>
    </w:p>
    <w:p w14:paraId="3618063D" w14:textId="7BC2B848" w:rsidR="00CB4087" w:rsidRPr="00D558C5" w:rsidRDefault="00CB4087" w:rsidP="00451F1A">
      <w:pPr>
        <w:pStyle w:val="normalny3"/>
      </w:pPr>
      <w:r w:rsidRPr="00D558C5">
        <w:t xml:space="preserve">NIP ___________________________, </w:t>
      </w:r>
      <w:r w:rsidR="004A7389">
        <w:t xml:space="preserve"> </w:t>
      </w:r>
      <w:r w:rsidRPr="00D558C5">
        <w:t>REGON ________________________</w:t>
      </w:r>
    </w:p>
    <w:p w14:paraId="52B41DD6" w14:textId="77777777" w:rsidR="00CB4087" w:rsidRPr="00D558C5" w:rsidRDefault="00CB4087" w:rsidP="00451F1A">
      <w:pPr>
        <w:pStyle w:val="normalny3"/>
      </w:pPr>
      <w:r w:rsidRPr="00D558C5">
        <w:t>działającą/</w:t>
      </w:r>
      <w:proofErr w:type="spellStart"/>
      <w:r w:rsidRPr="00D558C5">
        <w:t>ym</w:t>
      </w:r>
      <w:proofErr w:type="spellEnd"/>
      <w:r w:rsidRPr="00D558C5">
        <w:t xml:space="preserve"> osobiście </w:t>
      </w:r>
    </w:p>
    <w:p w14:paraId="62E9861D" w14:textId="77777777" w:rsidR="00CB4087" w:rsidRDefault="00CB4087" w:rsidP="00451F1A">
      <w:pPr>
        <w:pStyle w:val="normalny3"/>
      </w:pPr>
      <w:r w:rsidRPr="00D558C5">
        <w:t>zwaną/</w:t>
      </w:r>
      <w:proofErr w:type="spellStart"/>
      <w:r w:rsidRPr="00D558C5">
        <w:t>ym</w:t>
      </w:r>
      <w:proofErr w:type="spellEnd"/>
      <w:r w:rsidRPr="00D558C5">
        <w:t xml:space="preserve"> dalej „Wykonawcą”,</w:t>
      </w:r>
    </w:p>
    <w:p w14:paraId="3E93074C" w14:textId="77777777" w:rsidR="004A7389" w:rsidRPr="00D558C5" w:rsidRDefault="004A7389" w:rsidP="00451F1A">
      <w:pPr>
        <w:pStyle w:val="normalny3"/>
      </w:pPr>
    </w:p>
    <w:p w14:paraId="33CAEB8A" w14:textId="77777777" w:rsidR="00CB4087" w:rsidRPr="00D558C5" w:rsidRDefault="00CB4087" w:rsidP="00451F1A">
      <w:pPr>
        <w:pStyle w:val="normalny3"/>
      </w:pPr>
      <w:r w:rsidRPr="00D558C5">
        <w:t xml:space="preserve">lub </w:t>
      </w:r>
    </w:p>
    <w:p w14:paraId="0ABAE148" w14:textId="07A27A47" w:rsidR="00CB4087" w:rsidRPr="00D558C5" w:rsidRDefault="00CB4087" w:rsidP="00451F1A">
      <w:pPr>
        <w:pStyle w:val="normalny3"/>
      </w:pPr>
      <w:r w:rsidRPr="00D558C5">
        <w:t>(w przypadku konsorcjum osób fizycznych wpisanych do Centralnej Ewidencji</w:t>
      </w:r>
      <w:r w:rsidR="00B47ECF" w:rsidRPr="00D558C5">
        <w:t xml:space="preserve"> i </w:t>
      </w:r>
      <w:r w:rsidRPr="00D558C5">
        <w:t>Informacji</w:t>
      </w:r>
      <w:r w:rsidR="00B47ECF" w:rsidRPr="00D558C5">
        <w:t xml:space="preserve"> o </w:t>
      </w:r>
      <w:r w:rsidRPr="00D558C5">
        <w:t xml:space="preserve">Działalności Gospodarczej) </w:t>
      </w:r>
    </w:p>
    <w:p w14:paraId="3E6139F5" w14:textId="3035EABD" w:rsidR="00CB4087" w:rsidRPr="00D558C5" w:rsidRDefault="00930EA4" w:rsidP="00451F1A">
      <w:pPr>
        <w:pStyle w:val="normalny3"/>
      </w:pPr>
      <w:r>
        <w:t>W</w:t>
      </w:r>
      <w:r w:rsidR="00CB4087" w:rsidRPr="00D558C5">
        <w:t>ykonawcami wspólnie ubiegającymi się</w:t>
      </w:r>
      <w:r w:rsidR="00B47ECF" w:rsidRPr="00D558C5">
        <w:t xml:space="preserve"> o </w:t>
      </w:r>
      <w:r w:rsidR="00CB4087" w:rsidRPr="00D558C5">
        <w:t>udzielenie zamówienia publicznego</w:t>
      </w:r>
      <w:r w:rsidR="00B47ECF" w:rsidRPr="00D558C5">
        <w:t xml:space="preserve"> w </w:t>
      </w:r>
      <w:r w:rsidR="00CB4087" w:rsidRPr="00D558C5">
        <w:t>składzie:</w:t>
      </w:r>
    </w:p>
    <w:p w14:paraId="74F1DAD2" w14:textId="729DE020" w:rsidR="00CB4087" w:rsidRPr="00D558C5" w:rsidRDefault="0006733F" w:rsidP="00451F1A">
      <w:pPr>
        <w:pStyle w:val="normalny3"/>
      </w:pPr>
      <w:r w:rsidRPr="00D558C5">
        <w:t>1</w:t>
      </w:r>
      <w:r w:rsidR="00CB4087" w:rsidRPr="00D558C5">
        <w:t xml:space="preserve">) </w:t>
      </w:r>
      <w:r w:rsidR="00CB4087" w:rsidRPr="00D558C5">
        <w:tab/>
        <w:t>p. _______________________ zam.</w:t>
      </w:r>
      <w:r w:rsidR="00B47ECF" w:rsidRPr="00D558C5">
        <w:t xml:space="preserve"> w </w:t>
      </w:r>
      <w:r w:rsidR="00CB4087" w:rsidRPr="00D558C5">
        <w:t>________________________</w:t>
      </w:r>
      <w:r w:rsidR="004A7389">
        <w:t>_________</w:t>
      </w:r>
    </w:p>
    <w:p w14:paraId="7D64A0AC" w14:textId="03E7E737" w:rsidR="00CB4087" w:rsidRPr="00D558C5" w:rsidRDefault="00CB4087" w:rsidP="004A7389">
      <w:pPr>
        <w:pStyle w:val="normalny3"/>
        <w:ind w:firstLine="709"/>
      </w:pPr>
      <w:r w:rsidRPr="00D558C5">
        <w:t>ul. ________________________________________</w:t>
      </w:r>
      <w:r w:rsidR="004A7389">
        <w:t>______________________</w:t>
      </w:r>
      <w:r w:rsidRPr="00D558C5">
        <w:t xml:space="preserve"> </w:t>
      </w:r>
    </w:p>
    <w:p w14:paraId="1874E664" w14:textId="2DAC1FD7" w:rsidR="00CB4087" w:rsidRPr="00D558C5" w:rsidRDefault="00CB4087" w:rsidP="004A7389">
      <w:pPr>
        <w:pStyle w:val="normalny3"/>
        <w:ind w:firstLine="709"/>
      </w:pPr>
      <w:r w:rsidRPr="00D558C5">
        <w:t>__ - ___ ____________________________________________</w:t>
      </w:r>
      <w:r w:rsidR="004A7389">
        <w:t>______________</w:t>
      </w:r>
    </w:p>
    <w:p w14:paraId="57B74033" w14:textId="7153C3EE" w:rsidR="00CB4087" w:rsidRPr="00D558C5" w:rsidRDefault="00CB4087" w:rsidP="004A7389">
      <w:pPr>
        <w:pStyle w:val="normalny3"/>
        <w:ind w:firstLine="709"/>
      </w:pPr>
      <w:r w:rsidRPr="00D558C5">
        <w:t>NIP _________________________, REGON ____________________________</w:t>
      </w:r>
    </w:p>
    <w:p w14:paraId="2C26D55F" w14:textId="2B180031" w:rsidR="00CB4087" w:rsidRPr="00D558C5" w:rsidRDefault="0006733F" w:rsidP="00451F1A">
      <w:pPr>
        <w:pStyle w:val="normalny3"/>
      </w:pPr>
      <w:r w:rsidRPr="00D558C5">
        <w:t>2</w:t>
      </w:r>
      <w:r w:rsidR="00CB4087" w:rsidRPr="00D558C5">
        <w:t xml:space="preserve">) </w:t>
      </w:r>
      <w:r w:rsidR="00CB4087" w:rsidRPr="00D558C5">
        <w:tab/>
        <w:t>p. ____________________________ zam.</w:t>
      </w:r>
      <w:r w:rsidR="00B47ECF" w:rsidRPr="00D558C5">
        <w:t xml:space="preserve"> w </w:t>
      </w:r>
      <w:r w:rsidR="00CB4087" w:rsidRPr="00D558C5">
        <w:t>___________________________</w:t>
      </w:r>
      <w:r w:rsidR="004A7389">
        <w:t>_</w:t>
      </w:r>
    </w:p>
    <w:p w14:paraId="68D4661D" w14:textId="3F4E4A74" w:rsidR="00CB4087" w:rsidRPr="00D558C5" w:rsidRDefault="00CB4087" w:rsidP="004A7389">
      <w:pPr>
        <w:pStyle w:val="normalny3"/>
        <w:ind w:firstLine="709"/>
      </w:pPr>
      <w:r w:rsidRPr="00D558C5">
        <w:t>ul. _________________________________________</w:t>
      </w:r>
      <w:r w:rsidR="004A7389">
        <w:t>_____________________</w:t>
      </w:r>
      <w:r w:rsidRPr="00D558C5">
        <w:t xml:space="preserve"> </w:t>
      </w:r>
    </w:p>
    <w:p w14:paraId="375E671D" w14:textId="398B2BB1" w:rsidR="00CB4087" w:rsidRPr="00D558C5" w:rsidRDefault="00CB4087" w:rsidP="004A7389">
      <w:pPr>
        <w:pStyle w:val="normalny3"/>
        <w:ind w:firstLine="709"/>
      </w:pPr>
      <w:r w:rsidRPr="00D558C5">
        <w:t>__ - ___ ____________________________________________</w:t>
      </w:r>
      <w:r w:rsidR="004A7389">
        <w:t>______________</w:t>
      </w:r>
    </w:p>
    <w:p w14:paraId="3BA691B0" w14:textId="298BC00F" w:rsidR="00CB4087" w:rsidRPr="00D558C5" w:rsidRDefault="00CB4087" w:rsidP="004A7389">
      <w:pPr>
        <w:pStyle w:val="normalny3"/>
        <w:ind w:firstLine="709"/>
      </w:pPr>
      <w:r w:rsidRPr="00D558C5">
        <w:lastRenderedPageBreak/>
        <w:t>NIP __________________________, REGON ___________________________</w:t>
      </w:r>
    </w:p>
    <w:p w14:paraId="002FD1BA" w14:textId="2AFB91A0" w:rsidR="00CB4087" w:rsidRPr="00D558C5" w:rsidRDefault="00CB4087" w:rsidP="00451F1A">
      <w:pPr>
        <w:pStyle w:val="normalny3"/>
      </w:pPr>
      <w:r w:rsidRPr="00D558C5">
        <w:t>reprezentowanymi przez _______________________________________________, działającego na podstawie pełnomocnictwa</w:t>
      </w:r>
      <w:r w:rsidR="00B47ECF" w:rsidRPr="00D558C5">
        <w:t xml:space="preserve"> z </w:t>
      </w:r>
      <w:r w:rsidRPr="00D558C5">
        <w:t xml:space="preserve">dnia _________ r. </w:t>
      </w:r>
    </w:p>
    <w:p w14:paraId="458D764E" w14:textId="77777777" w:rsidR="00CB4087" w:rsidRPr="00D558C5" w:rsidRDefault="00CB4087" w:rsidP="00451F1A">
      <w:pPr>
        <w:pStyle w:val="normalny3"/>
      </w:pPr>
      <w:r w:rsidRPr="00D558C5">
        <w:t>zwanymi dalej łącznie „Wykonawcą”,</w:t>
      </w:r>
    </w:p>
    <w:p w14:paraId="5F006ED8" w14:textId="77777777" w:rsidR="00CB4087" w:rsidRPr="00D558C5" w:rsidRDefault="00CB4087" w:rsidP="00451F1A">
      <w:pPr>
        <w:pStyle w:val="normalny3"/>
      </w:pPr>
    </w:p>
    <w:p w14:paraId="2EA93AE6" w14:textId="77777777" w:rsidR="00CB4087" w:rsidRPr="00D558C5" w:rsidRDefault="00CB4087" w:rsidP="00451F1A">
      <w:pPr>
        <w:pStyle w:val="normalny3"/>
      </w:pPr>
      <w:r w:rsidRPr="00D558C5">
        <w:t>zwanymi również łącznie: „Stronami” lub osobno: „Stroną”,</w:t>
      </w:r>
    </w:p>
    <w:p w14:paraId="2D4548A5" w14:textId="77777777" w:rsidR="00CB4087" w:rsidRPr="00D558C5" w:rsidRDefault="00CB4087" w:rsidP="00480E94">
      <w:pPr>
        <w:rPr>
          <w:rFonts w:cs="Arial"/>
          <w:sz w:val="21"/>
          <w:szCs w:val="21"/>
        </w:rPr>
      </w:pPr>
    </w:p>
    <w:p w14:paraId="5600B988" w14:textId="1C3386E5" w:rsidR="00435E1B" w:rsidRPr="008A5095" w:rsidRDefault="00CB4087" w:rsidP="00770247">
      <w:pPr>
        <w:pStyle w:val="Akapitzlist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426" w:hanging="426"/>
        <w:textAlignment w:val="center"/>
        <w:rPr>
          <w:rFonts w:cs="Arial"/>
          <w:bCs/>
          <w:color w:val="000000"/>
          <w:szCs w:val="22"/>
        </w:rPr>
      </w:pPr>
      <w:bookmarkStart w:id="0" w:name="_Ref47421892"/>
      <w:r w:rsidRPr="008A5095">
        <w:rPr>
          <w:rFonts w:cs="Arial"/>
          <w:bCs/>
          <w:color w:val="000000"/>
          <w:szCs w:val="22"/>
        </w:rPr>
        <w:t>Strony zgodnie oświadczają, że niniejsza Umowa została zawarta po przeprowadzonym postępowaniu</w:t>
      </w:r>
      <w:r w:rsidR="00B47ECF" w:rsidRPr="008A5095">
        <w:rPr>
          <w:rFonts w:cs="Arial"/>
          <w:bCs/>
          <w:color w:val="000000"/>
          <w:szCs w:val="22"/>
        </w:rPr>
        <w:t xml:space="preserve"> o </w:t>
      </w:r>
      <w:r w:rsidRPr="008A5095">
        <w:rPr>
          <w:rFonts w:cs="Arial"/>
          <w:bCs/>
          <w:color w:val="000000"/>
          <w:szCs w:val="22"/>
        </w:rPr>
        <w:t>udzielenie zamówienia publicznego</w:t>
      </w:r>
      <w:r w:rsidR="00B47ECF" w:rsidRPr="008A5095">
        <w:rPr>
          <w:rFonts w:cs="Arial"/>
          <w:bCs/>
          <w:color w:val="000000"/>
          <w:szCs w:val="22"/>
        </w:rPr>
        <w:t xml:space="preserve"> w </w:t>
      </w:r>
      <w:r w:rsidRPr="008A5095">
        <w:rPr>
          <w:rFonts w:cs="Arial"/>
          <w:bCs/>
          <w:color w:val="000000"/>
          <w:szCs w:val="22"/>
        </w:rPr>
        <w:t xml:space="preserve">trybie </w:t>
      </w:r>
      <w:r w:rsidR="00D94B94">
        <w:rPr>
          <w:rFonts w:cs="Arial"/>
          <w:bCs/>
          <w:color w:val="000000"/>
          <w:szCs w:val="22"/>
        </w:rPr>
        <w:t>podstawowym (Wariant I</w:t>
      </w:r>
      <w:r w:rsidR="0070657D">
        <w:rPr>
          <w:rFonts w:cs="Arial"/>
          <w:bCs/>
          <w:color w:val="000000"/>
          <w:szCs w:val="22"/>
        </w:rPr>
        <w:t>I</w:t>
      </w:r>
      <w:r w:rsidR="00D94B94">
        <w:rPr>
          <w:rFonts w:cs="Arial"/>
          <w:bCs/>
          <w:color w:val="000000"/>
          <w:szCs w:val="22"/>
        </w:rPr>
        <w:t>)</w:t>
      </w:r>
      <w:r w:rsidRPr="008A5095">
        <w:rPr>
          <w:rFonts w:cs="Arial"/>
          <w:bCs/>
          <w:color w:val="000000"/>
          <w:szCs w:val="22"/>
        </w:rPr>
        <w:t xml:space="preserve"> na</w:t>
      </w:r>
      <w:r w:rsidR="0070657D">
        <w:rPr>
          <w:rFonts w:cs="Arial"/>
          <w:bCs/>
          <w:color w:val="000000"/>
          <w:szCs w:val="22"/>
        </w:rPr>
        <w:t xml:space="preserve"> podstawie</w:t>
      </w:r>
      <w:r w:rsidRPr="008A5095">
        <w:rPr>
          <w:rFonts w:cs="Arial"/>
          <w:bCs/>
          <w:color w:val="000000"/>
          <w:szCs w:val="22"/>
        </w:rPr>
        <w:t xml:space="preserve"> </w:t>
      </w:r>
      <w:r w:rsidR="0070657D">
        <w:rPr>
          <w:rFonts w:cs="Arial"/>
          <w:szCs w:val="24"/>
        </w:rPr>
        <w:t>art. 275 pkt 2</w:t>
      </w:r>
      <w:r w:rsidR="0070657D" w:rsidRPr="00EE337A">
        <w:rPr>
          <w:rFonts w:cs="Arial"/>
          <w:szCs w:val="24"/>
        </w:rPr>
        <w:t xml:space="preserve"> w zw. z art. 266 - 274 oraz art. 276 oraz art. 277 ust. 1 </w:t>
      </w:r>
      <w:r w:rsidR="0070657D">
        <w:rPr>
          <w:rFonts w:cs="Arial"/>
          <w:szCs w:val="24"/>
        </w:rPr>
        <w:t xml:space="preserve">oraz art. 278 </w:t>
      </w:r>
      <w:r w:rsidR="0070657D" w:rsidRPr="00EE337A">
        <w:rPr>
          <w:rFonts w:cs="Arial"/>
          <w:szCs w:val="24"/>
        </w:rPr>
        <w:t xml:space="preserve">oraz art. 280 - 281 oraz art. 283 </w:t>
      </w:r>
      <w:r w:rsidR="0070657D">
        <w:rPr>
          <w:rFonts w:cs="Arial"/>
          <w:szCs w:val="24"/>
        </w:rPr>
        <w:t>–</w:t>
      </w:r>
      <w:r w:rsidR="0070657D" w:rsidRPr="00EE337A">
        <w:rPr>
          <w:rFonts w:cs="Arial"/>
          <w:szCs w:val="24"/>
        </w:rPr>
        <w:t xml:space="preserve"> 286</w:t>
      </w:r>
      <w:r w:rsidR="0070657D">
        <w:rPr>
          <w:rFonts w:cs="Arial"/>
          <w:szCs w:val="24"/>
        </w:rPr>
        <w:t xml:space="preserve"> oraz art. 287 ust. 1 i 3 oraz art. 288 - 290 oraz art. 291 ust. 1 oraz art. 293 ust. 1 oraz art. 294</w:t>
      </w:r>
      <w:r w:rsidR="0070657D" w:rsidRPr="00EE337A">
        <w:rPr>
          <w:rFonts w:cs="Arial"/>
          <w:szCs w:val="24"/>
        </w:rPr>
        <w:t xml:space="preserve"> </w:t>
      </w:r>
      <w:r w:rsidR="00F9308E">
        <w:rPr>
          <w:rFonts w:cs="Arial"/>
          <w:szCs w:val="24"/>
        </w:rPr>
        <w:t xml:space="preserve">oraz art. 296 ust. 1 i 2 </w:t>
      </w:r>
      <w:r w:rsidR="0070657D" w:rsidRPr="00EE337A">
        <w:rPr>
          <w:rFonts w:cs="Arial"/>
          <w:szCs w:val="24"/>
        </w:rPr>
        <w:t>ustawy z dnia 11 września 2019 r. Prawo zamówień publicznych (</w:t>
      </w:r>
      <w:r w:rsidR="0070657D">
        <w:rPr>
          <w:rFonts w:cs="Arial"/>
          <w:szCs w:val="24"/>
        </w:rPr>
        <w:t xml:space="preserve">tj. Dz. U. z </w:t>
      </w:r>
      <w:r w:rsidR="00535C34">
        <w:rPr>
          <w:rFonts w:cs="Arial"/>
          <w:szCs w:val="24"/>
        </w:rPr>
        <w:t>202</w:t>
      </w:r>
      <w:r w:rsidR="00F335D6">
        <w:rPr>
          <w:rFonts w:cs="Arial"/>
          <w:szCs w:val="24"/>
        </w:rPr>
        <w:t>6</w:t>
      </w:r>
      <w:r w:rsidR="00F765F0">
        <w:rPr>
          <w:rFonts w:cs="Arial"/>
          <w:szCs w:val="24"/>
        </w:rPr>
        <w:t xml:space="preserve"> </w:t>
      </w:r>
      <w:r w:rsidR="0070657D">
        <w:rPr>
          <w:rFonts w:cs="Arial"/>
          <w:szCs w:val="24"/>
        </w:rPr>
        <w:t xml:space="preserve">r. poz. </w:t>
      </w:r>
      <w:r w:rsidR="00F335D6">
        <w:rPr>
          <w:rFonts w:cs="Arial"/>
          <w:szCs w:val="24"/>
        </w:rPr>
        <w:t>793</w:t>
      </w:r>
      <w:r w:rsidR="001D4546">
        <w:rPr>
          <w:rFonts w:cs="Arial"/>
          <w:szCs w:val="24"/>
        </w:rPr>
        <w:t xml:space="preserve"> ze zm.</w:t>
      </w:r>
      <w:r w:rsidR="0070657D" w:rsidRPr="00EE337A">
        <w:rPr>
          <w:rFonts w:cs="Arial"/>
          <w:szCs w:val="24"/>
        </w:rPr>
        <w:t>)</w:t>
      </w:r>
      <w:r w:rsidRPr="008A5095">
        <w:rPr>
          <w:rFonts w:cs="Arial"/>
          <w:bCs/>
          <w:color w:val="000000"/>
          <w:szCs w:val="22"/>
        </w:rPr>
        <w:t xml:space="preserve">, zwanej dalej </w:t>
      </w:r>
      <w:r w:rsidR="0098388A" w:rsidRPr="008A5095">
        <w:rPr>
          <w:rFonts w:cs="Arial"/>
          <w:bCs/>
          <w:color w:val="000000"/>
          <w:szCs w:val="22"/>
        </w:rPr>
        <w:t>„</w:t>
      </w:r>
      <w:r w:rsidR="00F841B5" w:rsidRPr="008A5095">
        <w:rPr>
          <w:rFonts w:cs="Arial"/>
          <w:bCs/>
          <w:color w:val="000000"/>
          <w:szCs w:val="22"/>
        </w:rPr>
        <w:t>PZP</w:t>
      </w:r>
      <w:r w:rsidR="0098388A" w:rsidRPr="008A5095">
        <w:rPr>
          <w:rFonts w:cs="Arial"/>
          <w:bCs/>
          <w:color w:val="000000"/>
          <w:szCs w:val="22"/>
        </w:rPr>
        <w:t>”</w:t>
      </w:r>
      <w:r w:rsidRPr="008A5095">
        <w:rPr>
          <w:rFonts w:cs="Arial"/>
          <w:bCs/>
          <w:color w:val="000000"/>
          <w:szCs w:val="22"/>
        </w:rPr>
        <w:t>,</w:t>
      </w:r>
      <w:r w:rsidR="00B47ECF" w:rsidRPr="008A5095">
        <w:rPr>
          <w:rFonts w:cs="Arial"/>
          <w:bCs/>
          <w:color w:val="000000"/>
          <w:szCs w:val="22"/>
        </w:rPr>
        <w:t xml:space="preserve"> w </w:t>
      </w:r>
      <w:r w:rsidRPr="008A5095">
        <w:rPr>
          <w:rFonts w:cs="Arial"/>
          <w:bCs/>
          <w:color w:val="000000"/>
          <w:szCs w:val="22"/>
        </w:rPr>
        <w:t>którym oferta złożona przez Wykonawcę, zwan</w:t>
      </w:r>
      <w:r w:rsidR="00F335D6">
        <w:rPr>
          <w:rFonts w:cs="Arial"/>
          <w:bCs/>
          <w:color w:val="000000"/>
          <w:szCs w:val="22"/>
        </w:rPr>
        <w:t>a</w:t>
      </w:r>
      <w:r w:rsidRPr="008A5095">
        <w:rPr>
          <w:rFonts w:cs="Arial"/>
          <w:bCs/>
          <w:color w:val="000000"/>
          <w:szCs w:val="22"/>
        </w:rPr>
        <w:t xml:space="preserve"> dalej Ofertą</w:t>
      </w:r>
      <w:r w:rsidR="00817E19" w:rsidRPr="008A5095">
        <w:rPr>
          <w:rFonts w:cs="Arial"/>
          <w:bCs/>
          <w:color w:val="000000"/>
          <w:szCs w:val="22"/>
        </w:rPr>
        <w:t>,</w:t>
      </w:r>
      <w:r w:rsidRPr="008A5095">
        <w:rPr>
          <w:rFonts w:cs="Arial"/>
          <w:bCs/>
          <w:color w:val="000000"/>
          <w:szCs w:val="22"/>
        </w:rPr>
        <w:t xml:space="preserve"> została uznana przez Zamawiające</w:t>
      </w:r>
      <w:r w:rsidR="00435E1B" w:rsidRPr="008A5095">
        <w:rPr>
          <w:rFonts w:cs="Arial"/>
          <w:bCs/>
          <w:color w:val="000000"/>
          <w:szCs w:val="22"/>
        </w:rPr>
        <w:t>go za ofertę najkorzystniejszą.</w:t>
      </w:r>
      <w:bookmarkEnd w:id="0"/>
    </w:p>
    <w:p w14:paraId="74DA7D34" w14:textId="6F742116" w:rsidR="00435E1B" w:rsidRPr="008A5095" w:rsidRDefault="00435E1B" w:rsidP="00770247">
      <w:pPr>
        <w:pStyle w:val="Akapitzlist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426" w:hanging="426"/>
        <w:textAlignment w:val="center"/>
        <w:rPr>
          <w:rFonts w:cs="Arial"/>
          <w:bCs/>
          <w:color w:val="000000"/>
          <w:szCs w:val="22"/>
        </w:rPr>
      </w:pPr>
      <w:r w:rsidRPr="008A5095">
        <w:rPr>
          <w:rFonts w:eastAsia="Calibri" w:cs="Arial"/>
          <w:color w:val="000000"/>
          <w:szCs w:val="22"/>
          <w:lang w:eastAsia="en-US"/>
        </w:rPr>
        <w:t>Dla potrzeb interpretacji postanowień Umowy Strony ustalają znaczenie następujących pojęć:</w:t>
      </w:r>
    </w:p>
    <w:p w14:paraId="7D023C2F" w14:textId="4486F5B5" w:rsidR="00435E1B" w:rsidRPr="008A5095" w:rsidRDefault="00435E1B" w:rsidP="00BA07EE">
      <w:pPr>
        <w:ind w:left="426"/>
        <w:rPr>
          <w:rFonts w:eastAsia="Calibri"/>
          <w:b/>
          <w:szCs w:val="22"/>
        </w:rPr>
      </w:pPr>
      <w:r w:rsidRPr="008A5095">
        <w:rPr>
          <w:rFonts w:eastAsia="Calibri"/>
          <w:b/>
          <w:szCs w:val="22"/>
        </w:rPr>
        <w:t>Cena jednostkowa</w:t>
      </w:r>
      <w:r w:rsidRPr="008A5095">
        <w:rPr>
          <w:rFonts w:eastAsia="Calibri"/>
          <w:szCs w:val="22"/>
        </w:rPr>
        <w:t xml:space="preserve"> - suma wszystkich kosztów,</w:t>
      </w:r>
      <w:r w:rsidR="00B47ECF" w:rsidRPr="008A5095">
        <w:rPr>
          <w:rFonts w:eastAsia="Calibri"/>
          <w:szCs w:val="22"/>
        </w:rPr>
        <w:t xml:space="preserve"> w </w:t>
      </w:r>
      <w:r w:rsidRPr="008A5095">
        <w:rPr>
          <w:rFonts w:eastAsia="Calibri"/>
          <w:szCs w:val="22"/>
        </w:rPr>
        <w:t xml:space="preserve">tym: bezpośredniej robocizny, kosztów nabycia </w:t>
      </w:r>
      <w:r w:rsidR="00506998" w:rsidRPr="008A5095">
        <w:rPr>
          <w:rFonts w:eastAsia="Calibri"/>
          <w:szCs w:val="22"/>
        </w:rPr>
        <w:t>Materiał</w:t>
      </w:r>
      <w:r w:rsidRPr="008A5095">
        <w:rPr>
          <w:rFonts w:eastAsia="Calibri"/>
          <w:szCs w:val="22"/>
        </w:rPr>
        <w:t>ów</w:t>
      </w:r>
      <w:r w:rsidR="00B47ECF" w:rsidRPr="008A5095">
        <w:rPr>
          <w:rFonts w:eastAsia="Calibri"/>
          <w:szCs w:val="22"/>
        </w:rPr>
        <w:t xml:space="preserve"> i </w:t>
      </w:r>
      <w:r w:rsidRPr="008A5095">
        <w:rPr>
          <w:rFonts w:eastAsia="Calibri"/>
          <w:szCs w:val="22"/>
        </w:rPr>
        <w:t xml:space="preserve">pracy </w:t>
      </w:r>
      <w:r w:rsidR="009E1258" w:rsidRPr="008A5095">
        <w:rPr>
          <w:rFonts w:eastAsia="Calibri"/>
          <w:szCs w:val="22"/>
        </w:rPr>
        <w:t>Sprzęt</w:t>
      </w:r>
      <w:r w:rsidRPr="008A5095">
        <w:rPr>
          <w:rFonts w:eastAsia="Calibri"/>
          <w:szCs w:val="22"/>
        </w:rPr>
        <w:t>u oraz kosztów pośrednich</w:t>
      </w:r>
      <w:r w:rsidR="00B47ECF" w:rsidRPr="008A5095">
        <w:rPr>
          <w:rFonts w:eastAsia="Calibri"/>
          <w:szCs w:val="22"/>
        </w:rPr>
        <w:t xml:space="preserve"> i </w:t>
      </w:r>
      <w:r w:rsidRPr="008A5095">
        <w:rPr>
          <w:rFonts w:eastAsia="Calibri"/>
          <w:szCs w:val="22"/>
        </w:rPr>
        <w:t xml:space="preserve">zysku, wyliczona na jednostkę przedmiarową. </w:t>
      </w:r>
      <w:r w:rsidR="00AD6601">
        <w:rPr>
          <w:rFonts w:eastAsia="Calibri"/>
          <w:szCs w:val="22"/>
        </w:rPr>
        <w:t xml:space="preserve">Cena jednostkowa wynika z </w:t>
      </w:r>
      <w:r w:rsidR="000F0799">
        <w:rPr>
          <w:rFonts w:eastAsia="Calibri"/>
          <w:szCs w:val="22"/>
        </w:rPr>
        <w:t>K</w:t>
      </w:r>
      <w:r w:rsidR="00AD6601">
        <w:rPr>
          <w:rFonts w:eastAsia="Calibri"/>
          <w:szCs w:val="22"/>
        </w:rPr>
        <w:t>osztorysu ofertowego.</w:t>
      </w:r>
    </w:p>
    <w:p w14:paraId="59CBC07F" w14:textId="4402EC71" w:rsidR="00435E1B" w:rsidRPr="00D558C5" w:rsidRDefault="00435E1B" w:rsidP="00451F1A">
      <w:pPr>
        <w:pStyle w:val="Normalny2"/>
        <w:rPr>
          <w:rFonts w:eastAsia="Calibri"/>
          <w:b/>
          <w:color w:val="00B050"/>
        </w:rPr>
      </w:pPr>
      <w:r w:rsidRPr="00D558C5">
        <w:rPr>
          <w:rFonts w:eastAsia="Calibri"/>
          <w:b/>
        </w:rPr>
        <w:t xml:space="preserve">Wynagrodzenie kosztorysowe brutto – </w:t>
      </w:r>
      <w:r w:rsidR="00494376">
        <w:rPr>
          <w:rFonts w:eastAsia="Calibri"/>
        </w:rPr>
        <w:t>stanowi sumę pozycji kosztorysowych</w:t>
      </w:r>
      <w:r w:rsidRPr="00D558C5">
        <w:rPr>
          <w:rFonts w:eastAsia="Calibri"/>
        </w:rPr>
        <w:t xml:space="preserve"> </w:t>
      </w:r>
      <w:r w:rsidR="00494376">
        <w:rPr>
          <w:rFonts w:eastAsia="Calibri"/>
        </w:rPr>
        <w:t xml:space="preserve">podanych </w:t>
      </w:r>
      <w:r w:rsidRPr="00D558C5">
        <w:rPr>
          <w:rFonts w:eastAsia="Calibri"/>
        </w:rPr>
        <w:t>z uwzględnieniem podatków, opłat</w:t>
      </w:r>
      <w:r w:rsidR="00B47ECF" w:rsidRPr="00D558C5">
        <w:rPr>
          <w:rFonts w:eastAsia="Calibri"/>
        </w:rPr>
        <w:t xml:space="preserve"> i </w:t>
      </w:r>
      <w:r w:rsidRPr="00D558C5">
        <w:rPr>
          <w:rFonts w:eastAsia="Calibri"/>
        </w:rPr>
        <w:t>innych obciążeń publicznoprawnych, zawarta</w:t>
      </w:r>
      <w:r w:rsidR="00B47ECF" w:rsidRPr="00D558C5">
        <w:rPr>
          <w:rFonts w:eastAsia="Calibri"/>
        </w:rPr>
        <w:t xml:space="preserve"> w </w:t>
      </w:r>
      <w:r w:rsidR="001C7628">
        <w:rPr>
          <w:rFonts w:eastAsia="Calibri"/>
        </w:rPr>
        <w:t>O</w:t>
      </w:r>
      <w:r w:rsidRPr="00D558C5">
        <w:rPr>
          <w:rFonts w:eastAsia="Calibri"/>
        </w:rPr>
        <w:t>fercie Wykonawcy za wykonanie Przedmiotu Umowy, ustalona</w:t>
      </w:r>
      <w:r w:rsidR="00B47ECF" w:rsidRPr="00D558C5">
        <w:rPr>
          <w:rFonts w:eastAsia="Calibri"/>
        </w:rPr>
        <w:t xml:space="preserve"> w </w:t>
      </w:r>
      <w:r w:rsidRPr="00D558C5">
        <w:rPr>
          <w:rFonts w:eastAsia="Calibri"/>
        </w:rPr>
        <w:t>oparciu</w:t>
      </w:r>
      <w:r w:rsidR="00B47ECF" w:rsidRPr="00D558C5">
        <w:rPr>
          <w:rFonts w:eastAsia="Calibri"/>
        </w:rPr>
        <w:t xml:space="preserve"> o </w:t>
      </w:r>
      <w:r w:rsidRPr="00D558C5">
        <w:rPr>
          <w:rFonts w:eastAsia="Calibri"/>
        </w:rPr>
        <w:t>przekazaną przez Zamawiającego</w:t>
      </w:r>
      <w:r w:rsidR="000E298D">
        <w:rPr>
          <w:rFonts w:eastAsia="Calibri"/>
        </w:rPr>
        <w:t xml:space="preserve"> SWZ,</w:t>
      </w:r>
      <w:r w:rsidRPr="00D558C5">
        <w:rPr>
          <w:rFonts w:eastAsia="Calibri"/>
        </w:rPr>
        <w:t xml:space="preserve"> Dokumentację pr</w:t>
      </w:r>
      <w:r w:rsidR="00164926" w:rsidRPr="00D558C5">
        <w:rPr>
          <w:rFonts w:eastAsia="Calibri"/>
        </w:rPr>
        <w:t>ojektową</w:t>
      </w:r>
      <w:r w:rsidR="00B47ECF" w:rsidRPr="00D558C5">
        <w:rPr>
          <w:rFonts w:eastAsia="Calibri"/>
        </w:rPr>
        <w:t xml:space="preserve"> </w:t>
      </w:r>
      <w:r w:rsidR="0013108B">
        <w:rPr>
          <w:rFonts w:eastAsia="Calibri"/>
        </w:rPr>
        <w:t xml:space="preserve">oraz </w:t>
      </w:r>
      <w:proofErr w:type="spellStart"/>
      <w:r w:rsidR="0013108B">
        <w:rPr>
          <w:rFonts w:eastAsia="Calibri"/>
        </w:rPr>
        <w:t>STWiORB</w:t>
      </w:r>
      <w:proofErr w:type="spellEnd"/>
      <w:r w:rsidR="00164926" w:rsidRPr="00D558C5">
        <w:rPr>
          <w:rFonts w:eastAsia="Calibri"/>
        </w:rPr>
        <w:t>.</w:t>
      </w:r>
    </w:p>
    <w:p w14:paraId="78A4B7DA" w14:textId="0AE4A770" w:rsidR="00435E1B" w:rsidRPr="00D558C5" w:rsidRDefault="00435E1B" w:rsidP="00451F1A">
      <w:pPr>
        <w:pStyle w:val="Normalny2"/>
        <w:rPr>
          <w:rFonts w:eastAsia="Calibri"/>
        </w:rPr>
      </w:pPr>
      <w:r w:rsidRPr="00DC1901">
        <w:rPr>
          <w:rFonts w:eastAsia="Calibri"/>
          <w:b/>
        </w:rPr>
        <w:t>Dokumentacja projektowa</w:t>
      </w:r>
      <w:r w:rsidRPr="00DC1901">
        <w:rPr>
          <w:rFonts w:eastAsia="Calibri"/>
        </w:rPr>
        <w:t xml:space="preserve"> – zbiór dokumentów służących do opisu i realizacji Przedmiotu Umowy, obejmujący</w:t>
      </w:r>
      <w:r w:rsidR="00B47ECF" w:rsidRPr="00DC1901">
        <w:rPr>
          <w:rFonts w:eastAsia="Calibri"/>
        </w:rPr>
        <w:t xml:space="preserve"> w </w:t>
      </w:r>
      <w:r w:rsidRPr="00DC1901">
        <w:rPr>
          <w:rFonts w:eastAsia="Calibri"/>
        </w:rPr>
        <w:t xml:space="preserve">szczególności: </w:t>
      </w:r>
      <w:r w:rsidR="00C07CA9" w:rsidRPr="00DC1901">
        <w:rPr>
          <w:rFonts w:eastAsia="Calibri"/>
          <w:lang w:eastAsia="en-US"/>
        </w:rPr>
        <w:t>opis techniczny i</w:t>
      </w:r>
      <w:r w:rsidRPr="00DC1901">
        <w:rPr>
          <w:rFonts w:eastAsia="Calibri"/>
          <w:lang w:eastAsia="en-US"/>
        </w:rPr>
        <w:t xml:space="preserve"> przedmiar robót.</w:t>
      </w:r>
    </w:p>
    <w:p w14:paraId="51E6CEA0" w14:textId="24B144A2" w:rsidR="00A1267B" w:rsidRPr="00D558C5" w:rsidRDefault="00435E1B" w:rsidP="00451F1A">
      <w:pPr>
        <w:pStyle w:val="Normalny2"/>
        <w:rPr>
          <w:rFonts w:eastAsia="Calibri"/>
          <w:b/>
        </w:rPr>
      </w:pPr>
      <w:r w:rsidRPr="00D558C5">
        <w:rPr>
          <w:rFonts w:eastAsia="Calibri"/>
          <w:b/>
        </w:rPr>
        <w:t>Odbiór robót zanikających</w:t>
      </w:r>
      <w:r w:rsidR="00B47ECF" w:rsidRPr="00D558C5">
        <w:rPr>
          <w:rFonts w:eastAsia="Calibri"/>
          <w:b/>
        </w:rPr>
        <w:t xml:space="preserve"> i </w:t>
      </w:r>
      <w:r w:rsidRPr="00D558C5">
        <w:rPr>
          <w:rFonts w:eastAsia="Calibri"/>
          <w:b/>
        </w:rPr>
        <w:t>ulegających zakryciu</w:t>
      </w:r>
      <w:r w:rsidRPr="00D558C5">
        <w:rPr>
          <w:rFonts w:eastAsia="Calibri"/>
        </w:rPr>
        <w:t xml:space="preserve"> - odbiór polegający na ocenie ilości</w:t>
      </w:r>
      <w:r w:rsidR="00B47ECF" w:rsidRPr="00D558C5">
        <w:rPr>
          <w:rFonts w:eastAsia="Calibri"/>
        </w:rPr>
        <w:t xml:space="preserve"> i </w:t>
      </w:r>
      <w:r w:rsidRPr="00D558C5">
        <w:rPr>
          <w:rFonts w:eastAsia="Calibri"/>
        </w:rPr>
        <w:t>jakości wykonanych robót, które</w:t>
      </w:r>
      <w:r w:rsidR="00B47ECF" w:rsidRPr="00D558C5">
        <w:rPr>
          <w:rFonts w:eastAsia="Calibri"/>
        </w:rPr>
        <w:t xml:space="preserve"> w </w:t>
      </w:r>
      <w:r w:rsidRPr="00D558C5">
        <w:rPr>
          <w:rFonts w:eastAsia="Calibri"/>
        </w:rPr>
        <w:t>dalszym procesie wykonywania robót nie wystąpią lub ulegają zakryciu.</w:t>
      </w:r>
    </w:p>
    <w:p w14:paraId="6EC07069" w14:textId="64E01337" w:rsidR="00435E1B" w:rsidRPr="00D558C5" w:rsidRDefault="00435E1B" w:rsidP="00451F1A">
      <w:pPr>
        <w:pStyle w:val="Normalny2"/>
        <w:rPr>
          <w:rFonts w:eastAsia="Calibri"/>
        </w:rPr>
      </w:pPr>
      <w:r w:rsidRPr="00D558C5">
        <w:rPr>
          <w:rFonts w:eastAsia="Calibri"/>
          <w:b/>
        </w:rPr>
        <w:t>Odbiór końcowy</w:t>
      </w:r>
      <w:r w:rsidRPr="00D558C5">
        <w:rPr>
          <w:rFonts w:eastAsia="Calibri"/>
        </w:rPr>
        <w:t xml:space="preserve"> - odbiór polegający na ocenie wykonania robót budowlanych</w:t>
      </w:r>
      <w:r w:rsidR="008F3FA0">
        <w:rPr>
          <w:rFonts w:eastAsia="Calibri"/>
        </w:rPr>
        <w:t xml:space="preserve"> </w:t>
      </w:r>
      <w:r w:rsidRPr="00D558C5">
        <w:rPr>
          <w:rFonts w:eastAsia="Calibri"/>
        </w:rPr>
        <w:t>będących Przedmiotem Umowy</w:t>
      </w:r>
      <w:r w:rsidR="00246770">
        <w:rPr>
          <w:rFonts w:eastAsia="Calibri"/>
        </w:rPr>
        <w:t xml:space="preserve">, którego </w:t>
      </w:r>
      <w:r w:rsidR="001C7628">
        <w:rPr>
          <w:rFonts w:eastAsia="Calibri"/>
        </w:rPr>
        <w:t>dokonanie potwierdzone zostaje P</w:t>
      </w:r>
      <w:r w:rsidR="00246770">
        <w:rPr>
          <w:rFonts w:eastAsia="Calibri"/>
        </w:rPr>
        <w:t xml:space="preserve">rotokołem odbioru </w:t>
      </w:r>
      <w:r w:rsidR="00702BF3">
        <w:rPr>
          <w:rFonts w:eastAsia="Calibri"/>
        </w:rPr>
        <w:t xml:space="preserve">komisyjnego </w:t>
      </w:r>
      <w:r w:rsidR="00246770">
        <w:rPr>
          <w:rFonts w:eastAsia="Calibri"/>
        </w:rPr>
        <w:t>robót</w:t>
      </w:r>
      <w:r w:rsidR="0073747C">
        <w:rPr>
          <w:rFonts w:eastAsia="Calibri"/>
        </w:rPr>
        <w:t xml:space="preserve"> (końcowym)</w:t>
      </w:r>
      <w:r w:rsidRPr="00D558C5">
        <w:rPr>
          <w:rFonts w:eastAsia="Calibri"/>
        </w:rPr>
        <w:t>.</w:t>
      </w:r>
    </w:p>
    <w:p w14:paraId="7B7E5AC0" w14:textId="05BB64BC" w:rsidR="00435E1B" w:rsidRPr="00D558C5" w:rsidRDefault="00435E1B" w:rsidP="00451F1A">
      <w:pPr>
        <w:pStyle w:val="Normalny2"/>
        <w:rPr>
          <w:rFonts w:eastAsia="Calibri"/>
        </w:rPr>
      </w:pPr>
      <w:r w:rsidRPr="00D558C5">
        <w:rPr>
          <w:rFonts w:eastAsia="Calibri"/>
          <w:b/>
        </w:rPr>
        <w:t xml:space="preserve">Protokół konieczności </w:t>
      </w:r>
      <w:r w:rsidRPr="00D558C5">
        <w:rPr>
          <w:rFonts w:eastAsia="Calibri"/>
        </w:rPr>
        <w:t>– dokument określający za</w:t>
      </w:r>
      <w:r w:rsidR="001D397C" w:rsidRPr="00D558C5">
        <w:rPr>
          <w:rFonts w:eastAsia="Calibri"/>
        </w:rPr>
        <w:t>kres rzeczowo-finansowy zmian w </w:t>
      </w:r>
      <w:r w:rsidRPr="00D558C5">
        <w:rPr>
          <w:rFonts w:eastAsia="Calibri"/>
        </w:rPr>
        <w:t xml:space="preserve">zakresie </w:t>
      </w:r>
      <w:r w:rsidR="0070657D">
        <w:rPr>
          <w:rFonts w:eastAsia="Calibri"/>
        </w:rPr>
        <w:t>Przedmiotu U</w:t>
      </w:r>
      <w:r w:rsidR="006F0063">
        <w:rPr>
          <w:rFonts w:eastAsia="Calibri"/>
        </w:rPr>
        <w:t>mowy</w:t>
      </w:r>
      <w:r w:rsidRPr="00D558C5">
        <w:rPr>
          <w:rFonts w:eastAsia="Calibri"/>
        </w:rPr>
        <w:t xml:space="preserve"> dokonywanych</w:t>
      </w:r>
      <w:r w:rsidR="00B47ECF" w:rsidRPr="00D558C5">
        <w:rPr>
          <w:rFonts w:eastAsia="Calibri"/>
        </w:rPr>
        <w:t xml:space="preserve"> w </w:t>
      </w:r>
      <w:r w:rsidRPr="00D558C5">
        <w:rPr>
          <w:rFonts w:eastAsia="Calibri"/>
        </w:rPr>
        <w:t>celu</w:t>
      </w:r>
      <w:r w:rsidR="0070657D">
        <w:rPr>
          <w:rFonts w:eastAsia="Calibri"/>
        </w:rPr>
        <w:t xml:space="preserve"> prawidłowej realizacji P</w:t>
      </w:r>
      <w:r w:rsidRPr="00D558C5">
        <w:rPr>
          <w:rFonts w:eastAsia="Calibri"/>
        </w:rPr>
        <w:t>rzedmiotu Umowy, sporządzany</w:t>
      </w:r>
      <w:r w:rsidR="00B47ECF" w:rsidRPr="00D558C5">
        <w:rPr>
          <w:rFonts w:eastAsia="Calibri"/>
        </w:rPr>
        <w:t xml:space="preserve"> w </w:t>
      </w:r>
      <w:r w:rsidRPr="00D558C5">
        <w:rPr>
          <w:rFonts w:eastAsia="Calibri"/>
        </w:rPr>
        <w:t>przypadku wystąpienia robót dodatkowych, zamiennych lub potrzeby zaniechania wykonania niektórych robót</w:t>
      </w:r>
      <w:r w:rsidR="003562EC">
        <w:rPr>
          <w:rFonts w:eastAsia="Calibri"/>
        </w:rPr>
        <w:t xml:space="preserve"> wraz z uzasadnieniem konieczności dokonania tych zmian</w:t>
      </w:r>
      <w:r w:rsidRPr="00D558C5">
        <w:rPr>
          <w:rFonts w:eastAsia="Calibri"/>
        </w:rPr>
        <w:t>.</w:t>
      </w:r>
      <w:r w:rsidR="006B7B8E" w:rsidRPr="00D558C5">
        <w:rPr>
          <w:rFonts w:eastAsia="Calibri"/>
        </w:rPr>
        <w:t xml:space="preserve"> Sporządzony</w:t>
      </w:r>
      <w:r w:rsidR="00B47ECF" w:rsidRPr="00D558C5">
        <w:rPr>
          <w:rFonts w:eastAsia="Calibri"/>
        </w:rPr>
        <w:t xml:space="preserve"> w </w:t>
      </w:r>
      <w:r w:rsidR="006B7B8E" w:rsidRPr="00D558C5">
        <w:rPr>
          <w:rFonts w:eastAsia="Calibri"/>
        </w:rPr>
        <w:t>f</w:t>
      </w:r>
      <w:r w:rsidR="001D397C" w:rsidRPr="00D558C5">
        <w:rPr>
          <w:rFonts w:eastAsia="Calibri"/>
        </w:rPr>
        <w:t>ormie pisemnej, zaakceptowany i </w:t>
      </w:r>
      <w:r w:rsidR="006B7B8E" w:rsidRPr="00D558C5">
        <w:rPr>
          <w:rFonts w:eastAsia="Calibri"/>
        </w:rPr>
        <w:t xml:space="preserve">podpisany przez obie </w:t>
      </w:r>
      <w:r w:rsidR="00930EA4">
        <w:rPr>
          <w:rFonts w:eastAsia="Calibri"/>
        </w:rPr>
        <w:t>S</w:t>
      </w:r>
      <w:r w:rsidR="006B7B8E" w:rsidRPr="00D558C5">
        <w:rPr>
          <w:rFonts w:eastAsia="Calibri"/>
        </w:rPr>
        <w:t xml:space="preserve">trony </w:t>
      </w:r>
      <w:r w:rsidR="00930EA4">
        <w:rPr>
          <w:rFonts w:eastAsia="Calibri"/>
        </w:rPr>
        <w:t>U</w:t>
      </w:r>
      <w:r w:rsidR="006B7B8E" w:rsidRPr="00D558C5">
        <w:rPr>
          <w:rFonts w:eastAsia="Calibri"/>
        </w:rPr>
        <w:t>mowy.</w:t>
      </w:r>
    </w:p>
    <w:p w14:paraId="105168CF" w14:textId="23666B09" w:rsidR="00402EA4" w:rsidRPr="00D558C5" w:rsidRDefault="00435E1B" w:rsidP="00451F1A">
      <w:pPr>
        <w:pStyle w:val="Normalny2"/>
        <w:rPr>
          <w:rFonts w:eastAsia="Calibri"/>
        </w:rPr>
      </w:pPr>
      <w:r w:rsidRPr="00D558C5">
        <w:rPr>
          <w:rFonts w:eastAsia="Calibri"/>
          <w:b/>
        </w:rPr>
        <w:t>Siła wyższa</w:t>
      </w:r>
      <w:r w:rsidRPr="00D558C5">
        <w:rPr>
          <w:rFonts w:eastAsia="Calibri"/>
        </w:rPr>
        <w:t xml:space="preserve"> – wydarzenie lub okoliczność</w:t>
      </w:r>
      <w:r w:rsidR="00B47ECF" w:rsidRPr="00D558C5">
        <w:rPr>
          <w:rFonts w:eastAsia="Calibri"/>
        </w:rPr>
        <w:t xml:space="preserve"> o </w:t>
      </w:r>
      <w:r w:rsidRPr="00D558C5">
        <w:rPr>
          <w:rFonts w:eastAsia="Calibri"/>
        </w:rPr>
        <w:t>charakterze nadzwyczajnym, na którą Wykonawca ani Zamawiający nie mają wpływu</w:t>
      </w:r>
      <w:r w:rsidR="00A010E9">
        <w:rPr>
          <w:rFonts w:eastAsia="Calibri"/>
        </w:rPr>
        <w:t>,</w:t>
      </w:r>
      <w:r w:rsidRPr="00D558C5">
        <w:rPr>
          <w:rFonts w:eastAsia="Calibri"/>
        </w:rPr>
        <w:t xml:space="preserve"> wystąpieniu której Wykonawca ani Zamawiający, działając racjonalnie, nie mogli zapobiec przed zawarciem Umowy</w:t>
      </w:r>
      <w:r w:rsidR="00A010E9">
        <w:rPr>
          <w:rFonts w:eastAsia="Calibri"/>
        </w:rPr>
        <w:t>,</w:t>
      </w:r>
      <w:r w:rsidRPr="00D558C5">
        <w:rPr>
          <w:rFonts w:eastAsia="Calibri"/>
        </w:rPr>
        <w:t xml:space="preserve"> której, w przypadku jej wystąpienia, Wykonawca ani Zamawiający, działając racjonalnie, nie mogli uniknąć lub jej przezwyciężyć</w:t>
      </w:r>
      <w:r w:rsidR="00620DAD">
        <w:rPr>
          <w:rFonts w:eastAsia="Calibri"/>
        </w:rPr>
        <w:t>,</w:t>
      </w:r>
      <w:r w:rsidRPr="00D558C5">
        <w:rPr>
          <w:rFonts w:eastAsia="Calibri"/>
        </w:rPr>
        <w:t xml:space="preserve"> oraz która nie może być zasadniczo przypisana Wykonawcy ani Zamawiającemu. </w:t>
      </w:r>
    </w:p>
    <w:p w14:paraId="1DE277DA" w14:textId="4D6317EC" w:rsidR="00435E1B" w:rsidRPr="00D558C5" w:rsidRDefault="00435E1B" w:rsidP="00451F1A">
      <w:pPr>
        <w:pStyle w:val="Normalny2"/>
        <w:rPr>
          <w:rFonts w:eastAsia="Calibri"/>
          <w:b/>
        </w:rPr>
      </w:pPr>
      <w:r w:rsidRPr="00D558C5">
        <w:rPr>
          <w:rFonts w:eastAsia="Calibri"/>
          <w:b/>
        </w:rPr>
        <w:t>Specyfikacja techniczna wykonania</w:t>
      </w:r>
      <w:r w:rsidR="00B47ECF" w:rsidRPr="00D558C5">
        <w:rPr>
          <w:rFonts w:eastAsia="Calibri"/>
          <w:b/>
        </w:rPr>
        <w:t xml:space="preserve"> i </w:t>
      </w:r>
      <w:r w:rsidRPr="00D558C5">
        <w:rPr>
          <w:rFonts w:eastAsia="Calibri"/>
          <w:b/>
        </w:rPr>
        <w:t>odbioru robót budowlanych</w:t>
      </w:r>
      <w:r w:rsidRPr="00D558C5">
        <w:rPr>
          <w:rFonts w:eastAsia="Calibri"/>
        </w:rPr>
        <w:t xml:space="preserve"> (</w:t>
      </w:r>
      <w:proofErr w:type="spellStart"/>
      <w:r w:rsidRPr="00D558C5">
        <w:rPr>
          <w:rFonts w:eastAsia="Calibri"/>
          <w:b/>
        </w:rPr>
        <w:t>STWiORB</w:t>
      </w:r>
      <w:proofErr w:type="spellEnd"/>
      <w:r w:rsidRPr="00D558C5">
        <w:rPr>
          <w:rFonts w:eastAsia="Calibri"/>
        </w:rPr>
        <w:t xml:space="preserve">) – dokument przekazywany Wykonawcy przez Zamawiającego w celu realizacji Umowy, </w:t>
      </w:r>
      <w:r w:rsidR="00FD6DC7">
        <w:t>zawierający w szczególności zbiory wymagań, które są niezbędne do określenia standardu i jakości wykonania robót, w zakresie sposobu wykonania robót budowlanych, właściwości wyrobów budowlanych oraz oceny prawidłowości</w:t>
      </w:r>
      <w:r w:rsidR="00123558">
        <w:t xml:space="preserve"> wykonania poszczególnych robót</w:t>
      </w:r>
      <w:r w:rsidRPr="00D558C5">
        <w:rPr>
          <w:rFonts w:eastAsia="Calibri"/>
        </w:rPr>
        <w:t>.</w:t>
      </w:r>
    </w:p>
    <w:p w14:paraId="29CCDB50" w14:textId="7ABA95C4" w:rsidR="00435E1B" w:rsidRPr="00D558C5" w:rsidRDefault="00C07CA9" w:rsidP="00451F1A">
      <w:pPr>
        <w:pStyle w:val="Normalny2"/>
        <w:rPr>
          <w:rFonts w:eastAsia="Calibri"/>
          <w:b/>
        </w:rPr>
      </w:pPr>
      <w:r>
        <w:rPr>
          <w:rFonts w:eastAsia="Calibri"/>
          <w:b/>
        </w:rPr>
        <w:lastRenderedPageBreak/>
        <w:t>Teren robót budowlanych</w:t>
      </w:r>
      <w:r w:rsidR="00435E1B" w:rsidRPr="00D558C5">
        <w:rPr>
          <w:rFonts w:eastAsia="Calibri"/>
        </w:rPr>
        <w:t xml:space="preserve"> - obszar, na którym prowadzone są roboty budowlane stanowiące Przedmiot Umowy</w:t>
      </w:r>
      <w:r w:rsidR="00435E1B" w:rsidRPr="00D558C5">
        <w:rPr>
          <w:rFonts w:eastAsia="Calibri"/>
          <w:b/>
        </w:rPr>
        <w:t>.</w:t>
      </w:r>
    </w:p>
    <w:p w14:paraId="189069B3" w14:textId="3418537E" w:rsidR="00CB4087" w:rsidRPr="00B53F0C" w:rsidRDefault="00CB4087" w:rsidP="00B81CB7">
      <w:pPr>
        <w:pStyle w:val="Nagwek1"/>
      </w:pPr>
      <w:bookmarkStart w:id="1" w:name="_Ref47421478"/>
      <w:r w:rsidRPr="00B53F0C">
        <w:t>Przedmiot</w:t>
      </w:r>
      <w:r w:rsidR="00B47ECF" w:rsidRPr="00B53F0C">
        <w:t xml:space="preserve"> i </w:t>
      </w:r>
      <w:r w:rsidRPr="00B53F0C">
        <w:t>zakres</w:t>
      </w:r>
      <w:bookmarkEnd w:id="1"/>
    </w:p>
    <w:p w14:paraId="68003FA0" w14:textId="5A13C983" w:rsidR="00037E52" w:rsidRPr="00FB0F65" w:rsidRDefault="00CB4087" w:rsidP="00037E52">
      <w:pPr>
        <w:pStyle w:val="Nagwek2"/>
        <w:rPr>
          <w:b/>
        </w:rPr>
      </w:pPr>
      <w:r w:rsidRPr="00FE1834">
        <w:rPr>
          <w:rStyle w:val="Nagwek2Znak"/>
          <w:szCs w:val="21"/>
        </w:rPr>
        <w:t>Przedmiotem Umowy jest realizacja zadania pod</w:t>
      </w:r>
      <w:r w:rsidRPr="00FE1834">
        <w:t xml:space="preserve"> nazwą</w:t>
      </w:r>
      <w:r w:rsidRPr="00FE1834">
        <w:rPr>
          <w:color w:val="000000"/>
        </w:rPr>
        <w:t>:</w:t>
      </w:r>
      <w:r w:rsidR="00064CFC" w:rsidRPr="00FE1834">
        <w:rPr>
          <w:color w:val="000000"/>
        </w:rPr>
        <w:t xml:space="preserve"> </w:t>
      </w:r>
      <w:r w:rsidRPr="00FB0F65">
        <w:rPr>
          <w:b/>
        </w:rPr>
        <w:t>„</w:t>
      </w:r>
      <w:r w:rsidR="00C07CA9">
        <w:rPr>
          <w:b/>
        </w:rPr>
        <w:t>Remont dróg leśnych na terenie Nadleśnictwa Niedźwiady w Przechlewie</w:t>
      </w:r>
      <w:r w:rsidR="00BD3344">
        <w:rPr>
          <w:b/>
        </w:rPr>
        <w:t>”</w:t>
      </w:r>
      <w:r w:rsidR="00F335D6">
        <w:rPr>
          <w:b/>
        </w:rPr>
        <w:t xml:space="preserve"> – Część nr …</w:t>
      </w:r>
    </w:p>
    <w:p w14:paraId="160A913C" w14:textId="0F69A4BA" w:rsidR="00CB4087" w:rsidRPr="00DC1901" w:rsidRDefault="00CB4087" w:rsidP="00880B44">
      <w:pPr>
        <w:pStyle w:val="Nagwek2"/>
        <w:rPr>
          <w:szCs w:val="21"/>
        </w:rPr>
      </w:pPr>
      <w:r w:rsidRPr="00FE1834">
        <w:rPr>
          <w:szCs w:val="21"/>
        </w:rPr>
        <w:t>Przedmiot Umowy zostanie wykonany</w:t>
      </w:r>
      <w:r w:rsidR="00B47ECF" w:rsidRPr="00FE1834">
        <w:rPr>
          <w:szCs w:val="21"/>
        </w:rPr>
        <w:t xml:space="preserve"> w </w:t>
      </w:r>
      <w:r w:rsidRPr="00FE1834">
        <w:rPr>
          <w:szCs w:val="21"/>
        </w:rPr>
        <w:t>zakresie określonym</w:t>
      </w:r>
      <w:r w:rsidR="00B47ECF" w:rsidRPr="00FE1834">
        <w:rPr>
          <w:szCs w:val="21"/>
        </w:rPr>
        <w:t xml:space="preserve"> w </w:t>
      </w:r>
      <w:r w:rsidR="00C92205" w:rsidRPr="00FE1834">
        <w:rPr>
          <w:szCs w:val="21"/>
        </w:rPr>
        <w:t>Dokumentacji projektowej</w:t>
      </w:r>
      <w:r w:rsidR="001C0789" w:rsidRPr="00FE1834">
        <w:rPr>
          <w:szCs w:val="21"/>
        </w:rPr>
        <w:t xml:space="preserve"> </w:t>
      </w:r>
      <w:r w:rsidR="008E0AED" w:rsidRPr="00FE1834">
        <w:rPr>
          <w:szCs w:val="21"/>
        </w:rPr>
        <w:t>i</w:t>
      </w:r>
      <w:r w:rsidR="00B96340" w:rsidRPr="00FE1834">
        <w:rPr>
          <w:szCs w:val="21"/>
        </w:rPr>
        <w:t> </w:t>
      </w:r>
      <w:r w:rsidR="001C0789" w:rsidRPr="00FE1834">
        <w:rPr>
          <w:szCs w:val="21"/>
        </w:rPr>
        <w:t>STWIORB</w:t>
      </w:r>
      <w:r w:rsidR="00C83E1F" w:rsidRPr="00FE1834">
        <w:rPr>
          <w:szCs w:val="21"/>
        </w:rPr>
        <w:t xml:space="preserve">, </w:t>
      </w:r>
      <w:r w:rsidRPr="00FE1834">
        <w:rPr>
          <w:szCs w:val="21"/>
        </w:rPr>
        <w:t>zgodnie</w:t>
      </w:r>
      <w:r w:rsidR="00B47ECF" w:rsidRPr="00FE1834">
        <w:rPr>
          <w:szCs w:val="21"/>
        </w:rPr>
        <w:t xml:space="preserve"> z </w:t>
      </w:r>
      <w:r w:rsidRPr="00FE1834">
        <w:rPr>
          <w:szCs w:val="21"/>
        </w:rPr>
        <w:t xml:space="preserve">przyjętą </w:t>
      </w:r>
      <w:r w:rsidR="00506998" w:rsidRPr="00FE1834">
        <w:rPr>
          <w:szCs w:val="21"/>
        </w:rPr>
        <w:t>Ofert</w:t>
      </w:r>
      <w:r w:rsidRPr="00FE1834">
        <w:rPr>
          <w:szCs w:val="21"/>
        </w:rPr>
        <w:t>ą oraz Specyfikacją Warunków Zamówienia dla zamówienia publicznego</w:t>
      </w:r>
      <w:r w:rsidR="00B47ECF" w:rsidRPr="00FE1834">
        <w:rPr>
          <w:szCs w:val="21"/>
        </w:rPr>
        <w:t xml:space="preserve"> z </w:t>
      </w:r>
      <w:r w:rsidRPr="00FE1834">
        <w:rPr>
          <w:szCs w:val="21"/>
        </w:rPr>
        <w:t>d</w:t>
      </w:r>
      <w:r w:rsidR="0096282D" w:rsidRPr="00FE1834">
        <w:rPr>
          <w:szCs w:val="21"/>
        </w:rPr>
        <w:t xml:space="preserve">nia </w:t>
      </w:r>
      <w:r w:rsidR="006B16A3" w:rsidRPr="00FE1834">
        <w:rPr>
          <w:szCs w:val="21"/>
        </w:rPr>
        <w:t>…</w:t>
      </w:r>
      <w:r w:rsidR="0096282D" w:rsidRPr="00FE1834">
        <w:rPr>
          <w:szCs w:val="21"/>
        </w:rPr>
        <w:t xml:space="preserve"> r.</w:t>
      </w:r>
      <w:r w:rsidR="00B47ECF" w:rsidRPr="00FE1834">
        <w:rPr>
          <w:szCs w:val="21"/>
        </w:rPr>
        <w:t xml:space="preserve"> W </w:t>
      </w:r>
      <w:r w:rsidRPr="00FE1834">
        <w:rPr>
          <w:szCs w:val="21"/>
        </w:rPr>
        <w:t xml:space="preserve">ramach Przedmiotu Umowy Wykonawca jest zobligowany </w:t>
      </w:r>
      <w:r w:rsidR="00057C51" w:rsidRPr="00FE1834">
        <w:rPr>
          <w:szCs w:val="21"/>
        </w:rPr>
        <w:t>przedstawić</w:t>
      </w:r>
      <w:r w:rsidR="009A1710" w:rsidRPr="00FE1834">
        <w:rPr>
          <w:szCs w:val="21"/>
        </w:rPr>
        <w:t xml:space="preserve"> i </w:t>
      </w:r>
      <w:r w:rsidR="00057C51" w:rsidRPr="00FE1834">
        <w:rPr>
          <w:szCs w:val="21"/>
        </w:rPr>
        <w:t xml:space="preserve">przekazać Zamawiającemu dokumentację zgodnie </w:t>
      </w:r>
      <w:r w:rsidR="00057C51" w:rsidRPr="00DC1901">
        <w:rPr>
          <w:szCs w:val="21"/>
        </w:rPr>
        <w:t>z</w:t>
      </w:r>
      <w:r w:rsidR="00702BF3" w:rsidRPr="00DC1901">
        <w:rPr>
          <w:szCs w:val="21"/>
        </w:rPr>
        <w:t xml:space="preserve"> § 7 ust. </w:t>
      </w:r>
      <w:r w:rsidR="00DC1901">
        <w:rPr>
          <w:szCs w:val="21"/>
        </w:rPr>
        <w:t>3</w:t>
      </w:r>
      <w:r w:rsidR="00702BF3" w:rsidRPr="00DC1901">
        <w:rPr>
          <w:szCs w:val="21"/>
        </w:rPr>
        <w:t xml:space="preserve"> pkt. </w:t>
      </w:r>
      <w:r w:rsidR="00DC1901">
        <w:rPr>
          <w:szCs w:val="21"/>
        </w:rPr>
        <w:t>3.9</w:t>
      </w:r>
      <w:r w:rsidR="00702BF3" w:rsidRPr="00DC1901">
        <w:rPr>
          <w:szCs w:val="21"/>
        </w:rPr>
        <w:t>.</w:t>
      </w:r>
    </w:p>
    <w:p w14:paraId="2E726312" w14:textId="193980BA" w:rsidR="00CB4087" w:rsidRPr="00FE1834" w:rsidRDefault="00CB4087" w:rsidP="00880B44">
      <w:pPr>
        <w:pStyle w:val="Nagwek2"/>
        <w:rPr>
          <w:color w:val="000000"/>
          <w:szCs w:val="21"/>
        </w:rPr>
      </w:pPr>
      <w:bookmarkStart w:id="2" w:name="_Ref47421482"/>
      <w:r w:rsidRPr="00DC1901">
        <w:rPr>
          <w:szCs w:val="21"/>
        </w:rPr>
        <w:t>Szczegółowy zakres Umowy przedstawia</w:t>
      </w:r>
      <w:r w:rsidRPr="00FE1834">
        <w:rPr>
          <w:szCs w:val="21"/>
        </w:rPr>
        <w:t>ją następujące dokumenty, które będą uważane oraz odczytywane</w:t>
      </w:r>
      <w:r w:rsidR="00B47ECF" w:rsidRPr="00FE1834">
        <w:rPr>
          <w:szCs w:val="21"/>
        </w:rPr>
        <w:t xml:space="preserve"> i </w:t>
      </w:r>
      <w:r w:rsidRPr="00FE1834">
        <w:rPr>
          <w:szCs w:val="21"/>
        </w:rPr>
        <w:t>interpretowane jako integralne części Umowy:</w:t>
      </w:r>
      <w:bookmarkEnd w:id="2"/>
    </w:p>
    <w:p w14:paraId="754F6CD2" w14:textId="7D35F859" w:rsidR="00CB4087" w:rsidRPr="00FE1834" w:rsidRDefault="00CB4087" w:rsidP="00EE3F48">
      <w:pPr>
        <w:pStyle w:val="Nagwek3"/>
        <w:rPr>
          <w:u w:val="single"/>
        </w:rPr>
      </w:pPr>
      <w:r w:rsidRPr="00FE1834">
        <w:t>Specyfikacja Warunków Zamówienia wraz</w:t>
      </w:r>
      <w:r w:rsidR="00B47ECF" w:rsidRPr="00FE1834">
        <w:t xml:space="preserve"> z </w:t>
      </w:r>
      <w:r w:rsidR="00C92205" w:rsidRPr="00FE1834">
        <w:t>D</w:t>
      </w:r>
      <w:r w:rsidRPr="00FE1834">
        <w:t>oku</w:t>
      </w:r>
      <w:r w:rsidR="00DD7CBC" w:rsidRPr="00FE1834">
        <w:t>mentacją projektową</w:t>
      </w:r>
      <w:r w:rsidR="008C4792" w:rsidRPr="00FE1834">
        <w:t xml:space="preserve"> i </w:t>
      </w:r>
      <w:proofErr w:type="spellStart"/>
      <w:r w:rsidR="008C4792" w:rsidRPr="00FE1834">
        <w:t>STWiORB</w:t>
      </w:r>
      <w:proofErr w:type="spellEnd"/>
      <w:r w:rsidRPr="00FE1834">
        <w:t xml:space="preserve"> - </w:t>
      </w:r>
      <w:r w:rsidR="006D1403" w:rsidRPr="00FE1834">
        <w:rPr>
          <w:u w:val="single"/>
        </w:rPr>
        <w:t>załącznik nr</w:t>
      </w:r>
      <w:r w:rsidR="004607BF" w:rsidRPr="00FE1834">
        <w:rPr>
          <w:u w:val="single"/>
        </w:rPr>
        <w:t xml:space="preserve"> 2</w:t>
      </w:r>
      <w:r w:rsidR="00FB1DD2" w:rsidRPr="00FE1834">
        <w:rPr>
          <w:u w:val="single"/>
        </w:rPr>
        <w:t>.</w:t>
      </w:r>
    </w:p>
    <w:p w14:paraId="030EB8D7" w14:textId="05AAEF11" w:rsidR="00CB4087" w:rsidRPr="00FE1834" w:rsidRDefault="00CB4087" w:rsidP="00EE3F48">
      <w:pPr>
        <w:pStyle w:val="Nagwek3"/>
      </w:pPr>
      <w:r w:rsidRPr="00FE1834">
        <w:t>Oferta Wykonawcy</w:t>
      </w:r>
      <w:r w:rsidR="005C06E5" w:rsidRPr="00FE1834">
        <w:t xml:space="preserve"> </w:t>
      </w:r>
      <w:r w:rsidR="00CB45FF" w:rsidRPr="00FE1834">
        <w:t>wraz</w:t>
      </w:r>
      <w:r w:rsidR="00B47ECF" w:rsidRPr="00FE1834">
        <w:t xml:space="preserve"> z </w:t>
      </w:r>
      <w:r w:rsidR="000761A6" w:rsidRPr="00FE1834">
        <w:t>K</w:t>
      </w:r>
      <w:r w:rsidR="00AE46B6" w:rsidRPr="00FE1834">
        <w:t>osztorys</w:t>
      </w:r>
      <w:r w:rsidR="0089706A" w:rsidRPr="00FE1834">
        <w:t>em</w:t>
      </w:r>
      <w:r w:rsidR="00164926" w:rsidRPr="00FE1834">
        <w:t xml:space="preserve"> ofertowym</w:t>
      </w:r>
      <w:r w:rsidR="005C06E5" w:rsidRPr="00FE1834">
        <w:t xml:space="preserve"> </w:t>
      </w:r>
      <w:r w:rsidRPr="00FE1834">
        <w:t xml:space="preserve">– </w:t>
      </w:r>
      <w:r w:rsidR="00FB1DD2" w:rsidRPr="00FE1834">
        <w:rPr>
          <w:u w:val="single"/>
        </w:rPr>
        <w:t>załącznik nr 1</w:t>
      </w:r>
      <w:r w:rsidRPr="00FE1834">
        <w:rPr>
          <w:u w:val="single"/>
        </w:rPr>
        <w:t>;</w:t>
      </w:r>
    </w:p>
    <w:p w14:paraId="3A75212E" w14:textId="16F92B5D" w:rsidR="00057C51" w:rsidRPr="00D558C5" w:rsidRDefault="00CB4087" w:rsidP="00880B44">
      <w:pPr>
        <w:pStyle w:val="Nagwek2"/>
        <w:rPr>
          <w:szCs w:val="21"/>
        </w:rPr>
      </w:pPr>
      <w:bookmarkStart w:id="3" w:name="_Ref47421589"/>
      <w:r w:rsidRPr="00D558C5">
        <w:rPr>
          <w:szCs w:val="21"/>
        </w:rPr>
        <w:t>Wykonawca zobowiązuje się wykonać roboty z</w:t>
      </w:r>
      <w:r w:rsidR="00BC7E77" w:rsidRPr="00D558C5">
        <w:rPr>
          <w:szCs w:val="21"/>
        </w:rPr>
        <w:t>godnie</w:t>
      </w:r>
      <w:r w:rsidR="00B47ECF" w:rsidRPr="00D558C5">
        <w:rPr>
          <w:szCs w:val="21"/>
        </w:rPr>
        <w:t xml:space="preserve"> z </w:t>
      </w:r>
      <w:r w:rsidR="00BC7E77" w:rsidRPr="00D558C5">
        <w:rPr>
          <w:szCs w:val="21"/>
        </w:rPr>
        <w:t>wymogami określonymi w </w:t>
      </w:r>
      <w:r w:rsidR="00C92205">
        <w:rPr>
          <w:szCs w:val="21"/>
        </w:rPr>
        <w:t>Dokumentacji projektowej</w:t>
      </w:r>
      <w:r w:rsidRPr="00D558C5">
        <w:rPr>
          <w:szCs w:val="21"/>
        </w:rPr>
        <w:t>,</w:t>
      </w:r>
      <w:r w:rsidR="00962AAB">
        <w:rPr>
          <w:szCs w:val="21"/>
        </w:rPr>
        <w:t xml:space="preserve"> </w:t>
      </w:r>
      <w:proofErr w:type="spellStart"/>
      <w:r w:rsidR="00962AAB">
        <w:rPr>
          <w:szCs w:val="21"/>
        </w:rPr>
        <w:t>STWiORB</w:t>
      </w:r>
      <w:proofErr w:type="spellEnd"/>
      <w:r w:rsidR="000E7244">
        <w:rPr>
          <w:szCs w:val="21"/>
        </w:rPr>
        <w:t>,</w:t>
      </w:r>
      <w:r w:rsidRPr="00D558C5">
        <w:rPr>
          <w:szCs w:val="21"/>
        </w:rPr>
        <w:t xml:space="preserve"> zasadami wiedzy technicznej  oraz obowi</w:t>
      </w:r>
      <w:r w:rsidR="00BC7E77" w:rsidRPr="00D558C5">
        <w:rPr>
          <w:szCs w:val="21"/>
        </w:rPr>
        <w:t>ązującymi przepisami i </w:t>
      </w:r>
      <w:r w:rsidRPr="00D558C5">
        <w:rPr>
          <w:szCs w:val="21"/>
        </w:rPr>
        <w:t>normami.</w:t>
      </w:r>
      <w:bookmarkEnd w:id="3"/>
    </w:p>
    <w:p w14:paraId="67209124" w14:textId="2EEDD7C9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Wykonawca oświadcza, że posiada konieczne doświadczenie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 xml:space="preserve"> kwalifikacje niezbędne do prawidłowego wykonania Umowy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zobowiązuje się między innymi do:</w:t>
      </w:r>
    </w:p>
    <w:p w14:paraId="676CEEFD" w14:textId="3161A503" w:rsidR="00CB4087" w:rsidRPr="00D558C5" w:rsidRDefault="0007142D" w:rsidP="00EE3F48">
      <w:pPr>
        <w:pStyle w:val="Nagwek3"/>
      </w:pPr>
      <w:bookmarkStart w:id="4" w:name="_Ref47421812"/>
      <w:r>
        <w:t>wykonania Przedmiotu U</w:t>
      </w:r>
      <w:r w:rsidR="00CB4087" w:rsidRPr="00D558C5">
        <w:t>mowy przy zachowaniu należytej staranności określonej</w:t>
      </w:r>
      <w:r w:rsidR="00B47ECF" w:rsidRPr="00D558C5">
        <w:t xml:space="preserve"> w </w:t>
      </w:r>
      <w:r w:rsidR="00CB4087" w:rsidRPr="00D558C5">
        <w:t xml:space="preserve">art. 355 § 2 </w:t>
      </w:r>
      <w:proofErr w:type="spellStart"/>
      <w:r w:rsidR="00CB4087" w:rsidRPr="00D558C5">
        <w:t>Kc</w:t>
      </w:r>
      <w:proofErr w:type="spellEnd"/>
      <w:r w:rsidR="00CB4087" w:rsidRPr="00D558C5">
        <w:t>;</w:t>
      </w:r>
      <w:bookmarkEnd w:id="4"/>
    </w:p>
    <w:p w14:paraId="59195120" w14:textId="1B529A3F" w:rsidR="00CB4087" w:rsidRPr="00D558C5" w:rsidRDefault="00CB4087" w:rsidP="00EE3F48">
      <w:pPr>
        <w:pStyle w:val="Nagwek3"/>
      </w:pPr>
      <w:r w:rsidRPr="00D558C5">
        <w:t>informowania</w:t>
      </w:r>
      <w:r w:rsidR="00B47ECF" w:rsidRPr="00D558C5">
        <w:t xml:space="preserve"> w </w:t>
      </w:r>
      <w:r w:rsidRPr="00D558C5">
        <w:t>formie pisemnej Zamawiającego</w:t>
      </w:r>
      <w:r w:rsidR="00B47ECF" w:rsidRPr="00D558C5">
        <w:t xml:space="preserve"> o </w:t>
      </w:r>
      <w:r w:rsidRPr="00D558C5">
        <w:t>przebiegu Umow</w:t>
      </w:r>
      <w:r w:rsidR="00CB45FF" w:rsidRPr="00D558C5">
        <w:t>y na każde żądanie Zamawiającego</w:t>
      </w:r>
      <w:r w:rsidRPr="00D558C5">
        <w:t xml:space="preserve">.  </w:t>
      </w:r>
    </w:p>
    <w:p w14:paraId="2656B283" w14:textId="601AD7D3" w:rsidR="00924BCD" w:rsidRPr="00AC4843" w:rsidRDefault="00506998" w:rsidP="00B81CB7">
      <w:pPr>
        <w:pStyle w:val="Nagwek1"/>
      </w:pPr>
      <w:r>
        <w:t>Materiał</w:t>
      </w:r>
      <w:r w:rsidR="00924BCD" w:rsidRPr="00AC4843">
        <w:t>y</w:t>
      </w:r>
    </w:p>
    <w:p w14:paraId="670B1B9C" w14:textId="405D5183" w:rsidR="00924BCD" w:rsidRPr="00D558C5" w:rsidRDefault="00924BCD" w:rsidP="00880B44">
      <w:pPr>
        <w:pStyle w:val="Nagwek2"/>
        <w:rPr>
          <w:szCs w:val="21"/>
        </w:rPr>
      </w:pPr>
      <w:r w:rsidRPr="00D558C5">
        <w:rPr>
          <w:szCs w:val="21"/>
        </w:rPr>
        <w:t>Wykonawca prowadzić będzie roboty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oparciu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 xml:space="preserve">własne </w:t>
      </w:r>
      <w:r w:rsidR="00506998">
        <w:rPr>
          <w:szCs w:val="21"/>
        </w:rPr>
        <w:t>Materiał</w:t>
      </w:r>
      <w:r w:rsidRPr="00D558C5">
        <w:rPr>
          <w:szCs w:val="21"/>
        </w:rPr>
        <w:t>y i </w:t>
      </w:r>
      <w:r w:rsidR="00A844E9">
        <w:rPr>
          <w:szCs w:val="21"/>
        </w:rPr>
        <w:t>urządzenia</w:t>
      </w:r>
      <w:r w:rsidRPr="00D558C5">
        <w:rPr>
          <w:szCs w:val="21"/>
        </w:rPr>
        <w:t>.</w:t>
      </w:r>
    </w:p>
    <w:p w14:paraId="302F2F93" w14:textId="4FDB3C59" w:rsidR="00924BCD" w:rsidRPr="00D558C5" w:rsidRDefault="00506998" w:rsidP="00880B44">
      <w:pPr>
        <w:pStyle w:val="Nagwek2"/>
        <w:rPr>
          <w:szCs w:val="21"/>
        </w:rPr>
      </w:pPr>
      <w:bookmarkStart w:id="5" w:name="_Ref47421986"/>
      <w:r>
        <w:rPr>
          <w:szCs w:val="21"/>
        </w:rPr>
        <w:t>Materiał</w:t>
      </w:r>
      <w:r w:rsidR="00924BCD" w:rsidRPr="00D558C5">
        <w:rPr>
          <w:szCs w:val="21"/>
        </w:rPr>
        <w:t>y</w:t>
      </w:r>
      <w:r w:rsidR="00B47ECF" w:rsidRPr="00D558C5">
        <w:rPr>
          <w:szCs w:val="21"/>
        </w:rPr>
        <w:t xml:space="preserve"> i </w:t>
      </w:r>
      <w:r w:rsidR="00A844E9">
        <w:rPr>
          <w:szCs w:val="21"/>
        </w:rPr>
        <w:t>urządzenia</w:t>
      </w:r>
      <w:r w:rsidR="00924BCD" w:rsidRPr="00D558C5">
        <w:rPr>
          <w:szCs w:val="21"/>
        </w:rPr>
        <w:t>, które zostaną użyte podczas wykonania zamówienia powinny odpowiadać co do jakości wymogom wy</w:t>
      </w:r>
      <w:r w:rsidR="00615105" w:rsidRPr="00D558C5">
        <w:rPr>
          <w:szCs w:val="21"/>
        </w:rPr>
        <w:t>robów dopuszczonych do obrotu i </w:t>
      </w:r>
      <w:r w:rsidR="00924BCD" w:rsidRPr="00D558C5">
        <w:rPr>
          <w:szCs w:val="21"/>
        </w:rPr>
        <w:t>stosowania</w:t>
      </w:r>
      <w:r w:rsidR="00B47ECF" w:rsidRPr="00D558C5">
        <w:rPr>
          <w:szCs w:val="21"/>
        </w:rPr>
        <w:t xml:space="preserve"> w </w:t>
      </w:r>
      <w:r w:rsidR="00924BCD" w:rsidRPr="00D558C5">
        <w:rPr>
          <w:szCs w:val="21"/>
        </w:rPr>
        <w:t>budownictwie określonym</w:t>
      </w:r>
      <w:r w:rsidR="00B47ECF" w:rsidRPr="00D558C5">
        <w:rPr>
          <w:szCs w:val="21"/>
        </w:rPr>
        <w:t xml:space="preserve"> w </w:t>
      </w:r>
      <w:r w:rsidR="00924BCD" w:rsidRPr="00D558C5">
        <w:rPr>
          <w:szCs w:val="21"/>
        </w:rPr>
        <w:t xml:space="preserve">art. </w:t>
      </w:r>
      <w:r w:rsidR="00615105" w:rsidRPr="00D558C5">
        <w:rPr>
          <w:szCs w:val="21"/>
        </w:rPr>
        <w:t xml:space="preserve">10 </w:t>
      </w:r>
      <w:r w:rsidR="00E04FC3">
        <w:rPr>
          <w:szCs w:val="21"/>
        </w:rPr>
        <w:t xml:space="preserve">Prawa budowlanego </w:t>
      </w:r>
      <w:r w:rsidR="00A2452C" w:rsidRPr="00D558C5">
        <w:rPr>
          <w:szCs w:val="21"/>
        </w:rPr>
        <w:t>(t.</w:t>
      </w:r>
      <w:r w:rsidR="00A2452C">
        <w:rPr>
          <w:szCs w:val="21"/>
        </w:rPr>
        <w:t xml:space="preserve"> </w:t>
      </w:r>
      <w:r w:rsidR="00A2452C" w:rsidRPr="00D558C5">
        <w:rPr>
          <w:szCs w:val="21"/>
        </w:rPr>
        <w:t xml:space="preserve">j. Dz.U. z </w:t>
      </w:r>
      <w:r w:rsidR="00A2452C">
        <w:rPr>
          <w:szCs w:val="21"/>
        </w:rPr>
        <w:t>202</w:t>
      </w:r>
      <w:r w:rsidR="00F335D6">
        <w:rPr>
          <w:szCs w:val="21"/>
        </w:rPr>
        <w:t>6</w:t>
      </w:r>
      <w:r w:rsidR="00A2452C" w:rsidRPr="00D558C5">
        <w:rPr>
          <w:szCs w:val="21"/>
        </w:rPr>
        <w:t xml:space="preserve"> r. poz. </w:t>
      </w:r>
      <w:r w:rsidR="00F335D6">
        <w:rPr>
          <w:szCs w:val="21"/>
        </w:rPr>
        <w:t>524</w:t>
      </w:r>
      <w:r w:rsidR="00A2452C">
        <w:rPr>
          <w:szCs w:val="21"/>
        </w:rPr>
        <w:t xml:space="preserve"> z </w:t>
      </w:r>
      <w:proofErr w:type="spellStart"/>
      <w:r w:rsidR="00A2452C">
        <w:rPr>
          <w:szCs w:val="21"/>
        </w:rPr>
        <w:t>późn</w:t>
      </w:r>
      <w:proofErr w:type="spellEnd"/>
      <w:r w:rsidR="00A2452C">
        <w:rPr>
          <w:szCs w:val="21"/>
        </w:rPr>
        <w:t>. zm.</w:t>
      </w:r>
      <w:r w:rsidR="00A2452C" w:rsidRPr="00D558C5">
        <w:rPr>
          <w:szCs w:val="21"/>
        </w:rPr>
        <w:t xml:space="preserve"> – dalej jako „Prawo budowlane</w:t>
      </w:r>
      <w:r w:rsidR="00A2452C">
        <w:rPr>
          <w:szCs w:val="21"/>
        </w:rPr>
        <w:t>”</w:t>
      </w:r>
      <w:r w:rsidR="00A2452C" w:rsidRPr="00D558C5">
        <w:rPr>
          <w:szCs w:val="21"/>
        </w:rPr>
        <w:t>)</w:t>
      </w:r>
      <w:r w:rsidR="00702BF3" w:rsidRPr="00702BF3">
        <w:rPr>
          <w:szCs w:val="21"/>
        </w:rPr>
        <w:t xml:space="preserve"> </w:t>
      </w:r>
      <w:r w:rsidR="00702BF3">
        <w:rPr>
          <w:szCs w:val="21"/>
        </w:rPr>
        <w:t>oraz</w:t>
      </w:r>
      <w:r w:rsidR="00702BF3" w:rsidRPr="00D558C5">
        <w:rPr>
          <w:szCs w:val="21"/>
        </w:rPr>
        <w:t xml:space="preserve"> </w:t>
      </w:r>
      <w:r w:rsidR="00702BF3">
        <w:rPr>
          <w:szCs w:val="21"/>
        </w:rPr>
        <w:t xml:space="preserve">w </w:t>
      </w:r>
      <w:r w:rsidR="00E059C3">
        <w:rPr>
          <w:szCs w:val="21"/>
        </w:rPr>
        <w:t>U</w:t>
      </w:r>
      <w:r w:rsidR="00702BF3" w:rsidRPr="00D558C5">
        <w:rPr>
          <w:szCs w:val="21"/>
        </w:rPr>
        <w:t>stawie</w:t>
      </w:r>
      <w:r w:rsidR="00702BF3">
        <w:rPr>
          <w:szCs w:val="21"/>
        </w:rPr>
        <w:t xml:space="preserve"> o wyrobach budowlanych</w:t>
      </w:r>
      <w:r w:rsidR="00702BF3" w:rsidRPr="00D558C5">
        <w:rPr>
          <w:szCs w:val="21"/>
        </w:rPr>
        <w:t xml:space="preserve"> z dnia</w:t>
      </w:r>
      <w:r w:rsidR="000B6C11">
        <w:rPr>
          <w:szCs w:val="21"/>
        </w:rPr>
        <w:t> </w:t>
      </w:r>
      <w:r w:rsidR="00702BF3" w:rsidRPr="00D558C5">
        <w:rPr>
          <w:szCs w:val="21"/>
        </w:rPr>
        <w:t>16</w:t>
      </w:r>
      <w:r w:rsidR="000B6C11">
        <w:rPr>
          <w:szCs w:val="21"/>
        </w:rPr>
        <w:t> </w:t>
      </w:r>
      <w:r w:rsidR="00702BF3" w:rsidRPr="00D558C5">
        <w:rPr>
          <w:szCs w:val="21"/>
        </w:rPr>
        <w:t>kwietnia 2004 r.</w:t>
      </w:r>
      <w:r w:rsidR="00E059C3">
        <w:rPr>
          <w:szCs w:val="21"/>
        </w:rPr>
        <w:t xml:space="preserve"> (</w:t>
      </w:r>
      <w:proofErr w:type="spellStart"/>
      <w:r w:rsidR="00E059C3">
        <w:rPr>
          <w:szCs w:val="21"/>
        </w:rPr>
        <w:t>t.j</w:t>
      </w:r>
      <w:proofErr w:type="spellEnd"/>
      <w:r w:rsidR="00E059C3">
        <w:rPr>
          <w:szCs w:val="21"/>
        </w:rPr>
        <w:t xml:space="preserve">. </w:t>
      </w:r>
      <w:r w:rsidR="00F142C2">
        <w:rPr>
          <w:szCs w:val="21"/>
        </w:rPr>
        <w:t>Dz.U. z 2021 r. poz. 1213)</w:t>
      </w:r>
      <w:r w:rsidR="00702BF3" w:rsidRPr="00D558C5">
        <w:rPr>
          <w:szCs w:val="21"/>
        </w:rPr>
        <w:t xml:space="preserve"> o wyrobach budowlanych </w:t>
      </w:r>
      <w:r w:rsidR="00924BCD" w:rsidRPr="00D558C5">
        <w:rPr>
          <w:szCs w:val="21"/>
        </w:rPr>
        <w:t>oraz wymaganiom narzuconym</w:t>
      </w:r>
      <w:r w:rsidR="00B47ECF" w:rsidRPr="00D558C5">
        <w:rPr>
          <w:szCs w:val="21"/>
        </w:rPr>
        <w:t xml:space="preserve"> w </w:t>
      </w:r>
      <w:r w:rsidR="00C92205">
        <w:rPr>
          <w:szCs w:val="21"/>
        </w:rPr>
        <w:t>Dokumentacji projektowej</w:t>
      </w:r>
      <w:r w:rsidR="005C1FB3">
        <w:rPr>
          <w:szCs w:val="21"/>
        </w:rPr>
        <w:t xml:space="preserve"> oraz </w:t>
      </w:r>
      <w:proofErr w:type="spellStart"/>
      <w:r w:rsidR="005C1FB3">
        <w:rPr>
          <w:szCs w:val="21"/>
        </w:rPr>
        <w:t>STWiORB</w:t>
      </w:r>
      <w:proofErr w:type="spellEnd"/>
      <w:r w:rsidR="00924BCD" w:rsidRPr="00D558C5">
        <w:rPr>
          <w:szCs w:val="21"/>
        </w:rPr>
        <w:t>.</w:t>
      </w:r>
      <w:bookmarkEnd w:id="5"/>
    </w:p>
    <w:p w14:paraId="1D40F691" w14:textId="7ACC0E38" w:rsidR="00924BCD" w:rsidRPr="00D558C5" w:rsidRDefault="00506998" w:rsidP="00880B44">
      <w:pPr>
        <w:pStyle w:val="Nagwek2"/>
        <w:rPr>
          <w:szCs w:val="21"/>
        </w:rPr>
      </w:pPr>
      <w:bookmarkStart w:id="6" w:name="_Ref47421988"/>
      <w:r>
        <w:rPr>
          <w:szCs w:val="21"/>
        </w:rPr>
        <w:t>Materiał</w:t>
      </w:r>
      <w:r w:rsidR="00924BCD" w:rsidRPr="00D558C5">
        <w:rPr>
          <w:szCs w:val="21"/>
        </w:rPr>
        <w:t>y</w:t>
      </w:r>
      <w:r w:rsidR="00B47ECF" w:rsidRPr="00D558C5">
        <w:rPr>
          <w:szCs w:val="21"/>
        </w:rPr>
        <w:t xml:space="preserve"> i </w:t>
      </w:r>
      <w:r w:rsidR="00924BCD" w:rsidRPr="00D558C5">
        <w:rPr>
          <w:szCs w:val="21"/>
        </w:rPr>
        <w:t>urządzenia powinny posiadać świadectwa jakości, certyfikaty kraju pochodzenia oraz powinny odpowiadać:</w:t>
      </w:r>
      <w:bookmarkEnd w:id="6"/>
    </w:p>
    <w:p w14:paraId="603FDC2F" w14:textId="77777777" w:rsidR="00924BCD" w:rsidRPr="00D558C5" w:rsidRDefault="00924BCD" w:rsidP="00EE3F48">
      <w:pPr>
        <w:pStyle w:val="Nagwek3"/>
      </w:pPr>
      <w:r w:rsidRPr="00D558C5">
        <w:t>Polskim Normom;</w:t>
      </w:r>
    </w:p>
    <w:p w14:paraId="0CEEEA2B" w14:textId="77777777" w:rsidR="00924BCD" w:rsidRPr="00D558C5" w:rsidRDefault="00924BCD" w:rsidP="00EE3F48">
      <w:pPr>
        <w:pStyle w:val="Nagwek3"/>
      </w:pPr>
      <w:r w:rsidRPr="00D558C5">
        <w:t xml:space="preserve">Wymaganiom </w:t>
      </w:r>
      <w:proofErr w:type="spellStart"/>
      <w:r w:rsidRPr="00D558C5">
        <w:t>STWiORB</w:t>
      </w:r>
      <w:proofErr w:type="spellEnd"/>
      <w:r w:rsidRPr="00D558C5">
        <w:t>;</w:t>
      </w:r>
    </w:p>
    <w:p w14:paraId="449A2719" w14:textId="3CD4A15C" w:rsidR="00924BCD" w:rsidRPr="00D558C5" w:rsidRDefault="00924BCD" w:rsidP="00EE3F48">
      <w:pPr>
        <w:pStyle w:val="Nagwek3"/>
      </w:pPr>
      <w:r w:rsidRPr="00D558C5">
        <w:t>Wymogom wyrobów dopuszczonych do obrotu</w:t>
      </w:r>
      <w:r w:rsidR="00B47ECF" w:rsidRPr="00D558C5">
        <w:t xml:space="preserve"> i </w:t>
      </w:r>
      <w:r w:rsidRPr="00D558C5">
        <w:t>stosowania w budownictwie.</w:t>
      </w:r>
    </w:p>
    <w:p w14:paraId="68DABBC0" w14:textId="70261940" w:rsidR="00924BCD" w:rsidRPr="00D558C5" w:rsidRDefault="00924BCD" w:rsidP="0044436C">
      <w:pPr>
        <w:pStyle w:val="Nagwek2"/>
        <w:rPr>
          <w:color w:val="000000"/>
        </w:rPr>
      </w:pPr>
      <w:r w:rsidRPr="00D558C5">
        <w:t xml:space="preserve">Na każde </w:t>
      </w:r>
      <w:r w:rsidR="0044436C" w:rsidRPr="0044436C">
        <w:rPr>
          <w:szCs w:val="21"/>
        </w:rPr>
        <w:t xml:space="preserve">wezwanie Zamawiającego, w terminie </w:t>
      </w:r>
      <w:r w:rsidR="0024785D">
        <w:rPr>
          <w:szCs w:val="21"/>
        </w:rPr>
        <w:t xml:space="preserve">do </w:t>
      </w:r>
      <w:r w:rsidR="0044436C" w:rsidRPr="0044436C">
        <w:rPr>
          <w:szCs w:val="21"/>
        </w:rPr>
        <w:t>3 dni roboczych, licząc od daty otrzymania wezwania od</w:t>
      </w:r>
      <w:r w:rsidR="0044436C">
        <w:rPr>
          <w:szCs w:val="21"/>
        </w:rPr>
        <w:t xml:space="preserve"> </w:t>
      </w:r>
      <w:r w:rsidRPr="00D558C5">
        <w:t xml:space="preserve">Zamawiającego Wykonawca zobowiązany jest okazać właściwe dokumenty potwierdzające spełnienie </w:t>
      </w:r>
      <w:r w:rsidR="00AE46B6">
        <w:t xml:space="preserve">przez Materiały </w:t>
      </w:r>
      <w:r w:rsidRPr="00D558C5">
        <w:t xml:space="preserve">wymagań, </w:t>
      </w:r>
      <w:r w:rsidR="00E2572F" w:rsidRPr="00D558C5">
        <w:rPr>
          <w:color w:val="000000"/>
        </w:rPr>
        <w:t>a </w:t>
      </w:r>
      <w:r w:rsidR="00344CDB" w:rsidRPr="00D558C5">
        <w:rPr>
          <w:color w:val="000000"/>
        </w:rPr>
        <w:t xml:space="preserve">po </w:t>
      </w:r>
      <w:r w:rsidR="000E7244">
        <w:rPr>
          <w:color w:val="000000"/>
        </w:rPr>
        <w:t>wykonaniu U</w:t>
      </w:r>
      <w:r w:rsidRPr="00D558C5">
        <w:rPr>
          <w:color w:val="000000"/>
        </w:rPr>
        <w:t xml:space="preserve">mowy </w:t>
      </w:r>
      <w:r w:rsidRPr="00A17487">
        <w:rPr>
          <w:color w:val="000000"/>
        </w:rPr>
        <w:t xml:space="preserve">przekazać je </w:t>
      </w:r>
      <w:r w:rsidR="00EB7DFA" w:rsidRPr="00A17487">
        <w:rPr>
          <w:color w:val="000000"/>
        </w:rPr>
        <w:t xml:space="preserve">Inspektorowi nadzoru inwestorskiego </w:t>
      </w:r>
      <w:r w:rsidRPr="00A17487">
        <w:rPr>
          <w:color w:val="000000"/>
        </w:rPr>
        <w:t xml:space="preserve">najpóźniej </w:t>
      </w:r>
      <w:r w:rsidR="004A1E67" w:rsidRPr="00A17487">
        <w:rPr>
          <w:color w:val="000000"/>
        </w:rPr>
        <w:t xml:space="preserve">w dniu zgłoszenia gotowości do </w:t>
      </w:r>
      <w:r w:rsidR="00506998" w:rsidRPr="00A17487">
        <w:rPr>
          <w:color w:val="000000"/>
        </w:rPr>
        <w:t>O</w:t>
      </w:r>
      <w:r w:rsidR="004A1E67" w:rsidRPr="00A17487">
        <w:rPr>
          <w:color w:val="000000"/>
        </w:rPr>
        <w:t>dbioru</w:t>
      </w:r>
      <w:r w:rsidR="00DA4198" w:rsidRPr="00A17487">
        <w:rPr>
          <w:color w:val="000000"/>
        </w:rPr>
        <w:t xml:space="preserve"> końcowego</w:t>
      </w:r>
      <w:r w:rsidR="004A1E67" w:rsidRPr="00A17487">
        <w:rPr>
          <w:color w:val="000000"/>
        </w:rPr>
        <w:t xml:space="preserve"> jako </w:t>
      </w:r>
      <w:r w:rsidR="00835134" w:rsidRPr="00A17487">
        <w:rPr>
          <w:color w:val="000000"/>
        </w:rPr>
        <w:t>element operatu kolaudacyjnego.</w:t>
      </w:r>
    </w:p>
    <w:p w14:paraId="2A61B481" w14:textId="18684857" w:rsidR="00924BCD" w:rsidRPr="00D558C5" w:rsidRDefault="00924BCD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Wykonawca zobowiązany jest przed wbudowaniem </w:t>
      </w:r>
      <w:r w:rsidR="00506998">
        <w:rPr>
          <w:szCs w:val="21"/>
        </w:rPr>
        <w:t>Materiał</w:t>
      </w:r>
      <w:r w:rsidRPr="00D558C5">
        <w:rPr>
          <w:szCs w:val="21"/>
        </w:rPr>
        <w:t xml:space="preserve">ów </w:t>
      </w:r>
      <w:r w:rsidR="004A1E67" w:rsidRPr="00D558C5">
        <w:rPr>
          <w:szCs w:val="21"/>
        </w:rPr>
        <w:t>-</w:t>
      </w:r>
      <w:r w:rsidRPr="00D558C5">
        <w:rPr>
          <w:szCs w:val="21"/>
        </w:rPr>
        <w:t xml:space="preserve"> uzyskać od Inspektora nadzoru inwestorskiego zatwierdzenie zastosowania tych </w:t>
      </w:r>
      <w:r w:rsidR="00506998">
        <w:rPr>
          <w:szCs w:val="21"/>
        </w:rPr>
        <w:t>Materiał</w:t>
      </w:r>
      <w:r w:rsidRPr="00D558C5">
        <w:rPr>
          <w:szCs w:val="21"/>
        </w:rPr>
        <w:t>ów oraz okazując wym</w:t>
      </w:r>
      <w:r w:rsidR="0007142D">
        <w:rPr>
          <w:szCs w:val="21"/>
        </w:rPr>
        <w:t xml:space="preserve">agane </w:t>
      </w:r>
      <w:r w:rsidR="00356C3C">
        <w:rPr>
          <w:szCs w:val="21"/>
        </w:rPr>
        <w:t>dokumenty</w:t>
      </w:r>
      <w:r w:rsidR="0075698C" w:rsidRPr="00D558C5">
        <w:rPr>
          <w:szCs w:val="21"/>
        </w:rPr>
        <w:t>, w </w:t>
      </w:r>
      <w:r w:rsidR="00164926" w:rsidRPr="00D558C5">
        <w:rPr>
          <w:szCs w:val="21"/>
        </w:rPr>
        <w:t xml:space="preserve">tym </w:t>
      </w:r>
      <w:r w:rsidR="000E298D">
        <w:rPr>
          <w:szCs w:val="21"/>
        </w:rPr>
        <w:t>w</w:t>
      </w:r>
      <w:r w:rsidR="00164926" w:rsidRPr="00D558C5">
        <w:rPr>
          <w:szCs w:val="21"/>
        </w:rPr>
        <w:t>nios</w:t>
      </w:r>
      <w:r w:rsidR="00597472" w:rsidRPr="00D558C5">
        <w:rPr>
          <w:szCs w:val="21"/>
        </w:rPr>
        <w:t>ek</w:t>
      </w:r>
      <w:r w:rsidR="00B47ECF" w:rsidRPr="00D558C5">
        <w:rPr>
          <w:szCs w:val="21"/>
        </w:rPr>
        <w:t xml:space="preserve"> o </w:t>
      </w:r>
      <w:r w:rsidR="00597472" w:rsidRPr="00D558C5">
        <w:rPr>
          <w:szCs w:val="21"/>
        </w:rPr>
        <w:t xml:space="preserve">zatwierdzenie </w:t>
      </w:r>
      <w:r w:rsidR="009266DB">
        <w:rPr>
          <w:szCs w:val="21"/>
        </w:rPr>
        <w:t>materiał</w:t>
      </w:r>
      <w:r w:rsidR="009266DB" w:rsidRPr="00D558C5">
        <w:rPr>
          <w:szCs w:val="21"/>
        </w:rPr>
        <w:t xml:space="preserve">ów </w:t>
      </w:r>
      <w:r w:rsidR="00597472" w:rsidRPr="00D558C5">
        <w:rPr>
          <w:szCs w:val="21"/>
        </w:rPr>
        <w:t>i </w:t>
      </w:r>
      <w:r w:rsidR="00164926" w:rsidRPr="00D558C5">
        <w:rPr>
          <w:szCs w:val="21"/>
        </w:rPr>
        <w:t>urządzeń.</w:t>
      </w:r>
    </w:p>
    <w:p w14:paraId="01568718" w14:textId="525C4B1A" w:rsidR="00924BCD" w:rsidRPr="00D558C5" w:rsidRDefault="00924BCD" w:rsidP="00880B44">
      <w:pPr>
        <w:pStyle w:val="Nagwek2"/>
        <w:rPr>
          <w:color w:val="000000"/>
          <w:szCs w:val="21"/>
        </w:rPr>
      </w:pPr>
      <w:r w:rsidRPr="00D558C5">
        <w:rPr>
          <w:szCs w:val="21"/>
        </w:rPr>
        <w:lastRenderedPageBreak/>
        <w:t>Każdy rodzaj robót,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którym znajdują się niezaakceptowane </w:t>
      </w:r>
      <w:r w:rsidR="00506998">
        <w:rPr>
          <w:szCs w:val="21"/>
        </w:rPr>
        <w:t>Materiał</w:t>
      </w:r>
      <w:r w:rsidRPr="00D558C5">
        <w:rPr>
          <w:szCs w:val="21"/>
        </w:rPr>
        <w:t>y Wykonawca wykonuje na własne ryzyko, licząc się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ich nieprzyjęciem przez Zamawiającego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 xml:space="preserve">niezapłaceniem </w:t>
      </w:r>
      <w:r w:rsidR="00137AB2">
        <w:rPr>
          <w:szCs w:val="21"/>
        </w:rPr>
        <w:t>Wynagrodz</w:t>
      </w:r>
      <w:r w:rsidRPr="00D558C5">
        <w:rPr>
          <w:szCs w:val="21"/>
        </w:rPr>
        <w:t xml:space="preserve">enia za roboty wykonane przy użyciu tych </w:t>
      </w:r>
      <w:r w:rsidR="00506998">
        <w:rPr>
          <w:szCs w:val="21"/>
        </w:rPr>
        <w:t>Materiał</w:t>
      </w:r>
      <w:r w:rsidRPr="00D558C5">
        <w:rPr>
          <w:szCs w:val="21"/>
        </w:rPr>
        <w:t xml:space="preserve">ów. </w:t>
      </w:r>
    </w:p>
    <w:p w14:paraId="6F89491B" w14:textId="2C0E0661" w:rsidR="00924BCD" w:rsidRPr="00D558C5" w:rsidRDefault="00924BCD" w:rsidP="00880B44">
      <w:pPr>
        <w:pStyle w:val="Nagwek2"/>
        <w:rPr>
          <w:color w:val="000000"/>
          <w:szCs w:val="21"/>
        </w:rPr>
      </w:pPr>
      <w:r w:rsidRPr="00D558C5">
        <w:rPr>
          <w:szCs w:val="21"/>
        </w:rPr>
        <w:t>Wykonawca będzie przeprowadzać pomiary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 xml:space="preserve">badania </w:t>
      </w:r>
      <w:r w:rsidR="00506998">
        <w:rPr>
          <w:szCs w:val="21"/>
        </w:rPr>
        <w:t>Materiał</w:t>
      </w:r>
      <w:r w:rsidR="00A00E81" w:rsidRPr="00D558C5">
        <w:rPr>
          <w:szCs w:val="21"/>
        </w:rPr>
        <w:t>ów oraz robót zgodnie z </w:t>
      </w:r>
      <w:r w:rsidRPr="00D558C5">
        <w:rPr>
          <w:szCs w:val="21"/>
        </w:rPr>
        <w:t xml:space="preserve">zasadami kontroli jakości </w:t>
      </w:r>
      <w:r w:rsidR="00506998">
        <w:rPr>
          <w:szCs w:val="21"/>
        </w:rPr>
        <w:t>Materiał</w:t>
      </w:r>
      <w:r w:rsidRPr="00D558C5">
        <w:rPr>
          <w:szCs w:val="21"/>
        </w:rPr>
        <w:t>ów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robót zapewniających należyte wykonanie Przedmiotu Umowy</w:t>
      </w:r>
      <w:r w:rsidR="004A1E67" w:rsidRPr="00D558C5">
        <w:rPr>
          <w:szCs w:val="21"/>
        </w:rPr>
        <w:t>, zgodnie</w:t>
      </w:r>
      <w:r w:rsidR="00B47ECF" w:rsidRPr="00D558C5">
        <w:rPr>
          <w:szCs w:val="21"/>
        </w:rPr>
        <w:t xml:space="preserve"> z </w:t>
      </w:r>
      <w:r w:rsidR="00C92205">
        <w:rPr>
          <w:szCs w:val="21"/>
        </w:rPr>
        <w:t>D</w:t>
      </w:r>
      <w:r w:rsidR="004A1E67" w:rsidRPr="00D558C5">
        <w:rPr>
          <w:szCs w:val="21"/>
        </w:rPr>
        <w:t>okumentacją projektową</w:t>
      </w:r>
      <w:r w:rsidR="005C1FB3">
        <w:rPr>
          <w:szCs w:val="21"/>
        </w:rPr>
        <w:t xml:space="preserve"> </w:t>
      </w:r>
      <w:r w:rsidR="008E0AED">
        <w:rPr>
          <w:szCs w:val="21"/>
        </w:rPr>
        <w:t xml:space="preserve">i </w:t>
      </w:r>
      <w:proofErr w:type="spellStart"/>
      <w:r w:rsidR="005C1FB3">
        <w:rPr>
          <w:szCs w:val="21"/>
        </w:rPr>
        <w:t>STWiORB</w:t>
      </w:r>
      <w:proofErr w:type="spellEnd"/>
      <w:r w:rsidR="004A1E67" w:rsidRPr="00D558C5">
        <w:rPr>
          <w:szCs w:val="21"/>
        </w:rPr>
        <w:t>.</w:t>
      </w:r>
      <w:r w:rsidRPr="00D558C5">
        <w:rPr>
          <w:szCs w:val="21"/>
        </w:rPr>
        <w:t xml:space="preserve"> </w:t>
      </w:r>
      <w:r w:rsidR="00122C6E">
        <w:rPr>
          <w:szCs w:val="21"/>
        </w:rPr>
        <w:t xml:space="preserve">Przedstawiciel </w:t>
      </w:r>
      <w:r w:rsidR="00862795">
        <w:rPr>
          <w:szCs w:val="21"/>
        </w:rPr>
        <w:t>Zamawiając</w:t>
      </w:r>
      <w:r w:rsidR="00122C6E">
        <w:rPr>
          <w:szCs w:val="21"/>
        </w:rPr>
        <w:t>ego</w:t>
      </w:r>
      <w:r w:rsidR="00862795">
        <w:rPr>
          <w:szCs w:val="21"/>
        </w:rPr>
        <w:t xml:space="preserve"> lub Inspektor nadzoru inwestorskiego ma prawo żądać </w:t>
      </w:r>
      <w:r w:rsidR="006B6CD9">
        <w:rPr>
          <w:szCs w:val="21"/>
        </w:rPr>
        <w:t xml:space="preserve">swojej </w:t>
      </w:r>
      <w:r w:rsidR="00862795">
        <w:rPr>
          <w:szCs w:val="21"/>
        </w:rPr>
        <w:t>obecności</w:t>
      </w:r>
      <w:r w:rsidR="006B6CD9">
        <w:rPr>
          <w:szCs w:val="21"/>
        </w:rPr>
        <w:t xml:space="preserve"> </w:t>
      </w:r>
      <w:r w:rsidR="00862795">
        <w:rPr>
          <w:szCs w:val="21"/>
        </w:rPr>
        <w:t>przy wykonaniu badań pod rygorem nieważności badań.</w:t>
      </w:r>
    </w:p>
    <w:p w14:paraId="00C68328" w14:textId="43FE5E36" w:rsidR="00924BCD" w:rsidRPr="00C07CA9" w:rsidRDefault="00C07CA9" w:rsidP="00C07CA9">
      <w:pPr>
        <w:pStyle w:val="Nagwek2"/>
        <w:rPr>
          <w:color w:val="000000"/>
          <w:szCs w:val="21"/>
        </w:rPr>
      </w:pPr>
      <w:r w:rsidRPr="00D558C5">
        <w:rPr>
          <w:szCs w:val="21"/>
        </w:rPr>
        <w:t xml:space="preserve">W przypadku gdy </w:t>
      </w:r>
      <w:r>
        <w:rPr>
          <w:szCs w:val="21"/>
        </w:rPr>
        <w:t>Materiał</w:t>
      </w:r>
      <w:r w:rsidRPr="00D558C5">
        <w:rPr>
          <w:szCs w:val="21"/>
        </w:rPr>
        <w:t xml:space="preserve">y lub roboty nie będą w pełni zgodne z opisem i wpłynie to na jakość </w:t>
      </w:r>
      <w:r>
        <w:rPr>
          <w:szCs w:val="21"/>
        </w:rPr>
        <w:t>wykonania Przedmiotu Umowy</w:t>
      </w:r>
      <w:r w:rsidRPr="00D558C5">
        <w:rPr>
          <w:szCs w:val="21"/>
        </w:rPr>
        <w:t xml:space="preserve">, to takie </w:t>
      </w:r>
      <w:r>
        <w:rPr>
          <w:szCs w:val="21"/>
        </w:rPr>
        <w:t>Materiał</w:t>
      </w:r>
      <w:r w:rsidRPr="00D558C5">
        <w:rPr>
          <w:szCs w:val="21"/>
        </w:rPr>
        <w:t xml:space="preserve">y zostaną zastąpione innymi, Wykonawca zobowiązany będzie do </w:t>
      </w:r>
      <w:r>
        <w:rPr>
          <w:szCs w:val="21"/>
        </w:rPr>
        <w:t>usunięcia wadliwych Materiałów</w:t>
      </w:r>
      <w:r w:rsidRPr="00D558C5">
        <w:rPr>
          <w:szCs w:val="21"/>
        </w:rPr>
        <w:t xml:space="preserve"> i wykonania robót ponownie na swój koszt. </w:t>
      </w:r>
    </w:p>
    <w:p w14:paraId="1BE0C58B" w14:textId="4F3A19E0" w:rsidR="00924BCD" w:rsidRPr="00D558C5" w:rsidRDefault="00506998" w:rsidP="00880B44">
      <w:pPr>
        <w:pStyle w:val="Nagwek2"/>
        <w:rPr>
          <w:color w:val="000000"/>
          <w:szCs w:val="21"/>
        </w:rPr>
      </w:pPr>
      <w:r>
        <w:rPr>
          <w:szCs w:val="21"/>
        </w:rPr>
        <w:t>Materiał</w:t>
      </w:r>
      <w:r w:rsidR="00924BCD" w:rsidRPr="00D558C5">
        <w:rPr>
          <w:szCs w:val="21"/>
        </w:rPr>
        <w:t xml:space="preserve">y nie odpowiadające wymaganiom stosownie do ust. </w:t>
      </w:r>
      <w:r w:rsidR="00E4539C" w:rsidRPr="00D558C5">
        <w:rPr>
          <w:szCs w:val="21"/>
        </w:rPr>
        <w:fldChar w:fldCharType="begin"/>
      </w:r>
      <w:r w:rsidR="00E4539C" w:rsidRPr="00D558C5">
        <w:rPr>
          <w:szCs w:val="21"/>
        </w:rPr>
        <w:instrText xml:space="preserve"> REF _Ref47421986 \r \h </w:instrText>
      </w:r>
      <w:r w:rsidR="00D558C5">
        <w:rPr>
          <w:szCs w:val="21"/>
        </w:rPr>
        <w:instrText xml:space="preserve"> \* MERGEFORMAT </w:instrText>
      </w:r>
      <w:r w:rsidR="00E4539C" w:rsidRPr="00D558C5">
        <w:rPr>
          <w:szCs w:val="21"/>
        </w:rPr>
      </w:r>
      <w:r w:rsidR="00E4539C" w:rsidRPr="00D558C5">
        <w:rPr>
          <w:szCs w:val="21"/>
        </w:rPr>
        <w:fldChar w:fldCharType="separate"/>
      </w:r>
      <w:r w:rsidR="00405452">
        <w:rPr>
          <w:szCs w:val="21"/>
        </w:rPr>
        <w:t>2</w:t>
      </w:r>
      <w:r w:rsidR="00E4539C" w:rsidRPr="00D558C5">
        <w:rPr>
          <w:szCs w:val="21"/>
        </w:rPr>
        <w:fldChar w:fldCharType="end"/>
      </w:r>
      <w:r w:rsidR="00B47ECF" w:rsidRPr="00D558C5">
        <w:rPr>
          <w:szCs w:val="21"/>
        </w:rPr>
        <w:t xml:space="preserve"> i </w:t>
      </w:r>
      <w:r w:rsidR="00E4539C" w:rsidRPr="00D558C5">
        <w:rPr>
          <w:szCs w:val="21"/>
        </w:rPr>
        <w:fldChar w:fldCharType="begin"/>
      </w:r>
      <w:r w:rsidR="00E4539C" w:rsidRPr="00D558C5">
        <w:rPr>
          <w:szCs w:val="21"/>
        </w:rPr>
        <w:instrText xml:space="preserve"> REF _Ref47421988 \r \h </w:instrText>
      </w:r>
      <w:r w:rsidR="00D558C5">
        <w:rPr>
          <w:szCs w:val="21"/>
        </w:rPr>
        <w:instrText xml:space="preserve"> \* MERGEFORMAT </w:instrText>
      </w:r>
      <w:r w:rsidR="00E4539C" w:rsidRPr="00D558C5">
        <w:rPr>
          <w:szCs w:val="21"/>
        </w:rPr>
      </w:r>
      <w:r w:rsidR="00E4539C" w:rsidRPr="00D558C5">
        <w:rPr>
          <w:szCs w:val="21"/>
        </w:rPr>
        <w:fldChar w:fldCharType="separate"/>
      </w:r>
      <w:r w:rsidR="00405452">
        <w:rPr>
          <w:szCs w:val="21"/>
        </w:rPr>
        <w:t>3</w:t>
      </w:r>
      <w:r w:rsidR="00E4539C" w:rsidRPr="00D558C5">
        <w:rPr>
          <w:szCs w:val="21"/>
        </w:rPr>
        <w:fldChar w:fldCharType="end"/>
      </w:r>
      <w:r w:rsidR="00AD3609" w:rsidRPr="00D558C5">
        <w:rPr>
          <w:szCs w:val="21"/>
        </w:rPr>
        <w:t xml:space="preserve"> </w:t>
      </w:r>
      <w:r w:rsidR="00924BCD" w:rsidRPr="00D558C5">
        <w:rPr>
          <w:szCs w:val="21"/>
        </w:rPr>
        <w:t>zostaną wywiezione na koszt Wykonawcy</w:t>
      </w:r>
      <w:r w:rsidR="00B47ECF" w:rsidRPr="00D558C5">
        <w:rPr>
          <w:szCs w:val="21"/>
        </w:rPr>
        <w:t xml:space="preserve"> z </w:t>
      </w:r>
      <w:r w:rsidR="00C07CA9">
        <w:rPr>
          <w:szCs w:val="21"/>
        </w:rPr>
        <w:t>Terenu robót budowlanych</w:t>
      </w:r>
      <w:r w:rsidR="00AD0CCB" w:rsidRPr="00D558C5">
        <w:rPr>
          <w:szCs w:val="21"/>
        </w:rPr>
        <w:t>.</w:t>
      </w:r>
    </w:p>
    <w:p w14:paraId="190731C7" w14:textId="481CBCB6" w:rsidR="00924BCD" w:rsidRPr="00D558C5" w:rsidRDefault="00924BCD" w:rsidP="00880B44">
      <w:pPr>
        <w:pStyle w:val="Nagwek2"/>
        <w:rPr>
          <w:color w:val="000000"/>
          <w:szCs w:val="21"/>
        </w:rPr>
      </w:pPr>
      <w:r w:rsidRPr="00D558C5">
        <w:rPr>
          <w:szCs w:val="21"/>
        </w:rPr>
        <w:t xml:space="preserve">Tymczasowo składowane </w:t>
      </w:r>
      <w:r w:rsidR="00506998">
        <w:rPr>
          <w:szCs w:val="21"/>
        </w:rPr>
        <w:t>Materiał</w:t>
      </w:r>
      <w:r w:rsidRPr="00D558C5">
        <w:rPr>
          <w:szCs w:val="21"/>
        </w:rPr>
        <w:t>y będą zabezpie</w:t>
      </w:r>
      <w:r w:rsidR="00C24D7A" w:rsidRPr="00D558C5">
        <w:rPr>
          <w:szCs w:val="21"/>
        </w:rPr>
        <w:t>czone przed zanieczyszczeniem i </w:t>
      </w:r>
      <w:r w:rsidRPr="00D558C5">
        <w:rPr>
          <w:szCs w:val="21"/>
        </w:rPr>
        <w:t>uszkodzeniem – tak by zachowały swoją jakość i właściwość do robót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 xml:space="preserve">były dostępne do kontroli przez Inspektora nadzoru inwestorskiego. </w:t>
      </w:r>
    </w:p>
    <w:p w14:paraId="1E55F7D3" w14:textId="1F9307E5" w:rsidR="00A2452C" w:rsidRPr="003F155F" w:rsidRDefault="00924BCD" w:rsidP="00880B44">
      <w:pPr>
        <w:pStyle w:val="Nagwek2"/>
        <w:rPr>
          <w:color w:val="000000"/>
          <w:szCs w:val="21"/>
        </w:rPr>
      </w:pPr>
      <w:r w:rsidRPr="00D558C5">
        <w:rPr>
          <w:szCs w:val="21"/>
        </w:rPr>
        <w:t xml:space="preserve">Miejsca czasowego składowania </w:t>
      </w:r>
      <w:r w:rsidR="00506998">
        <w:rPr>
          <w:szCs w:val="21"/>
        </w:rPr>
        <w:t>Materiał</w:t>
      </w:r>
      <w:r w:rsidRPr="00D558C5">
        <w:rPr>
          <w:szCs w:val="21"/>
        </w:rPr>
        <w:t>ów będą zlokalizowane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obrębie </w:t>
      </w:r>
      <w:r w:rsidR="00C07CA9">
        <w:rPr>
          <w:szCs w:val="21"/>
        </w:rPr>
        <w:t>Terenu robót budowlanych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miejscach uzgodnionych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Inspektorem nadzoru</w:t>
      </w:r>
      <w:r w:rsidR="0031015F" w:rsidRPr="00D558C5">
        <w:rPr>
          <w:szCs w:val="21"/>
        </w:rPr>
        <w:t xml:space="preserve"> inwestorskiego</w:t>
      </w:r>
      <w:r w:rsidRPr="00D558C5">
        <w:rPr>
          <w:szCs w:val="21"/>
        </w:rPr>
        <w:t xml:space="preserve"> lub poza </w:t>
      </w:r>
      <w:r w:rsidR="009E1258">
        <w:rPr>
          <w:szCs w:val="21"/>
        </w:rPr>
        <w:t>Teren</w:t>
      </w:r>
      <w:r w:rsidRPr="00D558C5">
        <w:rPr>
          <w:szCs w:val="21"/>
        </w:rPr>
        <w:t>em budowy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miejscach zorganizowanych przez Wykonawcę</w:t>
      </w:r>
      <w:r w:rsidR="00862795">
        <w:rPr>
          <w:szCs w:val="21"/>
        </w:rPr>
        <w:t xml:space="preserve"> i uzgodnionym z Inspektorem nadzoru inwestorskiego</w:t>
      </w:r>
      <w:r w:rsidRPr="00D558C5">
        <w:rPr>
          <w:szCs w:val="21"/>
        </w:rPr>
        <w:t xml:space="preserve">. Wymagania te dotyczą także </w:t>
      </w:r>
      <w:r w:rsidR="00506998">
        <w:rPr>
          <w:szCs w:val="21"/>
        </w:rPr>
        <w:t>Materiał</w:t>
      </w:r>
      <w:r w:rsidRPr="00D558C5">
        <w:rPr>
          <w:szCs w:val="21"/>
        </w:rPr>
        <w:t>ów powierzonych przez Zamawiającego.</w:t>
      </w:r>
    </w:p>
    <w:p w14:paraId="440D4F52" w14:textId="3B066C4E" w:rsidR="00924BCD" w:rsidRPr="00FE1834" w:rsidRDefault="00A2452C" w:rsidP="005151FA">
      <w:pPr>
        <w:pStyle w:val="Nagwek2"/>
        <w:rPr>
          <w:szCs w:val="21"/>
        </w:rPr>
      </w:pPr>
      <w:r w:rsidRPr="00FE1834">
        <w:rPr>
          <w:szCs w:val="21"/>
        </w:rPr>
        <w:t>Koszty związane z przygotowaniem miejsca czasowego składowania Materiałów, zabezpieczeniem Materiałów oraz uporządkowaniem miejsca czasowego składowania Materiałów ponosi Wykonawca.</w:t>
      </w:r>
    </w:p>
    <w:p w14:paraId="71997E5F" w14:textId="71361B86" w:rsidR="00C153A1" w:rsidRPr="00FE1834" w:rsidRDefault="00C07CA9" w:rsidP="00C153A1">
      <w:pPr>
        <w:pStyle w:val="Nagwek2"/>
        <w:rPr>
          <w:color w:val="000000"/>
          <w:szCs w:val="21"/>
        </w:rPr>
      </w:pPr>
      <w:r>
        <w:t>Materiał</w:t>
      </w:r>
      <w:r w:rsidRPr="00D558C5">
        <w:t>y z rozbiórki nadające się do ponownego wbudowania (wskazane przez Zamawiającego</w:t>
      </w:r>
      <w:r>
        <w:t xml:space="preserve">, </w:t>
      </w:r>
      <w:r w:rsidRPr="002C7E19">
        <w:rPr>
          <w:szCs w:val="21"/>
        </w:rPr>
        <w:t>a w szczególności zdemontowane płyty żelbetowe wielootworowe nadające się do ponownego wbudowania</w:t>
      </w:r>
      <w:r w:rsidRPr="00D558C5">
        <w:t xml:space="preserve">) stanowią własność Zamawiającego. </w:t>
      </w:r>
      <w:r>
        <w:t>Materiał</w:t>
      </w:r>
      <w:r w:rsidRPr="00D558C5">
        <w:t>y, o których mowa w zdaniu pierwszym, Wykonawca zobowiązany jest posegregować według rodzaju odpadu</w:t>
      </w:r>
      <w:r>
        <w:t xml:space="preserve"> i złożyć w miejsce wskazane przez Zamawiającego</w:t>
      </w:r>
      <w:r w:rsidR="00C153A1" w:rsidRPr="00FE1834">
        <w:rPr>
          <w:szCs w:val="21"/>
        </w:rPr>
        <w:t>.</w:t>
      </w:r>
    </w:p>
    <w:p w14:paraId="61CBCCCF" w14:textId="77777777" w:rsidR="00C07CA9" w:rsidRDefault="00C07CA9" w:rsidP="00C07CA9">
      <w:pPr>
        <w:pStyle w:val="Nagwek2"/>
      </w:pPr>
      <w:r>
        <w:t xml:space="preserve">Pozostałe odpady </w:t>
      </w:r>
      <w:r w:rsidRPr="002C7E19">
        <w:rPr>
          <w:szCs w:val="21"/>
        </w:rPr>
        <w:t xml:space="preserve">(m. in. zdemontowane uszkodzone płyty żelbetowe wielootworowe) </w:t>
      </w:r>
      <w:r>
        <w:t xml:space="preserve"> pochodzące z terenu robót budowlanych stanowią własność Wykonawcy i zostaną</w:t>
      </w:r>
      <w:r w:rsidRPr="004F1237">
        <w:t xml:space="preserve"> zagospodarowane przez Wykonawcę na jego </w:t>
      </w:r>
      <w:r>
        <w:t xml:space="preserve">własny </w:t>
      </w:r>
      <w:r w:rsidRPr="004F1237">
        <w:t>koszt</w:t>
      </w:r>
      <w:r>
        <w:t>,</w:t>
      </w:r>
      <w:r w:rsidRPr="0035327C">
        <w:t xml:space="preserve"> w sposób zgodny z przepisami ustawy z dnia 14 grudnia 2012 r. o odpadach (</w:t>
      </w:r>
      <w:proofErr w:type="spellStart"/>
      <w:r w:rsidRPr="0035327C">
        <w:t>t.j</w:t>
      </w:r>
      <w:proofErr w:type="spellEnd"/>
      <w:r w:rsidRPr="0035327C">
        <w:t xml:space="preserve">. Dz.U. z 2023 r. poz. 1587 z </w:t>
      </w:r>
      <w:proofErr w:type="spellStart"/>
      <w:r w:rsidRPr="0035327C">
        <w:t>późn</w:t>
      </w:r>
      <w:proofErr w:type="spellEnd"/>
      <w:r w:rsidRPr="0035327C">
        <w:t>. zm.).</w:t>
      </w:r>
    </w:p>
    <w:p w14:paraId="63B9F394" w14:textId="51DAFEF2" w:rsidR="00924BCD" w:rsidRPr="00D558C5" w:rsidRDefault="00924BCD" w:rsidP="00880B44">
      <w:pPr>
        <w:pStyle w:val="Nagwek2"/>
        <w:rPr>
          <w:szCs w:val="21"/>
        </w:rPr>
      </w:pPr>
      <w:r w:rsidRPr="00D558C5">
        <w:rPr>
          <w:szCs w:val="21"/>
        </w:rPr>
        <w:t>Zamawiający nie zapewnia źródła energii elektrycznej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wody.</w:t>
      </w:r>
    </w:p>
    <w:p w14:paraId="0DBB718F" w14:textId="3A7708EB" w:rsidR="00CB4087" w:rsidRPr="00AC4843" w:rsidRDefault="00CB4087" w:rsidP="00B81CB7">
      <w:pPr>
        <w:pStyle w:val="Nagwek1"/>
      </w:pPr>
      <w:bookmarkStart w:id="7" w:name="_Ref47423832"/>
      <w:r w:rsidRPr="00AC4843">
        <w:t>Podwykonawcy</w:t>
      </w:r>
      <w:bookmarkEnd w:id="7"/>
    </w:p>
    <w:p w14:paraId="28117214" w14:textId="2A57A3C9" w:rsidR="00CB4087" w:rsidRPr="00D558C5" w:rsidRDefault="00CB4087" w:rsidP="00880B44">
      <w:pPr>
        <w:pStyle w:val="Nagwek2"/>
        <w:rPr>
          <w:szCs w:val="21"/>
        </w:rPr>
      </w:pPr>
      <w:bookmarkStart w:id="8" w:name="_Ref47422044"/>
      <w:r w:rsidRPr="00D558C5">
        <w:rPr>
          <w:szCs w:val="21"/>
        </w:rPr>
        <w:t xml:space="preserve">Wykonawca, </w:t>
      </w:r>
      <w:r w:rsidR="00506998">
        <w:rPr>
          <w:szCs w:val="21"/>
        </w:rPr>
        <w:t>Podwykonaw</w:t>
      </w:r>
      <w:r w:rsidRPr="00D558C5">
        <w:rPr>
          <w:szCs w:val="21"/>
        </w:rPr>
        <w:t xml:space="preserve">ca lub dalszy </w:t>
      </w:r>
      <w:r w:rsidR="00506998">
        <w:rPr>
          <w:szCs w:val="21"/>
        </w:rPr>
        <w:t>Podwykonaw</w:t>
      </w:r>
      <w:r w:rsidRPr="00D558C5">
        <w:rPr>
          <w:szCs w:val="21"/>
        </w:rPr>
        <w:t xml:space="preserve">ca </w:t>
      </w:r>
      <w:r w:rsidR="0030108A">
        <w:rPr>
          <w:szCs w:val="21"/>
        </w:rPr>
        <w:t>zamierzający zawrzeć U</w:t>
      </w:r>
      <w:r w:rsidRPr="00D558C5">
        <w:rPr>
          <w:szCs w:val="21"/>
        </w:rPr>
        <w:t>mowę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podwykonawstwo, której przedmiotem są rob</w:t>
      </w:r>
      <w:r w:rsidR="000E7244">
        <w:rPr>
          <w:szCs w:val="21"/>
        </w:rPr>
        <w:t>oty budowlane objęte niniejszą U</w:t>
      </w:r>
      <w:r w:rsidRPr="00D558C5">
        <w:rPr>
          <w:szCs w:val="21"/>
        </w:rPr>
        <w:t xml:space="preserve">mową, </w:t>
      </w:r>
      <w:r w:rsidR="0007142D">
        <w:rPr>
          <w:szCs w:val="21"/>
        </w:rPr>
        <w:t>jest</w:t>
      </w:r>
      <w:r w:rsidR="0007142D" w:rsidRPr="00D558C5">
        <w:rPr>
          <w:szCs w:val="21"/>
        </w:rPr>
        <w:t xml:space="preserve"> </w:t>
      </w:r>
      <w:r w:rsidRPr="00D558C5">
        <w:rPr>
          <w:szCs w:val="21"/>
        </w:rPr>
        <w:t>zobowiązan</w:t>
      </w:r>
      <w:r w:rsidR="0007142D">
        <w:rPr>
          <w:szCs w:val="21"/>
        </w:rPr>
        <w:t>y</w:t>
      </w:r>
      <w:r w:rsidRPr="00D558C5">
        <w:rPr>
          <w:szCs w:val="21"/>
        </w:rPr>
        <w:t>,</w:t>
      </w:r>
      <w:r w:rsidR="006B6CD9">
        <w:rPr>
          <w:szCs w:val="21"/>
        </w:rPr>
        <w:t xml:space="preserve"> </w:t>
      </w:r>
      <w:r w:rsidRPr="00D558C5">
        <w:rPr>
          <w:szCs w:val="21"/>
        </w:rPr>
        <w:t>do przedłożenia Zamawiającemu projektu tej umowy</w:t>
      </w:r>
      <w:bookmarkEnd w:id="8"/>
      <w:r w:rsidR="008D248A" w:rsidRPr="00D558C5">
        <w:rPr>
          <w:szCs w:val="21"/>
        </w:rPr>
        <w:t xml:space="preserve">, przy czym </w:t>
      </w:r>
      <w:r w:rsidR="00506998">
        <w:rPr>
          <w:szCs w:val="21"/>
        </w:rPr>
        <w:t>Podwykonaw</w:t>
      </w:r>
      <w:r w:rsidR="008D248A" w:rsidRPr="00D558C5">
        <w:rPr>
          <w:szCs w:val="21"/>
        </w:rPr>
        <w:t xml:space="preserve">ca lub dalszy </w:t>
      </w:r>
      <w:r w:rsidR="00506998">
        <w:rPr>
          <w:szCs w:val="21"/>
        </w:rPr>
        <w:t>Podwykonaw</w:t>
      </w:r>
      <w:r w:rsidR="008D248A" w:rsidRPr="00D558C5">
        <w:rPr>
          <w:szCs w:val="21"/>
        </w:rPr>
        <w:t>ca jest obowiązany dołąc</w:t>
      </w:r>
      <w:r w:rsidR="001C7628">
        <w:rPr>
          <w:szCs w:val="21"/>
        </w:rPr>
        <w:t>zyć zgodę W</w:t>
      </w:r>
      <w:r w:rsidR="008D248A" w:rsidRPr="00D558C5">
        <w:rPr>
          <w:szCs w:val="21"/>
        </w:rPr>
        <w:t xml:space="preserve">ykonawcy na zawarcie </w:t>
      </w:r>
      <w:r w:rsidR="009E1258">
        <w:rPr>
          <w:szCs w:val="21"/>
        </w:rPr>
        <w:t>Umowy o podwy</w:t>
      </w:r>
      <w:r w:rsidR="008D248A" w:rsidRPr="00D558C5">
        <w:rPr>
          <w:szCs w:val="21"/>
        </w:rPr>
        <w:t>konawstwo o tr</w:t>
      </w:r>
      <w:r w:rsidR="00472EB5" w:rsidRPr="00D558C5">
        <w:rPr>
          <w:szCs w:val="21"/>
        </w:rPr>
        <w:t>eści zgodnej z</w:t>
      </w:r>
      <w:r w:rsidR="0024785D">
        <w:rPr>
          <w:szCs w:val="21"/>
        </w:rPr>
        <w:t> </w:t>
      </w:r>
      <w:r w:rsidR="00472EB5" w:rsidRPr="00D558C5">
        <w:rPr>
          <w:szCs w:val="21"/>
        </w:rPr>
        <w:t>projektem umowy.</w:t>
      </w:r>
    </w:p>
    <w:p w14:paraId="2DE3F00E" w14:textId="09A74C91" w:rsidR="00CB4087" w:rsidRPr="00D558C5" w:rsidRDefault="00CB4087" w:rsidP="00880B44">
      <w:pPr>
        <w:pStyle w:val="Nagwek2"/>
        <w:rPr>
          <w:szCs w:val="21"/>
        </w:rPr>
      </w:pPr>
      <w:bookmarkStart w:id="9" w:name="_Ref47422158"/>
      <w:r w:rsidRPr="00D558C5">
        <w:rPr>
          <w:szCs w:val="21"/>
        </w:rPr>
        <w:t>Zamawiający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terminie 14 dni od otrzymania pro</w:t>
      </w:r>
      <w:r w:rsidR="001E4AFD" w:rsidRPr="00D558C5">
        <w:rPr>
          <w:szCs w:val="21"/>
        </w:rPr>
        <w:t xml:space="preserve">jektu </w:t>
      </w:r>
      <w:r w:rsidR="009E1258">
        <w:rPr>
          <w:szCs w:val="21"/>
        </w:rPr>
        <w:t>Umowy o podwy</w:t>
      </w:r>
      <w:r w:rsidR="001E4AFD" w:rsidRPr="00D558C5">
        <w:rPr>
          <w:szCs w:val="21"/>
        </w:rPr>
        <w:t>konawstwo, o </w:t>
      </w:r>
      <w:r w:rsidRPr="00D558C5">
        <w:rPr>
          <w:szCs w:val="21"/>
        </w:rPr>
        <w:t>któr</w:t>
      </w:r>
      <w:r w:rsidR="000E720A">
        <w:rPr>
          <w:szCs w:val="21"/>
        </w:rPr>
        <w:t>ej</w:t>
      </w:r>
      <w:r w:rsidRPr="00D558C5">
        <w:rPr>
          <w:szCs w:val="21"/>
        </w:rPr>
        <w:t xml:space="preserve"> mowa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ust. </w:t>
      </w:r>
      <w:r w:rsidR="00F003C8" w:rsidRPr="00D558C5">
        <w:rPr>
          <w:szCs w:val="21"/>
        </w:rPr>
        <w:fldChar w:fldCharType="begin"/>
      </w:r>
      <w:r w:rsidR="00F003C8" w:rsidRPr="00D558C5">
        <w:rPr>
          <w:szCs w:val="21"/>
        </w:rPr>
        <w:instrText xml:space="preserve"> REF _Ref47422044 \r \h </w:instrText>
      </w:r>
      <w:r w:rsidR="00D558C5">
        <w:rPr>
          <w:szCs w:val="21"/>
        </w:rPr>
        <w:instrText xml:space="preserve"> \* MERGEFORMAT </w:instrText>
      </w:r>
      <w:r w:rsidR="00F003C8" w:rsidRPr="00D558C5">
        <w:rPr>
          <w:szCs w:val="21"/>
        </w:rPr>
      </w:r>
      <w:r w:rsidR="00F003C8" w:rsidRPr="00D558C5">
        <w:rPr>
          <w:szCs w:val="21"/>
        </w:rPr>
        <w:fldChar w:fldCharType="separate"/>
      </w:r>
      <w:r w:rsidR="00405452">
        <w:rPr>
          <w:szCs w:val="21"/>
        </w:rPr>
        <w:t>1</w:t>
      </w:r>
      <w:r w:rsidR="00F003C8" w:rsidRPr="00D558C5">
        <w:rPr>
          <w:szCs w:val="21"/>
        </w:rPr>
        <w:fldChar w:fldCharType="end"/>
      </w:r>
      <w:r w:rsidRPr="00D558C5">
        <w:rPr>
          <w:szCs w:val="21"/>
        </w:rPr>
        <w:t xml:space="preserve"> zgłasza do nie</w:t>
      </w:r>
      <w:r w:rsidR="000E720A">
        <w:rPr>
          <w:szCs w:val="21"/>
        </w:rPr>
        <w:t>j</w:t>
      </w:r>
      <w:r w:rsidRPr="00D558C5">
        <w:rPr>
          <w:szCs w:val="21"/>
        </w:rPr>
        <w:t xml:space="preserve"> </w:t>
      </w:r>
      <w:r w:rsidR="00A928CE" w:rsidRPr="00D558C5">
        <w:rPr>
          <w:szCs w:val="21"/>
        </w:rPr>
        <w:t xml:space="preserve">w formie pisemnej </w:t>
      </w:r>
      <w:r w:rsidR="00344C91">
        <w:rPr>
          <w:szCs w:val="21"/>
        </w:rPr>
        <w:t xml:space="preserve">pod rygorem nieważności </w:t>
      </w:r>
      <w:r w:rsidRPr="00D558C5">
        <w:rPr>
          <w:szCs w:val="21"/>
        </w:rPr>
        <w:t>zastrzeżenia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przypadku, gdy:</w:t>
      </w:r>
      <w:bookmarkEnd w:id="9"/>
      <w:r w:rsidRPr="00D558C5">
        <w:rPr>
          <w:szCs w:val="21"/>
        </w:rPr>
        <w:t xml:space="preserve"> </w:t>
      </w:r>
    </w:p>
    <w:p w14:paraId="1C7D26E6" w14:textId="47A0C379" w:rsidR="00CB4087" w:rsidRPr="00D558C5" w:rsidRDefault="00CB4087" w:rsidP="00EE3F48">
      <w:pPr>
        <w:pStyle w:val="Nagwek3"/>
      </w:pPr>
      <w:r w:rsidRPr="00D558C5">
        <w:t xml:space="preserve">termin zapłaty wynagrodzenia </w:t>
      </w:r>
      <w:r w:rsidR="00506998">
        <w:t>Podwykonaw</w:t>
      </w:r>
      <w:r w:rsidRPr="00D558C5">
        <w:t xml:space="preserve">cy lub dalszemu </w:t>
      </w:r>
      <w:r w:rsidR="00506998">
        <w:t>Podwykonaw</w:t>
      </w:r>
      <w:r w:rsidRPr="00D558C5">
        <w:t>cy przewidziany</w:t>
      </w:r>
      <w:r w:rsidR="00B47ECF" w:rsidRPr="00D558C5">
        <w:t xml:space="preserve"> w </w:t>
      </w:r>
      <w:r w:rsidRPr="00D558C5">
        <w:t xml:space="preserve">projekcie </w:t>
      </w:r>
      <w:r w:rsidR="009E1258">
        <w:t>Umowy o podwy</w:t>
      </w:r>
      <w:r w:rsidRPr="00D558C5">
        <w:t>konawstwo będzie dłuższy</w:t>
      </w:r>
      <w:r w:rsidR="0030108A">
        <w:t xml:space="preserve"> niż 30 dni od dnia </w:t>
      </w:r>
      <w:r w:rsidR="0030108A">
        <w:lastRenderedPageBreak/>
        <w:t>doręczenia W</w:t>
      </w:r>
      <w:r w:rsidRPr="00D558C5">
        <w:t xml:space="preserve">ykonawcy, </w:t>
      </w:r>
      <w:r w:rsidR="00506998">
        <w:t>Podwykonaw</w:t>
      </w:r>
      <w:r w:rsidRPr="00D558C5">
        <w:t xml:space="preserve">cy lub dalszemu </w:t>
      </w:r>
      <w:r w:rsidR="00506998">
        <w:t>Podwykonaw</w:t>
      </w:r>
      <w:r w:rsidRPr="00D558C5">
        <w:t>cy fa</w:t>
      </w:r>
      <w:r w:rsidR="0007142D">
        <w:t>ktury lub rachunku</w:t>
      </w:r>
      <w:r w:rsidRPr="00D558C5">
        <w:t xml:space="preserve">; </w:t>
      </w:r>
    </w:p>
    <w:p w14:paraId="084A08EB" w14:textId="403753AF" w:rsidR="00CB4087" w:rsidRPr="00D558C5" w:rsidRDefault="00CB4087" w:rsidP="00EE3F48">
      <w:pPr>
        <w:pStyle w:val="Nagwek3"/>
      </w:pPr>
      <w:r w:rsidRPr="00D558C5">
        <w:t xml:space="preserve">termin wykonania </w:t>
      </w:r>
      <w:r w:rsidR="009E1258">
        <w:t>Umowy o podwy</w:t>
      </w:r>
      <w:r w:rsidRPr="00D558C5">
        <w:t>konawstwo wykracza poza</w:t>
      </w:r>
      <w:r w:rsidR="002E1F7F" w:rsidRPr="00D558C5">
        <w:t xml:space="preserve"> termin wykonania wskazany</w:t>
      </w:r>
      <w:r w:rsidR="00B47ECF" w:rsidRPr="00D558C5">
        <w:t xml:space="preserve"> w</w:t>
      </w:r>
      <w:r w:rsidR="00866B0E">
        <w:t xml:space="preserve"> § 4 ust. 2 </w:t>
      </w:r>
      <w:r w:rsidRPr="00D558C5">
        <w:t>lub stanowi zagrożenie wykonania robót budowlanych</w:t>
      </w:r>
      <w:r w:rsidR="00B47ECF" w:rsidRPr="00D558C5">
        <w:t xml:space="preserve"> w</w:t>
      </w:r>
      <w:r w:rsidR="0027166B" w:rsidRPr="00D558C5">
        <w:t xml:space="preserve"> terminie</w:t>
      </w:r>
      <w:r w:rsidR="00B47ECF" w:rsidRPr="00D558C5">
        <w:t> </w:t>
      </w:r>
      <w:r w:rsidR="002E1F7F" w:rsidRPr="00D558C5">
        <w:t>określonym</w:t>
      </w:r>
      <w:r w:rsidR="00B47ECF" w:rsidRPr="00D558C5">
        <w:t xml:space="preserve"> w</w:t>
      </w:r>
      <w:r w:rsidR="00866B0E">
        <w:t xml:space="preserve"> § 4 ust. 2</w:t>
      </w:r>
      <w:r w:rsidRPr="00D558C5">
        <w:t xml:space="preserve">; </w:t>
      </w:r>
    </w:p>
    <w:p w14:paraId="3C0BACFA" w14:textId="04D7E636" w:rsidR="00CB4087" w:rsidRPr="00D558C5" w:rsidRDefault="0030108A" w:rsidP="00EE3F48">
      <w:pPr>
        <w:pStyle w:val="Nagwek3"/>
      </w:pPr>
      <w:r>
        <w:t>u</w:t>
      </w:r>
      <w:r w:rsidR="00CB4087" w:rsidRPr="00D558C5">
        <w:t xml:space="preserve">mowa zawiera zapisy uzależniające dokonanie zapłaty na rzecz </w:t>
      </w:r>
      <w:r w:rsidR="00506998">
        <w:t>Podwykonaw</w:t>
      </w:r>
      <w:r w:rsidR="00CB4087" w:rsidRPr="00D558C5">
        <w:t xml:space="preserve">cy od odbioru robót przez Zamawiającego; </w:t>
      </w:r>
    </w:p>
    <w:p w14:paraId="26F7C3BF" w14:textId="528F6135" w:rsidR="00CB4087" w:rsidRPr="00D558C5" w:rsidRDefault="00CB4087" w:rsidP="00EE3F48">
      <w:pPr>
        <w:pStyle w:val="Nagwek3"/>
      </w:pPr>
      <w:r w:rsidRPr="00D558C5">
        <w:t>umowa nie zawiera uregulowań dotyczących zawierania umów na roboty budowlane, dostawy lub usługi związane</w:t>
      </w:r>
      <w:r w:rsidR="00B47ECF" w:rsidRPr="00D558C5">
        <w:t xml:space="preserve"> z </w:t>
      </w:r>
      <w:r w:rsidRPr="00D558C5">
        <w:t>realizacją niniejszego zamówienia</w:t>
      </w:r>
      <w:r w:rsidR="00B47ECF" w:rsidRPr="00D558C5">
        <w:t xml:space="preserve"> z </w:t>
      </w:r>
      <w:r w:rsidRPr="00D558C5">
        <w:t xml:space="preserve">dalszymi </w:t>
      </w:r>
      <w:r w:rsidR="00506998">
        <w:t>Podwykonaw</w:t>
      </w:r>
      <w:r w:rsidRPr="00D558C5">
        <w:t>cami,</w:t>
      </w:r>
      <w:r w:rsidR="00B47ECF" w:rsidRPr="00D558C5">
        <w:t xml:space="preserve"> w </w:t>
      </w:r>
      <w:r w:rsidRPr="00D558C5">
        <w:t xml:space="preserve">szczególności zapisów warunkujących podpisanie tych umów od akceptacji Zamawiającego; </w:t>
      </w:r>
    </w:p>
    <w:p w14:paraId="0A1D3076" w14:textId="5063E71C" w:rsidR="00CB4087" w:rsidRPr="00D558C5" w:rsidRDefault="001C7628" w:rsidP="00EE3F48">
      <w:pPr>
        <w:pStyle w:val="Nagwek3"/>
      </w:pPr>
      <w:r>
        <w:t>umowa zawiera C</w:t>
      </w:r>
      <w:r w:rsidR="00CB4087" w:rsidRPr="00D558C5">
        <w:t>eny jednostkowe wyższe niż zawarte</w:t>
      </w:r>
      <w:r w:rsidR="00B47ECF" w:rsidRPr="00D558C5">
        <w:t xml:space="preserve"> w </w:t>
      </w:r>
      <w:r w:rsidR="00E36ECE">
        <w:t>O</w:t>
      </w:r>
      <w:r w:rsidR="00CB4087" w:rsidRPr="00D558C5">
        <w:t xml:space="preserve">fercie Wykonawcy; </w:t>
      </w:r>
    </w:p>
    <w:p w14:paraId="1CD8C994" w14:textId="22DB34E4" w:rsidR="00CB4087" w:rsidRPr="00D558C5" w:rsidRDefault="00CB4087" w:rsidP="00EE3F48">
      <w:pPr>
        <w:pStyle w:val="Nagwek3"/>
      </w:pPr>
      <w:r w:rsidRPr="00D558C5">
        <w:t xml:space="preserve">umowa nie zawiera cen (również jednostkowych); </w:t>
      </w:r>
    </w:p>
    <w:p w14:paraId="16CBB6AC" w14:textId="4DADE6F3" w:rsidR="008E0B56" w:rsidRPr="00D558C5" w:rsidRDefault="00973578" w:rsidP="00EE3F48">
      <w:pPr>
        <w:pStyle w:val="Nagwek3"/>
      </w:pPr>
      <w:r>
        <w:t xml:space="preserve">umowa </w:t>
      </w:r>
      <w:r w:rsidR="00CB4087" w:rsidRPr="00D558C5">
        <w:t>zawiera zapisy dotyczące utajnienia treści umowy</w:t>
      </w:r>
      <w:r w:rsidR="00B47ECF" w:rsidRPr="00D558C5">
        <w:t xml:space="preserve"> w </w:t>
      </w:r>
      <w:r w:rsidR="00CB4087" w:rsidRPr="00D558C5">
        <w:t>zakresie cen (w tym je</w:t>
      </w:r>
      <w:r w:rsidR="008E0B56" w:rsidRPr="00D558C5">
        <w:t>dnostkowych) dla Zamawiającego;</w:t>
      </w:r>
    </w:p>
    <w:p w14:paraId="076AFAE2" w14:textId="1DE5B872" w:rsidR="00E87363" w:rsidRPr="00D558C5" w:rsidRDefault="00E87363" w:rsidP="00EE3F48">
      <w:pPr>
        <w:pStyle w:val="Nagwek3"/>
      </w:pPr>
      <w:r w:rsidRPr="00D558C5">
        <w:t xml:space="preserve">umowa nie zawiera zapisów o obowiązku Podwykonawcy lub dalszego Podwykonawcy, o którym mowa w art. </w:t>
      </w:r>
      <w:r w:rsidR="004D52D2">
        <w:t>95</w:t>
      </w:r>
      <w:r w:rsidRPr="00D558C5">
        <w:t xml:space="preserve"> ust. </w:t>
      </w:r>
      <w:r w:rsidR="004D52D2">
        <w:t>1</w:t>
      </w:r>
      <w:r w:rsidRPr="00D558C5">
        <w:t xml:space="preserve"> PZP  na zasadach obowiązujących Wykonawcę;</w:t>
      </w:r>
    </w:p>
    <w:p w14:paraId="17424FDB" w14:textId="71B312C7" w:rsidR="00756870" w:rsidRPr="00D558C5" w:rsidRDefault="00756870" w:rsidP="00EE3F48">
      <w:pPr>
        <w:pStyle w:val="Nagwek3"/>
      </w:pPr>
      <w:r w:rsidRPr="00D558C5">
        <w:t>umowa zawiera zapisy uzależniające uzyskanie przez Podwykonawcę lub dalszego Podwykonawcę zapłaty od Wykonawcy</w:t>
      </w:r>
      <w:r w:rsidR="001C7628">
        <w:t xml:space="preserve"> lub Podwykonawcy za wykonanie P</w:t>
      </w:r>
      <w:r w:rsidRPr="00D558C5">
        <w:t xml:space="preserve">rzedmiotu </w:t>
      </w:r>
      <w:r w:rsidR="009E1258">
        <w:t>Umowy o podwy</w:t>
      </w:r>
      <w:r w:rsidRPr="00D558C5">
        <w:t xml:space="preserve">konawstwo od zapłaty przez Zamawiającego </w:t>
      </w:r>
      <w:r w:rsidR="00137AB2">
        <w:t>Wynagrodz</w:t>
      </w:r>
      <w:r w:rsidRPr="00D558C5">
        <w:t>enia Wykonawcy lub odpowiednio od zapłaty</w:t>
      </w:r>
      <w:r w:rsidR="001C7628">
        <w:t xml:space="preserve"> przez Wykonawcę w</w:t>
      </w:r>
      <w:r w:rsidR="00226E55">
        <w:t>ynagrodzenia Podwykonawcy;</w:t>
      </w:r>
    </w:p>
    <w:p w14:paraId="3F0E0CC6" w14:textId="1FD69440" w:rsidR="00756870" w:rsidRPr="00D558C5" w:rsidRDefault="00756870" w:rsidP="00EE3F48">
      <w:pPr>
        <w:pStyle w:val="Nagwek3"/>
      </w:pPr>
      <w:r w:rsidRPr="00D558C5">
        <w:t xml:space="preserve">umowa zawiera zapisy uzależniające zwrot kwot </w:t>
      </w:r>
      <w:r w:rsidR="009F7316">
        <w:t>Z</w:t>
      </w:r>
      <w:r w:rsidRPr="00D558C5">
        <w:t>abezpieczenia przez Wyk</w:t>
      </w:r>
      <w:r w:rsidR="001C7628">
        <w:t xml:space="preserve">onawcę Podwykonawcy, od zwrotu </w:t>
      </w:r>
      <w:r w:rsidR="009F7316">
        <w:t>Z</w:t>
      </w:r>
      <w:r w:rsidRPr="00D558C5">
        <w:t xml:space="preserve">abezpieczenia należytego wykonania </w:t>
      </w:r>
      <w:r w:rsidR="00973578">
        <w:t>u</w:t>
      </w:r>
      <w:r w:rsidRPr="00D558C5">
        <w:t>mowy Wykonawcy przez Zamawiającego</w:t>
      </w:r>
      <w:r w:rsidR="00764406">
        <w:t xml:space="preserve"> lub od </w:t>
      </w:r>
      <w:r w:rsidR="00764406" w:rsidRPr="00D558C5">
        <w:t xml:space="preserve">zapłaty przez Zamawiającego </w:t>
      </w:r>
      <w:r w:rsidR="00764406">
        <w:t>Wynagrodz</w:t>
      </w:r>
      <w:r w:rsidR="00764406" w:rsidRPr="00D558C5">
        <w:t>enia Wykonawcy lub odpowiednio od zapłaty</w:t>
      </w:r>
      <w:r w:rsidR="00764406">
        <w:t xml:space="preserve"> przez Wykonawcę wynagrodzenia Podwykonawcy</w:t>
      </w:r>
      <w:r w:rsidRPr="00D558C5">
        <w:t>;</w:t>
      </w:r>
    </w:p>
    <w:p w14:paraId="2975AE1B" w14:textId="7F990FF8" w:rsidR="00777EA3" w:rsidRDefault="00756870" w:rsidP="00EE3F48">
      <w:pPr>
        <w:pStyle w:val="Nagwek3"/>
      </w:pPr>
      <w:r w:rsidRPr="00D558C5">
        <w:t xml:space="preserve">umowa zawiera zapisy umożliwiające Wykonawcy potrącanie kwot </w:t>
      </w:r>
      <w:r w:rsidR="00973578">
        <w:t>Z</w:t>
      </w:r>
      <w:r w:rsidRPr="00D558C5">
        <w:t>abezpieczenia należytego wykonania umowy z wynagrodzenia Podwykonawcy/dalszemu Podwykonawcy</w:t>
      </w:r>
      <w:r w:rsidR="00226E55">
        <w:t>;</w:t>
      </w:r>
    </w:p>
    <w:p w14:paraId="197BA8F9" w14:textId="4912BBCA" w:rsidR="00777EA3" w:rsidRDefault="00F102E7" w:rsidP="00EE3F48">
      <w:pPr>
        <w:pStyle w:val="Nagwek3"/>
      </w:pPr>
      <w:r>
        <w:t>u</w:t>
      </w:r>
      <w:r w:rsidR="00777EA3" w:rsidRPr="00777EA3">
        <w:t xml:space="preserve">mowa </w:t>
      </w:r>
      <w:r w:rsidR="00777EA3">
        <w:t>zawiera postanowienia</w:t>
      </w:r>
      <w:r w:rsidR="00777EA3" w:rsidRPr="00777EA3">
        <w:t xml:space="preserve"> kształtując</w:t>
      </w:r>
      <w:r w:rsidR="00777EA3">
        <w:t>e</w:t>
      </w:r>
      <w:r w:rsidR="00CA253D">
        <w:t xml:space="preserve"> prawa i obowiązki P</w:t>
      </w:r>
      <w:r w:rsidR="00777EA3" w:rsidRPr="00777EA3">
        <w:t>odwykonawcy, w zakresie kar umownych oraz postanowień dotyczących warunków wypłaty wynagrodzenia, w sposób dla niego mniej k</w:t>
      </w:r>
      <w:r w:rsidR="00777EA3">
        <w:t>orzystny niż prawa i obowiązki W</w:t>
      </w:r>
      <w:r w:rsidR="00777EA3" w:rsidRPr="00777EA3">
        <w:t>ykonawcy, ukształtowane postano</w:t>
      </w:r>
      <w:r w:rsidR="00CA253D">
        <w:t>wieniami U</w:t>
      </w:r>
      <w:r w:rsidR="00777EA3">
        <w:t>mowy zawartej między Zamawiającym a W</w:t>
      </w:r>
      <w:r w:rsidR="00777EA3" w:rsidRPr="00777EA3">
        <w:t>ykonawcą</w:t>
      </w:r>
      <w:r w:rsidR="00973578">
        <w:t>;</w:t>
      </w:r>
    </w:p>
    <w:p w14:paraId="3AFD481C" w14:textId="4C325C5C" w:rsidR="00F102E7" w:rsidRDefault="00F102E7" w:rsidP="00EE3F48">
      <w:pPr>
        <w:pStyle w:val="Nagwek3"/>
      </w:pPr>
      <w:r>
        <w:t>umowa z</w:t>
      </w:r>
      <w:r w:rsidR="000F1363">
        <w:t>a</w:t>
      </w:r>
      <w:r>
        <w:t xml:space="preserve">wiera zapisy uzależniające dokonanie przez Wykonawcę lub Podwykonawcę odbiorów robót wykonanych przez Podwykonawcę lub </w:t>
      </w:r>
      <w:r w:rsidR="00973578">
        <w:t>d</w:t>
      </w:r>
      <w:r>
        <w:t xml:space="preserve">alszego </w:t>
      </w:r>
      <w:r w:rsidR="00973578">
        <w:t>P</w:t>
      </w:r>
      <w:r>
        <w:t>odwykonawcę od dokonania ich odbioru przez Zamawiającego;</w:t>
      </w:r>
    </w:p>
    <w:p w14:paraId="6B16BE6D" w14:textId="77777777" w:rsidR="00873341" w:rsidRDefault="00F102E7" w:rsidP="00EE3F48">
      <w:pPr>
        <w:pStyle w:val="Nagwek3"/>
      </w:pPr>
      <w:r>
        <w:t>umowa zawiera zapisy uzależniające dokonani</w:t>
      </w:r>
      <w:r w:rsidR="00CA253D">
        <w:t>e odbioru końcowego przedmiotu Umowy o P</w:t>
      </w:r>
      <w:r w:rsidR="00903036">
        <w:t>o</w:t>
      </w:r>
      <w:r w:rsidR="00CA253D">
        <w:t>dwykonawstwo</w:t>
      </w:r>
      <w:r>
        <w:t xml:space="preserve"> od braku jakichkolwiek wad i usterek (zastrzeżenia tzw. „odbioru bezusterkowego”)</w:t>
      </w:r>
      <w:r w:rsidR="00873341">
        <w:t>;</w:t>
      </w:r>
    </w:p>
    <w:p w14:paraId="6DECC006" w14:textId="32D66C71" w:rsidR="00873341" w:rsidRDefault="00873341" w:rsidP="00EE3F48">
      <w:pPr>
        <w:pStyle w:val="Nagwek3"/>
      </w:pPr>
      <w:r>
        <w:t>umowa zawiera postanowienia uzależniające zwrot zabezpieczenia należytego wykonania umowy dla Podwykonawcy od dokonania odbioru zakresu rzeczowego objętego przedmiotem umowy podwykonawczej przez Zamawiającego;</w:t>
      </w:r>
    </w:p>
    <w:p w14:paraId="22A50BEA" w14:textId="3A5D996E" w:rsidR="00777EA3" w:rsidRPr="00777EA3" w:rsidRDefault="00873341" w:rsidP="00EE3F48">
      <w:pPr>
        <w:pStyle w:val="Nagwek3"/>
      </w:pPr>
      <w:r>
        <w:t>umowa zawiera postanowienia</w:t>
      </w:r>
      <w:r w:rsidRPr="00873341">
        <w:t xml:space="preserve"> </w:t>
      </w:r>
      <w:r>
        <w:t>uzależniające zapłatę wynagrodzenia Podwykonawcy od dokonania odbioru od Wykonawcy przez Zamawiającego zakresu rzeczowego objętego przedmiotem umowy podwykonawczej.</w:t>
      </w:r>
    </w:p>
    <w:p w14:paraId="50D646C2" w14:textId="3742B319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lastRenderedPageBreak/>
        <w:t xml:space="preserve">Niezgłoszenie </w:t>
      </w:r>
      <w:r w:rsidR="00647F18">
        <w:rPr>
          <w:szCs w:val="21"/>
        </w:rPr>
        <w:t>zastrzeżeń w formie pisemnej</w:t>
      </w:r>
      <w:r w:rsidRPr="00D558C5">
        <w:rPr>
          <w:szCs w:val="21"/>
        </w:rPr>
        <w:t xml:space="preserve"> do przedłożonego projektu </w:t>
      </w:r>
      <w:r w:rsidR="009E1258">
        <w:rPr>
          <w:szCs w:val="21"/>
        </w:rPr>
        <w:t>Umowy o podwy</w:t>
      </w:r>
      <w:r w:rsidRPr="00D558C5">
        <w:rPr>
          <w:szCs w:val="21"/>
        </w:rPr>
        <w:t>konawstwo, której przedmiotem są roboty budowlane,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terminie wskazanym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ust.</w:t>
      </w:r>
      <w:r w:rsidR="00866B0E">
        <w:rPr>
          <w:szCs w:val="21"/>
        </w:rPr>
        <w:t xml:space="preserve"> 2</w:t>
      </w:r>
      <w:r w:rsidRPr="00D558C5">
        <w:rPr>
          <w:szCs w:val="21"/>
        </w:rPr>
        <w:t xml:space="preserve"> uważa się za akceptację projektu umowy przez Zamawiającego. </w:t>
      </w:r>
    </w:p>
    <w:p w14:paraId="47656F98" w14:textId="3F9E8AEE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Wykonawca, </w:t>
      </w:r>
      <w:r w:rsidR="00506998">
        <w:rPr>
          <w:szCs w:val="21"/>
        </w:rPr>
        <w:t>Podwykonaw</w:t>
      </w:r>
      <w:r w:rsidRPr="00D558C5">
        <w:rPr>
          <w:szCs w:val="21"/>
        </w:rPr>
        <w:t xml:space="preserve">ca lub dalszy </w:t>
      </w:r>
      <w:r w:rsidR="00506998">
        <w:rPr>
          <w:szCs w:val="21"/>
        </w:rPr>
        <w:t>Podwykonaw</w:t>
      </w:r>
      <w:r w:rsidRPr="00D558C5">
        <w:rPr>
          <w:szCs w:val="21"/>
        </w:rPr>
        <w:t>ca przedkłada Zamawiającemu poświadczoną za zgodność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 xml:space="preserve">oryginałem kopię zawartej </w:t>
      </w:r>
      <w:r w:rsidR="009E1258">
        <w:rPr>
          <w:szCs w:val="21"/>
        </w:rPr>
        <w:t>Umowy o podwy</w:t>
      </w:r>
      <w:r w:rsidRPr="00D558C5">
        <w:rPr>
          <w:szCs w:val="21"/>
        </w:rPr>
        <w:t>konawstwo, której prz</w:t>
      </w:r>
      <w:r w:rsidR="00F003C8" w:rsidRPr="00D558C5">
        <w:rPr>
          <w:szCs w:val="21"/>
        </w:rPr>
        <w:t>edmiotem są roboty budowlane, w </w:t>
      </w:r>
      <w:r w:rsidRPr="00D558C5">
        <w:rPr>
          <w:szCs w:val="21"/>
        </w:rPr>
        <w:t xml:space="preserve">terminie 7 dni od dnia jej zawarcia. </w:t>
      </w:r>
    </w:p>
    <w:p w14:paraId="1977025F" w14:textId="73A1D026" w:rsidR="00CB4087" w:rsidRPr="00D558C5" w:rsidRDefault="00CB4087" w:rsidP="00880B44">
      <w:pPr>
        <w:pStyle w:val="Nagwek2"/>
        <w:rPr>
          <w:szCs w:val="21"/>
        </w:rPr>
      </w:pPr>
      <w:bookmarkStart w:id="10" w:name="_Ref47422193"/>
      <w:r w:rsidRPr="00D558C5">
        <w:rPr>
          <w:szCs w:val="21"/>
        </w:rPr>
        <w:t>Zamawiający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ciągu 7 dni zgłasza </w:t>
      </w:r>
      <w:r w:rsidR="008D29FA" w:rsidRPr="00D558C5">
        <w:rPr>
          <w:szCs w:val="21"/>
        </w:rPr>
        <w:t xml:space="preserve">w formie pisemnej </w:t>
      </w:r>
      <w:r w:rsidR="000E44C8" w:rsidRPr="000E44C8">
        <w:rPr>
          <w:szCs w:val="21"/>
        </w:rPr>
        <w:t xml:space="preserve">pod rygorem nieważności </w:t>
      </w:r>
      <w:r w:rsidRPr="00D558C5">
        <w:rPr>
          <w:szCs w:val="21"/>
        </w:rPr>
        <w:t>s</w:t>
      </w:r>
      <w:r w:rsidR="00F003C8" w:rsidRPr="00D558C5">
        <w:rPr>
          <w:szCs w:val="21"/>
        </w:rPr>
        <w:t xml:space="preserve">przeciw do przedłożonej </w:t>
      </w:r>
      <w:r w:rsidR="009E1258">
        <w:rPr>
          <w:szCs w:val="21"/>
        </w:rPr>
        <w:t>Umowy o podwy</w:t>
      </w:r>
      <w:r w:rsidRPr="00D558C5">
        <w:rPr>
          <w:szCs w:val="21"/>
        </w:rPr>
        <w:t>konawstwo, której przedmiotem są rob</w:t>
      </w:r>
      <w:r w:rsidR="004A2448" w:rsidRPr="00D558C5">
        <w:rPr>
          <w:szCs w:val="21"/>
        </w:rPr>
        <w:t>oty budowlane,</w:t>
      </w:r>
      <w:r w:rsidR="00B47ECF" w:rsidRPr="00D558C5">
        <w:rPr>
          <w:szCs w:val="21"/>
        </w:rPr>
        <w:t xml:space="preserve"> w </w:t>
      </w:r>
      <w:r w:rsidR="004A2448" w:rsidRPr="00D558C5">
        <w:rPr>
          <w:szCs w:val="21"/>
        </w:rPr>
        <w:t>przypadkach, o </w:t>
      </w:r>
      <w:r w:rsidRPr="00D558C5">
        <w:rPr>
          <w:szCs w:val="21"/>
        </w:rPr>
        <w:t>których mowa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ust.</w:t>
      </w:r>
      <w:r w:rsidR="00866B0E">
        <w:rPr>
          <w:szCs w:val="21"/>
        </w:rPr>
        <w:t xml:space="preserve"> 2</w:t>
      </w:r>
      <w:r w:rsidRPr="00D558C5">
        <w:rPr>
          <w:szCs w:val="21"/>
        </w:rPr>
        <w:t>.</w:t>
      </w:r>
      <w:bookmarkEnd w:id="10"/>
      <w:r w:rsidRPr="00D558C5">
        <w:rPr>
          <w:szCs w:val="21"/>
        </w:rPr>
        <w:t xml:space="preserve"> </w:t>
      </w:r>
    </w:p>
    <w:p w14:paraId="05A2BC6C" w14:textId="498E5B9D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Niezgłoszenie sprzeciwu </w:t>
      </w:r>
      <w:r w:rsidR="008D29FA" w:rsidRPr="00D558C5">
        <w:rPr>
          <w:szCs w:val="21"/>
        </w:rPr>
        <w:t xml:space="preserve">w formie pisemnej </w:t>
      </w:r>
      <w:r w:rsidRPr="00D558C5">
        <w:rPr>
          <w:szCs w:val="21"/>
        </w:rPr>
        <w:t xml:space="preserve">do przedłożonej </w:t>
      </w:r>
      <w:r w:rsidR="009E1258">
        <w:rPr>
          <w:szCs w:val="21"/>
        </w:rPr>
        <w:t>Umowy o podwy</w:t>
      </w:r>
      <w:r w:rsidRPr="00D558C5">
        <w:rPr>
          <w:szCs w:val="21"/>
        </w:rPr>
        <w:t>konawstwo, której przedmiotem są roboty budowlane,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terminie określonym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ust.</w:t>
      </w:r>
      <w:r w:rsidR="00866B0E">
        <w:rPr>
          <w:szCs w:val="21"/>
        </w:rPr>
        <w:t xml:space="preserve"> 5</w:t>
      </w:r>
      <w:r w:rsidRPr="00D558C5">
        <w:rPr>
          <w:szCs w:val="21"/>
        </w:rPr>
        <w:t xml:space="preserve">, uważa się za akceptację umowy przez Zamawiającego. </w:t>
      </w:r>
    </w:p>
    <w:p w14:paraId="4F2340C4" w14:textId="6F0D2AA7" w:rsidR="00CB4087" w:rsidRPr="00D558C5" w:rsidRDefault="00CB4087" w:rsidP="00880B44">
      <w:pPr>
        <w:pStyle w:val="Nagwek2"/>
        <w:rPr>
          <w:szCs w:val="21"/>
        </w:rPr>
      </w:pPr>
      <w:bookmarkStart w:id="11" w:name="_Ref47612794"/>
      <w:r w:rsidRPr="00D558C5">
        <w:rPr>
          <w:szCs w:val="21"/>
        </w:rPr>
        <w:t xml:space="preserve">Wykonawca, </w:t>
      </w:r>
      <w:r w:rsidR="00506998">
        <w:rPr>
          <w:szCs w:val="21"/>
        </w:rPr>
        <w:t>Podwykonaw</w:t>
      </w:r>
      <w:r w:rsidRPr="00D558C5">
        <w:rPr>
          <w:szCs w:val="21"/>
        </w:rPr>
        <w:t xml:space="preserve">ca lub dalszy </w:t>
      </w:r>
      <w:r w:rsidR="00506998">
        <w:rPr>
          <w:szCs w:val="21"/>
        </w:rPr>
        <w:t>Podwykonaw</w:t>
      </w:r>
      <w:r w:rsidRPr="00D558C5">
        <w:rPr>
          <w:szCs w:val="21"/>
        </w:rPr>
        <w:t>ca przedkłada Zamawiającemu poświadczon</w:t>
      </w:r>
      <w:r w:rsidR="00A778D6" w:rsidRPr="00D558C5">
        <w:rPr>
          <w:szCs w:val="21"/>
        </w:rPr>
        <w:t>ą za zgodność</w:t>
      </w:r>
      <w:r w:rsidR="00B47ECF" w:rsidRPr="00D558C5">
        <w:rPr>
          <w:szCs w:val="21"/>
        </w:rPr>
        <w:t xml:space="preserve"> z </w:t>
      </w:r>
      <w:r w:rsidR="00A778D6" w:rsidRPr="00D558C5">
        <w:rPr>
          <w:szCs w:val="21"/>
        </w:rPr>
        <w:t>oryginałem kopię</w:t>
      </w:r>
      <w:r w:rsidRPr="00D558C5">
        <w:rPr>
          <w:szCs w:val="21"/>
        </w:rPr>
        <w:t xml:space="preserve"> zawartej </w:t>
      </w:r>
      <w:r w:rsidR="009E1258">
        <w:rPr>
          <w:szCs w:val="21"/>
        </w:rPr>
        <w:t>Umowy o podwy</w:t>
      </w:r>
      <w:r w:rsidRPr="00D558C5">
        <w:rPr>
          <w:szCs w:val="21"/>
        </w:rPr>
        <w:t>konawstwo, której przedmiotem są dostawy lub usługi,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terminie 7 dni od dnia jej zawarcia,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 xml:space="preserve">wyłączeniem </w:t>
      </w:r>
      <w:r w:rsidR="009E1258">
        <w:rPr>
          <w:szCs w:val="21"/>
        </w:rPr>
        <w:t>Umów o podwy</w:t>
      </w:r>
      <w:r w:rsidRPr="00D558C5">
        <w:rPr>
          <w:szCs w:val="21"/>
        </w:rPr>
        <w:t>konawstwo</w:t>
      </w:r>
      <w:r w:rsidR="00DF660A" w:rsidRPr="00D558C5">
        <w:rPr>
          <w:szCs w:val="21"/>
        </w:rPr>
        <w:t xml:space="preserve"> o </w:t>
      </w:r>
      <w:r w:rsidR="0082339C" w:rsidRPr="00D558C5">
        <w:rPr>
          <w:szCs w:val="21"/>
        </w:rPr>
        <w:t xml:space="preserve">wartości mniejszej niż </w:t>
      </w:r>
      <w:r w:rsidR="002F1E3A" w:rsidRPr="00D558C5">
        <w:rPr>
          <w:szCs w:val="21"/>
        </w:rPr>
        <w:t>0,</w:t>
      </w:r>
      <w:r w:rsidRPr="00D558C5">
        <w:rPr>
          <w:szCs w:val="21"/>
        </w:rPr>
        <w:t xml:space="preserve">5% </w:t>
      </w:r>
      <w:r w:rsidR="00CA253D">
        <w:rPr>
          <w:szCs w:val="21"/>
        </w:rPr>
        <w:t>Wynagrodzenia brutto U</w:t>
      </w:r>
      <w:r w:rsidR="00FB1DD2" w:rsidRPr="00D558C5">
        <w:rPr>
          <w:szCs w:val="21"/>
        </w:rPr>
        <w:t>mowy wskazane</w:t>
      </w:r>
      <w:r w:rsidR="00CA253D">
        <w:rPr>
          <w:szCs w:val="21"/>
        </w:rPr>
        <w:t>go</w:t>
      </w:r>
      <w:r w:rsidR="00B47ECF" w:rsidRPr="00D558C5">
        <w:rPr>
          <w:szCs w:val="21"/>
        </w:rPr>
        <w:t xml:space="preserve"> w</w:t>
      </w:r>
      <w:r w:rsidR="00866B0E">
        <w:rPr>
          <w:szCs w:val="21"/>
        </w:rPr>
        <w:t xml:space="preserve"> § 6 ust. 1</w:t>
      </w:r>
      <w:r w:rsidRPr="00D558C5">
        <w:rPr>
          <w:szCs w:val="21"/>
        </w:rPr>
        <w:t xml:space="preserve"> niniejszej </w:t>
      </w:r>
      <w:r w:rsidR="0030108A">
        <w:rPr>
          <w:szCs w:val="21"/>
        </w:rPr>
        <w:t>U</w:t>
      </w:r>
      <w:r w:rsidRPr="00D558C5">
        <w:rPr>
          <w:szCs w:val="21"/>
        </w:rPr>
        <w:t>mowy</w:t>
      </w:r>
      <w:r w:rsidR="0030108A">
        <w:rPr>
          <w:szCs w:val="21"/>
        </w:rPr>
        <w:t xml:space="preserve"> oraz U</w:t>
      </w:r>
      <w:r w:rsidR="004D52D2">
        <w:rPr>
          <w:szCs w:val="21"/>
        </w:rPr>
        <w:t>mów o podwykonawstwo</w:t>
      </w:r>
      <w:r w:rsidRPr="00D558C5">
        <w:rPr>
          <w:szCs w:val="21"/>
        </w:rPr>
        <w:t xml:space="preserve">, </w:t>
      </w:r>
      <w:r w:rsidR="004D52D2">
        <w:rPr>
          <w:szCs w:val="21"/>
        </w:rPr>
        <w:t>których przedmiot został wskazany w dokumentach zamówienia</w:t>
      </w:r>
      <w:r w:rsidRPr="00D558C5">
        <w:rPr>
          <w:szCs w:val="21"/>
        </w:rPr>
        <w:t>.</w:t>
      </w:r>
      <w:bookmarkEnd w:id="11"/>
      <w:r w:rsidRPr="00D558C5">
        <w:rPr>
          <w:szCs w:val="21"/>
        </w:rPr>
        <w:t xml:space="preserve"> </w:t>
      </w:r>
      <w:r w:rsidR="00F7148A" w:rsidRPr="00D558C5">
        <w:rPr>
          <w:szCs w:val="21"/>
        </w:rPr>
        <w:t xml:space="preserve">Wyłączenie, o którym mowa w zdaniu </w:t>
      </w:r>
      <w:r w:rsidR="004D52D2">
        <w:rPr>
          <w:szCs w:val="21"/>
        </w:rPr>
        <w:t>pierwszym,</w:t>
      </w:r>
      <w:r w:rsidR="004D52D2" w:rsidRPr="00D558C5">
        <w:rPr>
          <w:szCs w:val="21"/>
        </w:rPr>
        <w:t xml:space="preserve"> </w:t>
      </w:r>
      <w:r w:rsidR="00F7148A" w:rsidRPr="00D558C5">
        <w:rPr>
          <w:szCs w:val="21"/>
        </w:rPr>
        <w:t xml:space="preserve">nie dotyczy </w:t>
      </w:r>
      <w:r w:rsidR="009E1258">
        <w:rPr>
          <w:szCs w:val="21"/>
        </w:rPr>
        <w:t>Umów o podwy</w:t>
      </w:r>
      <w:r w:rsidR="00F7148A" w:rsidRPr="00D558C5">
        <w:rPr>
          <w:szCs w:val="21"/>
        </w:rPr>
        <w:t>konawstwo o wartości większej niż 50.000 zł</w:t>
      </w:r>
      <w:r w:rsidR="004D52D2">
        <w:rPr>
          <w:szCs w:val="21"/>
        </w:rPr>
        <w:t>otych.</w:t>
      </w:r>
    </w:p>
    <w:p w14:paraId="16788EA0" w14:textId="5A560FB7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Nie podlegają obowiązkowi,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którym mowa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ust.</w:t>
      </w:r>
      <w:r w:rsidR="00866B0E">
        <w:rPr>
          <w:szCs w:val="21"/>
        </w:rPr>
        <w:t xml:space="preserve"> 7</w:t>
      </w:r>
      <w:r w:rsidR="00031B04" w:rsidRPr="00D558C5">
        <w:rPr>
          <w:szCs w:val="21"/>
        </w:rPr>
        <w:t xml:space="preserve"> </w:t>
      </w:r>
      <w:r w:rsidR="00B92140" w:rsidRPr="00D558C5">
        <w:rPr>
          <w:szCs w:val="21"/>
        </w:rPr>
        <w:t xml:space="preserve">również </w:t>
      </w:r>
      <w:r w:rsidR="009E1258">
        <w:rPr>
          <w:szCs w:val="21"/>
        </w:rPr>
        <w:t>Umowy o podwy</w:t>
      </w:r>
      <w:r w:rsidRPr="00D558C5">
        <w:rPr>
          <w:szCs w:val="21"/>
        </w:rPr>
        <w:t>konawstwo, których przedmiotem są dostawy paliw oraz energii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 xml:space="preserve">mediów na </w:t>
      </w:r>
      <w:r w:rsidR="009E1258">
        <w:rPr>
          <w:szCs w:val="21"/>
        </w:rPr>
        <w:t>Teren</w:t>
      </w:r>
      <w:r w:rsidRPr="00D558C5">
        <w:rPr>
          <w:szCs w:val="21"/>
        </w:rPr>
        <w:t xml:space="preserve">ie budowy. </w:t>
      </w:r>
    </w:p>
    <w:p w14:paraId="2A04476C" w14:textId="3820FD77" w:rsidR="00CB4087" w:rsidRPr="00D558C5" w:rsidRDefault="00CB4087" w:rsidP="00880B44">
      <w:pPr>
        <w:pStyle w:val="Nagwek2"/>
        <w:rPr>
          <w:szCs w:val="21"/>
        </w:rPr>
      </w:pPr>
      <w:bookmarkStart w:id="12" w:name="_Ref47612974"/>
      <w:r w:rsidRPr="00D558C5">
        <w:rPr>
          <w:szCs w:val="21"/>
        </w:rPr>
        <w:t>W przypa</w:t>
      </w:r>
      <w:r w:rsidR="00B3608D" w:rsidRPr="00D558C5">
        <w:rPr>
          <w:szCs w:val="21"/>
        </w:rPr>
        <w:t>dku umów,</w:t>
      </w:r>
      <w:r w:rsidR="00B47ECF" w:rsidRPr="00D558C5">
        <w:rPr>
          <w:szCs w:val="21"/>
        </w:rPr>
        <w:t xml:space="preserve"> o </w:t>
      </w:r>
      <w:r w:rsidR="00B3608D" w:rsidRPr="00D558C5">
        <w:rPr>
          <w:szCs w:val="21"/>
        </w:rPr>
        <w:t>których mowa</w:t>
      </w:r>
      <w:r w:rsidR="00B47ECF" w:rsidRPr="00D558C5">
        <w:rPr>
          <w:szCs w:val="21"/>
        </w:rPr>
        <w:t xml:space="preserve"> w </w:t>
      </w:r>
      <w:r w:rsidR="00B3608D" w:rsidRPr="00D558C5">
        <w:rPr>
          <w:szCs w:val="21"/>
        </w:rPr>
        <w:t xml:space="preserve">ust. </w:t>
      </w:r>
      <w:r w:rsidR="00866B0E">
        <w:rPr>
          <w:szCs w:val="21"/>
        </w:rPr>
        <w:t xml:space="preserve">7 </w:t>
      </w:r>
      <w:r w:rsidRPr="00D558C5">
        <w:rPr>
          <w:szCs w:val="21"/>
        </w:rPr>
        <w:t>zawierających zapisy odnośnie terminu płatności dłuższego niż 30 dni</w:t>
      </w:r>
      <w:r w:rsidR="00DE4DD5" w:rsidRPr="00D558C5">
        <w:rPr>
          <w:szCs w:val="21"/>
        </w:rPr>
        <w:t xml:space="preserve"> </w:t>
      </w:r>
      <w:r w:rsidR="0030108A">
        <w:rPr>
          <w:szCs w:val="21"/>
        </w:rPr>
        <w:t>od dnia doręczenia W</w:t>
      </w:r>
      <w:r w:rsidR="007376C0" w:rsidRPr="00D558C5">
        <w:rPr>
          <w:szCs w:val="21"/>
        </w:rPr>
        <w:t xml:space="preserve">ykonawcy, </w:t>
      </w:r>
      <w:r w:rsidR="00506998">
        <w:rPr>
          <w:szCs w:val="21"/>
        </w:rPr>
        <w:t>Podwykonaw</w:t>
      </w:r>
      <w:r w:rsidR="007376C0" w:rsidRPr="00D558C5">
        <w:rPr>
          <w:szCs w:val="21"/>
        </w:rPr>
        <w:t xml:space="preserve">cy lub dalszemu </w:t>
      </w:r>
      <w:r w:rsidR="00506998">
        <w:rPr>
          <w:szCs w:val="21"/>
        </w:rPr>
        <w:t>Podwykonaw</w:t>
      </w:r>
      <w:r w:rsidR="007376C0" w:rsidRPr="00D558C5">
        <w:rPr>
          <w:szCs w:val="21"/>
        </w:rPr>
        <w:t>cy faktury lub rachunku</w:t>
      </w:r>
      <w:r w:rsidRPr="00D558C5">
        <w:rPr>
          <w:szCs w:val="21"/>
        </w:rPr>
        <w:t>, Zamawiający poinformuje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tym Wykonawcę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wezwie go do doprowadzenia do zmiany tej umowy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terminie nie dłuższym niż 3 dni od otrzymania informacji, pod rygorem wystąpienia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zapłatę kary umownej.</w:t>
      </w:r>
      <w:bookmarkEnd w:id="12"/>
      <w:r w:rsidRPr="00D558C5">
        <w:rPr>
          <w:szCs w:val="21"/>
        </w:rPr>
        <w:t xml:space="preserve"> </w:t>
      </w:r>
    </w:p>
    <w:p w14:paraId="0134D607" w14:textId="02ACD131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 przypadku zmiany </w:t>
      </w:r>
      <w:r w:rsidR="009E1258">
        <w:rPr>
          <w:szCs w:val="21"/>
        </w:rPr>
        <w:t>Umowy o podwy</w:t>
      </w:r>
      <w:r w:rsidR="00147E82" w:rsidRPr="00D558C5">
        <w:rPr>
          <w:szCs w:val="21"/>
        </w:rPr>
        <w:t>konawstwo ust.</w:t>
      </w:r>
      <w:r w:rsidR="00866B0E">
        <w:rPr>
          <w:szCs w:val="21"/>
        </w:rPr>
        <w:t xml:space="preserve"> 1-9</w:t>
      </w:r>
      <w:r w:rsidRPr="00D558C5">
        <w:rPr>
          <w:szCs w:val="21"/>
        </w:rPr>
        <w:t xml:space="preserve"> stosuje się odpowiednio. </w:t>
      </w:r>
    </w:p>
    <w:p w14:paraId="1534D7F4" w14:textId="28D78DF9" w:rsidR="00CB4087" w:rsidRPr="00D558C5" w:rsidRDefault="00CB4087" w:rsidP="00880B44">
      <w:pPr>
        <w:pStyle w:val="Nagwek2"/>
        <w:rPr>
          <w:szCs w:val="21"/>
        </w:rPr>
      </w:pPr>
      <w:bookmarkStart w:id="13" w:name="_Ref48649464"/>
      <w:bookmarkStart w:id="14" w:name="_Ref47612996"/>
      <w:r w:rsidRPr="00D558C5">
        <w:rPr>
          <w:szCs w:val="21"/>
        </w:rPr>
        <w:t xml:space="preserve">Zamawiający dokona bezpośredniej zapłaty wymagalnego wynagrodzenia przysługującego </w:t>
      </w:r>
      <w:r w:rsidR="00506998">
        <w:rPr>
          <w:szCs w:val="21"/>
        </w:rPr>
        <w:t>Podwykonaw</w:t>
      </w:r>
      <w:r w:rsidRPr="00D558C5">
        <w:rPr>
          <w:szCs w:val="21"/>
        </w:rPr>
        <w:t xml:space="preserve">cy lub dalszemu </w:t>
      </w:r>
      <w:r w:rsidR="00506998">
        <w:rPr>
          <w:szCs w:val="21"/>
        </w:rPr>
        <w:t>Podwykonaw</w:t>
      </w:r>
      <w:r w:rsidRPr="00D558C5">
        <w:rPr>
          <w:szCs w:val="21"/>
        </w:rPr>
        <w:t xml:space="preserve">cy, który zawarł zaakceptowaną przez Zamawiającego </w:t>
      </w:r>
      <w:r w:rsidR="0030108A">
        <w:rPr>
          <w:szCs w:val="21"/>
        </w:rPr>
        <w:t>U</w:t>
      </w:r>
      <w:r w:rsidRPr="00D558C5">
        <w:rPr>
          <w:szCs w:val="21"/>
        </w:rPr>
        <w:t>mowę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podwykonawstwo, której przedmiotem są roboty budowlane lub, który za</w:t>
      </w:r>
      <w:r w:rsidR="0030108A">
        <w:rPr>
          <w:szCs w:val="21"/>
        </w:rPr>
        <w:t xml:space="preserve">warł przedłożoną </w:t>
      </w:r>
      <w:r w:rsidR="00E36ECE">
        <w:rPr>
          <w:szCs w:val="21"/>
        </w:rPr>
        <w:t>Z</w:t>
      </w:r>
      <w:r w:rsidR="0030108A">
        <w:rPr>
          <w:szCs w:val="21"/>
        </w:rPr>
        <w:t>amawiającemu U</w:t>
      </w:r>
      <w:r w:rsidRPr="00D558C5">
        <w:rPr>
          <w:szCs w:val="21"/>
        </w:rPr>
        <w:t>mowę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podwykonawstwo, której przedmiotem są dostawy lub usługi,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przypadku uchylenia się od obowi</w:t>
      </w:r>
      <w:r w:rsidR="00CA253D">
        <w:rPr>
          <w:szCs w:val="21"/>
        </w:rPr>
        <w:t>ązku zapłaty odpowiednio przez W</w:t>
      </w:r>
      <w:r w:rsidRPr="00D558C5">
        <w:rPr>
          <w:szCs w:val="21"/>
        </w:rPr>
        <w:t xml:space="preserve">ykonawcę, </w:t>
      </w:r>
      <w:r w:rsidR="00506998">
        <w:rPr>
          <w:szCs w:val="21"/>
        </w:rPr>
        <w:t>Podwykonaw</w:t>
      </w:r>
      <w:r w:rsidRPr="00D558C5">
        <w:rPr>
          <w:szCs w:val="21"/>
        </w:rPr>
        <w:t xml:space="preserve">cę lub dalszego </w:t>
      </w:r>
      <w:r w:rsidR="00506998">
        <w:rPr>
          <w:szCs w:val="21"/>
        </w:rPr>
        <w:t>Podwykonaw</w:t>
      </w:r>
      <w:r w:rsidRPr="00D558C5">
        <w:rPr>
          <w:szCs w:val="21"/>
        </w:rPr>
        <w:t>cę.</w:t>
      </w:r>
      <w:bookmarkEnd w:id="13"/>
      <w:r w:rsidRPr="00D558C5">
        <w:rPr>
          <w:szCs w:val="21"/>
        </w:rPr>
        <w:t xml:space="preserve"> </w:t>
      </w:r>
      <w:bookmarkEnd w:id="14"/>
    </w:p>
    <w:p w14:paraId="274D68B6" w14:textId="1672FC06" w:rsidR="00CB4087" w:rsidRPr="00D558C5" w:rsidRDefault="00CB4087" w:rsidP="00880B44">
      <w:pPr>
        <w:pStyle w:val="Nagwek2"/>
        <w:rPr>
          <w:szCs w:val="21"/>
        </w:rPr>
      </w:pPr>
      <w:bookmarkStart w:id="15" w:name="_Ref48649310"/>
      <w:r w:rsidRPr="00D558C5">
        <w:rPr>
          <w:szCs w:val="21"/>
        </w:rPr>
        <w:t>Wynagr</w:t>
      </w:r>
      <w:r w:rsidR="00147E82" w:rsidRPr="00D558C5">
        <w:rPr>
          <w:szCs w:val="21"/>
        </w:rPr>
        <w:t>odzenie,</w:t>
      </w:r>
      <w:r w:rsidR="00B47ECF" w:rsidRPr="00D558C5">
        <w:rPr>
          <w:szCs w:val="21"/>
        </w:rPr>
        <w:t xml:space="preserve"> o </w:t>
      </w:r>
      <w:r w:rsidR="00147E82" w:rsidRPr="00D558C5">
        <w:rPr>
          <w:szCs w:val="21"/>
        </w:rPr>
        <w:t>którym mowa</w:t>
      </w:r>
      <w:r w:rsidR="00B47ECF" w:rsidRPr="00D558C5">
        <w:rPr>
          <w:szCs w:val="21"/>
        </w:rPr>
        <w:t xml:space="preserve"> w </w:t>
      </w:r>
      <w:r w:rsidR="00147E82" w:rsidRPr="00D558C5">
        <w:rPr>
          <w:szCs w:val="21"/>
        </w:rPr>
        <w:t>ust.</w:t>
      </w:r>
      <w:r w:rsidR="00866B0E">
        <w:rPr>
          <w:szCs w:val="21"/>
        </w:rPr>
        <w:t xml:space="preserve"> 11</w:t>
      </w:r>
      <w:r w:rsidRPr="00D558C5">
        <w:rPr>
          <w:szCs w:val="21"/>
        </w:rPr>
        <w:t xml:space="preserve">, dotyczy wyłącznie należności powstałych po zaakceptowaniu przez Zamawiającego </w:t>
      </w:r>
      <w:r w:rsidR="009E1258">
        <w:rPr>
          <w:szCs w:val="21"/>
        </w:rPr>
        <w:t>Umowy o podwy</w:t>
      </w:r>
      <w:r w:rsidRPr="00D558C5">
        <w:rPr>
          <w:szCs w:val="21"/>
        </w:rPr>
        <w:t xml:space="preserve">konawstwo, której przedmiotem są roboty budowlane, lub po przedłożeniu </w:t>
      </w:r>
      <w:r w:rsidR="0030108A">
        <w:rPr>
          <w:szCs w:val="21"/>
        </w:rPr>
        <w:t>Z</w:t>
      </w:r>
      <w:r w:rsidRPr="00D558C5">
        <w:rPr>
          <w:szCs w:val="21"/>
        </w:rPr>
        <w:t>amawiającemu poświadczonej za zgodność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 xml:space="preserve">oryginałem kopii </w:t>
      </w:r>
      <w:r w:rsidR="009E1258">
        <w:rPr>
          <w:szCs w:val="21"/>
        </w:rPr>
        <w:t>Umowy o podwy</w:t>
      </w:r>
      <w:r w:rsidRPr="00D558C5">
        <w:rPr>
          <w:szCs w:val="21"/>
        </w:rPr>
        <w:t>konawstwo, której przedmiotem są dostawy lub usługi.</w:t>
      </w:r>
      <w:bookmarkEnd w:id="15"/>
      <w:r w:rsidRPr="00D558C5">
        <w:rPr>
          <w:szCs w:val="21"/>
        </w:rPr>
        <w:t xml:space="preserve"> </w:t>
      </w:r>
    </w:p>
    <w:p w14:paraId="5FB6C304" w14:textId="46CDB9A7" w:rsidR="00CB4087" w:rsidRPr="00D558C5" w:rsidRDefault="00A14303" w:rsidP="00880B44">
      <w:pPr>
        <w:pStyle w:val="Nagwek2"/>
        <w:rPr>
          <w:szCs w:val="21"/>
        </w:rPr>
      </w:pPr>
      <w:r w:rsidRPr="00D558C5">
        <w:rPr>
          <w:szCs w:val="21"/>
        </w:rPr>
        <w:t>B</w:t>
      </w:r>
      <w:r w:rsidR="00CB4087" w:rsidRPr="00D558C5">
        <w:rPr>
          <w:szCs w:val="21"/>
        </w:rPr>
        <w:t>ezpośrednia zapłata,</w:t>
      </w:r>
      <w:r w:rsidR="00B47ECF" w:rsidRPr="00D558C5">
        <w:rPr>
          <w:szCs w:val="21"/>
        </w:rPr>
        <w:t xml:space="preserve"> o </w:t>
      </w:r>
      <w:r w:rsidR="00CB4087" w:rsidRPr="00D558C5">
        <w:rPr>
          <w:szCs w:val="21"/>
        </w:rPr>
        <w:t>której mow</w:t>
      </w:r>
      <w:r w:rsidR="00147E82" w:rsidRPr="00D558C5">
        <w:rPr>
          <w:szCs w:val="21"/>
        </w:rPr>
        <w:t>a</w:t>
      </w:r>
      <w:r w:rsidR="00B47ECF" w:rsidRPr="00D558C5">
        <w:rPr>
          <w:szCs w:val="21"/>
        </w:rPr>
        <w:t xml:space="preserve"> w </w:t>
      </w:r>
      <w:r w:rsidR="00147E82" w:rsidRPr="00D558C5">
        <w:rPr>
          <w:szCs w:val="21"/>
        </w:rPr>
        <w:t xml:space="preserve">ust. </w:t>
      </w:r>
      <w:r w:rsidR="00866B0E">
        <w:rPr>
          <w:szCs w:val="21"/>
        </w:rPr>
        <w:t xml:space="preserve">11 </w:t>
      </w:r>
      <w:r w:rsidR="00CB4087" w:rsidRPr="00D558C5">
        <w:rPr>
          <w:szCs w:val="21"/>
        </w:rPr>
        <w:t xml:space="preserve">obejmuje wyłącznie należne wynagrodzenie, bez odsetek, należnych </w:t>
      </w:r>
      <w:r w:rsidR="00506998">
        <w:rPr>
          <w:szCs w:val="21"/>
        </w:rPr>
        <w:t>Podwykonaw</w:t>
      </w:r>
      <w:r w:rsidR="00CB4087" w:rsidRPr="00D558C5">
        <w:rPr>
          <w:szCs w:val="21"/>
        </w:rPr>
        <w:t xml:space="preserve">cy lub dalszemu </w:t>
      </w:r>
      <w:r w:rsidR="00506998">
        <w:rPr>
          <w:szCs w:val="21"/>
        </w:rPr>
        <w:t>Podwykonaw</w:t>
      </w:r>
      <w:r w:rsidR="00CB4087" w:rsidRPr="00D558C5">
        <w:rPr>
          <w:szCs w:val="21"/>
        </w:rPr>
        <w:t xml:space="preserve">cy. </w:t>
      </w:r>
    </w:p>
    <w:p w14:paraId="01645370" w14:textId="0ED701E6" w:rsidR="00CB4087" w:rsidRPr="00D558C5" w:rsidRDefault="00CB4087" w:rsidP="00D64687">
      <w:pPr>
        <w:pStyle w:val="Nagwek2"/>
      </w:pPr>
      <w:bookmarkStart w:id="16" w:name="_Ref47613022"/>
      <w:r w:rsidRPr="00D558C5">
        <w:t>Przed dokonaniem bezpośrednie</w:t>
      </w:r>
      <w:r w:rsidR="001C7628">
        <w:t>j zapłaty Zamawiający umożliwi W</w:t>
      </w:r>
      <w:r w:rsidRPr="00D558C5">
        <w:t>ykonawcy zgłoszenie</w:t>
      </w:r>
      <w:r w:rsidR="000E44C8">
        <w:t xml:space="preserve">, pisemnie, </w:t>
      </w:r>
      <w:r w:rsidRPr="00D558C5">
        <w:t xml:space="preserve">uwag dotyczących zasadności bezpośredniej zapłaty wynagrodzenia </w:t>
      </w:r>
      <w:r w:rsidR="00506998">
        <w:t>Podwykonaw</w:t>
      </w:r>
      <w:r w:rsidRPr="00D558C5">
        <w:t xml:space="preserve">cy lub dalszemu </w:t>
      </w:r>
      <w:r w:rsidR="00506998">
        <w:t>Podwykonaw</w:t>
      </w:r>
      <w:r w:rsidR="00147E82" w:rsidRPr="00D558C5">
        <w:t>cy,</w:t>
      </w:r>
      <w:r w:rsidR="00B47ECF" w:rsidRPr="00D558C5">
        <w:t xml:space="preserve"> o </w:t>
      </w:r>
      <w:r w:rsidR="00D23DE2">
        <w:t>której</w:t>
      </w:r>
      <w:r w:rsidR="00147E82" w:rsidRPr="00D558C5">
        <w:t xml:space="preserve"> mowa</w:t>
      </w:r>
      <w:r w:rsidR="00B47ECF" w:rsidRPr="00D558C5">
        <w:t xml:space="preserve"> w </w:t>
      </w:r>
      <w:r w:rsidR="00147E82" w:rsidRPr="00D558C5">
        <w:t>ust.</w:t>
      </w:r>
      <w:r w:rsidR="00866B0E">
        <w:t xml:space="preserve"> 11 </w:t>
      </w:r>
      <w:r w:rsidRPr="00D558C5">
        <w:t>Zamawiający poinformuje</w:t>
      </w:r>
      <w:r w:rsidR="00B47ECF" w:rsidRPr="00D558C5">
        <w:t xml:space="preserve"> o </w:t>
      </w:r>
      <w:r w:rsidRPr="00D558C5">
        <w:t>terminie zgłaszania uwag, nie krótszym niż 7 dni od dnia doręczenia tej informacji.</w:t>
      </w:r>
      <w:bookmarkEnd w:id="16"/>
      <w:r w:rsidRPr="00D558C5">
        <w:t xml:space="preserve"> </w:t>
      </w:r>
      <w:r w:rsidR="00D64687" w:rsidRPr="00D64687">
        <w:rPr>
          <w:szCs w:val="21"/>
        </w:rPr>
        <w:t>W uwagach nie można powoły</w:t>
      </w:r>
      <w:r w:rsidR="00D64687">
        <w:rPr>
          <w:szCs w:val="21"/>
        </w:rPr>
        <w:t>wać się na potrącenie roszczeń Wykonawcy względem P</w:t>
      </w:r>
      <w:r w:rsidR="00D64687" w:rsidRPr="00D64687">
        <w:rPr>
          <w:szCs w:val="21"/>
        </w:rPr>
        <w:t>odwykona</w:t>
      </w:r>
      <w:r w:rsidR="0030108A">
        <w:rPr>
          <w:szCs w:val="21"/>
        </w:rPr>
        <w:t>wcy niezwiązanych z realizacją U</w:t>
      </w:r>
      <w:r w:rsidR="00D64687" w:rsidRPr="00D64687">
        <w:rPr>
          <w:szCs w:val="21"/>
        </w:rPr>
        <w:t>mowy o podwykonawstwo.</w:t>
      </w:r>
    </w:p>
    <w:p w14:paraId="00E1A125" w14:textId="1FCA6063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W przypadku zgłoszeni</w:t>
      </w:r>
      <w:r w:rsidR="00147E82" w:rsidRPr="00D558C5">
        <w:rPr>
          <w:szCs w:val="21"/>
        </w:rPr>
        <w:t>a uwag,</w:t>
      </w:r>
      <w:r w:rsidR="00B47ECF" w:rsidRPr="00D558C5">
        <w:rPr>
          <w:szCs w:val="21"/>
        </w:rPr>
        <w:t xml:space="preserve"> o </w:t>
      </w:r>
      <w:r w:rsidR="00147E82" w:rsidRPr="00D558C5">
        <w:rPr>
          <w:szCs w:val="21"/>
        </w:rPr>
        <w:t>których mowa</w:t>
      </w:r>
      <w:r w:rsidR="00B47ECF" w:rsidRPr="00D558C5">
        <w:rPr>
          <w:szCs w:val="21"/>
        </w:rPr>
        <w:t xml:space="preserve"> w </w:t>
      </w:r>
      <w:r w:rsidR="00147E82" w:rsidRPr="00D558C5">
        <w:rPr>
          <w:szCs w:val="21"/>
        </w:rPr>
        <w:t>ust.</w:t>
      </w:r>
      <w:r w:rsidR="00866B0E">
        <w:rPr>
          <w:szCs w:val="21"/>
        </w:rPr>
        <w:t xml:space="preserve"> 14</w:t>
      </w:r>
      <w:r w:rsidRPr="00D558C5">
        <w:rPr>
          <w:szCs w:val="21"/>
        </w:rPr>
        <w:t>,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terminie wskazanym przez Zamawiającego, Zamawiający może: </w:t>
      </w:r>
    </w:p>
    <w:p w14:paraId="6AEFB76C" w14:textId="2CABA7B2" w:rsidR="00CB4087" w:rsidRPr="00D558C5" w:rsidRDefault="00CB4087" w:rsidP="00EE3F48">
      <w:pPr>
        <w:pStyle w:val="Nagwek3"/>
      </w:pPr>
      <w:r w:rsidRPr="00D558C5">
        <w:lastRenderedPageBreak/>
        <w:t xml:space="preserve">Nie dokonać bezpośredniej zapłaty wynagrodzenia </w:t>
      </w:r>
      <w:r w:rsidR="00506998">
        <w:t>Podwykonaw</w:t>
      </w:r>
      <w:r w:rsidRPr="00D558C5">
        <w:t xml:space="preserve">cy lub dalszemu </w:t>
      </w:r>
      <w:r w:rsidR="00506998">
        <w:t>Podwykonaw</w:t>
      </w:r>
      <w:r w:rsidR="0030108A">
        <w:t>cy, jeżeli W</w:t>
      </w:r>
      <w:r w:rsidRPr="00D558C5">
        <w:t xml:space="preserve">ykonawca wykaże niezasadność takiej zapłaty; </w:t>
      </w:r>
    </w:p>
    <w:p w14:paraId="095C8B4E" w14:textId="77777777" w:rsidR="00CB4087" w:rsidRPr="00D558C5" w:rsidRDefault="00CB4087" w:rsidP="00EE3F48">
      <w:pPr>
        <w:pStyle w:val="Nagwek3"/>
        <w:numPr>
          <w:ilvl w:val="0"/>
          <w:numId w:val="0"/>
        </w:numPr>
      </w:pPr>
      <w:r w:rsidRPr="00D558C5">
        <w:t xml:space="preserve">albo </w:t>
      </w:r>
    </w:p>
    <w:p w14:paraId="3E58EB34" w14:textId="3CD40C2C" w:rsidR="00CB4087" w:rsidRPr="00D558C5" w:rsidRDefault="00CB4087" w:rsidP="00EE3F48">
      <w:pPr>
        <w:pStyle w:val="Nagwek3"/>
      </w:pPr>
      <w:r w:rsidRPr="00D558C5">
        <w:t xml:space="preserve">Złożyć do depozytu sądowego kwotę potrzebną na pokrycie wynagrodzenia </w:t>
      </w:r>
      <w:r w:rsidR="00506998">
        <w:t>Podwykonaw</w:t>
      </w:r>
      <w:r w:rsidRPr="00D558C5">
        <w:t xml:space="preserve">cy lub dalszego </w:t>
      </w:r>
      <w:r w:rsidR="00506998">
        <w:t>Podwykonaw</w:t>
      </w:r>
      <w:r w:rsidRPr="00D558C5">
        <w:t>cy</w:t>
      </w:r>
      <w:r w:rsidR="00B47ECF" w:rsidRPr="00D558C5">
        <w:t xml:space="preserve"> w </w:t>
      </w:r>
      <w:r w:rsidRPr="00D558C5">
        <w:t xml:space="preserve">przypadku istnienia zasadniczej wątpliwości Zamawiającego co do wysokości należnej zapłaty lub podmiotu, któremu płatność się należy; </w:t>
      </w:r>
    </w:p>
    <w:p w14:paraId="744408BF" w14:textId="77777777" w:rsidR="00CB4087" w:rsidRPr="00D558C5" w:rsidRDefault="00CB4087" w:rsidP="00EE3F48">
      <w:pPr>
        <w:pStyle w:val="Nagwek3"/>
        <w:numPr>
          <w:ilvl w:val="0"/>
          <w:numId w:val="0"/>
        </w:numPr>
      </w:pPr>
      <w:r w:rsidRPr="00D558C5">
        <w:t xml:space="preserve">albo </w:t>
      </w:r>
    </w:p>
    <w:p w14:paraId="711085F0" w14:textId="0434E1E9" w:rsidR="00CB4087" w:rsidRPr="00D558C5" w:rsidRDefault="00CB4087" w:rsidP="00EE3F48">
      <w:pPr>
        <w:pStyle w:val="Nagwek3"/>
      </w:pPr>
      <w:r w:rsidRPr="00D558C5">
        <w:t xml:space="preserve">Dokonać bezpośredniej zapłaty </w:t>
      </w:r>
      <w:r w:rsidR="00506998">
        <w:t>Podwykonaw</w:t>
      </w:r>
      <w:r w:rsidRPr="00D558C5">
        <w:t xml:space="preserve">cy lub dalszemu </w:t>
      </w:r>
      <w:r w:rsidR="00506998">
        <w:t>Podwykonaw</w:t>
      </w:r>
      <w:r w:rsidRPr="00D558C5">
        <w:t xml:space="preserve">cy, jeżeli </w:t>
      </w:r>
      <w:r w:rsidR="00506998">
        <w:t>Podwykonaw</w:t>
      </w:r>
      <w:r w:rsidRPr="00D558C5">
        <w:t xml:space="preserve">ca lub dalszy </w:t>
      </w:r>
      <w:r w:rsidR="00506998">
        <w:t>Podwykonaw</w:t>
      </w:r>
      <w:r w:rsidRPr="00D558C5">
        <w:t xml:space="preserve">ca wykaże zasadność takiej zapłaty. </w:t>
      </w:r>
    </w:p>
    <w:p w14:paraId="21EF4073" w14:textId="6DE28234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 przypadku dokonania bezpośredniej zapłaty </w:t>
      </w:r>
      <w:r w:rsidR="00506998">
        <w:rPr>
          <w:szCs w:val="21"/>
        </w:rPr>
        <w:t>Podwykonaw</w:t>
      </w:r>
      <w:r w:rsidRPr="00D558C5">
        <w:rPr>
          <w:szCs w:val="21"/>
        </w:rPr>
        <w:t xml:space="preserve">cy lub dalszemu </w:t>
      </w:r>
      <w:r w:rsidR="00506998">
        <w:rPr>
          <w:szCs w:val="21"/>
        </w:rPr>
        <w:t>Podwykonaw</w:t>
      </w:r>
      <w:r w:rsidR="00147E82" w:rsidRPr="00D558C5">
        <w:rPr>
          <w:szCs w:val="21"/>
        </w:rPr>
        <w:t>cy,</w:t>
      </w:r>
      <w:r w:rsidR="00B47ECF" w:rsidRPr="00D558C5">
        <w:rPr>
          <w:szCs w:val="21"/>
        </w:rPr>
        <w:t xml:space="preserve"> o </w:t>
      </w:r>
      <w:r w:rsidR="00D23DE2">
        <w:rPr>
          <w:szCs w:val="21"/>
        </w:rPr>
        <w:t>której</w:t>
      </w:r>
      <w:r w:rsidR="00147E82" w:rsidRPr="00D558C5">
        <w:rPr>
          <w:szCs w:val="21"/>
        </w:rPr>
        <w:t xml:space="preserve"> mowa</w:t>
      </w:r>
      <w:r w:rsidR="00B47ECF" w:rsidRPr="00D558C5">
        <w:rPr>
          <w:szCs w:val="21"/>
        </w:rPr>
        <w:t xml:space="preserve"> w </w:t>
      </w:r>
      <w:r w:rsidR="00147E82" w:rsidRPr="00D558C5">
        <w:rPr>
          <w:szCs w:val="21"/>
        </w:rPr>
        <w:t>ust.</w:t>
      </w:r>
      <w:r w:rsidR="00866B0E">
        <w:rPr>
          <w:szCs w:val="21"/>
        </w:rPr>
        <w:t xml:space="preserve"> 11</w:t>
      </w:r>
      <w:r w:rsidR="001F18E5" w:rsidRPr="00D558C5">
        <w:rPr>
          <w:szCs w:val="21"/>
        </w:rPr>
        <w:t xml:space="preserve">. </w:t>
      </w:r>
      <w:r w:rsidRPr="00D558C5">
        <w:rPr>
          <w:szCs w:val="21"/>
        </w:rPr>
        <w:t>Zamawiający potrąci kwotę wypłaconego wynagrodzenia</w:t>
      </w:r>
      <w:r w:rsidR="00B47ECF" w:rsidRPr="00D558C5">
        <w:rPr>
          <w:szCs w:val="21"/>
        </w:rPr>
        <w:t xml:space="preserve"> z </w:t>
      </w:r>
      <w:r w:rsidR="00137AB2">
        <w:rPr>
          <w:szCs w:val="21"/>
        </w:rPr>
        <w:t>Wynagrodz</w:t>
      </w:r>
      <w:r w:rsidRPr="00D558C5">
        <w:rPr>
          <w:szCs w:val="21"/>
        </w:rPr>
        <w:t>enia należnego Wykonawcy</w:t>
      </w:r>
      <w:r w:rsidR="00CA7B62">
        <w:rPr>
          <w:szCs w:val="21"/>
        </w:rPr>
        <w:t xml:space="preserve"> lub zaspokoi ją z Zabezpieczenia</w:t>
      </w:r>
      <w:r w:rsidRPr="00D558C5">
        <w:rPr>
          <w:szCs w:val="21"/>
        </w:rPr>
        <w:t xml:space="preserve">. </w:t>
      </w:r>
    </w:p>
    <w:p w14:paraId="0925DCF9" w14:textId="7AD243EC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Wykonawca ponosi wobec Zamawiającego pełną odpowiedzialność za roboty wykonane przez </w:t>
      </w:r>
      <w:r w:rsidR="00506998">
        <w:rPr>
          <w:szCs w:val="21"/>
        </w:rPr>
        <w:t>Podwykonaw</w:t>
      </w:r>
      <w:r w:rsidRPr="00D558C5">
        <w:rPr>
          <w:szCs w:val="21"/>
        </w:rPr>
        <w:t>ców.</w:t>
      </w:r>
    </w:p>
    <w:p w14:paraId="06010F27" w14:textId="0DC3AF9B" w:rsidR="00D46088" w:rsidRDefault="001D63CF" w:rsidP="00D46088">
      <w:pPr>
        <w:pStyle w:val="Nagwek2"/>
        <w:rPr>
          <w:szCs w:val="21"/>
        </w:rPr>
      </w:pPr>
      <w:r w:rsidRPr="00D558C5">
        <w:rPr>
          <w:szCs w:val="21"/>
        </w:rPr>
        <w:t xml:space="preserve">Brak zapłaty wymagalnego wynagrodzenia </w:t>
      </w:r>
      <w:r w:rsidR="00506998">
        <w:rPr>
          <w:szCs w:val="21"/>
        </w:rPr>
        <w:t>Podwykonaw</w:t>
      </w:r>
      <w:r w:rsidRPr="00D558C5">
        <w:rPr>
          <w:szCs w:val="21"/>
        </w:rPr>
        <w:t xml:space="preserve">cy lub dalszemu </w:t>
      </w:r>
      <w:r w:rsidR="00506998">
        <w:rPr>
          <w:szCs w:val="21"/>
        </w:rPr>
        <w:t>Podwykonaw</w:t>
      </w:r>
      <w:r w:rsidRPr="00D558C5">
        <w:rPr>
          <w:szCs w:val="21"/>
        </w:rPr>
        <w:t>cy traktowane będzie jako nienależyte wykonanie umowy przez Wykonawcę.</w:t>
      </w:r>
    </w:p>
    <w:p w14:paraId="068DF0C9" w14:textId="2FCD352C" w:rsidR="003C1E00" w:rsidRDefault="00BE073F" w:rsidP="003F155F">
      <w:pPr>
        <w:pStyle w:val="Nagwek2"/>
      </w:pPr>
      <w:r>
        <w:t>Zastrzeżenia</w:t>
      </w:r>
      <w:r w:rsidR="003C1E00">
        <w:t xml:space="preserve">, o których mowa w ust. </w:t>
      </w:r>
      <w:r>
        <w:t>2 oraz sprzeciw, o którym mowa w ust. 5 należy uznać za sprzeciw w rozumieniu art. 647</w:t>
      </w:r>
      <w:r>
        <w:rPr>
          <w:vertAlign w:val="superscript"/>
        </w:rPr>
        <w:t>1</w:t>
      </w:r>
      <w:r>
        <w:t xml:space="preserve"> </w:t>
      </w:r>
      <w:r w:rsidRPr="00BE073F">
        <w:t>§</w:t>
      </w:r>
      <w:r>
        <w:t xml:space="preserve"> 1 KC.</w:t>
      </w:r>
    </w:p>
    <w:p w14:paraId="7CE6EFF0" w14:textId="77777777" w:rsidR="00FE2B20" w:rsidRDefault="00FE2B20" w:rsidP="00FE2B20">
      <w:pPr>
        <w:ind w:left="426" w:hanging="426"/>
        <w:rPr>
          <w:lang w:eastAsia="pl-PL"/>
        </w:rPr>
      </w:pPr>
      <w:r>
        <w:rPr>
          <w:lang w:eastAsia="pl-PL"/>
        </w:rPr>
        <w:t>20.</w:t>
      </w:r>
      <w:r>
        <w:rPr>
          <w:lang w:eastAsia="pl-PL"/>
        </w:rPr>
        <w:tab/>
        <w:t>W przypadku wykazania w ofercie nazwy Podwykonawcy przez Wykonawcę, jak również w przypadku wprowadzenia Podwykonawcy na etapie realizacji Umowy, Zamawiający zbada, podczas realizacji Umowy, czy wobec Podwykonawcy nie zachodzą podstawy wykluczenia, o których mowa w art. 108 ust. 1 pkt 1 – 6 PZP, art. 109 ust. 1 pkt 1, 4, 5, 7, 8 i 10 PZP, art. 7 ust. 1 pkt 1-3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lang w:eastAsia="pl-PL"/>
        </w:rPr>
        <w:t>t.j</w:t>
      </w:r>
      <w:proofErr w:type="spellEnd"/>
      <w:r>
        <w:rPr>
          <w:lang w:eastAsia="pl-PL"/>
        </w:rPr>
        <w:t xml:space="preserve">. Dz. U. z 2025 r. poz. 514). </w:t>
      </w:r>
    </w:p>
    <w:p w14:paraId="428FBCDE" w14:textId="77777777" w:rsidR="00FE2B20" w:rsidRDefault="00FE2B20" w:rsidP="00FE2B20">
      <w:pPr>
        <w:ind w:left="426" w:hanging="426"/>
        <w:rPr>
          <w:lang w:eastAsia="pl-PL"/>
        </w:rPr>
      </w:pPr>
      <w:r>
        <w:rPr>
          <w:lang w:eastAsia="pl-PL"/>
        </w:rPr>
        <w:t>21.</w:t>
      </w:r>
      <w:r>
        <w:rPr>
          <w:lang w:eastAsia="pl-PL"/>
        </w:rPr>
        <w:tab/>
        <w:t>Wykonawca na żądanie Zamawiającego przedstawi oświadczenie, o którym mowa w art. 125 ust. 1 PZP, dotyczące Podwykonawcy (zgodnie z wzorem stanowiącym Załącznik nr 3 do SWZ).</w:t>
      </w:r>
    </w:p>
    <w:p w14:paraId="3463A7FB" w14:textId="1F4D5775" w:rsidR="00FE2B20" w:rsidRPr="00BE073F" w:rsidRDefault="00FE2B20" w:rsidP="00FE2B20">
      <w:pPr>
        <w:ind w:left="426" w:hanging="426"/>
        <w:rPr>
          <w:lang w:eastAsia="pl-PL"/>
        </w:rPr>
      </w:pPr>
      <w:r>
        <w:rPr>
          <w:lang w:eastAsia="pl-PL"/>
        </w:rPr>
        <w:t>22.</w:t>
      </w:r>
      <w:r>
        <w:rPr>
          <w:lang w:eastAsia="pl-PL"/>
        </w:rPr>
        <w:tab/>
        <w:t>Jeżeli wobec Podwykonawcy zachodzą podstawy wykluczenia, o których mowa w ust. 20, Zamawiający zażąda, aby Wykonawca w terminie określonym przez Zamawiającego zastąpił tego Podwykonawcę pod rygorem niedopuszczenia Podwykonawcy do realizacji części zamówienia.</w:t>
      </w:r>
    </w:p>
    <w:p w14:paraId="2E5B1C5A" w14:textId="0DF368F0" w:rsidR="00CB4087" w:rsidRPr="00AC4843" w:rsidRDefault="00CB4087" w:rsidP="00B81CB7">
      <w:pPr>
        <w:pStyle w:val="Nagwek1"/>
      </w:pPr>
      <w:bookmarkStart w:id="17" w:name="_Ref47422122"/>
      <w:r w:rsidRPr="00AC4843">
        <w:t xml:space="preserve">Terminy realizacji </w:t>
      </w:r>
      <w:r w:rsidR="00973578">
        <w:t>U</w:t>
      </w:r>
      <w:r w:rsidRPr="00AC4843">
        <w:t>mowy</w:t>
      </w:r>
      <w:bookmarkEnd w:id="17"/>
    </w:p>
    <w:p w14:paraId="25C61E8F" w14:textId="5A7BCAE2" w:rsidR="0084385E" w:rsidRPr="0084385E" w:rsidRDefault="00CB4087" w:rsidP="0084385E">
      <w:pPr>
        <w:pStyle w:val="Nagwek2"/>
        <w:rPr>
          <w:szCs w:val="21"/>
        </w:rPr>
      </w:pPr>
      <w:bookmarkStart w:id="18" w:name="_Ref67039326"/>
      <w:r w:rsidRPr="00D558C5">
        <w:rPr>
          <w:szCs w:val="21"/>
        </w:rPr>
        <w:t>Rozpoczęcie realizacji Przedmiotu Umowy nastąpi</w:t>
      </w:r>
      <w:r w:rsidR="00B47ECF" w:rsidRPr="00D558C5">
        <w:rPr>
          <w:szCs w:val="21"/>
        </w:rPr>
        <w:t xml:space="preserve"> w </w:t>
      </w:r>
      <w:r w:rsidR="00E87ABD">
        <w:rPr>
          <w:szCs w:val="21"/>
        </w:rPr>
        <w:t>dniu zawarc</w:t>
      </w:r>
      <w:r w:rsidR="00336A78">
        <w:rPr>
          <w:szCs w:val="21"/>
        </w:rPr>
        <w:t xml:space="preserve">ia </w:t>
      </w:r>
      <w:r w:rsidR="009F7316">
        <w:rPr>
          <w:szCs w:val="21"/>
        </w:rPr>
        <w:t>U</w:t>
      </w:r>
      <w:r w:rsidR="00336A78">
        <w:rPr>
          <w:szCs w:val="21"/>
        </w:rPr>
        <w:t>mowy, tj. … . … .</w:t>
      </w:r>
      <w:r w:rsidR="00B660C3">
        <w:rPr>
          <w:szCs w:val="21"/>
        </w:rPr>
        <w:t>202</w:t>
      </w:r>
      <w:r w:rsidR="0089706A">
        <w:rPr>
          <w:szCs w:val="21"/>
        </w:rPr>
        <w:t>6</w:t>
      </w:r>
      <w:r w:rsidR="00862795" w:rsidRPr="00093030">
        <w:rPr>
          <w:strike/>
          <w:szCs w:val="21"/>
        </w:rPr>
        <w:t xml:space="preserve"> </w:t>
      </w:r>
      <w:r w:rsidR="00336A78">
        <w:rPr>
          <w:szCs w:val="21"/>
        </w:rPr>
        <w:t xml:space="preserve">roku. </w:t>
      </w:r>
      <w:r w:rsidR="00E87ABD">
        <w:rPr>
          <w:szCs w:val="21"/>
        </w:rPr>
        <w:t>P</w:t>
      </w:r>
      <w:r w:rsidR="00336A78">
        <w:rPr>
          <w:szCs w:val="21"/>
        </w:rPr>
        <w:t>rzekazanie</w:t>
      </w:r>
      <w:r w:rsidRPr="00E87ABD">
        <w:rPr>
          <w:szCs w:val="21"/>
        </w:rPr>
        <w:t xml:space="preserve"> </w:t>
      </w:r>
      <w:r w:rsidR="00C07CA9">
        <w:rPr>
          <w:szCs w:val="21"/>
        </w:rPr>
        <w:t>Terenu robót budowlanych</w:t>
      </w:r>
      <w:r w:rsidRPr="00E87ABD">
        <w:rPr>
          <w:szCs w:val="21"/>
        </w:rPr>
        <w:t xml:space="preserve"> Wykonawcy nastąpi na podstawie przygotowanego przez Zamawiającego Protokołu przekazania </w:t>
      </w:r>
      <w:r w:rsidR="00C07CA9">
        <w:rPr>
          <w:szCs w:val="21"/>
        </w:rPr>
        <w:t>terenu robót budowlanych</w:t>
      </w:r>
      <w:r w:rsidR="00336A78">
        <w:rPr>
          <w:szCs w:val="21"/>
        </w:rPr>
        <w:t xml:space="preserve"> -</w:t>
      </w:r>
      <w:r w:rsidR="00B47ECF" w:rsidRPr="00E87ABD">
        <w:rPr>
          <w:szCs w:val="21"/>
        </w:rPr>
        <w:t xml:space="preserve"> w </w:t>
      </w:r>
      <w:r w:rsidRPr="00E87ABD">
        <w:rPr>
          <w:szCs w:val="21"/>
        </w:rPr>
        <w:t xml:space="preserve">dniu </w:t>
      </w:r>
      <w:r w:rsidR="00E87ABD">
        <w:rPr>
          <w:szCs w:val="21"/>
        </w:rPr>
        <w:t>zawarcia</w:t>
      </w:r>
      <w:r w:rsidR="00E87ABD" w:rsidRPr="00E87ABD">
        <w:rPr>
          <w:szCs w:val="21"/>
        </w:rPr>
        <w:t xml:space="preserve"> </w:t>
      </w:r>
      <w:r w:rsidRPr="00E87ABD">
        <w:rPr>
          <w:szCs w:val="21"/>
        </w:rPr>
        <w:t>Umowy</w:t>
      </w:r>
      <w:r w:rsidR="00274C72">
        <w:rPr>
          <w:szCs w:val="21"/>
        </w:rPr>
        <w:t>.</w:t>
      </w:r>
      <w:bookmarkEnd w:id="18"/>
    </w:p>
    <w:p w14:paraId="455DEECC" w14:textId="64B05AC3" w:rsidR="00C07CA9" w:rsidRPr="00DC1901" w:rsidRDefault="00C07CA9" w:rsidP="00537242">
      <w:pPr>
        <w:pStyle w:val="Nagwek2"/>
        <w:rPr>
          <w:szCs w:val="21"/>
        </w:rPr>
      </w:pPr>
      <w:bookmarkStart w:id="19" w:name="_Ref52785458"/>
      <w:bookmarkStart w:id="20" w:name="_Ref69216148"/>
      <w:bookmarkStart w:id="21" w:name="_Ref47422396"/>
      <w:bookmarkStart w:id="22" w:name="_Ref50022152"/>
      <w:r w:rsidRPr="00A16CD8">
        <w:rPr>
          <w:b/>
        </w:rPr>
        <w:t xml:space="preserve">Termin zakończenia </w:t>
      </w:r>
      <w:r>
        <w:rPr>
          <w:b/>
        </w:rPr>
        <w:t xml:space="preserve">realizacji Przedmiotu Umowy </w:t>
      </w:r>
      <w:r w:rsidRPr="00A16CD8">
        <w:rPr>
          <w:b/>
        </w:rPr>
        <w:t xml:space="preserve">określa się </w:t>
      </w:r>
      <w:r>
        <w:rPr>
          <w:b/>
        </w:rPr>
        <w:t xml:space="preserve">do </w:t>
      </w:r>
      <w:r w:rsidR="00CE5729">
        <w:rPr>
          <w:b/>
        </w:rPr>
        <w:t>[56/63/70]</w:t>
      </w:r>
      <w:r>
        <w:rPr>
          <w:b/>
        </w:rPr>
        <w:t xml:space="preserve"> dni od dnia zawarcia Umowy</w:t>
      </w:r>
      <w:r w:rsidRPr="00A16CD8">
        <w:rPr>
          <w:b/>
        </w:rPr>
        <w:t xml:space="preserve"> </w:t>
      </w:r>
      <w:r w:rsidRPr="00D558C5">
        <w:t xml:space="preserve"> </w:t>
      </w:r>
      <w:r>
        <w:t>- z</w:t>
      </w:r>
      <w:r w:rsidRPr="00D558C5">
        <w:t xml:space="preserve">a </w:t>
      </w:r>
      <w:r>
        <w:t>termin zakoń</w:t>
      </w:r>
      <w:r w:rsidRPr="00D558C5">
        <w:t xml:space="preserve">czenia robót uznaje się dzień zgłoszenia gotowości do </w:t>
      </w:r>
      <w:r>
        <w:t>o</w:t>
      </w:r>
      <w:r w:rsidRPr="00D558C5">
        <w:t>dbioru końcowego</w:t>
      </w:r>
      <w:bookmarkEnd w:id="19"/>
      <w:bookmarkEnd w:id="20"/>
      <w:r w:rsidRPr="00830A84">
        <w:t xml:space="preserve"> </w:t>
      </w:r>
      <w:r w:rsidRPr="00830A84">
        <w:rPr>
          <w:szCs w:val="21"/>
        </w:rPr>
        <w:t xml:space="preserve">pod warunkiem, że podczas odbioru końcowego nie zachodzą przesłanki  </w:t>
      </w:r>
      <w:r w:rsidRPr="00DC1901">
        <w:rPr>
          <w:szCs w:val="21"/>
        </w:rPr>
        <w:t>wymienione w §</w:t>
      </w:r>
      <w:r w:rsidR="00DC1901" w:rsidRPr="00DC1901">
        <w:rPr>
          <w:szCs w:val="21"/>
        </w:rPr>
        <w:t>13</w:t>
      </w:r>
      <w:r w:rsidRPr="00DC1901">
        <w:rPr>
          <w:szCs w:val="21"/>
        </w:rPr>
        <w:t xml:space="preserve"> ust. 2 pkt 2.5 Umowy</w:t>
      </w:r>
    </w:p>
    <w:bookmarkEnd w:id="21"/>
    <w:bookmarkEnd w:id="22"/>
    <w:p w14:paraId="2845737B" w14:textId="462E865C" w:rsidR="00CB4087" w:rsidRPr="00D558C5" w:rsidRDefault="00CB4087" w:rsidP="00880B44">
      <w:pPr>
        <w:pStyle w:val="Nagwek2"/>
        <w:rPr>
          <w:rFonts w:eastAsia="Calibri"/>
          <w:szCs w:val="21"/>
        </w:rPr>
      </w:pPr>
      <w:r w:rsidRPr="00D558C5">
        <w:rPr>
          <w:rFonts w:eastAsia="Calibri"/>
          <w:szCs w:val="21"/>
        </w:rPr>
        <w:t>Wykonawca zobowiązuje się przestrzegać terminów określonych</w:t>
      </w:r>
      <w:r w:rsidR="00B47ECF" w:rsidRPr="00D558C5">
        <w:rPr>
          <w:rFonts w:eastAsia="Calibri"/>
          <w:szCs w:val="21"/>
        </w:rPr>
        <w:t xml:space="preserve"> w </w:t>
      </w:r>
      <w:r w:rsidRPr="00D558C5">
        <w:rPr>
          <w:rFonts w:eastAsia="Calibri"/>
          <w:szCs w:val="21"/>
        </w:rPr>
        <w:t>niniejszym paragrafie</w:t>
      </w:r>
      <w:r w:rsidR="00B47ECF" w:rsidRPr="00D558C5">
        <w:rPr>
          <w:rFonts w:eastAsia="Calibri"/>
          <w:szCs w:val="21"/>
        </w:rPr>
        <w:t xml:space="preserve"> i </w:t>
      </w:r>
      <w:r w:rsidRPr="00D558C5">
        <w:rPr>
          <w:rFonts w:eastAsia="Calibri"/>
          <w:szCs w:val="21"/>
        </w:rPr>
        <w:t>wykonać Przedmiot Umowy</w:t>
      </w:r>
      <w:r w:rsidR="00B47ECF" w:rsidRPr="00D558C5">
        <w:rPr>
          <w:rFonts w:eastAsia="Calibri"/>
          <w:szCs w:val="21"/>
        </w:rPr>
        <w:t xml:space="preserve"> w </w:t>
      </w:r>
      <w:r w:rsidRPr="00D558C5">
        <w:rPr>
          <w:rFonts w:eastAsia="Calibri"/>
          <w:szCs w:val="21"/>
        </w:rPr>
        <w:t>terminach zapisanych</w:t>
      </w:r>
      <w:r w:rsidR="00B47ECF" w:rsidRPr="00D558C5">
        <w:rPr>
          <w:rFonts w:eastAsia="Calibri"/>
          <w:szCs w:val="21"/>
        </w:rPr>
        <w:t xml:space="preserve"> w </w:t>
      </w:r>
      <w:r w:rsidRPr="00D558C5">
        <w:rPr>
          <w:rFonts w:eastAsia="Calibri"/>
          <w:szCs w:val="21"/>
        </w:rPr>
        <w:t>niniejszej Umowie,</w:t>
      </w:r>
      <w:r w:rsidR="00B47ECF" w:rsidRPr="00D558C5">
        <w:rPr>
          <w:rFonts w:eastAsia="Calibri"/>
          <w:szCs w:val="21"/>
        </w:rPr>
        <w:t xml:space="preserve"> z </w:t>
      </w:r>
      <w:r w:rsidRPr="00D558C5">
        <w:rPr>
          <w:rFonts w:eastAsia="Calibri"/>
          <w:szCs w:val="21"/>
        </w:rPr>
        <w:t xml:space="preserve">zastrzeżeniem postanowień ust. </w:t>
      </w:r>
      <w:r w:rsidR="008C7832">
        <w:rPr>
          <w:rFonts w:eastAsia="Calibri"/>
          <w:szCs w:val="21"/>
        </w:rPr>
        <w:t>4</w:t>
      </w:r>
      <w:r w:rsidRPr="00D558C5">
        <w:rPr>
          <w:rFonts w:eastAsia="Calibri"/>
          <w:szCs w:val="21"/>
        </w:rPr>
        <w:t>.</w:t>
      </w:r>
    </w:p>
    <w:p w14:paraId="47BF85D7" w14:textId="5EAF6FF9" w:rsidR="00CB4087" w:rsidRDefault="00CB4087" w:rsidP="00880B44">
      <w:pPr>
        <w:pStyle w:val="Nagwek2"/>
        <w:rPr>
          <w:rFonts w:eastAsia="Calibri"/>
          <w:szCs w:val="21"/>
        </w:rPr>
      </w:pPr>
      <w:bookmarkStart w:id="23" w:name="_Ref47422371"/>
      <w:r w:rsidRPr="00D558C5">
        <w:rPr>
          <w:rFonts w:eastAsia="Calibri"/>
          <w:szCs w:val="21"/>
        </w:rPr>
        <w:t>Strony dopuszczają możliwość wydłużenia termin</w:t>
      </w:r>
      <w:r w:rsidR="0026253C">
        <w:rPr>
          <w:rFonts w:eastAsia="Calibri"/>
          <w:szCs w:val="21"/>
        </w:rPr>
        <w:t>ów</w:t>
      </w:r>
      <w:r w:rsidRPr="00D558C5">
        <w:rPr>
          <w:rFonts w:eastAsia="Calibri"/>
          <w:szCs w:val="21"/>
        </w:rPr>
        <w:t xml:space="preserve"> </w:t>
      </w:r>
      <w:r w:rsidR="0026253C">
        <w:rPr>
          <w:rFonts w:eastAsia="Calibri"/>
          <w:szCs w:val="21"/>
        </w:rPr>
        <w:t>realizacji</w:t>
      </w:r>
      <w:r w:rsidR="0026253C" w:rsidRPr="00D558C5">
        <w:rPr>
          <w:rFonts w:eastAsia="Calibri"/>
          <w:szCs w:val="21"/>
        </w:rPr>
        <w:t xml:space="preserve"> </w:t>
      </w:r>
      <w:r w:rsidR="008B4661" w:rsidRPr="00D558C5">
        <w:rPr>
          <w:rFonts w:eastAsia="Calibri"/>
          <w:szCs w:val="21"/>
        </w:rPr>
        <w:t>robót</w:t>
      </w:r>
      <w:r w:rsidRPr="00D558C5">
        <w:rPr>
          <w:rFonts w:eastAsia="Calibri"/>
          <w:szCs w:val="21"/>
        </w:rPr>
        <w:t xml:space="preserve"> wyłącznie na zasadach określonych</w:t>
      </w:r>
      <w:r w:rsidR="00B47ECF" w:rsidRPr="00D558C5">
        <w:rPr>
          <w:rFonts w:eastAsia="Calibri"/>
          <w:szCs w:val="21"/>
        </w:rPr>
        <w:t xml:space="preserve"> w</w:t>
      </w:r>
      <w:r w:rsidR="005A722E">
        <w:rPr>
          <w:rFonts w:eastAsia="Calibri"/>
          <w:szCs w:val="21"/>
        </w:rPr>
        <w:t xml:space="preserve"> § 5 ust. 1</w:t>
      </w:r>
      <w:r w:rsidR="00237FDF">
        <w:rPr>
          <w:szCs w:val="21"/>
        </w:rPr>
        <w:t xml:space="preserve"> Umowy</w:t>
      </w:r>
      <w:r w:rsidRPr="00D558C5">
        <w:rPr>
          <w:rFonts w:eastAsia="Calibri"/>
          <w:szCs w:val="21"/>
        </w:rPr>
        <w:t>.</w:t>
      </w:r>
      <w:bookmarkEnd w:id="23"/>
    </w:p>
    <w:p w14:paraId="496A7E29" w14:textId="705DBB23" w:rsidR="00CB4087" w:rsidRPr="00AC4843" w:rsidRDefault="00CB4087" w:rsidP="00B81CB7">
      <w:pPr>
        <w:pStyle w:val="Nagwek1"/>
      </w:pPr>
      <w:bookmarkStart w:id="24" w:name="_Ref50022292"/>
      <w:r w:rsidRPr="00AC4843">
        <w:lastRenderedPageBreak/>
        <w:t>Zmiany umowy</w:t>
      </w:r>
      <w:bookmarkEnd w:id="24"/>
    </w:p>
    <w:p w14:paraId="1576D43F" w14:textId="6D319FF7" w:rsidR="00CB4087" w:rsidRPr="00D558C5" w:rsidRDefault="00CB4087" w:rsidP="00880B44">
      <w:pPr>
        <w:pStyle w:val="Nagwek2"/>
        <w:rPr>
          <w:szCs w:val="21"/>
        </w:rPr>
      </w:pPr>
      <w:bookmarkStart w:id="25" w:name="_Ref50022302"/>
      <w:r w:rsidRPr="00D558C5">
        <w:rPr>
          <w:szCs w:val="21"/>
        </w:rPr>
        <w:t xml:space="preserve">Strony dopuszczają możliwość </w:t>
      </w:r>
      <w:r w:rsidR="00D41A82" w:rsidRPr="00D558C5">
        <w:rPr>
          <w:szCs w:val="21"/>
        </w:rPr>
        <w:t>zmiany</w:t>
      </w:r>
      <w:r w:rsidR="00FC2CA5" w:rsidRPr="00D558C5">
        <w:rPr>
          <w:szCs w:val="21"/>
        </w:rPr>
        <w:t xml:space="preserve"> Umowy w zakresie</w:t>
      </w:r>
      <w:r w:rsidR="008B4661" w:rsidRPr="00D558C5">
        <w:rPr>
          <w:szCs w:val="21"/>
        </w:rPr>
        <w:t xml:space="preserve"> </w:t>
      </w:r>
      <w:r w:rsidR="00FC2CA5" w:rsidRPr="00D558C5">
        <w:rPr>
          <w:szCs w:val="21"/>
        </w:rPr>
        <w:t>termin</w:t>
      </w:r>
      <w:r w:rsidR="0026253C">
        <w:rPr>
          <w:szCs w:val="21"/>
        </w:rPr>
        <w:t>ów</w:t>
      </w:r>
      <w:r w:rsidR="00FC2CA5" w:rsidRPr="00D558C5">
        <w:rPr>
          <w:szCs w:val="21"/>
        </w:rPr>
        <w:t xml:space="preserve"> </w:t>
      </w:r>
      <w:r w:rsidRPr="00D558C5">
        <w:rPr>
          <w:szCs w:val="21"/>
        </w:rPr>
        <w:t>realiz</w:t>
      </w:r>
      <w:r w:rsidR="002E1F7F" w:rsidRPr="00D558C5">
        <w:rPr>
          <w:szCs w:val="21"/>
        </w:rPr>
        <w:t xml:space="preserve">acji </w:t>
      </w:r>
      <w:r w:rsidR="00FC2CA5" w:rsidRPr="00D558C5">
        <w:rPr>
          <w:szCs w:val="21"/>
        </w:rPr>
        <w:t>U</w:t>
      </w:r>
      <w:r w:rsidR="002E1F7F" w:rsidRPr="00D558C5">
        <w:rPr>
          <w:szCs w:val="21"/>
        </w:rPr>
        <w:t>mowy,</w:t>
      </w:r>
      <w:r w:rsidR="00B47ECF" w:rsidRPr="00D558C5">
        <w:rPr>
          <w:szCs w:val="21"/>
        </w:rPr>
        <w:t xml:space="preserve"> o </w:t>
      </w:r>
      <w:r w:rsidR="00FC2CA5" w:rsidRPr="00D558C5">
        <w:rPr>
          <w:szCs w:val="21"/>
        </w:rPr>
        <w:t>który</w:t>
      </w:r>
      <w:r w:rsidR="0026253C">
        <w:rPr>
          <w:szCs w:val="21"/>
        </w:rPr>
        <w:t>ch</w:t>
      </w:r>
      <w:r w:rsidR="00FC2CA5" w:rsidRPr="00D558C5">
        <w:rPr>
          <w:szCs w:val="21"/>
        </w:rPr>
        <w:t xml:space="preserve"> </w:t>
      </w:r>
      <w:r w:rsidR="002E1F7F" w:rsidRPr="00D558C5">
        <w:rPr>
          <w:szCs w:val="21"/>
        </w:rPr>
        <w:t>mowa</w:t>
      </w:r>
      <w:r w:rsidR="00B47ECF" w:rsidRPr="00D558C5">
        <w:rPr>
          <w:szCs w:val="21"/>
        </w:rPr>
        <w:t xml:space="preserve"> w</w:t>
      </w:r>
      <w:r w:rsidR="005A722E">
        <w:rPr>
          <w:szCs w:val="21"/>
        </w:rPr>
        <w:t xml:space="preserve"> § 4 ust. 2</w:t>
      </w:r>
      <w:r w:rsidR="005D64A5">
        <w:rPr>
          <w:szCs w:val="21"/>
        </w:rPr>
        <w:t xml:space="preserve"> </w:t>
      </w:r>
      <w:r w:rsidR="003319C1">
        <w:rPr>
          <w:szCs w:val="21"/>
        </w:rPr>
        <w:t>U</w:t>
      </w:r>
      <w:r w:rsidR="005D64A5">
        <w:rPr>
          <w:szCs w:val="21"/>
        </w:rPr>
        <w:t>mowy</w:t>
      </w:r>
      <w:r w:rsidRPr="00D558C5">
        <w:rPr>
          <w:szCs w:val="21"/>
        </w:rPr>
        <w:t>,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następujących przypadkach:</w:t>
      </w:r>
      <w:bookmarkEnd w:id="25"/>
    </w:p>
    <w:p w14:paraId="179A3BE1" w14:textId="4A117B42" w:rsidR="0063749A" w:rsidRPr="003F7920" w:rsidRDefault="0063749A" w:rsidP="00EE3F48">
      <w:pPr>
        <w:pStyle w:val="Nagwek3"/>
      </w:pPr>
      <w:r w:rsidRPr="003F7920">
        <w:t>wystąpienia niekorzystnych warunków atmosferycznych, w których niemożliwe jest prowadzenie robót bezpiecznie pod względem BHP, w sposób prawidłowy, zgodny z</w:t>
      </w:r>
      <w:r w:rsidR="005A722E">
        <w:t> </w:t>
      </w:r>
      <w:r w:rsidRPr="003F7920">
        <w:t>umówioną technologią lub zasadami sztuki budowlanej. Przez niekorzystne warunki atmosferyczne rozumie się zjawiska pogodowe takie jak: nawałnice, ulewne deszcze, bardzo silne wiatry – uniemożliwiające prowadzenie robót budowlanych w ogóle bądź bez niewspółmiernych nakładów</w:t>
      </w:r>
      <w:r w:rsidR="00237FDF">
        <w:t xml:space="preserve"> -</w:t>
      </w:r>
      <w:r w:rsidRPr="003F7920">
        <w:t xml:space="preserve"> utrzymujące się dłużej niż 3 dni</w:t>
      </w:r>
      <w:r w:rsidR="007245F9">
        <w:t>;</w:t>
      </w:r>
    </w:p>
    <w:p w14:paraId="4CF099D2" w14:textId="67F7143B" w:rsidR="0063749A" w:rsidRPr="003F7920" w:rsidRDefault="0063749A" w:rsidP="00EE3F48">
      <w:pPr>
        <w:pStyle w:val="Nagwek3"/>
      </w:pPr>
      <w:r w:rsidRPr="003F7920">
        <w:t>opóźnienia Zamawiającego w wykonaniu jego zobowiązań wynikających z Umowy lub przepisów powszechnie obowiązującego prawa, co uniemożliwia terminowe wykonanie Umowy przez Wykonawcę</w:t>
      </w:r>
      <w:r w:rsidR="007245F9">
        <w:t>;</w:t>
      </w:r>
    </w:p>
    <w:p w14:paraId="595CB440" w14:textId="438CACBF" w:rsidR="0063749A" w:rsidRPr="003F7920" w:rsidRDefault="0063749A" w:rsidP="00EE3F48">
      <w:pPr>
        <w:pStyle w:val="Nagwek3"/>
      </w:pPr>
      <w:r w:rsidRPr="003F7920">
        <w:t>wstrzymania wykonania Umowy przez Zamawiającego z przyczyn nieleżących po stronie Wykonawcy, o ile takie działanie powoduje, że nie jest możliwe wykonanie Umowy w dotychczas ustalonym terminie</w:t>
      </w:r>
      <w:r w:rsidR="007245F9">
        <w:t>;</w:t>
      </w:r>
    </w:p>
    <w:p w14:paraId="547BDD1B" w14:textId="38CCCE04" w:rsidR="0063749A" w:rsidRPr="003F7920" w:rsidRDefault="0063749A" w:rsidP="00EE3F48">
      <w:pPr>
        <w:pStyle w:val="Nagwek3"/>
      </w:pPr>
      <w:r w:rsidRPr="003F7920">
        <w:t xml:space="preserve">wystąpienia na </w:t>
      </w:r>
      <w:r w:rsidR="009E1258">
        <w:t>Teren</w:t>
      </w:r>
      <w:r w:rsidRPr="003F7920">
        <w:t>ie budowy niewybuchów, niewypałów lub znalezisk archeologicznych, które wymagały wstrzymania wykonania robót budowlanych przez Wykonawcę;</w:t>
      </w:r>
    </w:p>
    <w:p w14:paraId="51ECE2BF" w14:textId="390C037B" w:rsidR="0063749A" w:rsidRPr="003F7920" w:rsidRDefault="0063749A" w:rsidP="00EE3F48">
      <w:pPr>
        <w:pStyle w:val="Nagwek3"/>
      </w:pPr>
      <w:r w:rsidRPr="003F7920">
        <w:t>wystąpienia okoliczności uprawniających do zmiany Przedmiotu Umowy, o których mowa</w:t>
      </w:r>
      <w:r w:rsidR="00E96699">
        <w:t xml:space="preserve"> w ust. 3 poniżej</w:t>
      </w:r>
      <w:r w:rsidRPr="003F7920">
        <w:t>, jeżeli okoliczności te mają wpływ na termin wykonania Umowy</w:t>
      </w:r>
      <w:r w:rsidR="007245F9">
        <w:t>;</w:t>
      </w:r>
    </w:p>
    <w:p w14:paraId="5EA9250F" w14:textId="70A92FA4" w:rsidR="003E234B" w:rsidRPr="003E234B" w:rsidRDefault="0063749A" w:rsidP="00EE3F48">
      <w:pPr>
        <w:pStyle w:val="Nagwek3"/>
      </w:pPr>
      <w:r w:rsidRPr="003F7920">
        <w:t xml:space="preserve">wystąpienia </w:t>
      </w:r>
      <w:r w:rsidR="00356C3C">
        <w:t>warunków s</w:t>
      </w:r>
      <w:r w:rsidRPr="003F7920">
        <w:t>iły wyższej, któr</w:t>
      </w:r>
      <w:r w:rsidR="00356C3C">
        <w:t>e</w:t>
      </w:r>
      <w:r w:rsidRPr="003F7920">
        <w:t xml:space="preserve"> uniemożliwił</w:t>
      </w:r>
      <w:r w:rsidR="00356C3C">
        <w:t>y</w:t>
      </w:r>
      <w:r w:rsidRPr="003F7920">
        <w:t xml:space="preserve"> wykonanie Umowy w terminie</w:t>
      </w:r>
      <w:r w:rsidR="003319C1">
        <w:t xml:space="preserve"> określonym w</w:t>
      </w:r>
      <w:r w:rsidR="005A722E">
        <w:t xml:space="preserve"> § 4 ust. 2</w:t>
      </w:r>
      <w:r w:rsidR="003319C1">
        <w:t xml:space="preserve"> Umowy</w:t>
      </w:r>
      <w:r w:rsidR="007245F9">
        <w:t>;</w:t>
      </w:r>
    </w:p>
    <w:p w14:paraId="6F455A6F" w14:textId="2DD51BCD" w:rsidR="0063749A" w:rsidRPr="00D558C5" w:rsidRDefault="0063749A" w:rsidP="00451F1A">
      <w:pPr>
        <w:pStyle w:val="Normalny2"/>
      </w:pPr>
      <w:r w:rsidRPr="00D558C5">
        <w:t>- przy czym każda zmiana terminu wykonania Przedmiotu Umowy może nastąpić tylko o czas niezbędny d</w:t>
      </w:r>
      <w:r w:rsidR="00A14480">
        <w:t>o wykonania robót stanowiących P</w:t>
      </w:r>
      <w:r w:rsidRPr="00D558C5">
        <w:t>rzedmiot Umowy, nie dłużej jednak niż o okres trwania okoliczności będących podstawą zmiany oraz ich następstw.</w:t>
      </w:r>
    </w:p>
    <w:p w14:paraId="5F68AA39" w14:textId="7F0DF6B0" w:rsidR="00AB2009" w:rsidRPr="00D558C5" w:rsidRDefault="00AB2009" w:rsidP="00AB2009">
      <w:pPr>
        <w:pStyle w:val="Nagwek2"/>
        <w:rPr>
          <w:szCs w:val="21"/>
        </w:rPr>
      </w:pPr>
      <w:bookmarkStart w:id="26" w:name="_Ref49166473"/>
      <w:r w:rsidRPr="00D558C5">
        <w:rPr>
          <w:szCs w:val="21"/>
        </w:rPr>
        <w:t xml:space="preserve">Dopuszczalna jest zmiana wysokości </w:t>
      </w:r>
      <w:r w:rsidR="00137AB2">
        <w:rPr>
          <w:szCs w:val="21"/>
        </w:rPr>
        <w:t>Wynagrodz</w:t>
      </w:r>
      <w:r w:rsidRPr="00D558C5">
        <w:rPr>
          <w:szCs w:val="21"/>
        </w:rPr>
        <w:t>enia Wykonawcy w przypadku:</w:t>
      </w:r>
      <w:bookmarkEnd w:id="26"/>
    </w:p>
    <w:p w14:paraId="4D5740FF" w14:textId="59F107B9" w:rsidR="00AB2009" w:rsidRPr="003F7920" w:rsidRDefault="00AB2009" w:rsidP="00EE3F48">
      <w:pPr>
        <w:pStyle w:val="Nagwek3"/>
      </w:pPr>
      <w:r w:rsidRPr="003F7920">
        <w:t xml:space="preserve">konieczności wykonania robót dodatkowych, </w:t>
      </w:r>
      <w:r w:rsidR="0045673B">
        <w:t>zamiennych</w:t>
      </w:r>
      <w:r w:rsidRPr="003F7920">
        <w:t>, których wykonanie jest konieczne</w:t>
      </w:r>
      <w:r w:rsidR="003319C1">
        <w:t>,</w:t>
      </w:r>
      <w:r w:rsidRPr="003F7920">
        <w:t xml:space="preserve"> albo w przypadku ograniczenia zakresu robót przewidzianych w Umowie</w:t>
      </w:r>
      <w:r w:rsidR="007245F9">
        <w:t>;</w:t>
      </w:r>
    </w:p>
    <w:p w14:paraId="22A4760D" w14:textId="52602E0A" w:rsidR="000A79DC" w:rsidRDefault="00AB2009" w:rsidP="00EE3F48">
      <w:pPr>
        <w:pStyle w:val="Nagwek3"/>
      </w:pPr>
      <w:r w:rsidRPr="003F7920">
        <w:t>spełnienia się innych okoliczności uprawniających do zmiany Umowy, o których mowa w</w:t>
      </w:r>
      <w:r w:rsidR="00562A8C">
        <w:t> </w:t>
      </w:r>
      <w:r w:rsidRPr="003F7920">
        <w:t xml:space="preserve">niniejszym paragrafie Umowy, jeżeli mają one wpływ na wysokość </w:t>
      </w:r>
      <w:r w:rsidR="00137AB2">
        <w:t>Wynagrodz</w:t>
      </w:r>
      <w:r w:rsidRPr="003F7920">
        <w:t>enia. W</w:t>
      </w:r>
      <w:r w:rsidR="00562A8C">
        <w:t> </w:t>
      </w:r>
      <w:r w:rsidRPr="003F7920">
        <w:t xml:space="preserve">takim wypadku zmiana </w:t>
      </w:r>
      <w:r w:rsidR="00137AB2">
        <w:t>Wynagrodz</w:t>
      </w:r>
      <w:r w:rsidRPr="003F7920">
        <w:t xml:space="preserve">enia jest dopuszczalna w zakresie, w jakim zmiany te mają wpływ na wysokość </w:t>
      </w:r>
      <w:r w:rsidR="00137AB2">
        <w:t>Wynagrodz</w:t>
      </w:r>
      <w:r w:rsidRPr="003F7920">
        <w:t>enia Wykonawcy</w:t>
      </w:r>
      <w:r w:rsidR="009D40C8">
        <w:t>;</w:t>
      </w:r>
    </w:p>
    <w:p w14:paraId="7585808D" w14:textId="373BEF1E" w:rsidR="009D40C8" w:rsidRPr="009D40C8" w:rsidRDefault="009D40C8" w:rsidP="00EE3F48">
      <w:pPr>
        <w:pStyle w:val="Nagwek3"/>
      </w:pPr>
      <w:r>
        <w:t xml:space="preserve">Zmiany stawki podatku VAT - </w:t>
      </w:r>
      <w:r w:rsidR="007A0090" w:rsidRPr="00D6117F">
        <w:t>Strony postanawiają, że w przypadku zmiany stawki</w:t>
      </w:r>
      <w:r w:rsidR="007A0090">
        <w:t xml:space="preserve"> podatku</w:t>
      </w:r>
      <w:r w:rsidR="007A0090" w:rsidRPr="00D6117F">
        <w:t xml:space="preserve"> VAT mającej zastosowanie do przedmiotu</w:t>
      </w:r>
      <w:r w:rsidR="007A0090">
        <w:t xml:space="preserve"> </w:t>
      </w:r>
      <w:r w:rsidR="007A0090" w:rsidRPr="00D6117F">
        <w:t xml:space="preserve">zamówienia, stosownej zmianie ulegnie </w:t>
      </w:r>
      <w:r w:rsidR="007A0090">
        <w:t>Wynagrodz</w:t>
      </w:r>
      <w:r w:rsidR="007A0090" w:rsidRPr="00D6117F">
        <w:t>enie</w:t>
      </w:r>
      <w:r w:rsidR="007A0090">
        <w:t xml:space="preserve"> brutto, a wynagrodzenie w kwocie netto pozostaje bez zmian</w:t>
      </w:r>
      <w:r>
        <w:t>.</w:t>
      </w:r>
    </w:p>
    <w:p w14:paraId="1B0B3612" w14:textId="77777777" w:rsidR="00AB2009" w:rsidRPr="00D558C5" w:rsidRDefault="00AB2009" w:rsidP="00AB2009">
      <w:pPr>
        <w:pStyle w:val="Nagwek2"/>
        <w:rPr>
          <w:szCs w:val="21"/>
        </w:rPr>
      </w:pPr>
      <w:r w:rsidRPr="00D558C5">
        <w:rPr>
          <w:szCs w:val="21"/>
        </w:rPr>
        <w:t>Dopuszczalna jest zmiana Przedmiotu Umowy poprzez zmianę zakresu robót budowlanych przewidzianych do wykonania w ramach niniejszej Umowy w przypadku:</w:t>
      </w:r>
    </w:p>
    <w:p w14:paraId="18261510" w14:textId="415E6B3D" w:rsidR="00AB2009" w:rsidRPr="003F7920" w:rsidRDefault="00AB2009" w:rsidP="00EE3F48">
      <w:pPr>
        <w:pStyle w:val="Nagwek3"/>
      </w:pPr>
      <w:r w:rsidRPr="003F7920">
        <w:t xml:space="preserve">konieczności wykonania robót zamiennych lub dodatkowych, których wykonanie ma na celu prawidłowe zrealizowanie Przedmiotu Umowy, a konieczność ich wykonania wynika z </w:t>
      </w:r>
      <w:r w:rsidR="00D36D3B">
        <w:t xml:space="preserve">Wad </w:t>
      </w:r>
      <w:r w:rsidR="00C92205">
        <w:t>Dokumentacji projektowej</w:t>
      </w:r>
      <w:r w:rsidR="005C1FB3">
        <w:t xml:space="preserve"> lub </w:t>
      </w:r>
      <w:proofErr w:type="spellStart"/>
      <w:r w:rsidR="005C1FB3">
        <w:t>STWiORB</w:t>
      </w:r>
      <w:proofErr w:type="spellEnd"/>
      <w:r w:rsidR="007245F9">
        <w:t>;</w:t>
      </w:r>
    </w:p>
    <w:p w14:paraId="0802D1B5" w14:textId="06C9D5EF" w:rsidR="00AB2009" w:rsidRPr="003F7920" w:rsidRDefault="00AB2009" w:rsidP="00EE3F48">
      <w:pPr>
        <w:pStyle w:val="Nagwek3"/>
      </w:pPr>
      <w:r w:rsidRPr="003F7920">
        <w:t>konieczności wykonania robót zamiennych lub dodatkowych niezbędnych do prawidłowego wykonania Przedmiotu Umowy, k</w:t>
      </w:r>
      <w:r w:rsidR="00726F2E">
        <w:t>tóre nie zostały przewidziane w </w:t>
      </w:r>
      <w:r w:rsidR="00C92205">
        <w:t>Dokumentacji projektowej</w:t>
      </w:r>
      <w:r w:rsidRPr="003F7920">
        <w:t xml:space="preserve"> przekazanej przez Zamawiającego</w:t>
      </w:r>
      <w:r w:rsidR="007245F9">
        <w:t>;</w:t>
      </w:r>
    </w:p>
    <w:p w14:paraId="6F33C223" w14:textId="5E3ACA65" w:rsidR="00AB2009" w:rsidRPr="003F7920" w:rsidRDefault="00AB2009" w:rsidP="00EE3F48">
      <w:pPr>
        <w:pStyle w:val="Nagwek3"/>
      </w:pPr>
      <w:r w:rsidRPr="003F7920">
        <w:t xml:space="preserve">zmiany </w:t>
      </w:r>
      <w:r w:rsidR="00C92205">
        <w:t>Dokumentacji projektowej</w:t>
      </w:r>
      <w:r w:rsidRPr="003F7920">
        <w:t xml:space="preserve"> wykonane z inicjatywy Zamawiającego ze względu na stwierdzone wady, co spowoduje koniecz</w:t>
      </w:r>
      <w:r w:rsidR="00726F2E">
        <w:t xml:space="preserve">ność wykonania robót zamiennych, </w:t>
      </w:r>
      <w:r w:rsidRPr="003F7920">
        <w:t>dodatkowych</w:t>
      </w:r>
      <w:r w:rsidR="00726F2E">
        <w:t xml:space="preserve"> lub ograniczenia zakresu robót</w:t>
      </w:r>
      <w:r w:rsidRPr="003F7920">
        <w:t>;</w:t>
      </w:r>
    </w:p>
    <w:p w14:paraId="3A248263" w14:textId="1AF05561" w:rsidR="000A79DC" w:rsidRPr="00D558C5" w:rsidRDefault="000A79DC" w:rsidP="000A79DC">
      <w:pPr>
        <w:pStyle w:val="Nagwek2"/>
        <w:rPr>
          <w:szCs w:val="21"/>
        </w:rPr>
      </w:pPr>
      <w:r w:rsidRPr="00D558C5">
        <w:rPr>
          <w:szCs w:val="21"/>
        </w:rPr>
        <w:lastRenderedPageBreak/>
        <w:t>Każd</w:t>
      </w:r>
      <w:r w:rsidR="0040508F">
        <w:rPr>
          <w:szCs w:val="21"/>
        </w:rPr>
        <w:t>a</w:t>
      </w:r>
      <w:r w:rsidRPr="00D558C5">
        <w:rPr>
          <w:szCs w:val="21"/>
        </w:rPr>
        <w:t xml:space="preserve"> ze Stron </w:t>
      </w:r>
      <w:r w:rsidR="0045673B">
        <w:rPr>
          <w:szCs w:val="21"/>
        </w:rPr>
        <w:t>U</w:t>
      </w:r>
      <w:r w:rsidRPr="00D558C5">
        <w:rPr>
          <w:szCs w:val="21"/>
        </w:rPr>
        <w:t>mowy może zawnioskować o jej zmianę. W celu dokonania zmiany Umowy</w:t>
      </w:r>
      <w:r w:rsidR="0045673B">
        <w:rPr>
          <w:szCs w:val="21"/>
        </w:rPr>
        <w:t>,</w:t>
      </w:r>
      <w:r w:rsidRPr="00D558C5">
        <w:rPr>
          <w:szCs w:val="21"/>
        </w:rPr>
        <w:t xml:space="preserve"> Strona o to wnioskująca zobowiązana jest do złożenia drugiej Stronie propozycji zmiany w</w:t>
      </w:r>
      <w:r w:rsidR="00562A8C">
        <w:rPr>
          <w:szCs w:val="21"/>
        </w:rPr>
        <w:t> </w:t>
      </w:r>
      <w:r w:rsidRPr="00D558C5">
        <w:rPr>
          <w:szCs w:val="21"/>
        </w:rPr>
        <w:t xml:space="preserve">terminie </w:t>
      </w:r>
      <w:r w:rsidR="004C732D">
        <w:rPr>
          <w:szCs w:val="21"/>
        </w:rPr>
        <w:t xml:space="preserve">7 </w:t>
      </w:r>
      <w:r w:rsidRPr="00D558C5">
        <w:rPr>
          <w:szCs w:val="21"/>
        </w:rPr>
        <w:t>dni od dnia zaistnienia okoliczności będących podstawą zmiany.</w:t>
      </w:r>
    </w:p>
    <w:p w14:paraId="18A312B6" w14:textId="1826EA4C" w:rsidR="002D2F90" w:rsidRPr="00BE0960" w:rsidRDefault="00AB2009" w:rsidP="00BE0960">
      <w:pPr>
        <w:pStyle w:val="Nagwek2"/>
        <w:rPr>
          <w:szCs w:val="21"/>
        </w:rPr>
      </w:pPr>
      <w:bookmarkStart w:id="27" w:name="_Ref48651437"/>
      <w:r w:rsidRPr="00D558C5">
        <w:rPr>
          <w:szCs w:val="21"/>
        </w:rPr>
        <w:t xml:space="preserve">Wysokość </w:t>
      </w:r>
      <w:r w:rsidR="00137AB2">
        <w:rPr>
          <w:szCs w:val="21"/>
        </w:rPr>
        <w:t>Wynagrodz</w:t>
      </w:r>
      <w:r w:rsidRPr="00D558C5">
        <w:rPr>
          <w:szCs w:val="21"/>
        </w:rPr>
        <w:t>enia, o której mowa w ust.</w:t>
      </w:r>
      <w:r w:rsidR="005A722E">
        <w:rPr>
          <w:szCs w:val="21"/>
        </w:rPr>
        <w:t xml:space="preserve"> 2</w:t>
      </w:r>
      <w:r w:rsidRPr="00D558C5">
        <w:rPr>
          <w:szCs w:val="21"/>
        </w:rPr>
        <w:t xml:space="preserve">, ze względu na zmianę </w:t>
      </w:r>
      <w:r w:rsidR="00A14480">
        <w:rPr>
          <w:szCs w:val="21"/>
        </w:rPr>
        <w:t>P</w:t>
      </w:r>
      <w:r w:rsidRPr="00D558C5">
        <w:rPr>
          <w:szCs w:val="21"/>
        </w:rPr>
        <w:t>rzedmiotu Umowy</w:t>
      </w:r>
      <w:r w:rsidR="009D3990">
        <w:rPr>
          <w:szCs w:val="21"/>
        </w:rPr>
        <w:t>,</w:t>
      </w:r>
      <w:r w:rsidRPr="00D558C5">
        <w:rPr>
          <w:szCs w:val="21"/>
        </w:rPr>
        <w:t xml:space="preserve"> zostanie ustalona na podstawie cen wynikających z </w:t>
      </w:r>
      <w:r w:rsidR="000761A6">
        <w:rPr>
          <w:szCs w:val="21"/>
        </w:rPr>
        <w:t>Kosztorysu ofertowego</w:t>
      </w:r>
      <w:r w:rsidRPr="00D558C5">
        <w:rPr>
          <w:szCs w:val="21"/>
        </w:rPr>
        <w:t>.</w:t>
      </w:r>
      <w:bookmarkEnd w:id="27"/>
    </w:p>
    <w:p w14:paraId="6024B10C" w14:textId="7FED0133" w:rsidR="00AB2009" w:rsidRPr="00D558C5" w:rsidRDefault="00AB2009" w:rsidP="00AB2009">
      <w:pPr>
        <w:pStyle w:val="Nagwek2"/>
        <w:rPr>
          <w:szCs w:val="21"/>
        </w:rPr>
      </w:pPr>
      <w:r w:rsidRPr="00D558C5">
        <w:rPr>
          <w:szCs w:val="21"/>
        </w:rPr>
        <w:t xml:space="preserve">Jeżeli nie jest możliwe ustalenie zmiany wysokości </w:t>
      </w:r>
      <w:r w:rsidR="00137AB2">
        <w:rPr>
          <w:szCs w:val="21"/>
        </w:rPr>
        <w:t>Wynagrodz</w:t>
      </w:r>
      <w:r w:rsidRPr="00D558C5">
        <w:rPr>
          <w:szCs w:val="21"/>
        </w:rPr>
        <w:t>enia zgodnie</w:t>
      </w:r>
      <w:r w:rsidR="00652A57">
        <w:rPr>
          <w:szCs w:val="21"/>
        </w:rPr>
        <w:t xml:space="preserve"> </w:t>
      </w:r>
      <w:r w:rsidR="003F155F">
        <w:rPr>
          <w:szCs w:val="21"/>
        </w:rPr>
        <w:t xml:space="preserve">z ust. </w:t>
      </w:r>
      <w:r w:rsidR="005A722E">
        <w:rPr>
          <w:szCs w:val="21"/>
        </w:rPr>
        <w:t>7</w:t>
      </w:r>
      <w:r w:rsidRPr="00D558C5">
        <w:rPr>
          <w:szCs w:val="21"/>
        </w:rPr>
        <w:t>, w</w:t>
      </w:r>
      <w:r w:rsidR="00562A8C">
        <w:rPr>
          <w:szCs w:val="21"/>
        </w:rPr>
        <w:t> </w:t>
      </w:r>
      <w:r w:rsidRPr="00D558C5">
        <w:rPr>
          <w:szCs w:val="21"/>
        </w:rPr>
        <w:t xml:space="preserve">szczególności rodzaje robót lub </w:t>
      </w:r>
      <w:r w:rsidR="00506998">
        <w:rPr>
          <w:szCs w:val="21"/>
        </w:rPr>
        <w:t>Materiał</w:t>
      </w:r>
      <w:r w:rsidRPr="00D558C5">
        <w:rPr>
          <w:szCs w:val="21"/>
        </w:rPr>
        <w:t xml:space="preserve">ów nie występują w dotychczasowym zakresie Umowy lub z innych przyczyn ustalenie wysokości </w:t>
      </w:r>
      <w:r w:rsidR="00137AB2">
        <w:rPr>
          <w:szCs w:val="21"/>
        </w:rPr>
        <w:t>Wynagrodz</w:t>
      </w:r>
      <w:r w:rsidRPr="00D558C5">
        <w:rPr>
          <w:szCs w:val="21"/>
        </w:rPr>
        <w:t xml:space="preserve">enia nie jest możliwe, </w:t>
      </w:r>
      <w:r w:rsidR="00137AB2">
        <w:rPr>
          <w:szCs w:val="21"/>
        </w:rPr>
        <w:t>Wynagrodz</w:t>
      </w:r>
      <w:r w:rsidRPr="00D558C5">
        <w:rPr>
          <w:szCs w:val="21"/>
        </w:rPr>
        <w:t>enie jest ustalone na podstawie kosztorysu dodatkowego Wykonawcy, który zostanie przygotowany zgodnie z poniższymi zasadami:</w:t>
      </w:r>
    </w:p>
    <w:p w14:paraId="3922362C" w14:textId="2492FF61" w:rsidR="0095443D" w:rsidRDefault="00A14480" w:rsidP="00EE3F48">
      <w:pPr>
        <w:pStyle w:val="Nagwek3"/>
      </w:pPr>
      <w:r>
        <w:t>C</w:t>
      </w:r>
      <w:r w:rsidR="00AB2009" w:rsidRPr="0095443D">
        <w:t xml:space="preserve">eny jednostkowe będą odzwierciedlać realną wartość robót z uwzględnieniem zysku nie wyższego niż </w:t>
      </w:r>
      <w:r w:rsidR="0095443D" w:rsidRPr="0095443D">
        <w:t xml:space="preserve">przedstawionego w </w:t>
      </w:r>
      <w:r w:rsidR="000761A6">
        <w:t>Kosztorysie ofertowym</w:t>
      </w:r>
      <w:r w:rsidR="007245F9">
        <w:t>;</w:t>
      </w:r>
    </w:p>
    <w:p w14:paraId="4160DC5A" w14:textId="5C24E995" w:rsidR="00AB2009" w:rsidRPr="0095443D" w:rsidRDefault="00A14480" w:rsidP="00EE3F48">
      <w:pPr>
        <w:pStyle w:val="Nagwek3"/>
      </w:pPr>
      <w:r>
        <w:t>C</w:t>
      </w:r>
      <w:r w:rsidR="00AB2009" w:rsidRPr="0095443D">
        <w:t xml:space="preserve">eny jednostkowe będą nie wyższe niż ceny rynkowe odpowiadające zakresowi robót lub zmienianych </w:t>
      </w:r>
      <w:r w:rsidR="00506998">
        <w:t>Materiał</w:t>
      </w:r>
      <w:r w:rsidR="00AB2009" w:rsidRPr="0095443D">
        <w:t>ów</w:t>
      </w:r>
      <w:r w:rsidR="007245F9">
        <w:t>;</w:t>
      </w:r>
    </w:p>
    <w:p w14:paraId="3BF23725" w14:textId="4A6EDA73" w:rsidR="00AB2009" w:rsidRDefault="00AB2009" w:rsidP="00EE3F48">
      <w:pPr>
        <w:pStyle w:val="Nagwek3"/>
      </w:pPr>
      <w:r w:rsidRPr="00D558C5">
        <w:t>kosztorys będzie u</w:t>
      </w:r>
      <w:r w:rsidR="00A14480">
        <w:t>względniać ceny nie wyższe niż C</w:t>
      </w:r>
      <w:r w:rsidRPr="00D558C5">
        <w:t xml:space="preserve">eny jednostkowe wynikające </w:t>
      </w:r>
      <w:r w:rsidR="0095443D">
        <w:t>z cennika SEKOCENBUDU za ostatni dostępny kwartał</w:t>
      </w:r>
      <w:r w:rsidR="00264CC6">
        <w:t xml:space="preserve"> (cena średnia)</w:t>
      </w:r>
      <w:r w:rsidR="007245F9">
        <w:t>;</w:t>
      </w:r>
    </w:p>
    <w:p w14:paraId="402BF439" w14:textId="0183C117" w:rsidR="006F0806" w:rsidRPr="006F0806" w:rsidRDefault="006F0806" w:rsidP="00EE3F48">
      <w:pPr>
        <w:pStyle w:val="Nagwek3"/>
      </w:pPr>
      <w:r>
        <w:t>kosztorys będzie uwzględniać składniki cenotwórcze w wysokości wskazanej w formularzu Oferty;</w:t>
      </w:r>
    </w:p>
    <w:p w14:paraId="5BF95FEF" w14:textId="49DE3DA1" w:rsidR="00AB2009" w:rsidRPr="00D558C5" w:rsidRDefault="00AB2009" w:rsidP="00EE3F48">
      <w:pPr>
        <w:pStyle w:val="Nagwek3"/>
      </w:pPr>
      <w:r w:rsidRPr="00D558C5">
        <w:t>Zamawiający może wnieść zastrzeżenia do kosztorysu dodatkowego Wykonawcy, do których Wykonawca powinien ustosunkować się w terminie 7 dni od dnia przekazania uwag przez Zamawiającego.</w:t>
      </w:r>
    </w:p>
    <w:p w14:paraId="25AAD294" w14:textId="77777777" w:rsidR="000A79DC" w:rsidRPr="00D558C5" w:rsidRDefault="000A79DC" w:rsidP="000A79DC">
      <w:pPr>
        <w:pStyle w:val="Nagwek2"/>
        <w:rPr>
          <w:szCs w:val="21"/>
        </w:rPr>
      </w:pPr>
      <w:r w:rsidRPr="00D558C5">
        <w:rPr>
          <w:szCs w:val="21"/>
        </w:rPr>
        <w:t>Wniosek o zmianę Umowy powinien zawierać co najmniej:</w:t>
      </w:r>
    </w:p>
    <w:p w14:paraId="255D3D9A" w14:textId="77777777" w:rsidR="000A79DC" w:rsidRPr="00D558C5" w:rsidRDefault="000A79DC" w:rsidP="00EE3F48">
      <w:pPr>
        <w:pStyle w:val="Nagwek3"/>
      </w:pPr>
      <w:r w:rsidRPr="00D558C5">
        <w:t>Zakres proponowanej zmiany;</w:t>
      </w:r>
    </w:p>
    <w:p w14:paraId="0510FB84" w14:textId="77777777" w:rsidR="000A79DC" w:rsidRPr="00D558C5" w:rsidRDefault="000A79DC" w:rsidP="00EE3F48">
      <w:pPr>
        <w:pStyle w:val="Nagwek3"/>
      </w:pPr>
      <w:r w:rsidRPr="00D558C5">
        <w:t>Opis okoliczności faktycznych uprawniających do dokonania zmiany;</w:t>
      </w:r>
    </w:p>
    <w:p w14:paraId="0EEA457E" w14:textId="77777777" w:rsidR="000A79DC" w:rsidRPr="00D558C5" w:rsidRDefault="000A79DC" w:rsidP="00EE3F48">
      <w:pPr>
        <w:pStyle w:val="Nagwek3"/>
      </w:pPr>
      <w:r w:rsidRPr="00D558C5">
        <w:t>Informacje i dowody potwierdzające, że zostały spełnione okoliczności uzasadniające dokonanie zmiany Umowy.</w:t>
      </w:r>
    </w:p>
    <w:p w14:paraId="5C11152F" w14:textId="6755F3AB" w:rsidR="00205F01" w:rsidRDefault="00A06D01" w:rsidP="00E33C96">
      <w:pPr>
        <w:pStyle w:val="Nagwek2"/>
        <w:rPr>
          <w:szCs w:val="21"/>
        </w:rPr>
      </w:pPr>
      <w:r>
        <w:t>Z</w:t>
      </w:r>
      <w:r w:rsidR="00205F01" w:rsidRPr="00480E94">
        <w:t xml:space="preserve">miana wysokości </w:t>
      </w:r>
      <w:r w:rsidR="00137AB2">
        <w:t>Wynagrodz</w:t>
      </w:r>
      <w:r w:rsidR="00205F01" w:rsidRPr="00480E94">
        <w:t>enia</w:t>
      </w:r>
      <w:r>
        <w:t xml:space="preserve"> opisanego w ust.</w:t>
      </w:r>
      <w:r w:rsidR="005A722E">
        <w:t xml:space="preserve"> 2</w:t>
      </w:r>
      <w:r w:rsidR="00667E04">
        <w:t xml:space="preserve"> </w:t>
      </w:r>
      <w:r w:rsidR="00205F01" w:rsidRPr="00480E94">
        <w:t xml:space="preserve">może nastąpić wyłącznie </w:t>
      </w:r>
      <w:r w:rsidR="0045673B">
        <w:t>w drodze aneksu do U</w:t>
      </w:r>
      <w:r w:rsidR="001E0D24">
        <w:t xml:space="preserve">mowy sporządzonego </w:t>
      </w:r>
      <w:r w:rsidR="00205F01" w:rsidRPr="00480E94">
        <w:t xml:space="preserve">na podstawie podpisanego przez Zamawiającego </w:t>
      </w:r>
      <w:r w:rsidR="00506998">
        <w:t>Protok</w:t>
      </w:r>
      <w:r w:rsidR="00205F01" w:rsidRPr="00480E94">
        <w:t xml:space="preserve">ołu konieczności. Warunkiem zlecenia prac jest potwierdzenie konieczności ich wykonania przez Inspektora </w:t>
      </w:r>
      <w:r w:rsidR="00205F01">
        <w:t>n</w:t>
      </w:r>
      <w:r w:rsidR="00205F01" w:rsidRPr="00480E94">
        <w:t xml:space="preserve">adzoru </w:t>
      </w:r>
      <w:r w:rsidR="00205F01">
        <w:t>i</w:t>
      </w:r>
      <w:r w:rsidR="00F81073">
        <w:t>nwestorskiego oraz zatwierdzenie przez</w:t>
      </w:r>
      <w:r w:rsidR="00205F01" w:rsidRPr="00480E94">
        <w:t xml:space="preserve"> Zamawiającego. Wykonawca może rozpocząć wykonywani</w:t>
      </w:r>
      <w:r w:rsidR="00DC4C6B">
        <w:t>e</w:t>
      </w:r>
      <w:r w:rsidR="00205F01" w:rsidRPr="00480E94">
        <w:t xml:space="preserve"> robót dodatkowych</w:t>
      </w:r>
      <w:r w:rsidR="00DC4C6B">
        <w:t xml:space="preserve"> lub</w:t>
      </w:r>
      <w:r w:rsidR="005D5C46">
        <w:t xml:space="preserve"> </w:t>
      </w:r>
      <w:r w:rsidR="005D5C46" w:rsidRPr="003F7920">
        <w:t>zamiennych</w:t>
      </w:r>
      <w:r w:rsidR="00DC4C6B">
        <w:t xml:space="preserve"> po podpisaniu aneks</w:t>
      </w:r>
      <w:r w:rsidR="000946E8">
        <w:t>u do U</w:t>
      </w:r>
      <w:r w:rsidR="00DC4C6B">
        <w:t>mowy, do którego załącznikiem będzie Protokół konieczności</w:t>
      </w:r>
      <w:r w:rsidR="00205F01" w:rsidRPr="00480E94">
        <w:t>.</w:t>
      </w:r>
    </w:p>
    <w:p w14:paraId="4875696A" w14:textId="2683DBC9" w:rsidR="00D558C5" w:rsidRPr="00A81033" w:rsidRDefault="00D558C5" w:rsidP="00A81033">
      <w:pPr>
        <w:pStyle w:val="Nagwek2"/>
        <w:rPr>
          <w:szCs w:val="21"/>
        </w:rPr>
      </w:pPr>
      <w:bookmarkStart w:id="28" w:name="_Ref50029378"/>
      <w:r w:rsidRPr="00D558C5">
        <w:rPr>
          <w:szCs w:val="21"/>
        </w:rPr>
        <w:t>Strony dopuszczają również możliwość:</w:t>
      </w:r>
      <w:bookmarkEnd w:id="28"/>
    </w:p>
    <w:p w14:paraId="1F14979A" w14:textId="699C7BD7" w:rsidR="007C1159" w:rsidRPr="00E56F7C" w:rsidRDefault="00D558C5" w:rsidP="00EE3F48">
      <w:pPr>
        <w:pStyle w:val="Nagwek3"/>
      </w:pPr>
      <w:bookmarkStart w:id="29" w:name="_Ref69216280"/>
      <w:r w:rsidRPr="00E56F7C">
        <w:t>zmian</w:t>
      </w:r>
      <w:r w:rsidR="007C1159" w:rsidRPr="00E56F7C">
        <w:t>y</w:t>
      </w:r>
      <w:r w:rsidRPr="00E56F7C">
        <w:t xml:space="preserve"> </w:t>
      </w:r>
      <w:r w:rsidR="007C1159" w:rsidRPr="00E56F7C">
        <w:t xml:space="preserve">osoby wskazanej </w:t>
      </w:r>
      <w:r w:rsidR="00A06D01" w:rsidRPr="00E56F7C">
        <w:t>w</w:t>
      </w:r>
      <w:r w:rsidR="005A722E" w:rsidRPr="00E56F7C">
        <w:t xml:space="preserve"> § </w:t>
      </w:r>
      <w:r w:rsidR="00E56F7C" w:rsidRPr="00E56F7C">
        <w:t>9</w:t>
      </w:r>
      <w:r w:rsidRPr="00E56F7C">
        <w:t>;</w:t>
      </w:r>
      <w:bookmarkEnd w:id="29"/>
    </w:p>
    <w:p w14:paraId="7030DBB3" w14:textId="759DC891" w:rsidR="007C1159" w:rsidRPr="00E56F7C" w:rsidRDefault="007C1159" w:rsidP="00EE3F48">
      <w:pPr>
        <w:pStyle w:val="Nagwek3"/>
      </w:pPr>
      <w:bookmarkStart w:id="30" w:name="_Ref69216372"/>
      <w:r w:rsidRPr="00E56F7C">
        <w:t>zmiany osoby wskazanej w</w:t>
      </w:r>
      <w:r w:rsidR="005A722E" w:rsidRPr="00E56F7C">
        <w:t xml:space="preserve"> § </w:t>
      </w:r>
      <w:r w:rsidR="00E56F7C" w:rsidRPr="00E56F7C">
        <w:t>10</w:t>
      </w:r>
      <w:r w:rsidRPr="00E56F7C">
        <w:t>;</w:t>
      </w:r>
      <w:bookmarkEnd w:id="30"/>
    </w:p>
    <w:p w14:paraId="24490C6F" w14:textId="28A6FB80" w:rsidR="00D558C5" w:rsidRPr="003F7920" w:rsidRDefault="00D558C5" w:rsidP="00EE3F48">
      <w:pPr>
        <w:pStyle w:val="Nagwek3"/>
      </w:pPr>
      <w:r w:rsidRPr="003F7920">
        <w:t xml:space="preserve">zmiany </w:t>
      </w:r>
      <w:r w:rsidR="00506998">
        <w:t>Podwykonaw</w:t>
      </w:r>
      <w:r w:rsidRPr="003F7920">
        <w:t>cy, na którego zdolnościach technicznych lub zawodowych polegał Wykonawca ubiegając się o zawarcie Umowy, w sytuacji gdy nie dysponuje on już zasobami wskazanego w ofercie podmiotu  - jeżeli wykaże, że zastępujący podmiot</w:t>
      </w:r>
      <w:r w:rsidR="00E52F92">
        <w:t xml:space="preserve"> lub on sam</w:t>
      </w:r>
      <w:r w:rsidRPr="003F7920">
        <w:t xml:space="preserve"> spełnia określone w dokumentacji zamówienia warunki udziału w postępowaniu.</w:t>
      </w:r>
    </w:p>
    <w:p w14:paraId="16A6AD53" w14:textId="35EA3C94" w:rsidR="008717E4" w:rsidRPr="009D3990" w:rsidRDefault="008717E4" w:rsidP="008F5EAF">
      <w:pPr>
        <w:pStyle w:val="Nagwek2"/>
        <w:rPr>
          <w:rFonts w:eastAsia="Calibri"/>
          <w:szCs w:val="21"/>
        </w:rPr>
      </w:pPr>
      <w:r>
        <w:rPr>
          <w:rFonts w:eastAsia="Calibri"/>
          <w:szCs w:val="21"/>
        </w:rPr>
        <w:t>Zmian</w:t>
      </w:r>
      <w:r w:rsidR="00DC0873">
        <w:rPr>
          <w:rFonts w:eastAsia="Calibri"/>
          <w:szCs w:val="21"/>
        </w:rPr>
        <w:t>y</w:t>
      </w:r>
      <w:r>
        <w:rPr>
          <w:rFonts w:eastAsia="Calibri"/>
          <w:szCs w:val="21"/>
        </w:rPr>
        <w:t>, o któr</w:t>
      </w:r>
      <w:r w:rsidR="00DC0873">
        <w:rPr>
          <w:rFonts w:eastAsia="Calibri"/>
          <w:szCs w:val="21"/>
        </w:rPr>
        <w:t>ych</w:t>
      </w:r>
      <w:r w:rsidR="005A19FF">
        <w:rPr>
          <w:rFonts w:eastAsia="Calibri"/>
          <w:szCs w:val="21"/>
        </w:rPr>
        <w:t xml:space="preserve"> mowa w ust.</w:t>
      </w:r>
      <w:r>
        <w:rPr>
          <w:rFonts w:eastAsia="Calibri"/>
          <w:szCs w:val="21"/>
        </w:rPr>
        <w:t xml:space="preserve"> </w:t>
      </w:r>
      <w:r w:rsidR="00675EE3">
        <w:rPr>
          <w:rFonts w:eastAsia="Calibri"/>
          <w:szCs w:val="21"/>
        </w:rPr>
        <w:t>9</w:t>
      </w:r>
      <w:r>
        <w:rPr>
          <w:rFonts w:eastAsia="Calibri"/>
          <w:szCs w:val="21"/>
        </w:rPr>
        <w:t xml:space="preserve"> nie wymaga</w:t>
      </w:r>
      <w:r w:rsidR="00DC0873">
        <w:rPr>
          <w:rFonts w:eastAsia="Calibri"/>
          <w:szCs w:val="21"/>
        </w:rPr>
        <w:t>ją</w:t>
      </w:r>
      <w:r>
        <w:rPr>
          <w:rFonts w:eastAsia="Calibri"/>
          <w:szCs w:val="21"/>
        </w:rPr>
        <w:t xml:space="preserve"> aneksu do </w:t>
      </w:r>
      <w:r w:rsidR="00A87743">
        <w:rPr>
          <w:rFonts w:eastAsia="Calibri"/>
          <w:szCs w:val="21"/>
        </w:rPr>
        <w:t>U</w:t>
      </w:r>
      <w:r>
        <w:rPr>
          <w:rFonts w:eastAsia="Calibri"/>
          <w:szCs w:val="21"/>
        </w:rPr>
        <w:t xml:space="preserve">mowy. </w:t>
      </w:r>
    </w:p>
    <w:p w14:paraId="3EA6B863" w14:textId="59AE8164" w:rsidR="00BE0960" w:rsidRPr="003E0599" w:rsidRDefault="00D558C5" w:rsidP="008F5EAF">
      <w:pPr>
        <w:pStyle w:val="Nagwek2"/>
        <w:rPr>
          <w:rFonts w:eastAsia="Calibri"/>
          <w:szCs w:val="21"/>
        </w:rPr>
      </w:pPr>
      <w:r w:rsidRPr="00BE0960">
        <w:rPr>
          <w:szCs w:val="21"/>
        </w:rPr>
        <w:t>Dokonując zmian Umowy, Strony będą kierować się poszanowaniem wzajemnych interesów, zasadą równości Stron oraz ekwiwalentności świadczeń i przede wszystkim zgodnym zamiarem wykonania Umowy, poprzez dostosowanie realizacji robót stanowiących Przedmiot Umowy do zmienionych okoliczności.</w:t>
      </w:r>
    </w:p>
    <w:p w14:paraId="55A9FAC8" w14:textId="2555BDD4" w:rsidR="009D3990" w:rsidRDefault="00CB4087" w:rsidP="009D3990">
      <w:pPr>
        <w:pStyle w:val="Nagwek2"/>
        <w:rPr>
          <w:szCs w:val="21"/>
        </w:rPr>
      </w:pPr>
      <w:r w:rsidRPr="00BE0960">
        <w:rPr>
          <w:szCs w:val="21"/>
        </w:rPr>
        <w:t>Zaistnienie okoliczności,</w:t>
      </w:r>
      <w:r w:rsidR="00B47ECF" w:rsidRPr="00BE0960">
        <w:rPr>
          <w:szCs w:val="21"/>
        </w:rPr>
        <w:t xml:space="preserve"> o </w:t>
      </w:r>
      <w:r w:rsidRPr="00BE0960">
        <w:rPr>
          <w:szCs w:val="21"/>
        </w:rPr>
        <w:t>których mowa</w:t>
      </w:r>
      <w:r w:rsidR="00B47ECF" w:rsidRPr="00BE0960">
        <w:rPr>
          <w:szCs w:val="21"/>
        </w:rPr>
        <w:t xml:space="preserve"> w </w:t>
      </w:r>
      <w:r w:rsidRPr="00BE0960">
        <w:rPr>
          <w:szCs w:val="21"/>
        </w:rPr>
        <w:t xml:space="preserve">niniejszym paragrafie nie skutkuje obowiązkiem automatycznego przedłużenia terminu realizacji Umowy. </w:t>
      </w:r>
    </w:p>
    <w:p w14:paraId="78E37DEC" w14:textId="57C5063D" w:rsidR="00F7264E" w:rsidRDefault="005A19FF" w:rsidP="00F7264E">
      <w:pPr>
        <w:pStyle w:val="Nagwek2"/>
      </w:pPr>
      <w:r>
        <w:t>Dopuszczalna jest zmiana Umowy  na podstawie art. 455 ust. 1 i 2 PZP.</w:t>
      </w:r>
    </w:p>
    <w:p w14:paraId="1F0262DF" w14:textId="72754783" w:rsidR="00CB4087" w:rsidRPr="00AC4843" w:rsidRDefault="00CB4087" w:rsidP="00B81CB7">
      <w:pPr>
        <w:pStyle w:val="Nagwek1"/>
      </w:pPr>
      <w:bookmarkStart w:id="31" w:name="_Ref47422209"/>
      <w:r w:rsidRPr="00AC4843">
        <w:lastRenderedPageBreak/>
        <w:t>Wynagrodzenie</w:t>
      </w:r>
      <w:bookmarkEnd w:id="31"/>
    </w:p>
    <w:p w14:paraId="3997BFD5" w14:textId="4158861A" w:rsidR="00CB4087" w:rsidRPr="00A81193" w:rsidRDefault="00CB4087" w:rsidP="00880B44">
      <w:pPr>
        <w:pStyle w:val="Nagwek2"/>
        <w:rPr>
          <w:color w:val="FF0000"/>
          <w:szCs w:val="21"/>
        </w:rPr>
      </w:pPr>
      <w:bookmarkStart w:id="32" w:name="_Ref47422257"/>
      <w:r w:rsidRPr="00A81193">
        <w:rPr>
          <w:szCs w:val="21"/>
        </w:rPr>
        <w:t xml:space="preserve">Obowiązującą formą wynagrodzenia jest </w:t>
      </w:r>
      <w:r w:rsidR="00137AB2" w:rsidRPr="00A81193">
        <w:rPr>
          <w:szCs w:val="21"/>
        </w:rPr>
        <w:t>Wynagrodz</w:t>
      </w:r>
      <w:r w:rsidRPr="00A81193">
        <w:rPr>
          <w:szCs w:val="21"/>
        </w:rPr>
        <w:t>enie k</w:t>
      </w:r>
      <w:r w:rsidR="00394640" w:rsidRPr="00A81193">
        <w:rPr>
          <w:szCs w:val="21"/>
        </w:rPr>
        <w:t>osztorysowe, ustalone zgodnie</w:t>
      </w:r>
      <w:r w:rsidR="00B47ECF" w:rsidRPr="00A81193">
        <w:rPr>
          <w:szCs w:val="21"/>
        </w:rPr>
        <w:t xml:space="preserve"> z </w:t>
      </w:r>
      <w:r w:rsidRPr="00A81193">
        <w:rPr>
          <w:szCs w:val="21"/>
        </w:rPr>
        <w:t>SWZ oraz</w:t>
      </w:r>
      <w:r w:rsidR="00B47ECF" w:rsidRPr="00A81193">
        <w:rPr>
          <w:szCs w:val="21"/>
        </w:rPr>
        <w:t xml:space="preserve"> z </w:t>
      </w:r>
      <w:r w:rsidR="00506998" w:rsidRPr="00A81193">
        <w:rPr>
          <w:szCs w:val="21"/>
        </w:rPr>
        <w:t>Ofert</w:t>
      </w:r>
      <w:r w:rsidRPr="00A81193">
        <w:rPr>
          <w:szCs w:val="21"/>
        </w:rPr>
        <w:t>ą Wykonawcy</w:t>
      </w:r>
      <w:r w:rsidR="00B47ECF" w:rsidRPr="00A81193">
        <w:rPr>
          <w:szCs w:val="21"/>
        </w:rPr>
        <w:t xml:space="preserve"> i </w:t>
      </w:r>
      <w:r w:rsidRPr="00A81193">
        <w:rPr>
          <w:szCs w:val="21"/>
        </w:rPr>
        <w:t>wynosi:</w:t>
      </w:r>
      <w:bookmarkEnd w:id="32"/>
    </w:p>
    <w:p w14:paraId="1C4EED2E" w14:textId="77777777" w:rsidR="00675EE3" w:rsidRPr="00D558C5" w:rsidRDefault="00675EE3" w:rsidP="00675EE3">
      <w:pPr>
        <w:pStyle w:val="Normalny2"/>
      </w:pPr>
      <w:r w:rsidRPr="00D558C5">
        <w:t xml:space="preserve">…………….………………… zł brutto </w:t>
      </w:r>
    </w:p>
    <w:p w14:paraId="1AEDC75E" w14:textId="77777777" w:rsidR="00675EE3" w:rsidRPr="00D558C5" w:rsidRDefault="00675EE3" w:rsidP="00675EE3">
      <w:pPr>
        <w:pStyle w:val="Normalny2"/>
      </w:pPr>
      <w:r w:rsidRPr="00D558C5">
        <w:t>(słownie: ……………………… złotych ………groszy),(zwane dalej: „</w:t>
      </w:r>
      <w:r>
        <w:t>Wynagrodzenie</w:t>
      </w:r>
      <w:r w:rsidRPr="00D558C5">
        <w:t>”),</w:t>
      </w:r>
    </w:p>
    <w:p w14:paraId="2F0629D5" w14:textId="77777777" w:rsidR="00675EE3" w:rsidRPr="00D558C5" w:rsidRDefault="00675EE3" w:rsidP="00675EE3">
      <w:pPr>
        <w:pStyle w:val="Normalny2"/>
      </w:pPr>
      <w:r w:rsidRPr="00D558C5">
        <w:t>w tym podatek VAT 23 % : ………………. zł</w:t>
      </w:r>
    </w:p>
    <w:p w14:paraId="1A7F8B33" w14:textId="77777777" w:rsidR="00675EE3" w:rsidRPr="00D558C5" w:rsidRDefault="00675EE3" w:rsidP="00675EE3">
      <w:pPr>
        <w:pStyle w:val="Normalny2"/>
      </w:pPr>
      <w:r w:rsidRPr="00D558C5">
        <w:t>(słownie: ……………………….złotych ……….groszy)</w:t>
      </w:r>
    </w:p>
    <w:p w14:paraId="2A0BED8F" w14:textId="77777777" w:rsidR="00675EE3" w:rsidRPr="00D558C5" w:rsidRDefault="00675EE3" w:rsidP="00675EE3">
      <w:pPr>
        <w:pStyle w:val="Normalny2"/>
      </w:pPr>
      <w:r w:rsidRPr="00D558C5">
        <w:t xml:space="preserve">Kwota netto wynosi  ……………….. zł </w:t>
      </w:r>
    </w:p>
    <w:p w14:paraId="26A54C1C" w14:textId="77777777" w:rsidR="00675EE3" w:rsidRDefault="00675EE3" w:rsidP="00675EE3">
      <w:pPr>
        <w:pStyle w:val="Normalny2"/>
      </w:pPr>
      <w:r w:rsidRPr="00D558C5">
        <w:t xml:space="preserve">(słownie: ………………………. złotych ………groszy), </w:t>
      </w:r>
    </w:p>
    <w:p w14:paraId="44271B18" w14:textId="51E533B5" w:rsidR="00116D22" w:rsidRPr="00D558C5" w:rsidRDefault="00116D22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Uzgadnia się następujące zasady ustalenia </w:t>
      </w:r>
      <w:r w:rsidR="00137AB2">
        <w:rPr>
          <w:szCs w:val="21"/>
        </w:rPr>
        <w:t>Wynagrodz</w:t>
      </w:r>
      <w:r w:rsidRPr="00D558C5">
        <w:rPr>
          <w:szCs w:val="21"/>
        </w:rPr>
        <w:t>enia kosztorysowego:</w:t>
      </w:r>
    </w:p>
    <w:p w14:paraId="2B475232" w14:textId="4116E40D" w:rsidR="00116D22" w:rsidRPr="00D558C5" w:rsidRDefault="00116D22" w:rsidP="00EE3F48">
      <w:pPr>
        <w:pStyle w:val="Nagwek3"/>
      </w:pPr>
      <w:r w:rsidRPr="00D558C5">
        <w:t>stawka roboc</w:t>
      </w:r>
      <w:r w:rsidR="00926466">
        <w:t>zogodziny</w:t>
      </w:r>
      <w:r w:rsidRPr="00D558C5">
        <w:t xml:space="preserve"> netto: … zł</w:t>
      </w:r>
    </w:p>
    <w:p w14:paraId="6A28FFE9" w14:textId="02CFF28C" w:rsidR="00116D22" w:rsidRPr="00D558C5" w:rsidRDefault="00116D22" w:rsidP="00EE3F48">
      <w:pPr>
        <w:pStyle w:val="Nagwek3"/>
      </w:pPr>
      <w:r w:rsidRPr="00D558C5">
        <w:t>koszty pośrednie liczone od wartości R + S: … %</w:t>
      </w:r>
    </w:p>
    <w:p w14:paraId="41EE6CE1" w14:textId="7E98946F" w:rsidR="00116D22" w:rsidRPr="00D558C5" w:rsidRDefault="00116D22" w:rsidP="00EE3F48">
      <w:pPr>
        <w:pStyle w:val="Nagwek3"/>
      </w:pPr>
      <w:r w:rsidRPr="00D558C5">
        <w:t xml:space="preserve">zysk liczony od wartości </w:t>
      </w:r>
      <w:proofErr w:type="spellStart"/>
      <w:r w:rsidRPr="00D558C5">
        <w:t>R+S+Kp</w:t>
      </w:r>
      <w:proofErr w:type="spellEnd"/>
      <w:r w:rsidRPr="00D558C5">
        <w:t>: … %</w:t>
      </w:r>
    </w:p>
    <w:p w14:paraId="72D3C868" w14:textId="6FEA9793" w:rsidR="00116D22" w:rsidRPr="00D558C5" w:rsidRDefault="00116D22" w:rsidP="00EE3F48">
      <w:pPr>
        <w:pStyle w:val="Nagwek3"/>
      </w:pPr>
      <w:r w:rsidRPr="00D558C5">
        <w:t xml:space="preserve">koszty zakupu </w:t>
      </w:r>
      <w:r w:rsidR="00506998">
        <w:t>Materiał</w:t>
      </w:r>
      <w:r w:rsidRPr="00D558C5">
        <w:t>ów: … %.</w:t>
      </w:r>
    </w:p>
    <w:p w14:paraId="41BC215C" w14:textId="43855926" w:rsidR="00116D22" w:rsidRPr="00D558C5" w:rsidRDefault="00116D22" w:rsidP="00880B44">
      <w:pPr>
        <w:pStyle w:val="Nagwek2"/>
        <w:rPr>
          <w:szCs w:val="21"/>
        </w:rPr>
      </w:pPr>
      <w:r w:rsidRPr="00D558C5">
        <w:rPr>
          <w:szCs w:val="21"/>
        </w:rPr>
        <w:t>Wartości poszczególnych robót objętych Umową określa</w:t>
      </w:r>
      <w:r w:rsidR="00642DFA" w:rsidRPr="00D558C5">
        <w:rPr>
          <w:szCs w:val="21"/>
        </w:rPr>
        <w:t xml:space="preserve"> </w:t>
      </w:r>
      <w:r w:rsidR="000761A6">
        <w:rPr>
          <w:szCs w:val="21"/>
        </w:rPr>
        <w:t>Kosztorys ofertowy</w:t>
      </w:r>
      <w:r w:rsidR="004A29B7" w:rsidRPr="00D558C5">
        <w:rPr>
          <w:szCs w:val="21"/>
        </w:rPr>
        <w:t xml:space="preserve"> stanowiąc</w:t>
      </w:r>
      <w:r w:rsidR="00242BC8" w:rsidRPr="00D558C5">
        <w:rPr>
          <w:szCs w:val="21"/>
        </w:rPr>
        <w:t>y</w:t>
      </w:r>
      <w:r w:rsidR="008174FC" w:rsidRPr="00D558C5">
        <w:rPr>
          <w:szCs w:val="21"/>
        </w:rPr>
        <w:t xml:space="preserve"> </w:t>
      </w:r>
      <w:r w:rsidR="00FB1DD2" w:rsidRPr="00D558C5">
        <w:rPr>
          <w:szCs w:val="21"/>
        </w:rPr>
        <w:t>załącznik nr 1</w:t>
      </w:r>
      <w:r w:rsidRPr="00D558C5">
        <w:rPr>
          <w:szCs w:val="21"/>
        </w:rPr>
        <w:t xml:space="preserve"> do Umowy. Wynagrodzenie Wykonawcy zostało ustalone na podstawie </w:t>
      </w:r>
      <w:r w:rsidR="00C92205">
        <w:rPr>
          <w:szCs w:val="21"/>
        </w:rPr>
        <w:t>Dokumentacji projektowej</w:t>
      </w:r>
      <w:r w:rsidR="003E0599">
        <w:rPr>
          <w:szCs w:val="21"/>
        </w:rPr>
        <w:t xml:space="preserve">, SWZ oraz </w:t>
      </w:r>
      <w:proofErr w:type="spellStart"/>
      <w:r w:rsidR="003E0599">
        <w:rPr>
          <w:szCs w:val="21"/>
        </w:rPr>
        <w:t>STWiORB</w:t>
      </w:r>
      <w:proofErr w:type="spellEnd"/>
      <w:r w:rsidR="003E0599">
        <w:rPr>
          <w:szCs w:val="21"/>
        </w:rPr>
        <w:t xml:space="preserve">. </w:t>
      </w:r>
      <w:r w:rsidRPr="00D558C5">
        <w:rPr>
          <w:szCs w:val="21"/>
        </w:rPr>
        <w:t>Wynagrodzenie, o którym mowa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ust.</w:t>
      </w:r>
      <w:r w:rsidR="005A722E">
        <w:rPr>
          <w:szCs w:val="21"/>
        </w:rPr>
        <w:t xml:space="preserve"> 1</w:t>
      </w:r>
      <w:r w:rsidRPr="00D558C5">
        <w:rPr>
          <w:szCs w:val="21"/>
        </w:rPr>
        <w:t xml:space="preserve"> stanowić będzie sumę iloczynów ilości wykonanych robót i</w:t>
      </w:r>
      <w:r w:rsidR="00642DFA" w:rsidRPr="00D558C5">
        <w:rPr>
          <w:szCs w:val="21"/>
        </w:rPr>
        <w:t> </w:t>
      </w:r>
      <w:r w:rsidR="006679F9">
        <w:rPr>
          <w:szCs w:val="21"/>
        </w:rPr>
        <w:t>C</w:t>
      </w:r>
      <w:r w:rsidRPr="00D558C5">
        <w:rPr>
          <w:szCs w:val="21"/>
        </w:rPr>
        <w:t>en jednostkowych podanych</w:t>
      </w:r>
      <w:r w:rsidR="00B47ECF" w:rsidRPr="00D558C5">
        <w:rPr>
          <w:szCs w:val="21"/>
        </w:rPr>
        <w:t xml:space="preserve"> w </w:t>
      </w:r>
      <w:r w:rsidR="000761A6">
        <w:rPr>
          <w:szCs w:val="21"/>
        </w:rPr>
        <w:t>Kosztorysie ofertowym</w:t>
      </w:r>
      <w:r w:rsidRPr="00D558C5">
        <w:rPr>
          <w:szCs w:val="21"/>
        </w:rPr>
        <w:t xml:space="preserve"> (</w:t>
      </w:r>
      <w:r w:rsidR="00DC4C6B">
        <w:rPr>
          <w:szCs w:val="21"/>
        </w:rPr>
        <w:t>ustalone</w:t>
      </w:r>
      <w:r w:rsidR="0084385E">
        <w:rPr>
          <w:szCs w:val="21"/>
        </w:rPr>
        <w:t xml:space="preserve"> </w:t>
      </w:r>
      <w:r w:rsidR="00B47ECF" w:rsidRPr="00D558C5">
        <w:rPr>
          <w:szCs w:val="21"/>
        </w:rPr>
        <w:t>w </w:t>
      </w:r>
      <w:r w:rsidRPr="00D558C5">
        <w:rPr>
          <w:szCs w:val="21"/>
        </w:rPr>
        <w:t>kosztorys</w:t>
      </w:r>
      <w:r w:rsidR="00561374" w:rsidRPr="00D558C5">
        <w:rPr>
          <w:szCs w:val="21"/>
        </w:rPr>
        <w:t>ie</w:t>
      </w:r>
      <w:r w:rsidR="00D07F65" w:rsidRPr="00D558C5">
        <w:rPr>
          <w:szCs w:val="21"/>
        </w:rPr>
        <w:t xml:space="preserve"> powykonawczy</w:t>
      </w:r>
      <w:r w:rsidR="00561374" w:rsidRPr="00D558C5">
        <w:rPr>
          <w:szCs w:val="21"/>
        </w:rPr>
        <w:t>m</w:t>
      </w:r>
      <w:r w:rsidR="00D07F65" w:rsidRPr="00D558C5">
        <w:rPr>
          <w:szCs w:val="21"/>
        </w:rPr>
        <w:t>)</w:t>
      </w:r>
      <w:r w:rsidRPr="00D558C5">
        <w:rPr>
          <w:szCs w:val="21"/>
        </w:rPr>
        <w:t>.</w:t>
      </w:r>
    </w:p>
    <w:p w14:paraId="414B96DC" w14:textId="45D3F945" w:rsidR="00D6117F" w:rsidRPr="00D6117F" w:rsidRDefault="00D6117F" w:rsidP="00D6117F">
      <w:pPr>
        <w:pStyle w:val="Nagwek2"/>
        <w:rPr>
          <w:szCs w:val="21"/>
        </w:rPr>
      </w:pPr>
      <w:r w:rsidRPr="00D6117F">
        <w:rPr>
          <w:szCs w:val="21"/>
        </w:rPr>
        <w:t>Strony postanawiają, że w przypadku zmiany stawki</w:t>
      </w:r>
      <w:r w:rsidR="005A19FF">
        <w:rPr>
          <w:szCs w:val="21"/>
        </w:rPr>
        <w:t xml:space="preserve"> podatku</w:t>
      </w:r>
      <w:r w:rsidRPr="00D6117F">
        <w:rPr>
          <w:szCs w:val="21"/>
        </w:rPr>
        <w:t xml:space="preserve"> VAT mającej zastosowanie do przedmiotu</w:t>
      </w:r>
      <w:r>
        <w:rPr>
          <w:szCs w:val="21"/>
        </w:rPr>
        <w:t xml:space="preserve"> </w:t>
      </w:r>
      <w:r w:rsidRPr="00D6117F">
        <w:rPr>
          <w:szCs w:val="21"/>
        </w:rPr>
        <w:t xml:space="preserve">zamówienia, stosownej zmianie ulegnie </w:t>
      </w:r>
      <w:r w:rsidR="00137AB2">
        <w:rPr>
          <w:szCs w:val="21"/>
        </w:rPr>
        <w:t>Wynagrodz</w:t>
      </w:r>
      <w:r w:rsidRPr="00D6117F">
        <w:rPr>
          <w:szCs w:val="21"/>
        </w:rPr>
        <w:t>enie</w:t>
      </w:r>
      <w:r w:rsidR="00980F9C">
        <w:rPr>
          <w:szCs w:val="21"/>
        </w:rPr>
        <w:t xml:space="preserve"> brutto, a wynagrodzenie w kwocie netto pozostaje bez zmian</w:t>
      </w:r>
      <w:r w:rsidRPr="00D6117F">
        <w:rPr>
          <w:szCs w:val="21"/>
        </w:rPr>
        <w:t>.</w:t>
      </w:r>
    </w:p>
    <w:p w14:paraId="7BD644B6" w14:textId="43CBFF7C" w:rsidR="00186290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Wykonawca nie może przenosić wierzytelności wynikających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Umowy na osoby trzecie bez uprzedniej pisemnej zgody Zamawiającego</w:t>
      </w:r>
      <w:r w:rsidR="00F73DDF">
        <w:rPr>
          <w:szCs w:val="21"/>
        </w:rPr>
        <w:t xml:space="preserve"> </w:t>
      </w:r>
      <w:r w:rsidR="00CC69BF" w:rsidRPr="00D558C5">
        <w:rPr>
          <w:szCs w:val="21"/>
        </w:rPr>
        <w:t>pod rygorem nieważności</w:t>
      </w:r>
      <w:r w:rsidR="00186290" w:rsidRPr="00D558C5">
        <w:rPr>
          <w:szCs w:val="21"/>
        </w:rPr>
        <w:t>.</w:t>
      </w:r>
    </w:p>
    <w:p w14:paraId="2598B992" w14:textId="66CB4706" w:rsidR="00F7264E" w:rsidRPr="00970E74" w:rsidRDefault="00F7264E" w:rsidP="00CC72E7">
      <w:pPr>
        <w:pStyle w:val="Nagwek2"/>
      </w:pPr>
      <w:r w:rsidRPr="00A81193">
        <w:t xml:space="preserve">Faktura końcowa będzie wystawiona na podstawie Protokołu odbioru robót (końcowego), podpisanego przez Strony. </w:t>
      </w:r>
    </w:p>
    <w:p w14:paraId="7C09E8B5" w14:textId="1B69C21A" w:rsidR="00667E04" w:rsidRDefault="00B33C3A" w:rsidP="00970EFF">
      <w:pPr>
        <w:pStyle w:val="Nagwek2"/>
        <w:rPr>
          <w:szCs w:val="21"/>
        </w:rPr>
      </w:pPr>
      <w:r w:rsidRPr="00667E04">
        <w:t>Faktur</w:t>
      </w:r>
      <w:r>
        <w:t>a</w:t>
      </w:r>
      <w:r w:rsidRPr="00667E04">
        <w:t xml:space="preserve"> wystawion</w:t>
      </w:r>
      <w:r>
        <w:t>a</w:t>
      </w:r>
      <w:r w:rsidRPr="00667E04">
        <w:t xml:space="preserve"> </w:t>
      </w:r>
      <w:r w:rsidR="00CB4087" w:rsidRPr="00667E04">
        <w:t>przez Wykonawcę</w:t>
      </w:r>
      <w:r w:rsidR="00FF4B26" w:rsidRPr="00667E04">
        <w:t xml:space="preserve"> </w:t>
      </w:r>
      <w:r>
        <w:t xml:space="preserve">płatna </w:t>
      </w:r>
      <w:r w:rsidRPr="00667E04">
        <w:t>będ</w:t>
      </w:r>
      <w:r>
        <w:t>zie</w:t>
      </w:r>
      <w:r w:rsidRPr="00667E04">
        <w:t xml:space="preserve"> </w:t>
      </w:r>
      <w:r w:rsidR="00CB4087" w:rsidRPr="00667E04">
        <w:t>przez Z</w:t>
      </w:r>
      <w:r w:rsidR="00116D22" w:rsidRPr="00667E04">
        <w:t>amawiającego</w:t>
      </w:r>
      <w:r w:rsidR="00B47ECF" w:rsidRPr="00667E04">
        <w:t xml:space="preserve"> w </w:t>
      </w:r>
      <w:r w:rsidR="00116D22" w:rsidRPr="00667E04">
        <w:t xml:space="preserve">terminie </w:t>
      </w:r>
      <w:r w:rsidR="00186290" w:rsidRPr="00667E04">
        <w:t xml:space="preserve">do </w:t>
      </w:r>
      <w:r w:rsidR="00834944">
        <w:t>21</w:t>
      </w:r>
      <w:r w:rsidR="00834944" w:rsidRPr="00667E04">
        <w:t xml:space="preserve"> </w:t>
      </w:r>
      <w:r w:rsidR="00CB4087" w:rsidRPr="00667E04">
        <w:t xml:space="preserve">dni od daty </w:t>
      </w:r>
      <w:r w:rsidR="001313FA">
        <w:t>doręczenia</w:t>
      </w:r>
      <w:r w:rsidR="00CB4087" w:rsidRPr="00667E04">
        <w:t xml:space="preserve"> </w:t>
      </w:r>
      <w:r w:rsidR="001313FA" w:rsidRPr="00667E04">
        <w:t>Zamawiając</w:t>
      </w:r>
      <w:r w:rsidR="001313FA">
        <w:t>emu</w:t>
      </w:r>
      <w:r w:rsidR="00CB4087" w:rsidRPr="00667E04">
        <w:t xml:space="preserve">, na rachunek bankowy Wykonawcy </w:t>
      </w:r>
      <w:r w:rsidR="00DD392D" w:rsidRPr="00667E04">
        <w:t>wskazany na fakturze.</w:t>
      </w:r>
      <w:r w:rsidR="00CB4087" w:rsidRPr="00667E04">
        <w:t xml:space="preserve"> </w:t>
      </w:r>
      <w:r w:rsidR="00970EFF" w:rsidRPr="00970EFF">
        <w:rPr>
          <w:szCs w:val="21"/>
        </w:rPr>
        <w:t xml:space="preserve">Strony ustalają, że faktura przesłana przez Wykonawcę za pośrednictwem </w:t>
      </w:r>
      <w:proofErr w:type="spellStart"/>
      <w:r w:rsidR="00970EFF" w:rsidRPr="00970EFF">
        <w:rPr>
          <w:szCs w:val="21"/>
        </w:rPr>
        <w:t>KSeF</w:t>
      </w:r>
      <w:proofErr w:type="spellEnd"/>
      <w:r w:rsidR="00970EFF" w:rsidRPr="00970EFF">
        <w:rPr>
          <w:szCs w:val="21"/>
        </w:rPr>
        <w:t xml:space="preserve"> zostaje uznana za otrzymaną przez Zamawiającego z dniem nadania przez </w:t>
      </w:r>
      <w:proofErr w:type="spellStart"/>
      <w:r w:rsidR="00970EFF" w:rsidRPr="00970EFF">
        <w:rPr>
          <w:szCs w:val="21"/>
        </w:rPr>
        <w:t>KSeF</w:t>
      </w:r>
      <w:proofErr w:type="spellEnd"/>
      <w:r w:rsidR="00970EFF" w:rsidRPr="00970EFF">
        <w:rPr>
          <w:szCs w:val="21"/>
        </w:rPr>
        <w:t xml:space="preserve"> jej unikalnego numeru identyfikującego.</w:t>
      </w:r>
    </w:p>
    <w:p w14:paraId="3F21DDD9" w14:textId="56CA448F" w:rsidR="00970EFF" w:rsidRPr="00970EFF" w:rsidRDefault="00970EFF" w:rsidP="00970EFF">
      <w:pPr>
        <w:pStyle w:val="Nagwek2"/>
      </w:pPr>
      <w:r w:rsidRPr="00970EFF">
        <w:t xml:space="preserve">W przypadku awarii lub niedostępności </w:t>
      </w:r>
      <w:proofErr w:type="spellStart"/>
      <w:r w:rsidRPr="00970EFF">
        <w:t>KSeF</w:t>
      </w:r>
      <w:proofErr w:type="spellEnd"/>
      <w:r w:rsidRPr="00970EFF">
        <w:t xml:space="preserve">, Wykonawca obowiązany jest wystawiać i przekazywać faktury zgodnie z przepisami ustawy z dnia 11 marca 2004 r. o podatku od towarów i usług (tekst jedn.: Dz. U. z 2025 r. poz. 775 z </w:t>
      </w:r>
      <w:proofErr w:type="spellStart"/>
      <w:r w:rsidRPr="00970EFF">
        <w:t>późn</w:t>
      </w:r>
      <w:proofErr w:type="spellEnd"/>
      <w:r w:rsidRPr="00970EFF">
        <w:t xml:space="preserve">. zm.). W przypadku, gdy przepisy ww. ustawy przewidują przekazanie faktury poza </w:t>
      </w:r>
      <w:proofErr w:type="spellStart"/>
      <w:r w:rsidRPr="00970EFF">
        <w:t>KSeF</w:t>
      </w:r>
      <w:proofErr w:type="spellEnd"/>
      <w:r w:rsidRPr="00970EFF">
        <w:t xml:space="preserve">, należy </w:t>
      </w:r>
      <w:r>
        <w:t xml:space="preserve">ją doręczyć Zamawiającemu </w:t>
      </w:r>
      <w:r w:rsidR="00640DAE">
        <w:t xml:space="preserve">na adres poczty elektronicznej: </w:t>
      </w:r>
      <w:hyperlink r:id="rId8" w:history="1">
        <w:r w:rsidR="00640DAE" w:rsidRPr="00365521">
          <w:rPr>
            <w:rStyle w:val="Hipercze"/>
          </w:rPr>
          <w:t>niedzwiady@szczecinek.lasy.gov.pl</w:t>
        </w:r>
      </w:hyperlink>
      <w:r w:rsidR="00640DAE">
        <w:t xml:space="preserve"> </w:t>
      </w:r>
    </w:p>
    <w:p w14:paraId="6BE08D48" w14:textId="685701AD" w:rsidR="00540028" w:rsidRPr="00540028" w:rsidRDefault="00540028" w:rsidP="00540028">
      <w:pPr>
        <w:pStyle w:val="Nagwek2"/>
        <w:rPr>
          <w:szCs w:val="21"/>
        </w:rPr>
      </w:pPr>
      <w:r w:rsidRPr="00540028">
        <w:rPr>
          <w:szCs w:val="21"/>
        </w:rPr>
        <w:t>Wykonawca może wystawiać ustrukturyzowane faktury elektroniczne w rozumieniu przepisów ustawy z dnia 9 listopada 2018 r. o elektronicznym fakturowaniu w zamówieniach publicznych, koncesjach na roboty budowlane lub usługi oraz partnerstwie publiczno-prywatnym (</w:t>
      </w:r>
      <w:r w:rsidR="008017B0">
        <w:rPr>
          <w:szCs w:val="21"/>
        </w:rPr>
        <w:t>t.</w:t>
      </w:r>
      <w:r w:rsidR="00C36447">
        <w:rPr>
          <w:szCs w:val="21"/>
        </w:rPr>
        <w:t xml:space="preserve"> </w:t>
      </w:r>
      <w:r w:rsidR="008017B0">
        <w:rPr>
          <w:szCs w:val="21"/>
        </w:rPr>
        <w:t xml:space="preserve">j. </w:t>
      </w:r>
      <w:r w:rsidRPr="00540028">
        <w:rPr>
          <w:szCs w:val="21"/>
        </w:rPr>
        <w:t xml:space="preserve">Dz. U. </w:t>
      </w:r>
      <w:r w:rsidR="004B34DE">
        <w:rPr>
          <w:szCs w:val="21"/>
        </w:rPr>
        <w:t>z 202</w:t>
      </w:r>
      <w:r w:rsidR="00A81193">
        <w:rPr>
          <w:szCs w:val="21"/>
        </w:rPr>
        <w:t>6</w:t>
      </w:r>
      <w:r w:rsidR="004B34DE">
        <w:rPr>
          <w:szCs w:val="21"/>
        </w:rPr>
        <w:t xml:space="preserve"> r.</w:t>
      </w:r>
      <w:r w:rsidR="00926466">
        <w:rPr>
          <w:szCs w:val="21"/>
        </w:rPr>
        <w:t xml:space="preserve"> </w:t>
      </w:r>
      <w:r w:rsidRPr="00540028">
        <w:rPr>
          <w:szCs w:val="21"/>
        </w:rPr>
        <w:t xml:space="preserve">poz. </w:t>
      </w:r>
      <w:r w:rsidR="00A81193">
        <w:rPr>
          <w:szCs w:val="21"/>
        </w:rPr>
        <w:t>276</w:t>
      </w:r>
      <w:r w:rsidRPr="00540028">
        <w:rPr>
          <w:szCs w:val="21"/>
        </w:rPr>
        <w:t xml:space="preserve">, „Ustawa o Fakturowaniu”). </w:t>
      </w:r>
    </w:p>
    <w:p w14:paraId="2098E311" w14:textId="187DDF24" w:rsidR="00540028" w:rsidRPr="009F7FE1" w:rsidRDefault="00540028" w:rsidP="009F7FE1">
      <w:pPr>
        <w:pStyle w:val="Nagwek2"/>
        <w:rPr>
          <w:szCs w:val="21"/>
        </w:rPr>
      </w:pPr>
      <w:r w:rsidRPr="00540028">
        <w:t>W przypadku wystawienia faktury, o której mowa w ustępie poprzednim, Wykonawca jest obowiązany do wysłania jej do Zamawiającego za pośrednictwem Platformy Elektronicznego Fakturowania („PEF”). Wystawiona przez Wykonawcę ustrukturyzowana faktura elektroniczna winna zawierać elementy, o których mowa w art. 6 Ustawy o Fakturowaniu, a nadto faktura ta, lub załącznik do niej musi zawierać numer Umowy, któr</w:t>
      </w:r>
      <w:r w:rsidR="007A0090">
        <w:t>ej</w:t>
      </w:r>
      <w:r w:rsidRPr="00540028">
        <w:t xml:space="preserve"> dotyczy. </w:t>
      </w:r>
      <w:r w:rsidR="009F7FE1" w:rsidRPr="009F7FE1">
        <w:rPr>
          <w:szCs w:val="21"/>
        </w:rPr>
        <w:t xml:space="preserve">Ustrukturyzowaną fakturę elektroniczną, o której mowa powyżej, po przesłaniu do </w:t>
      </w:r>
      <w:proofErr w:type="spellStart"/>
      <w:r w:rsidR="009F7FE1" w:rsidRPr="009F7FE1">
        <w:rPr>
          <w:szCs w:val="21"/>
        </w:rPr>
        <w:t>KSeF</w:t>
      </w:r>
      <w:proofErr w:type="spellEnd"/>
      <w:r w:rsidR="009F7FE1" w:rsidRPr="009F7FE1">
        <w:rPr>
          <w:szCs w:val="21"/>
        </w:rPr>
        <w:t xml:space="preserve"> i przydzieleniu numeru identyfikującego fakturę w </w:t>
      </w:r>
      <w:proofErr w:type="spellStart"/>
      <w:r w:rsidR="009F7FE1" w:rsidRPr="009F7FE1">
        <w:rPr>
          <w:szCs w:val="21"/>
        </w:rPr>
        <w:t>KSeF</w:t>
      </w:r>
      <w:proofErr w:type="spellEnd"/>
      <w:r w:rsidR="009F7FE1" w:rsidRPr="009F7FE1">
        <w:rPr>
          <w:szCs w:val="21"/>
        </w:rPr>
        <w:t xml:space="preserve">, uznaje się za fakturę ustrukturyzowaną w rozumieniu ustawy </w:t>
      </w:r>
      <w:r w:rsidR="009F7FE1" w:rsidRPr="009F7FE1">
        <w:rPr>
          <w:szCs w:val="21"/>
        </w:rPr>
        <w:lastRenderedPageBreak/>
        <w:t xml:space="preserve">z dnia 11 marca 2004 r. o podatku od towarów i usług (tekst jedn.: Dz. U. z 2025 r. poz. 775 z </w:t>
      </w:r>
      <w:proofErr w:type="spellStart"/>
      <w:r w:rsidR="009F7FE1" w:rsidRPr="009F7FE1">
        <w:rPr>
          <w:szCs w:val="21"/>
        </w:rPr>
        <w:t>późn</w:t>
      </w:r>
      <w:proofErr w:type="spellEnd"/>
      <w:r w:rsidR="009F7FE1" w:rsidRPr="009F7FE1">
        <w:rPr>
          <w:szCs w:val="21"/>
        </w:rPr>
        <w:t>. zm.).</w:t>
      </w:r>
    </w:p>
    <w:p w14:paraId="244BC9D6" w14:textId="6C2E559C" w:rsidR="00540028" w:rsidRPr="00540028" w:rsidRDefault="00540028" w:rsidP="00540028">
      <w:pPr>
        <w:pStyle w:val="Nagwek2"/>
        <w:rPr>
          <w:szCs w:val="21"/>
        </w:rPr>
      </w:pPr>
      <w:r w:rsidRPr="00540028">
        <w:rPr>
          <w:szCs w:val="21"/>
        </w:rPr>
        <w:t xml:space="preserve">Ustrukturyzowaną fakturę elektroniczną należy wysyłać na następujący adres Zamawiającego: na Platformie Elektronicznego Fakturowania: numer PEPPOL: </w:t>
      </w:r>
      <w:r w:rsidR="00667E04">
        <w:rPr>
          <w:szCs w:val="21"/>
        </w:rPr>
        <w:t>8430003057.</w:t>
      </w:r>
    </w:p>
    <w:p w14:paraId="7E8CE42E" w14:textId="64132715" w:rsidR="00540028" w:rsidRPr="00540028" w:rsidRDefault="00540028" w:rsidP="00540028">
      <w:pPr>
        <w:pStyle w:val="Nagwek2"/>
        <w:rPr>
          <w:szCs w:val="21"/>
        </w:rPr>
      </w:pPr>
      <w:r w:rsidRPr="00540028">
        <w:rPr>
          <w:szCs w:val="21"/>
        </w:rPr>
        <w:t>Za moment doręczenia ustrukturyzowanej faktury elektronicznej uznawać się będzie chwilę wprowadzenia prawidłowo wystawionej faktury, zawierającej wszystkie elementy, o których mowa w ust. powyżej, do konta Zamawiającego na PEF, w sposób umożliwiający Zamawiającemu zapoznanie się z jej treścią.</w:t>
      </w:r>
    </w:p>
    <w:p w14:paraId="34961666" w14:textId="30D7B616" w:rsidR="008D6CC0" w:rsidRPr="008D6CC0" w:rsidRDefault="008D6CC0" w:rsidP="008D6CC0">
      <w:pPr>
        <w:pStyle w:val="Nagwek2"/>
        <w:rPr>
          <w:szCs w:val="21"/>
        </w:rPr>
      </w:pPr>
      <w:bookmarkStart w:id="33" w:name="_Ref49330623"/>
      <w:r w:rsidRPr="008D6CC0">
        <w:rPr>
          <w:szCs w:val="21"/>
        </w:rPr>
        <w:t xml:space="preserve">W przypadku wykonywania Przedmiotu Umowy przez Wykonawcę przy udziale jego </w:t>
      </w:r>
      <w:r w:rsidR="00506998">
        <w:rPr>
          <w:szCs w:val="21"/>
        </w:rPr>
        <w:t>Podwykonaw</w:t>
      </w:r>
      <w:r w:rsidRPr="008D6CC0">
        <w:rPr>
          <w:szCs w:val="21"/>
        </w:rPr>
        <w:t xml:space="preserve">ców lub dalszych </w:t>
      </w:r>
      <w:r w:rsidR="00506998">
        <w:rPr>
          <w:szCs w:val="21"/>
        </w:rPr>
        <w:t>Podwykonaw</w:t>
      </w:r>
      <w:r w:rsidRPr="008D6CC0">
        <w:rPr>
          <w:szCs w:val="21"/>
        </w:rPr>
        <w:t xml:space="preserve">ców (łącznie: „Podwykonawcy”, a pojedynczo „Podwykonawca”), Wykonawca przedłoży Zamawiającemu </w:t>
      </w:r>
      <w:r>
        <w:rPr>
          <w:szCs w:val="21"/>
        </w:rPr>
        <w:t xml:space="preserve">wraz ze zgłoszeniem </w:t>
      </w:r>
      <w:r w:rsidR="001131C4">
        <w:rPr>
          <w:szCs w:val="21"/>
        </w:rPr>
        <w:t>gotowości do</w:t>
      </w:r>
      <w:r w:rsidR="006F0806">
        <w:rPr>
          <w:szCs w:val="21"/>
        </w:rPr>
        <w:t xml:space="preserve"> </w:t>
      </w:r>
      <w:r w:rsidR="001131C4">
        <w:rPr>
          <w:szCs w:val="21"/>
        </w:rPr>
        <w:t>Odbioru</w:t>
      </w:r>
      <w:r w:rsidR="009F7FE1">
        <w:rPr>
          <w:szCs w:val="21"/>
        </w:rPr>
        <w:t xml:space="preserve"> </w:t>
      </w:r>
      <w:r w:rsidR="001131C4">
        <w:rPr>
          <w:szCs w:val="21"/>
        </w:rPr>
        <w:t>końcowego</w:t>
      </w:r>
      <w:r w:rsidR="009F7FE1">
        <w:rPr>
          <w:szCs w:val="21"/>
        </w:rPr>
        <w:t>,</w:t>
      </w:r>
      <w:r w:rsidRPr="008D6CC0">
        <w:rPr>
          <w:szCs w:val="21"/>
        </w:rPr>
        <w:t xml:space="preserve"> jak również na każde żądanie Zamawiającego:</w:t>
      </w:r>
      <w:bookmarkEnd w:id="33"/>
    </w:p>
    <w:p w14:paraId="7CE60CBC" w14:textId="77777777" w:rsidR="008D6CC0" w:rsidRPr="003F7920" w:rsidRDefault="008D6CC0" w:rsidP="00EE3F48">
      <w:pPr>
        <w:pStyle w:val="Nagwek3"/>
      </w:pPr>
      <w:bookmarkStart w:id="34" w:name="_Ref49330631"/>
      <w:r w:rsidRPr="003F7920">
        <w:t>oświadczenia w formie pisemnej wszystkich Podwykonawców w sprawie: (i) dokonania przez Wykonawcę zapłaty wymagalnych płatności na rzecz Podwykonawcy za zrealizowany zakres Przedmiotu Umowy, (ii) kwot zafakturowanych przez Podwykonawcę i niewymagalnych oraz (iii) kwot pozostałych do zafakturowania przez Podwykonawcę na Wykonawcę zgodnie z umową łączącą Wykonawcę z Podwykonawcą;</w:t>
      </w:r>
      <w:bookmarkEnd w:id="34"/>
    </w:p>
    <w:p w14:paraId="208385A7" w14:textId="1B1647AB" w:rsidR="008D6CC0" w:rsidRPr="003F7920" w:rsidRDefault="008D6CC0" w:rsidP="00EE3F48">
      <w:pPr>
        <w:pStyle w:val="Nagwek3"/>
      </w:pPr>
      <w:r w:rsidRPr="003F7920">
        <w:t>zestawienie w formie pisemnej wystawionych</w:t>
      </w:r>
      <w:r w:rsidR="00733FD9">
        <w:t xml:space="preserve"> przez</w:t>
      </w:r>
      <w:r w:rsidRPr="003F7920">
        <w:t xml:space="preserve"> Podwykonawców faktur;</w:t>
      </w:r>
    </w:p>
    <w:p w14:paraId="1B1F92DD" w14:textId="44A03C18" w:rsidR="007E16C2" w:rsidRPr="003F7920" w:rsidRDefault="007E16C2" w:rsidP="00EE3F48">
      <w:pPr>
        <w:pStyle w:val="Nagwek3"/>
      </w:pPr>
      <w:bookmarkStart w:id="35" w:name="_Ref49330635"/>
      <w:r w:rsidRPr="003F7920">
        <w:t>kopi</w:t>
      </w:r>
      <w:r w:rsidR="007A0090">
        <w:t>e</w:t>
      </w:r>
      <w:r w:rsidRPr="003F7920">
        <w:t xml:space="preserve"> faktur wystawionych przez </w:t>
      </w:r>
      <w:r w:rsidR="005B7D1C" w:rsidRPr="003F7920">
        <w:t>Podwykonawców</w:t>
      </w:r>
      <w:r w:rsidRPr="003F7920">
        <w:t>;</w:t>
      </w:r>
      <w:bookmarkEnd w:id="35"/>
    </w:p>
    <w:p w14:paraId="70AB2D29" w14:textId="777EDED9" w:rsidR="008D6CC0" w:rsidRPr="003F7920" w:rsidRDefault="008D6CC0" w:rsidP="00EE3F48">
      <w:pPr>
        <w:pStyle w:val="Nagwek3"/>
      </w:pPr>
      <w:bookmarkStart w:id="36" w:name="_Ref69216479"/>
      <w:r w:rsidRPr="003F7920">
        <w:t>dowody zapłaty wymagalnego wynagrodzenia należnego Podwykonawcom.</w:t>
      </w:r>
      <w:bookmarkEnd w:id="36"/>
      <w:r w:rsidRPr="003F7920">
        <w:t xml:space="preserve"> </w:t>
      </w:r>
    </w:p>
    <w:p w14:paraId="71F06166" w14:textId="1FD39638" w:rsidR="008D6CC0" w:rsidRPr="008D6CC0" w:rsidRDefault="008D6CC0" w:rsidP="007D5B74">
      <w:pPr>
        <w:pStyle w:val="Nagwek2"/>
      </w:pPr>
      <w:r w:rsidRPr="008D6CC0">
        <w:t xml:space="preserve">W przypadku, gdy Wykonawca nie dostarczy Zamawiającemu któregokolwiek z dokumentów, </w:t>
      </w:r>
      <w:r w:rsidRPr="005A722E">
        <w:t>o</w:t>
      </w:r>
      <w:r w:rsidR="005A722E">
        <w:t> </w:t>
      </w:r>
      <w:r w:rsidRPr="005A722E">
        <w:t>których</w:t>
      </w:r>
      <w:r w:rsidRPr="008D6CC0">
        <w:t xml:space="preserve"> mowa w ust.</w:t>
      </w:r>
      <w:r w:rsidR="005A722E">
        <w:t xml:space="preserve"> 1</w:t>
      </w:r>
      <w:r w:rsidR="00197743">
        <w:t>3</w:t>
      </w:r>
      <w:r w:rsidR="00F67EEA">
        <w:t xml:space="preserve"> </w:t>
      </w:r>
      <w:r w:rsidRPr="008D6CC0">
        <w:t xml:space="preserve">to w takim przypadku </w:t>
      </w:r>
      <w:r w:rsidR="007D5B74">
        <w:t xml:space="preserve">wstrzymuje się </w:t>
      </w:r>
      <w:r w:rsidR="007D5B74" w:rsidRPr="007D5B74">
        <w:rPr>
          <w:szCs w:val="21"/>
        </w:rPr>
        <w:t xml:space="preserve">wypłatę należnego </w:t>
      </w:r>
      <w:r w:rsidR="00864FCA">
        <w:rPr>
          <w:szCs w:val="21"/>
        </w:rPr>
        <w:t>W</w:t>
      </w:r>
      <w:r w:rsidR="007D5B74" w:rsidRPr="007D5B74">
        <w:rPr>
          <w:szCs w:val="21"/>
        </w:rPr>
        <w:t>ynagrodzenia za odebrane roboty budowlane</w:t>
      </w:r>
      <w:r w:rsidRPr="008D6CC0">
        <w:t xml:space="preserve"> </w:t>
      </w:r>
      <w:r w:rsidR="007D5B74" w:rsidRPr="007D5B74">
        <w:t>w części równej sumie kwot wynikających z nieprzedstawionych dowodów zapłaty.</w:t>
      </w:r>
    </w:p>
    <w:p w14:paraId="727180A3" w14:textId="020D2F2E" w:rsidR="00A65400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Za datę zapłaty uważa się dzień obciążenia rachunku bankowego Zamawiającego.</w:t>
      </w:r>
    </w:p>
    <w:p w14:paraId="3ED61C09" w14:textId="0482B95C" w:rsidR="00A65400" w:rsidRPr="00D558C5" w:rsidRDefault="00A65400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Wykonawca przyjmuje do wiadomości, iż Zamawiający przy zapłacie </w:t>
      </w:r>
      <w:r w:rsidR="00137AB2">
        <w:rPr>
          <w:szCs w:val="21"/>
        </w:rPr>
        <w:t>Wynagrodz</w:t>
      </w:r>
      <w:r w:rsidRPr="00D558C5">
        <w:rPr>
          <w:szCs w:val="21"/>
        </w:rPr>
        <w:t>enia będzie stosował mechanizm podzielonej płatności,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którym mowa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art. 108a </w:t>
      </w:r>
      <w:r w:rsidR="007D17BD" w:rsidRPr="00D558C5">
        <w:rPr>
          <w:szCs w:val="21"/>
        </w:rPr>
        <w:t>ust. 1 </w:t>
      </w:r>
      <w:r w:rsidRPr="00D558C5">
        <w:rPr>
          <w:szCs w:val="21"/>
        </w:rPr>
        <w:t>ustawy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dnia 11 marca</w:t>
      </w:r>
      <w:r w:rsidR="006B4450" w:rsidRPr="00D558C5">
        <w:rPr>
          <w:szCs w:val="21"/>
        </w:rPr>
        <w:t xml:space="preserve"> 2004 r.</w:t>
      </w:r>
      <w:r w:rsidR="00B47ECF" w:rsidRPr="00D558C5">
        <w:rPr>
          <w:szCs w:val="21"/>
        </w:rPr>
        <w:t xml:space="preserve"> o </w:t>
      </w:r>
      <w:r w:rsidR="006B4450" w:rsidRPr="00D558C5">
        <w:rPr>
          <w:szCs w:val="21"/>
        </w:rPr>
        <w:t>podatku od towarów i </w:t>
      </w:r>
      <w:r w:rsidRPr="00D558C5">
        <w:rPr>
          <w:szCs w:val="21"/>
        </w:rPr>
        <w:t>usług (tekst jedn.: Dz. U.</w:t>
      </w:r>
      <w:r w:rsidR="00B47ECF" w:rsidRPr="00D558C5">
        <w:rPr>
          <w:szCs w:val="21"/>
        </w:rPr>
        <w:t xml:space="preserve"> z </w:t>
      </w:r>
      <w:r w:rsidR="000B72C2">
        <w:rPr>
          <w:szCs w:val="21"/>
        </w:rPr>
        <w:t>202</w:t>
      </w:r>
      <w:r w:rsidR="00BF0D2C">
        <w:rPr>
          <w:szCs w:val="21"/>
        </w:rPr>
        <w:t>5</w:t>
      </w:r>
      <w:r w:rsidRPr="00D558C5">
        <w:rPr>
          <w:szCs w:val="21"/>
        </w:rPr>
        <w:t xml:space="preserve"> r. poz. </w:t>
      </w:r>
      <w:r w:rsidR="00BF0D2C">
        <w:rPr>
          <w:szCs w:val="21"/>
        </w:rPr>
        <w:t xml:space="preserve">775 </w:t>
      </w:r>
      <w:r w:rsidR="007A0090">
        <w:rPr>
          <w:szCs w:val="21"/>
        </w:rPr>
        <w:t xml:space="preserve">z </w:t>
      </w:r>
      <w:proofErr w:type="spellStart"/>
      <w:r w:rsidR="007A0090">
        <w:rPr>
          <w:szCs w:val="21"/>
        </w:rPr>
        <w:t>późn</w:t>
      </w:r>
      <w:proofErr w:type="spellEnd"/>
      <w:r w:rsidR="007A0090">
        <w:rPr>
          <w:szCs w:val="21"/>
        </w:rPr>
        <w:t>. zm.</w:t>
      </w:r>
      <w:r w:rsidRPr="00D558C5">
        <w:rPr>
          <w:szCs w:val="21"/>
        </w:rPr>
        <w:t xml:space="preserve">). </w:t>
      </w:r>
    </w:p>
    <w:p w14:paraId="2189BDB4" w14:textId="5F15201F" w:rsidR="00A65400" w:rsidRPr="00D558C5" w:rsidRDefault="00A65400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Zapłata: </w:t>
      </w:r>
    </w:p>
    <w:p w14:paraId="3C3F769C" w14:textId="423CED4B" w:rsidR="00A65400" w:rsidRPr="00D558C5" w:rsidRDefault="00A65400" w:rsidP="00EE3F48">
      <w:pPr>
        <w:pStyle w:val="Nagwek3"/>
      </w:pPr>
      <w:r w:rsidRPr="00D558C5">
        <w:t>kwoty odpowiadającej całości albo czę</w:t>
      </w:r>
      <w:r w:rsidR="00E508B2" w:rsidRPr="00D558C5">
        <w:t>ści kwoty podatku wynikającej z </w:t>
      </w:r>
      <w:r w:rsidRPr="00D558C5">
        <w:t>otrzymanej faktury będzie dokonywana na rachunek VAT</w:t>
      </w:r>
      <w:r w:rsidR="00143A95">
        <w:t xml:space="preserve"> Wykonawcy</w:t>
      </w:r>
      <w:r w:rsidRPr="00D558C5">
        <w:t>,</w:t>
      </w:r>
      <w:r w:rsidR="00B47ECF" w:rsidRPr="00D558C5">
        <w:t xml:space="preserve"> w </w:t>
      </w:r>
      <w:r w:rsidRPr="00D558C5">
        <w:t>rozumieniu art. 2 pkt 37 ustawy</w:t>
      </w:r>
      <w:r w:rsidR="00B47ECF" w:rsidRPr="00D558C5">
        <w:t xml:space="preserve"> z </w:t>
      </w:r>
      <w:r w:rsidRPr="00D558C5">
        <w:t>dnia 11 marca</w:t>
      </w:r>
      <w:r w:rsidR="001364C5" w:rsidRPr="00D558C5">
        <w:t xml:space="preserve"> 2004 r.</w:t>
      </w:r>
      <w:r w:rsidR="00B47ECF" w:rsidRPr="00D558C5">
        <w:t xml:space="preserve"> o </w:t>
      </w:r>
      <w:r w:rsidR="001364C5" w:rsidRPr="00D558C5">
        <w:t>podatku od towarów i </w:t>
      </w:r>
      <w:r w:rsidRPr="00D558C5">
        <w:t>usług (tekst jedn.: Dz. U.</w:t>
      </w:r>
      <w:r w:rsidR="00B47ECF" w:rsidRPr="00D558C5">
        <w:t xml:space="preserve"> z </w:t>
      </w:r>
      <w:r w:rsidR="00D23C5A">
        <w:t>202</w:t>
      </w:r>
      <w:r w:rsidR="00BF0D2C">
        <w:t>5</w:t>
      </w:r>
      <w:r w:rsidRPr="00D558C5">
        <w:t xml:space="preserve"> r. poz. </w:t>
      </w:r>
      <w:r w:rsidR="00BF0D2C">
        <w:t xml:space="preserve">775 </w:t>
      </w:r>
      <w:r w:rsidR="00143A95">
        <w:t xml:space="preserve">z </w:t>
      </w:r>
      <w:proofErr w:type="spellStart"/>
      <w:r w:rsidR="00143A95">
        <w:t>późn</w:t>
      </w:r>
      <w:proofErr w:type="spellEnd"/>
      <w:r w:rsidR="00143A95">
        <w:t>. zm.</w:t>
      </w:r>
      <w:r w:rsidRPr="00D558C5">
        <w:t>),</w:t>
      </w:r>
    </w:p>
    <w:p w14:paraId="0B38B8D2" w14:textId="57D2A799" w:rsidR="00A65400" w:rsidRPr="00D558C5" w:rsidRDefault="00A65400" w:rsidP="00EE3F48">
      <w:pPr>
        <w:pStyle w:val="Nagwek3"/>
      </w:pPr>
      <w:r w:rsidRPr="00D558C5">
        <w:t>kwoty odpowiadającej wartości sprzedaży netto wynikającej</w:t>
      </w:r>
      <w:r w:rsidR="00B47ECF" w:rsidRPr="00D558C5">
        <w:t xml:space="preserve"> z </w:t>
      </w:r>
      <w:r w:rsidRPr="00D558C5">
        <w:t>otrzymanej faktury jest dokonywana na rach</w:t>
      </w:r>
      <w:r w:rsidR="00871BBE" w:rsidRPr="00D558C5">
        <w:t>unek bankowy albo na rachunek w </w:t>
      </w:r>
      <w:r w:rsidRPr="00D558C5">
        <w:t>spółdzielczej kasie oszczędnościowo-kredytowej, dla których jest prowadzony rachunek VAT Wykonawcy.</w:t>
      </w:r>
    </w:p>
    <w:p w14:paraId="0463B0C8" w14:textId="146A59D2" w:rsidR="0044436C" w:rsidRDefault="0044436C" w:rsidP="0044436C">
      <w:pPr>
        <w:pStyle w:val="Nagwek2"/>
        <w:rPr>
          <w:szCs w:val="21"/>
        </w:rPr>
      </w:pPr>
      <w:bookmarkStart w:id="37" w:name="_Ref47425402"/>
      <w:r w:rsidRPr="0044436C">
        <w:rPr>
          <w:szCs w:val="21"/>
        </w:rPr>
        <w:t xml:space="preserve">Wykonawca przy realizacji Umowy zobowiązuje posługiwać się rachunkiem rozliczeniowym o którym mowa w art. 49 ust. 1 pkt 1 ustawy z dnia 29 sierpnia 1997 r. Prawo </w:t>
      </w:r>
      <w:r w:rsidR="007A0090">
        <w:rPr>
          <w:szCs w:val="21"/>
        </w:rPr>
        <w:t>b</w:t>
      </w:r>
      <w:r w:rsidRPr="0044436C">
        <w:rPr>
          <w:szCs w:val="21"/>
        </w:rPr>
        <w:t xml:space="preserve">ankowe (tekst jedn.: Dz. U. z </w:t>
      </w:r>
      <w:r w:rsidR="00D23C5A">
        <w:rPr>
          <w:szCs w:val="21"/>
        </w:rPr>
        <w:t>202</w:t>
      </w:r>
      <w:r w:rsidR="00197743">
        <w:rPr>
          <w:szCs w:val="21"/>
        </w:rPr>
        <w:t>6</w:t>
      </w:r>
      <w:r w:rsidRPr="0044436C">
        <w:rPr>
          <w:szCs w:val="21"/>
        </w:rPr>
        <w:t xml:space="preserve"> r. poz. </w:t>
      </w:r>
      <w:r w:rsidR="00917A20">
        <w:rPr>
          <w:szCs w:val="21"/>
        </w:rPr>
        <w:t>38</w:t>
      </w:r>
      <w:r w:rsidR="00917A20" w:rsidRPr="0044436C">
        <w:rPr>
          <w:szCs w:val="21"/>
        </w:rPr>
        <w:t xml:space="preserve"> </w:t>
      </w:r>
      <w:r w:rsidRPr="0044436C">
        <w:rPr>
          <w:szCs w:val="21"/>
        </w:rPr>
        <w:t xml:space="preserve">z </w:t>
      </w:r>
      <w:proofErr w:type="spellStart"/>
      <w:r w:rsidRPr="0044436C">
        <w:rPr>
          <w:szCs w:val="21"/>
        </w:rPr>
        <w:t>późn</w:t>
      </w:r>
      <w:proofErr w:type="spellEnd"/>
      <w:r w:rsidRPr="0044436C">
        <w:rPr>
          <w:szCs w:val="21"/>
        </w:rPr>
        <w:t>. zm.) zawartym w wykazie podmiotów, o którym mowa w art. 96b ust. 1 ustawy z dnia 11 marca 2004 r. o podatku od towarów i usług</w:t>
      </w:r>
      <w:r w:rsidR="00D23C5A">
        <w:rPr>
          <w:szCs w:val="21"/>
        </w:rPr>
        <w:t>.</w:t>
      </w:r>
    </w:p>
    <w:p w14:paraId="745C1940" w14:textId="5467D43D" w:rsidR="00DD6AFA" w:rsidRPr="00444D28" w:rsidRDefault="00DD6AFA" w:rsidP="00DD6AFA">
      <w:pPr>
        <w:pStyle w:val="Nagwek2"/>
        <w:rPr>
          <w:szCs w:val="21"/>
        </w:rPr>
      </w:pPr>
      <w:r w:rsidRPr="004653E1">
        <w:t xml:space="preserve">Strony ustalają, </w:t>
      </w:r>
      <w:r>
        <w:t>iż Zamawiający może potrącić z W</w:t>
      </w:r>
      <w:r w:rsidRPr="004653E1">
        <w:t>ynagrodzenia wszelkie należności pieniężne należne od Wykonawcy na podstawie Umowy, w tym w szczególności kary umowne, odszkodowania z tytułu nienależytego wykonania Przedmiotu Umowy, w tym odszkodowania za szkody przewyższające wysokość zastrzeżonych kar umownych, koszty ubezpieczenia Wykonawcy i koszty poniesione przez Zamawiającego w związku z Wykonaniem Zastępczym</w:t>
      </w:r>
      <w:r w:rsidR="008717E4">
        <w:rPr>
          <w:szCs w:val="21"/>
        </w:rPr>
        <w:t>.</w:t>
      </w:r>
      <w:bookmarkEnd w:id="37"/>
    </w:p>
    <w:p w14:paraId="5F935E66" w14:textId="5B54C888" w:rsidR="00CB4087" w:rsidRPr="00AC4843" w:rsidRDefault="00CB4087" w:rsidP="00B81CB7">
      <w:pPr>
        <w:pStyle w:val="Nagwek1"/>
      </w:pPr>
      <w:bookmarkStart w:id="38" w:name="_Ref47422634"/>
      <w:r w:rsidRPr="00AC4843">
        <w:lastRenderedPageBreak/>
        <w:t>Obowiązki, prawa</w:t>
      </w:r>
      <w:r w:rsidR="00B47ECF" w:rsidRPr="00AC4843">
        <w:t xml:space="preserve"> i </w:t>
      </w:r>
      <w:r w:rsidRPr="00AC4843">
        <w:t>odpowiedzialność</w:t>
      </w:r>
      <w:bookmarkEnd w:id="38"/>
    </w:p>
    <w:p w14:paraId="33994E4A" w14:textId="77777777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Do obowiązków Zamawiającego należy:</w:t>
      </w:r>
    </w:p>
    <w:p w14:paraId="1B5D418E" w14:textId="1F708D6B" w:rsidR="00CB4087" w:rsidRPr="00D558C5" w:rsidRDefault="00CB4087" w:rsidP="00EE3F48">
      <w:pPr>
        <w:pStyle w:val="Nagwek3"/>
      </w:pPr>
      <w:r w:rsidRPr="00D558C5">
        <w:t>przeka</w:t>
      </w:r>
      <w:r w:rsidR="00332C64" w:rsidRPr="00D558C5">
        <w:t xml:space="preserve">zanie </w:t>
      </w:r>
      <w:r w:rsidR="00C92205">
        <w:t>Dokumentacji projektowej</w:t>
      </w:r>
      <w:r w:rsidR="005C1FB3">
        <w:t xml:space="preserve"> wraz z </w:t>
      </w:r>
      <w:proofErr w:type="spellStart"/>
      <w:r w:rsidR="005C1FB3">
        <w:t>STWiORB</w:t>
      </w:r>
      <w:proofErr w:type="spellEnd"/>
      <w:r w:rsidR="0089706A">
        <w:t>;</w:t>
      </w:r>
    </w:p>
    <w:p w14:paraId="63A8A1CD" w14:textId="609066A1" w:rsidR="00CB4087" w:rsidRPr="00D558C5" w:rsidRDefault="00CB4087" w:rsidP="00EE3F48">
      <w:pPr>
        <w:pStyle w:val="Nagwek3"/>
      </w:pPr>
      <w:r w:rsidRPr="00D558C5">
        <w:t xml:space="preserve">przekazanie </w:t>
      </w:r>
      <w:r w:rsidR="00C07CA9">
        <w:t>Terenu robót budowlanych</w:t>
      </w:r>
      <w:r w:rsidR="00B47ECF" w:rsidRPr="00D558C5">
        <w:t xml:space="preserve"> w </w:t>
      </w:r>
      <w:r w:rsidRPr="00D558C5">
        <w:t>dniu podpisania Umowy;</w:t>
      </w:r>
    </w:p>
    <w:p w14:paraId="57541EAC" w14:textId="689445E7" w:rsidR="00CB4087" w:rsidRPr="00D558C5" w:rsidRDefault="00CB4087" w:rsidP="00EE3F48">
      <w:pPr>
        <w:pStyle w:val="Nagwek3"/>
      </w:pPr>
      <w:r w:rsidRPr="00D558C5">
        <w:t>odbioru</w:t>
      </w:r>
      <w:r w:rsidR="00866F8B" w:rsidRPr="00D558C5">
        <w:t xml:space="preserve"> prawidłowo wykonanego</w:t>
      </w:r>
      <w:r w:rsidRPr="00D558C5">
        <w:t xml:space="preserve"> </w:t>
      </w:r>
      <w:r w:rsidR="00197743">
        <w:t>P</w:t>
      </w:r>
      <w:r w:rsidRPr="00D558C5">
        <w:t>rzedmiotu Umowy</w:t>
      </w:r>
      <w:r w:rsidR="00B47ECF" w:rsidRPr="00D558C5">
        <w:t xml:space="preserve"> w </w:t>
      </w:r>
      <w:r w:rsidRPr="00D558C5">
        <w:t>terminach określonych</w:t>
      </w:r>
      <w:r w:rsidR="00B47ECF" w:rsidRPr="00D558C5">
        <w:t xml:space="preserve"> w </w:t>
      </w:r>
      <w:r w:rsidRPr="00D558C5">
        <w:t xml:space="preserve">Umowie; </w:t>
      </w:r>
    </w:p>
    <w:p w14:paraId="51298739" w14:textId="73901447" w:rsidR="00CB4087" w:rsidRPr="00D558C5" w:rsidRDefault="00CB4087" w:rsidP="00EE3F48">
      <w:pPr>
        <w:pStyle w:val="Nagwek3"/>
      </w:pPr>
      <w:r w:rsidRPr="00D558C5">
        <w:t xml:space="preserve">dokonanie zapłaty </w:t>
      </w:r>
      <w:r w:rsidR="00137AB2">
        <w:t>Wynagrodz</w:t>
      </w:r>
      <w:r w:rsidRPr="00D558C5">
        <w:t>enia za wykonane</w:t>
      </w:r>
      <w:r w:rsidR="00B47ECF" w:rsidRPr="00D558C5">
        <w:t xml:space="preserve"> i </w:t>
      </w:r>
      <w:r w:rsidRPr="00D558C5">
        <w:t>odebrane roboty budowlane</w:t>
      </w:r>
      <w:r w:rsidR="00197743">
        <w:t>.</w:t>
      </w:r>
    </w:p>
    <w:p w14:paraId="39D441BB" w14:textId="16859AB1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We wszystkich sprawach objętych Umową Wykonawca zastosuje się do poleceń wydanych przez Zamawiającego lub działającego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jego imieniu Inspektora nadzoru inwestorskiego. </w:t>
      </w:r>
    </w:p>
    <w:p w14:paraId="23B075E4" w14:textId="50C9951F" w:rsidR="00CB4087" w:rsidRDefault="00CB4087" w:rsidP="00880B44">
      <w:pPr>
        <w:pStyle w:val="Nagwek2"/>
        <w:rPr>
          <w:szCs w:val="21"/>
        </w:rPr>
      </w:pPr>
      <w:bookmarkStart w:id="39" w:name="_Ref126910262"/>
      <w:r w:rsidRPr="00D558C5">
        <w:rPr>
          <w:szCs w:val="21"/>
        </w:rPr>
        <w:t>Do obowiązków Wykonawcy należy między innymi:</w:t>
      </w:r>
      <w:bookmarkEnd w:id="39"/>
    </w:p>
    <w:p w14:paraId="16F2C620" w14:textId="2913432E" w:rsidR="00EE3F48" w:rsidRPr="00EE3F48" w:rsidRDefault="00EE3F48" w:rsidP="00EE3F48">
      <w:pPr>
        <w:pStyle w:val="Nagwek3"/>
        <w:rPr>
          <w:rStyle w:val="LPzwykly"/>
        </w:rPr>
      </w:pPr>
      <w:r w:rsidRPr="00EE3F48">
        <w:rPr>
          <w:rStyle w:val="LPzwykly"/>
        </w:rPr>
        <w:t xml:space="preserve">realizacja Przedmiotu </w:t>
      </w:r>
      <w:r w:rsidR="00197743">
        <w:rPr>
          <w:rStyle w:val="LPzwykly"/>
        </w:rPr>
        <w:t>U</w:t>
      </w:r>
      <w:r w:rsidRPr="00EE3F48">
        <w:rPr>
          <w:rStyle w:val="LPzwykly"/>
        </w:rPr>
        <w:t xml:space="preserve">mowy na warunkach i zasadach określonych w niniejszej Umowie, </w:t>
      </w:r>
      <w:r w:rsidRPr="00EE3F48">
        <w:t xml:space="preserve">Dokumentacji projektowej, </w:t>
      </w:r>
      <w:proofErr w:type="spellStart"/>
      <w:r w:rsidRPr="00EE3F48">
        <w:t>STWiORB</w:t>
      </w:r>
      <w:proofErr w:type="spellEnd"/>
      <w:r w:rsidRPr="00EE3F48">
        <w:t>, przepisach prawa powszechnie obowiązującego</w:t>
      </w:r>
      <w:r w:rsidRPr="00EE3F48">
        <w:rPr>
          <w:rStyle w:val="LPzwykly"/>
        </w:rPr>
        <w:t xml:space="preserve"> i zgodnie z zasadami wiedzy technicznej;</w:t>
      </w:r>
    </w:p>
    <w:p w14:paraId="7AA77BB5" w14:textId="77777777" w:rsidR="00EE3F48" w:rsidRDefault="00EE3F48" w:rsidP="00EE3F48">
      <w:pPr>
        <w:pStyle w:val="Nagwek3"/>
      </w:pPr>
      <w:r w:rsidRPr="00D558C5">
        <w:t xml:space="preserve">protokolarne przejęcie </w:t>
      </w:r>
      <w:r>
        <w:t>Terenu robót budowlanych</w:t>
      </w:r>
      <w:r w:rsidRPr="00D558C5">
        <w:t xml:space="preserve"> w dniu </w:t>
      </w:r>
      <w:r>
        <w:t>zawarcia U</w:t>
      </w:r>
      <w:r w:rsidRPr="00D558C5">
        <w:t>mowy;</w:t>
      </w:r>
    </w:p>
    <w:p w14:paraId="0641D6E7" w14:textId="77777777" w:rsidR="00EE3F48" w:rsidRPr="00D558C5" w:rsidRDefault="00EE3F48" w:rsidP="00EE3F48">
      <w:pPr>
        <w:pStyle w:val="Nagwek3"/>
      </w:pPr>
      <w:r w:rsidRPr="00D558C5">
        <w:t>realizacja zaleceń Zamawiającego lub działającego w jego imieniu Inspektora nadzoru inwestorskiego;</w:t>
      </w:r>
    </w:p>
    <w:p w14:paraId="26DE110B" w14:textId="77777777" w:rsidR="00EE3F48" w:rsidRPr="00D558C5" w:rsidRDefault="00EE3F48" w:rsidP="00EE3F48">
      <w:pPr>
        <w:pStyle w:val="Nagwek3"/>
      </w:pPr>
      <w:r w:rsidRPr="00D558C5">
        <w:t>wykonanie robót tymczasowych, które mogą być</w:t>
      </w:r>
      <w:r>
        <w:t xml:space="preserve"> potrzebne podczas wykonywania</w:t>
      </w:r>
      <w:r w:rsidRPr="00D558C5">
        <w:t xml:space="preserve"> robót podstawowych;</w:t>
      </w:r>
    </w:p>
    <w:p w14:paraId="3040A485" w14:textId="1099A6A9" w:rsidR="00EE3F48" w:rsidRPr="00D558C5" w:rsidRDefault="00EE3F48" w:rsidP="00EE3F48">
      <w:pPr>
        <w:pStyle w:val="Nagwek3"/>
      </w:pPr>
      <w:r w:rsidRPr="00D558C5">
        <w:t xml:space="preserve">oznakowanie i zabezpieczenie </w:t>
      </w:r>
      <w:r w:rsidR="00197743">
        <w:t>T</w:t>
      </w:r>
      <w:r>
        <w:t>erenu robót budowlanych</w:t>
      </w:r>
      <w:r w:rsidRPr="00D558C5">
        <w:t xml:space="preserve"> i innych miejsc, w których mają być  prowadzone roboty podstawowe lub tymczasowe;</w:t>
      </w:r>
    </w:p>
    <w:p w14:paraId="3AF44DC5" w14:textId="19CE978C" w:rsidR="00EE3F48" w:rsidRPr="00D558C5" w:rsidRDefault="00EE3F48" w:rsidP="00EE3F48">
      <w:pPr>
        <w:pStyle w:val="Nagwek3"/>
      </w:pPr>
      <w:r w:rsidRPr="00D558C5">
        <w:t xml:space="preserve">zapewnienie zabezpieczenia przeciwpożarowego dla </w:t>
      </w:r>
      <w:r w:rsidR="00197743">
        <w:t>T</w:t>
      </w:r>
      <w:r>
        <w:t>erenu robót budowlanych</w:t>
      </w:r>
      <w:r w:rsidRPr="00D558C5">
        <w:t>;</w:t>
      </w:r>
    </w:p>
    <w:p w14:paraId="49585509" w14:textId="37F51937" w:rsidR="00EE3F48" w:rsidRPr="00D558C5" w:rsidRDefault="00EE3F48" w:rsidP="00EE3F48">
      <w:pPr>
        <w:pStyle w:val="Nagwek3"/>
      </w:pPr>
      <w:r w:rsidRPr="00D558C5">
        <w:t xml:space="preserve">zapewnienie przestrzegania zasad dotyczących ochrony środowiska na </w:t>
      </w:r>
      <w:r w:rsidR="00197743">
        <w:t>T</w:t>
      </w:r>
      <w:r>
        <w:t>eren</w:t>
      </w:r>
      <w:r w:rsidRPr="00D558C5">
        <w:t xml:space="preserve">ie </w:t>
      </w:r>
      <w:r>
        <w:t>robót budowlanych</w:t>
      </w:r>
      <w:r w:rsidRPr="00D558C5">
        <w:t xml:space="preserve"> oraz w bezpośrednim otoczeniu;</w:t>
      </w:r>
    </w:p>
    <w:p w14:paraId="5CC30545" w14:textId="77777777" w:rsidR="00EE3F48" w:rsidRPr="00D558C5" w:rsidRDefault="00EE3F48" w:rsidP="00EE3F48">
      <w:pPr>
        <w:pStyle w:val="Nagwek3"/>
      </w:pPr>
      <w:r w:rsidRPr="00D558C5">
        <w:t>wykonywanie robót zgodnie z zasadami bezpieczeństwa i higieny pracy;</w:t>
      </w:r>
    </w:p>
    <w:p w14:paraId="40AE2173" w14:textId="77777777" w:rsidR="00EE3F48" w:rsidRPr="00D558C5" w:rsidRDefault="00EE3F48" w:rsidP="00EE3F48">
      <w:pPr>
        <w:pStyle w:val="Nagwek3"/>
      </w:pPr>
      <w:bookmarkStart w:id="40" w:name="_Ref47422647"/>
      <w:r w:rsidRPr="00D558C5">
        <w:t>skompletowanie, przedstawienie i przekazanie Zamawiającemu dokumentów pozwalających na ocenę prawidłowego wykonania Przedmiotu Umowy (operat kolaudacyjny), a w szczególności:</w:t>
      </w:r>
      <w:bookmarkEnd w:id="40"/>
    </w:p>
    <w:p w14:paraId="73461C81" w14:textId="77777777" w:rsidR="00EE3F48" w:rsidRDefault="00EE3F48" w:rsidP="00257A88">
      <w:pPr>
        <w:pStyle w:val="Nagwek4"/>
        <w:numPr>
          <w:ilvl w:val="3"/>
          <w:numId w:val="24"/>
        </w:numPr>
        <w:tabs>
          <w:tab w:val="clear" w:pos="1135"/>
        </w:tabs>
        <w:ind w:left="1418" w:hanging="283"/>
      </w:pPr>
      <w:r>
        <w:t>wewnętrznego dziennika budowy,</w:t>
      </w:r>
    </w:p>
    <w:p w14:paraId="63C077FF" w14:textId="77777777" w:rsidR="00EE3F48" w:rsidRPr="00D558C5" w:rsidRDefault="00EE3F48" w:rsidP="00EE3F48">
      <w:pPr>
        <w:pStyle w:val="Nagwek4"/>
      </w:pPr>
      <w:r w:rsidRPr="00D558C5">
        <w:t>księgi obmiaru robót</w:t>
      </w:r>
      <w:r>
        <w:t>,</w:t>
      </w:r>
    </w:p>
    <w:p w14:paraId="69C86AA5" w14:textId="77777777" w:rsidR="00EE3F48" w:rsidRPr="00D558C5" w:rsidRDefault="00EE3F48" w:rsidP="00EE3F48">
      <w:pPr>
        <w:pStyle w:val="Nagwek4"/>
      </w:pPr>
      <w:r w:rsidRPr="00D558C5">
        <w:t>obliczenie wartości wykonanych robót w formie kosztorysu powykonawczego, wykonanych i sprawdzonych w </w:t>
      </w:r>
      <w:r>
        <w:t>o</w:t>
      </w:r>
      <w:r w:rsidRPr="00D558C5">
        <w:t xml:space="preserve">dbiorze </w:t>
      </w:r>
      <w:r>
        <w:t>końcowym,</w:t>
      </w:r>
    </w:p>
    <w:p w14:paraId="48B02331" w14:textId="77777777" w:rsidR="00EE3F48" w:rsidRPr="00D558C5" w:rsidRDefault="00EE3F48" w:rsidP="00EE3F48">
      <w:pPr>
        <w:pStyle w:val="Nagwek4"/>
      </w:pPr>
      <w:r w:rsidRPr="00D558C5">
        <w:t xml:space="preserve">atesty, certyfikaty, gwarancje, deklaracje zgodności na </w:t>
      </w:r>
      <w:r>
        <w:t>użyte</w:t>
      </w:r>
      <w:r w:rsidRPr="00D558C5">
        <w:t xml:space="preserve"> </w:t>
      </w:r>
      <w:r>
        <w:t>materiał</w:t>
      </w:r>
      <w:r w:rsidRPr="00D558C5">
        <w:t xml:space="preserve">y i urządzenia, aprobaty techniczne, świadectwa i inne dokumenty potwierdzające należytą jakość </w:t>
      </w:r>
      <w:r>
        <w:t>materiał</w:t>
      </w:r>
      <w:r w:rsidRPr="00D558C5">
        <w:t>ów i urządzeń</w:t>
      </w:r>
      <w:r>
        <w:t>,</w:t>
      </w:r>
    </w:p>
    <w:p w14:paraId="2842F42E" w14:textId="77777777" w:rsidR="00EE3F48" w:rsidRPr="00D558C5" w:rsidRDefault="00EE3F48" w:rsidP="00EE3F48">
      <w:pPr>
        <w:pStyle w:val="Nagwek4"/>
      </w:pPr>
      <w:r w:rsidRPr="00D558C5">
        <w:t xml:space="preserve">protokoły odbioru robót </w:t>
      </w:r>
      <w:r>
        <w:t>zanikających</w:t>
      </w:r>
      <w:r w:rsidRPr="00D558C5">
        <w:t xml:space="preserve"> / ulegają</w:t>
      </w:r>
      <w:r>
        <w:t>cych zakryciu,</w:t>
      </w:r>
    </w:p>
    <w:p w14:paraId="2B9E5956" w14:textId="46407D0D" w:rsidR="00EE3F48" w:rsidRPr="00D558C5" w:rsidRDefault="00197743" w:rsidP="00EE3F48">
      <w:pPr>
        <w:pStyle w:val="Nagwek4"/>
      </w:pPr>
      <w:r>
        <w:t xml:space="preserve"> </w:t>
      </w:r>
      <w:r w:rsidR="00EE3F48" w:rsidRPr="00D558C5">
        <w:t xml:space="preserve">wnioski o zatwierdzenie </w:t>
      </w:r>
      <w:r w:rsidR="00EE3F48">
        <w:t>materiał</w:t>
      </w:r>
      <w:r w:rsidR="00EE3F48" w:rsidRPr="00D558C5">
        <w:t>ów i </w:t>
      </w:r>
      <w:r w:rsidR="00EE3F48">
        <w:t>urządzeń,</w:t>
      </w:r>
    </w:p>
    <w:p w14:paraId="74D5FCCC" w14:textId="77777777" w:rsidR="00EE3F48" w:rsidRDefault="00EE3F48" w:rsidP="00EE3F48">
      <w:pPr>
        <w:pStyle w:val="Nagwek4"/>
      </w:pPr>
      <w:r w:rsidRPr="00D558C5">
        <w:t>proto</w:t>
      </w:r>
      <w:r>
        <w:t>koły konieczności,</w:t>
      </w:r>
    </w:p>
    <w:p w14:paraId="50502607" w14:textId="642DD991" w:rsidR="00EE3F48" w:rsidRPr="00D558C5" w:rsidRDefault="00EE3F48" w:rsidP="00EE3F48">
      <w:pPr>
        <w:pStyle w:val="Nagwek3"/>
      </w:pPr>
      <w:r w:rsidRPr="00D558C5">
        <w:t xml:space="preserve">utrzymanie ładu i porządku na </w:t>
      </w:r>
      <w:r w:rsidR="00197743">
        <w:t>T</w:t>
      </w:r>
      <w:r>
        <w:t>eren</w:t>
      </w:r>
      <w:r w:rsidRPr="00D558C5">
        <w:t xml:space="preserve">ie </w:t>
      </w:r>
      <w:r>
        <w:t>robót budowlanych</w:t>
      </w:r>
      <w:r w:rsidRPr="00D558C5">
        <w:t xml:space="preserve">, usuwanie na bieżąco zbędnych </w:t>
      </w:r>
      <w:r>
        <w:t>materiał</w:t>
      </w:r>
      <w:r w:rsidRPr="00D558C5">
        <w:t xml:space="preserve">ów, odpadów i śmieci, w tym utylizacja odpadów w sposób zgodny z przepisami powszechnie obowiązującego prawa, a po zakończeniu robót usunięcie poza </w:t>
      </w:r>
      <w:r w:rsidR="00197743">
        <w:t>T</w:t>
      </w:r>
      <w:r>
        <w:t>eren</w:t>
      </w:r>
      <w:r w:rsidRPr="00D558C5">
        <w:t xml:space="preserve"> </w:t>
      </w:r>
      <w:r>
        <w:t>robót budowlanych</w:t>
      </w:r>
      <w:r w:rsidRPr="00D558C5">
        <w:t xml:space="preserve"> wszelkich urządzeń tymczasowego zaplecza, oraz pozostawienie całego </w:t>
      </w:r>
      <w:r>
        <w:t>Terenu robót budowlanych</w:t>
      </w:r>
      <w:r w:rsidRPr="00D558C5">
        <w:t xml:space="preserve"> czystego i nadającego się do użytkowania;</w:t>
      </w:r>
    </w:p>
    <w:p w14:paraId="2DCFC791" w14:textId="77777777" w:rsidR="00EE3F48" w:rsidRPr="00D558C5" w:rsidRDefault="00EE3F48" w:rsidP="00EE3F48">
      <w:pPr>
        <w:pStyle w:val="Nagwek3"/>
      </w:pPr>
      <w:r>
        <w:t>utrzymanie Terenu robót budowlanych</w:t>
      </w:r>
      <w:r w:rsidRPr="00D558C5">
        <w:t xml:space="preserve"> w stanie wolnym od nadmiernych przeszkód komunikacyjnych, </w:t>
      </w:r>
      <w:r>
        <w:t>składowanie wszelkich</w:t>
      </w:r>
      <w:r w:rsidRPr="00D558C5">
        <w:t xml:space="preserve"> urządze</w:t>
      </w:r>
      <w:r>
        <w:t>ń pomocniczych</w:t>
      </w:r>
      <w:r w:rsidRPr="00D558C5">
        <w:t xml:space="preserve">, </w:t>
      </w:r>
      <w:r>
        <w:t>sprzętu</w:t>
      </w:r>
      <w:r w:rsidRPr="00D558C5">
        <w:t xml:space="preserve">, </w:t>
      </w:r>
      <w:r>
        <w:t xml:space="preserve">materiałów </w:t>
      </w:r>
      <w:r w:rsidRPr="00D558C5">
        <w:t>i grunt</w:t>
      </w:r>
      <w:r>
        <w:t>u</w:t>
      </w:r>
      <w:r w:rsidRPr="00D558C5">
        <w:t xml:space="preserve"> w ustalonych miejscach i należytym porządku oraz </w:t>
      </w:r>
      <w:r>
        <w:t>usuwanie</w:t>
      </w:r>
      <w:r w:rsidRPr="00D558C5">
        <w:t xml:space="preserve"> zbędn</w:t>
      </w:r>
      <w:r>
        <w:t>ych</w:t>
      </w:r>
      <w:r w:rsidRPr="00D558C5">
        <w:t xml:space="preserve"> przedmiot</w:t>
      </w:r>
      <w:r>
        <w:t>ów</w:t>
      </w:r>
      <w:r w:rsidRPr="00D558C5">
        <w:t xml:space="preserve"> z </w:t>
      </w:r>
      <w:r>
        <w:t>Terenu robót budowlanych</w:t>
      </w:r>
      <w:r w:rsidRPr="00D558C5">
        <w:t>;</w:t>
      </w:r>
    </w:p>
    <w:p w14:paraId="1727C42B" w14:textId="37DB74C7" w:rsidR="00EE3F48" w:rsidRPr="00D558C5" w:rsidRDefault="00EE3F48" w:rsidP="00EE3F48">
      <w:pPr>
        <w:pStyle w:val="Nagwek3"/>
      </w:pPr>
      <w:r w:rsidRPr="00D558C5">
        <w:lastRenderedPageBreak/>
        <w:t xml:space="preserve">strzeżenie mienia (na koszt Wykonawcy) znajdującego się na </w:t>
      </w:r>
      <w:r w:rsidR="00197743">
        <w:t>T</w:t>
      </w:r>
      <w:r>
        <w:t>eren</w:t>
      </w:r>
      <w:r w:rsidRPr="00D558C5">
        <w:t xml:space="preserve">ie </w:t>
      </w:r>
      <w:r>
        <w:t>robót budowlanych</w:t>
      </w:r>
      <w:r w:rsidRPr="00D558C5">
        <w:t xml:space="preserve"> w terminie od daty przejęcia </w:t>
      </w:r>
      <w:r w:rsidR="00197743">
        <w:t>T</w:t>
      </w:r>
      <w:r>
        <w:t>erenu robót budowlanych</w:t>
      </w:r>
      <w:r w:rsidRPr="00D558C5">
        <w:t xml:space="preserve"> do daty przekazania Przedmiotu Umowy Zamawiającemu </w:t>
      </w:r>
      <w:r>
        <w:t>protok</w:t>
      </w:r>
      <w:r w:rsidRPr="00D558C5">
        <w:t>o</w:t>
      </w:r>
      <w:r>
        <w:t>łem odbio</w:t>
      </w:r>
      <w:r w:rsidRPr="00D558C5">
        <w:t>ru robót (</w:t>
      </w:r>
      <w:r>
        <w:t>końcowym</w:t>
      </w:r>
      <w:r w:rsidRPr="00D558C5">
        <w:t>) i zlikwidowania zaplecza;</w:t>
      </w:r>
    </w:p>
    <w:p w14:paraId="6B9D6BD4" w14:textId="70C8760C" w:rsidR="00EE3F48" w:rsidRPr="00D558C5" w:rsidRDefault="00EE3F48" w:rsidP="00EE3F48">
      <w:pPr>
        <w:pStyle w:val="Nagwek3"/>
      </w:pPr>
      <w:r>
        <w:t xml:space="preserve">ponoszenie kosztów </w:t>
      </w:r>
      <w:r w:rsidRPr="00D558C5">
        <w:t xml:space="preserve">organizowania </w:t>
      </w:r>
      <w:r w:rsidR="00197743">
        <w:t>T</w:t>
      </w:r>
      <w:r>
        <w:t>erenu robót budowlanych</w:t>
      </w:r>
      <w:r w:rsidRPr="00D558C5">
        <w:t xml:space="preserve"> i ochrony mienia.</w:t>
      </w:r>
    </w:p>
    <w:p w14:paraId="113E856D" w14:textId="77777777" w:rsidR="00EE3F48" w:rsidRPr="00D558C5" w:rsidRDefault="00EE3F48" w:rsidP="00EE3F48">
      <w:pPr>
        <w:pStyle w:val="Nagwek3"/>
      </w:pPr>
      <w:r w:rsidRPr="00D558C5">
        <w:t xml:space="preserve">zorganizowanie zaplecza socjalno-technicznego </w:t>
      </w:r>
      <w:r>
        <w:t>robót budowlanych</w:t>
      </w:r>
      <w:r w:rsidRPr="00D558C5">
        <w:t xml:space="preserve"> w rozmiarach koniecznych do realizacji Przedmiotu Umowy;</w:t>
      </w:r>
    </w:p>
    <w:p w14:paraId="26915F2C" w14:textId="77777777" w:rsidR="00EE3F48" w:rsidRPr="00D558C5" w:rsidRDefault="00EE3F48" w:rsidP="00EE3F48">
      <w:pPr>
        <w:pStyle w:val="Nagwek3"/>
      </w:pPr>
      <w:r>
        <w:t>wytyczenie zgodnie</w:t>
      </w:r>
      <w:r w:rsidRPr="00D558C5">
        <w:t xml:space="preserve"> z </w:t>
      </w:r>
      <w:r>
        <w:t>D</w:t>
      </w:r>
      <w:r w:rsidRPr="00D558C5">
        <w:t>okumentacją projektową wszystkich części robót;</w:t>
      </w:r>
    </w:p>
    <w:p w14:paraId="31FCD3C8" w14:textId="77777777" w:rsidR="00EE3F48" w:rsidRPr="00D558C5" w:rsidRDefault="00EE3F48" w:rsidP="00EE3F48">
      <w:pPr>
        <w:pStyle w:val="Nagwek3"/>
      </w:pPr>
      <w:r w:rsidRPr="00D558C5">
        <w:t>Wykonawca ponosi odpowiedzialność za wszelkie ryzyko związane ze szkodą lub utratą dóbr fizycznych i uszkodzeniem ciała lub ze śmiercią podczas i w </w:t>
      </w:r>
      <w:r>
        <w:t>konsekwencji wykonywania U</w:t>
      </w:r>
      <w:r w:rsidRPr="00D558C5">
        <w:t>mowy;</w:t>
      </w:r>
    </w:p>
    <w:p w14:paraId="4B556D5B" w14:textId="06598267" w:rsidR="00EE3F48" w:rsidRPr="00D558C5" w:rsidRDefault="00EE3F48" w:rsidP="00EE3F48">
      <w:pPr>
        <w:pStyle w:val="Nagwek3"/>
      </w:pPr>
      <w:r w:rsidRPr="00D558C5">
        <w:t xml:space="preserve">posiadanie ubezpieczenia od odpowiedzialności cywilnej w zakresie prowadzonej działalności gospodarczej związanej z Przedmiotem </w:t>
      </w:r>
      <w:r>
        <w:t>Umowy na cały czas trwania U</w:t>
      </w:r>
      <w:r w:rsidRPr="00D558C5">
        <w:t>mowy</w:t>
      </w:r>
      <w:r w:rsidR="00197743">
        <w:t>;</w:t>
      </w:r>
      <w:r w:rsidRPr="00D558C5">
        <w:t xml:space="preserve"> </w:t>
      </w:r>
    </w:p>
    <w:p w14:paraId="275123C3" w14:textId="77777777" w:rsidR="00EE3F48" w:rsidRPr="00D558C5" w:rsidRDefault="00EE3F48" w:rsidP="00EE3F48">
      <w:pPr>
        <w:pStyle w:val="Nagwek3"/>
      </w:pPr>
      <w:r w:rsidRPr="00D558C5">
        <w:t>pełnienie funkcji koordynacyjnych w stosunk</w:t>
      </w:r>
      <w:r>
        <w:t>u do robót realizowanych przez P</w:t>
      </w:r>
      <w:r w:rsidRPr="00D558C5">
        <w:t>odwykonawców;</w:t>
      </w:r>
    </w:p>
    <w:p w14:paraId="6ED5B24C" w14:textId="167E2158" w:rsidR="00EE3F48" w:rsidRPr="00D558C5" w:rsidRDefault="00EE3F48" w:rsidP="00EE3F48">
      <w:pPr>
        <w:pStyle w:val="Nagwek3"/>
      </w:pPr>
      <w:r>
        <w:t xml:space="preserve">pisemne zgłoszenie gotowości wykonanych robót do </w:t>
      </w:r>
      <w:r w:rsidR="00197743">
        <w:t>O</w:t>
      </w:r>
      <w:r>
        <w:t>dbioru końcowego</w:t>
      </w:r>
      <w:r w:rsidRPr="00D558C5">
        <w:t>;</w:t>
      </w:r>
    </w:p>
    <w:p w14:paraId="1726123C" w14:textId="77777777" w:rsidR="00EE3F48" w:rsidRPr="00D558C5" w:rsidRDefault="00EE3F48" w:rsidP="00EE3F48">
      <w:pPr>
        <w:pStyle w:val="Nagwek3"/>
      </w:pPr>
      <w:r w:rsidRPr="00D558C5">
        <w:t xml:space="preserve">zapewnienie odpowiednich narzędzi, </w:t>
      </w:r>
      <w:r>
        <w:t>sprzęt</w:t>
      </w:r>
      <w:r w:rsidRPr="00D558C5">
        <w:t>u w zakresie niezbędnym do odpowiedniego i terminowego wykonania Przedmiotu Umowy;</w:t>
      </w:r>
    </w:p>
    <w:p w14:paraId="2A964EC1" w14:textId="77777777" w:rsidR="00EE3F48" w:rsidRPr="00D558C5" w:rsidRDefault="00EE3F48" w:rsidP="00EE3F48">
      <w:pPr>
        <w:pStyle w:val="Nagwek3"/>
      </w:pPr>
      <w:r w:rsidRPr="00D558C5">
        <w:t>zapewnienie wykwalifikowanego personelu do wykonania Umowy, posiadającego stosowne uprawnienia, szkolenia i aktualne badania lekarskie oraz wyposażonego w </w:t>
      </w:r>
      <w:r>
        <w:t>sprzęt</w:t>
      </w:r>
      <w:r w:rsidRPr="00D558C5">
        <w:t xml:space="preserve"> ochrony osobistej i narzędzia umożliwiające wykonanie Przedmiotu Umowy;</w:t>
      </w:r>
    </w:p>
    <w:p w14:paraId="63581C7A" w14:textId="77777777" w:rsidR="00EE3F48" w:rsidRPr="00D558C5" w:rsidRDefault="00EE3F48" w:rsidP="00EE3F48">
      <w:pPr>
        <w:pStyle w:val="Nagwek3"/>
      </w:pPr>
      <w:r>
        <w:t>dysponowanie dokumentami poświadczającymi</w:t>
      </w:r>
      <w:r w:rsidRPr="00D558C5">
        <w:t xml:space="preserve"> posiadanie przez pracowników Wykonawcy aktualnych badań lekarskich i szkoleń BHP, wymaganych uprawnień i wszelkich niezbędnych dokumentów świadczących o sprawności urządzeń i narzędzi używanych w trakcie realizacji prac (przeglądy techniczne, dopuszczenie do użytkowania) oraz do okazywania tych dokumentów na każde żądanie Zamawiającego;</w:t>
      </w:r>
    </w:p>
    <w:p w14:paraId="46495068" w14:textId="77777777" w:rsidR="00EE3F48" w:rsidRPr="00D558C5" w:rsidRDefault="00EE3F48" w:rsidP="00EE3F48">
      <w:pPr>
        <w:pStyle w:val="Nagwek3"/>
      </w:pPr>
      <w:r w:rsidRPr="00D558C5">
        <w:t xml:space="preserve">bieżące informowanie Zamawiającego lub działającego w jego imieniu Inspektora nadzoru inwestorskiego o sposobie prowadzenia jakościowych prób na </w:t>
      </w:r>
      <w:r>
        <w:t>terenie robót budowlanych</w:t>
      </w:r>
      <w:r w:rsidRPr="00D558C5">
        <w:t>;</w:t>
      </w:r>
    </w:p>
    <w:p w14:paraId="059E88B1" w14:textId="77777777" w:rsidR="00EE3F48" w:rsidRDefault="00EE3F48" w:rsidP="00EE3F48">
      <w:pPr>
        <w:pStyle w:val="Nagwek3"/>
      </w:pPr>
      <w:r w:rsidRPr="00D62EFD">
        <w:t>okazywanie, na każde żądanie Zamawiającego lub działającego w jego imieniu Inspektora nadzoru inwestorskiego, na wskazane Materiały i urządzenia, dokumentów dopuszczających je do użytkowania lub obrotu</w:t>
      </w:r>
      <w:r>
        <w:t>;</w:t>
      </w:r>
    </w:p>
    <w:p w14:paraId="2DEE98C9" w14:textId="77777777" w:rsidR="00EE3F48" w:rsidRPr="00D558C5" w:rsidRDefault="00EE3F48" w:rsidP="00EE3F48">
      <w:pPr>
        <w:pStyle w:val="Nagwek3"/>
      </w:pPr>
      <w:r>
        <w:t>przedstawienie</w:t>
      </w:r>
      <w:r w:rsidRPr="00D558C5">
        <w:t xml:space="preserve"> Zamawiającemu lub działającemu w jego imieniu Inspektorowi nadzoru inwestorskiego</w:t>
      </w:r>
      <w:r>
        <w:t>, przed każdą dostawą na Teren robót budowlanych,</w:t>
      </w:r>
      <w:r w:rsidRPr="00D558C5">
        <w:t xml:space="preserve"> „</w:t>
      </w:r>
      <w:r>
        <w:t xml:space="preserve">Wniosku </w:t>
      </w:r>
      <w:r w:rsidRPr="00D558C5">
        <w:t xml:space="preserve">o zatwierdzenie </w:t>
      </w:r>
      <w:r>
        <w:t>materiał</w:t>
      </w:r>
      <w:r w:rsidRPr="00D558C5">
        <w:t xml:space="preserve">ów i urządzeń”, które zamierza </w:t>
      </w:r>
      <w:r>
        <w:t>użyć</w:t>
      </w:r>
      <w:r w:rsidRPr="00D558C5">
        <w:t xml:space="preserve"> w trakcie realizacji Przedmiotu Umowy. </w:t>
      </w:r>
      <w:r>
        <w:t>Materiał</w:t>
      </w:r>
      <w:r w:rsidRPr="00D558C5">
        <w:t xml:space="preserve"> lub urządzenie mogą być </w:t>
      </w:r>
      <w:r>
        <w:t>użyte</w:t>
      </w:r>
      <w:r w:rsidRPr="00D558C5">
        <w:t xml:space="preserve"> przez Wykonawcę po uzyskaniu na to zgody Zamawiającego lub działającego w jego imieniu Inspektora nadzoru inwestorskiego po pozytywnym zaopiniowaniu przedstawionego wniosku;</w:t>
      </w:r>
    </w:p>
    <w:p w14:paraId="3568307C" w14:textId="77777777" w:rsidR="00EE3F48" w:rsidRPr="00D558C5" w:rsidRDefault="00EE3F48" w:rsidP="00EE3F48">
      <w:pPr>
        <w:pStyle w:val="Nagwek3"/>
      </w:pPr>
      <w:r w:rsidRPr="00D558C5">
        <w:t xml:space="preserve">wykonanie na każde żądanie Zamawiającego lub działającego w jego imieniu Inspektora nadzoru inwestorskiego badań jakościowych </w:t>
      </w:r>
      <w:r>
        <w:t>Materiałów</w:t>
      </w:r>
      <w:r w:rsidRPr="00D558C5">
        <w:t xml:space="preserve"> zastosowanych prz</w:t>
      </w:r>
      <w:r>
        <w:t>ez Wykonawcę na koszt Wykonawcy;</w:t>
      </w:r>
    </w:p>
    <w:p w14:paraId="7918DA3D" w14:textId="77777777" w:rsidR="00EE3F48" w:rsidRPr="00D558C5" w:rsidRDefault="00EE3F48" w:rsidP="00EE3F48">
      <w:pPr>
        <w:pStyle w:val="Nagwek3"/>
      </w:pPr>
      <w:r w:rsidRPr="00D558C5">
        <w:t>zapewnienie wykonania stosownych prób technologicznych i badań wykazujących osiągnięcie parametrów zakładanych w </w:t>
      </w:r>
      <w:r>
        <w:t xml:space="preserve">Dokumentacji projektowej oraz </w:t>
      </w:r>
      <w:proofErr w:type="spellStart"/>
      <w:r>
        <w:t>STWiORB</w:t>
      </w:r>
      <w:proofErr w:type="spellEnd"/>
      <w:r w:rsidRPr="00D558C5">
        <w:t>;</w:t>
      </w:r>
    </w:p>
    <w:p w14:paraId="49794428" w14:textId="77777777" w:rsidR="00EE3F48" w:rsidRPr="00D558C5" w:rsidRDefault="00EE3F48" w:rsidP="00EE3F48">
      <w:pPr>
        <w:pStyle w:val="Nagwek3"/>
      </w:pPr>
      <w:r>
        <w:t>ponoszenie pełnej odpowiedzialności karnej i cywilnej</w:t>
      </w:r>
      <w:r w:rsidRPr="00D558C5">
        <w:t xml:space="preserve"> za ewentualne straty i szkody, jakie spowoduje w majątku Zamawiającego swoim działaniem lub zaniechaniem, oraz </w:t>
      </w:r>
      <w:r w:rsidRPr="00D558C5">
        <w:lastRenderedPageBreak/>
        <w:t xml:space="preserve">za szkody wyrządzone osobom trzecim w związku z realizacją </w:t>
      </w:r>
      <w:r>
        <w:t>Przedmiotu Umowy</w:t>
      </w:r>
      <w:r w:rsidRPr="00D558C5">
        <w:t xml:space="preserve"> poprzez swoje działania lub zaniechania;</w:t>
      </w:r>
    </w:p>
    <w:p w14:paraId="4C387EE2" w14:textId="77777777" w:rsidR="00EE3F48" w:rsidRPr="00D558C5" w:rsidRDefault="00EE3F48" w:rsidP="00EE3F48">
      <w:pPr>
        <w:pStyle w:val="Nagwek3"/>
      </w:pPr>
      <w:r w:rsidRPr="00D558C5">
        <w:t>w przypadku zniszczenia lub uszkodzenia robót, ich części, uzbrojenia podziemnego zlokalizowanego w miejscu robót bądź majątku Zamawiającego - naprawienia ich i doprowadzenia majątku do stanu poprzedniego, na swój koszt;</w:t>
      </w:r>
    </w:p>
    <w:p w14:paraId="2E688177" w14:textId="77777777" w:rsidR="00EE3F48" w:rsidRPr="00D558C5" w:rsidRDefault="00EE3F48" w:rsidP="00EE3F48">
      <w:pPr>
        <w:pStyle w:val="Nagwek3"/>
      </w:pPr>
      <w:r w:rsidRPr="00D558C5">
        <w:t xml:space="preserve">niezwłoczne informowanie Zamawiającego lub działającego w jego imieniu Inspektora nadzoru inwestorskiego o problemach lub okolicznościach mogących wpłynąć na jakość robót lub </w:t>
      </w:r>
      <w:r>
        <w:t>termin zakoń</w:t>
      </w:r>
      <w:r w:rsidRPr="00D558C5">
        <w:t xml:space="preserve">czenia robót oraz o zaistniałych na </w:t>
      </w:r>
      <w:r>
        <w:t>Terenie</w:t>
      </w:r>
      <w:r w:rsidRPr="00D558C5">
        <w:t xml:space="preserve"> </w:t>
      </w:r>
      <w:r>
        <w:t>robót budowlanych</w:t>
      </w:r>
      <w:r w:rsidRPr="00D558C5">
        <w:t xml:space="preserve"> wypadkach;</w:t>
      </w:r>
    </w:p>
    <w:p w14:paraId="7A3B7224" w14:textId="37274A69" w:rsidR="00EE3F48" w:rsidRDefault="00EE3F48" w:rsidP="00EE3F48">
      <w:pPr>
        <w:pStyle w:val="Nagwek3"/>
      </w:pPr>
      <w:bookmarkStart w:id="41" w:name="_Ref47425453"/>
      <w:r w:rsidRPr="00D558C5">
        <w:t xml:space="preserve">po zakończeniu robót budowlanych </w:t>
      </w:r>
      <w:r>
        <w:t xml:space="preserve">uporządkowanie </w:t>
      </w:r>
      <w:r w:rsidR="00197743">
        <w:t>T</w:t>
      </w:r>
      <w:r>
        <w:t xml:space="preserve">erenu robót </w:t>
      </w:r>
      <w:r w:rsidRPr="009A29B1">
        <w:t>budow</w:t>
      </w:r>
      <w:r>
        <w:t>lanych</w:t>
      </w:r>
      <w:r w:rsidRPr="009A29B1">
        <w:t>;</w:t>
      </w:r>
      <w:bookmarkEnd w:id="41"/>
    </w:p>
    <w:p w14:paraId="5596CCF5" w14:textId="1EA1801D" w:rsidR="00EE3F48" w:rsidRPr="00D62EFD" w:rsidRDefault="00EE3F48" w:rsidP="00EE3F48">
      <w:pPr>
        <w:pStyle w:val="Nagwek3"/>
      </w:pPr>
      <w:r w:rsidRPr="00D62EFD">
        <w:t>przywrócenie do stanu pierwotnego dróg leśnych, którymi prowadzony był transport Materiału oraz sprzętu</w:t>
      </w:r>
      <w:r w:rsidR="00197743">
        <w:t>;</w:t>
      </w:r>
    </w:p>
    <w:p w14:paraId="1541B2D7" w14:textId="76ECFC4E" w:rsidR="00EE3F48" w:rsidRDefault="00EE3F48" w:rsidP="00EE3F48">
      <w:pPr>
        <w:pStyle w:val="Nagwek3"/>
      </w:pPr>
      <w:r w:rsidRPr="00D558C5">
        <w:t xml:space="preserve">w przypadku stwierdzenia, że </w:t>
      </w:r>
      <w:r>
        <w:t>Teren</w:t>
      </w:r>
      <w:r w:rsidRPr="00D558C5">
        <w:t xml:space="preserve"> </w:t>
      </w:r>
      <w:r>
        <w:t>robót budowlanych</w:t>
      </w:r>
      <w:r w:rsidRPr="00D558C5">
        <w:t xml:space="preserve"> nie odpowiada warunkom określonym w ust. </w:t>
      </w:r>
      <w:r w:rsidRPr="00D558C5">
        <w:fldChar w:fldCharType="begin"/>
      </w:r>
      <w:r w:rsidRPr="00D558C5">
        <w:instrText xml:space="preserve"> REF _Ref47425453 \n \h </w:instrText>
      </w:r>
      <w:r>
        <w:instrText xml:space="preserve"> \* MERGEFORMAT </w:instrText>
      </w:r>
      <w:r w:rsidRPr="00D558C5">
        <w:fldChar w:fldCharType="separate"/>
      </w:r>
      <w:r w:rsidR="00257A88">
        <w:t>3.31</w:t>
      </w:r>
      <w:r w:rsidRPr="00D558C5">
        <w:fldChar w:fldCharType="end"/>
      </w:r>
      <w:r w:rsidRPr="00D558C5">
        <w:t xml:space="preserve"> niniejszego paragrafu,</w:t>
      </w:r>
      <w:r>
        <w:t xml:space="preserve"> </w:t>
      </w:r>
      <w:r w:rsidRPr="00D62EFD">
        <w:t>jak również nie wywiązani</w:t>
      </w:r>
      <w:r>
        <w:t>e się z </w:t>
      </w:r>
      <w:r w:rsidRPr="00D62EFD">
        <w:t>obowiązku, o którym mowa w pkt 3.32. powyżej,</w:t>
      </w:r>
      <w:r w:rsidRPr="00D558C5">
        <w:t xml:space="preserve"> Inspektor nadzoru inwestorskiego ma prawo polecić Wykonawcy natychmiastowe doprowadzenie </w:t>
      </w:r>
      <w:r>
        <w:t>Terenu robót budowlanych</w:t>
      </w:r>
      <w:r w:rsidRPr="00D558C5">
        <w:t xml:space="preserve"> </w:t>
      </w:r>
      <w:r>
        <w:t xml:space="preserve">i dróg leśnych, którymi prowadzony był transport, </w:t>
      </w:r>
      <w:r w:rsidRPr="00D558C5">
        <w:t xml:space="preserve">do należytego stanu. W przypadku nie dostosowania się do tych zaleceń, po uprzednim bezskutecznym wezwaniu, z terminem nie krótszym niż 7 dni roboczych skierowanym przez Inspektora nadzoru inwestorskiego do Wykonawcy, Zamawiający ma prawo zlecić firmie zewnętrznej doprowadzenie </w:t>
      </w:r>
      <w:r>
        <w:t>Terenu robót budowlanych i dróg leśnych, którymi prowadzony był transport,</w:t>
      </w:r>
      <w:r w:rsidRPr="00D558C5">
        <w:t xml:space="preserve"> do należytego stanu, a kosztami tych prac obciążyć </w:t>
      </w:r>
      <w:r>
        <w:t>Wykonawcę (wykonanie zastępcze).</w:t>
      </w:r>
    </w:p>
    <w:p w14:paraId="2E3CF22E" w14:textId="0A30B285" w:rsidR="00DF75CE" w:rsidRPr="00D558C5" w:rsidRDefault="00DF75CE" w:rsidP="00880B44">
      <w:pPr>
        <w:pStyle w:val="Nagwek2"/>
        <w:rPr>
          <w:szCs w:val="21"/>
        </w:rPr>
      </w:pPr>
      <w:r w:rsidRPr="00D558C5">
        <w:rPr>
          <w:szCs w:val="21"/>
        </w:rPr>
        <w:t>Wykonawca zobowiązany jest do prowadzenia prac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sposób jak najmniej uciążliwy dla otaczającego środowiska.</w:t>
      </w:r>
    </w:p>
    <w:p w14:paraId="7323A3C0" w14:textId="574E59F9" w:rsidR="00DF75CE" w:rsidRPr="00D558C5" w:rsidRDefault="00DF75CE" w:rsidP="00880B44">
      <w:pPr>
        <w:pStyle w:val="Nagwek2"/>
        <w:rPr>
          <w:szCs w:val="21"/>
        </w:rPr>
      </w:pPr>
      <w:r w:rsidRPr="00D558C5">
        <w:rPr>
          <w:szCs w:val="21"/>
        </w:rPr>
        <w:t>W okresie prowadzenia robót należy stosować zabezpieczenia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celu ochrony wód podziemnych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powierzchniowych</w:t>
      </w:r>
      <w:r w:rsidR="00A92985">
        <w:rPr>
          <w:szCs w:val="21"/>
        </w:rPr>
        <w:t>.</w:t>
      </w:r>
    </w:p>
    <w:p w14:paraId="6590BA5F" w14:textId="68DB6957" w:rsidR="00A83AFE" w:rsidRPr="00AC4843" w:rsidRDefault="00A83AFE" w:rsidP="00B81CB7">
      <w:pPr>
        <w:pStyle w:val="Nagwek1"/>
      </w:pPr>
      <w:bookmarkStart w:id="42" w:name="_Ref49168225"/>
      <w:r w:rsidRPr="00AC4843">
        <w:t>Obowiąz</w:t>
      </w:r>
      <w:r w:rsidR="003265C8" w:rsidRPr="00AC4843">
        <w:t>e</w:t>
      </w:r>
      <w:r w:rsidRPr="00AC4843">
        <w:t>k zatrudnienia</w:t>
      </w:r>
      <w:bookmarkEnd w:id="42"/>
    </w:p>
    <w:p w14:paraId="7C4AB709" w14:textId="2ABBA99B" w:rsidR="00A83AFE" w:rsidRPr="00BE7E37" w:rsidRDefault="00A83AFE" w:rsidP="00FE47D2">
      <w:pPr>
        <w:pStyle w:val="Nagwek2"/>
      </w:pPr>
      <w:bookmarkStart w:id="43" w:name="_Ref69216559"/>
      <w:r w:rsidRPr="00BE7E37">
        <w:t xml:space="preserve">W zakresie, w jakim Zamawiający, na podstawie art. </w:t>
      </w:r>
      <w:r w:rsidR="004B34DE">
        <w:t>95 ust. 1</w:t>
      </w:r>
      <w:r w:rsidRPr="00BE7E37">
        <w:t xml:space="preserve"> PZP określił w</w:t>
      </w:r>
      <w:r w:rsidR="007D7517" w:rsidRPr="00BE7E37">
        <w:t xml:space="preserve"> </w:t>
      </w:r>
      <w:r w:rsidR="00BE7E37" w:rsidRPr="00BE7E37">
        <w:br/>
      </w:r>
      <w:r w:rsidR="000B72C2">
        <w:t>pkt</w:t>
      </w:r>
      <w:r w:rsidR="004E718C">
        <w:t xml:space="preserve"> 3.</w:t>
      </w:r>
      <w:r w:rsidR="00AD1751">
        <w:t>11</w:t>
      </w:r>
      <w:r w:rsidR="004E718C">
        <w:t>.</w:t>
      </w:r>
      <w:r w:rsidRPr="00F473F3">
        <w:t xml:space="preserve"> SWZ</w:t>
      </w:r>
      <w:r w:rsidRPr="00BE7E37">
        <w:t xml:space="preserve"> wymagania zatrudnienia przez Wykonawcę lub </w:t>
      </w:r>
      <w:r w:rsidR="00506998">
        <w:t>Podwykonaw</w:t>
      </w:r>
      <w:r w:rsidRPr="00BE7E37">
        <w:t xml:space="preserve">cę na podstawie </w:t>
      </w:r>
      <w:r w:rsidR="00AB0D1A">
        <w:t>stosunku pracy</w:t>
      </w:r>
      <w:r w:rsidRPr="00BE7E37">
        <w:t xml:space="preserve"> osób wykonujących czynności wchodzące w skład </w:t>
      </w:r>
      <w:r w:rsidR="00A022C6">
        <w:t>P</w:t>
      </w:r>
      <w:r w:rsidRPr="00BE7E37">
        <w:t xml:space="preserve">rzedmiotu </w:t>
      </w:r>
      <w:r w:rsidR="00A022C6">
        <w:t>Umowy</w:t>
      </w:r>
      <w:r w:rsidRPr="00BE7E37">
        <w:t xml:space="preserve">, jeżeli wykonanie tych czynności polega na wykonywaniu pracy w sposób określony w art. 22 § 1 ustawy z dnia 26 czerwca 1974 r. - Kodeks pracy (tekst jedn.: Dz. U. z </w:t>
      </w:r>
      <w:r w:rsidR="009A2ECD">
        <w:t>2025</w:t>
      </w:r>
      <w:r w:rsidR="00822EBC" w:rsidRPr="00BE7E37">
        <w:t xml:space="preserve"> </w:t>
      </w:r>
      <w:r w:rsidR="003265C8" w:rsidRPr="00BE7E37">
        <w:t xml:space="preserve">r. poz. </w:t>
      </w:r>
      <w:r w:rsidR="009A2ECD">
        <w:t>277</w:t>
      </w:r>
      <w:r w:rsidR="00822EBC">
        <w:t xml:space="preserve"> </w:t>
      </w:r>
      <w:r w:rsidR="00A92985">
        <w:t xml:space="preserve">z </w:t>
      </w:r>
      <w:proofErr w:type="spellStart"/>
      <w:r w:rsidR="00A92985">
        <w:t>późn</w:t>
      </w:r>
      <w:proofErr w:type="spellEnd"/>
      <w:r w:rsidR="00A92985">
        <w:t>. zm.</w:t>
      </w:r>
      <w:r w:rsidRPr="00BE7E37">
        <w:t xml:space="preserve">), Wykonawca gwarantuje Zamawiającemu, że osoby wykonujące te czynności będą zatrudnione na podstawie umowy o pracę w rozumieniu Kodeksu pracy („Obowiązek Zatrudnienia”), przy czym wykonanie tych zobowiązań </w:t>
      </w:r>
      <w:r w:rsidR="00A92985">
        <w:t>musi</w:t>
      </w:r>
      <w:r w:rsidR="00A92985" w:rsidRPr="00BE7E37">
        <w:t xml:space="preserve"> </w:t>
      </w:r>
      <w:r w:rsidRPr="00BE7E37">
        <w:t xml:space="preserve">nastąpić również poprzez zatrudnienie osób wskazanych przez </w:t>
      </w:r>
      <w:r w:rsidR="00506998">
        <w:t>Podwykonaw</w:t>
      </w:r>
      <w:r w:rsidRPr="00BE7E37">
        <w:t>ców.</w:t>
      </w:r>
      <w:bookmarkEnd w:id="43"/>
    </w:p>
    <w:p w14:paraId="595CBD05" w14:textId="2AB92DCB" w:rsidR="00A83AFE" w:rsidRPr="00BE7E37" w:rsidRDefault="00A83AFE" w:rsidP="00FE47D2">
      <w:pPr>
        <w:pStyle w:val="Nagwek2"/>
      </w:pPr>
      <w:r w:rsidRPr="00BE7E37">
        <w:t xml:space="preserve">W trakcie realizacji zamówienia Zamawiający uprawniony jest do wykonywania czynności kontrolnych wobec Wykonawcy odnośnie spełniania przez Wykonawcę Obowiązku Zatrudnienia. </w:t>
      </w:r>
    </w:p>
    <w:p w14:paraId="163646FB" w14:textId="24008573" w:rsidR="00B473F2" w:rsidRDefault="004E4699" w:rsidP="00FE47D2">
      <w:pPr>
        <w:pStyle w:val="Nagwek2"/>
      </w:pPr>
      <w:bookmarkStart w:id="44" w:name="_Ref49167069"/>
      <w:r w:rsidRPr="004E4699">
        <w:t>Na</w:t>
      </w:r>
      <w:r w:rsidR="00A83AFE" w:rsidRPr="00BE7E37">
        <w:t xml:space="preserve"> każde wezwanie Zamawiającego, w wyznaczonym w tym wezwaniu terminie, Wykonawca przedłoży Zamawiającemu wskazane poniżej dowody w celu potwierdzenia spełniania Obowiązku Zatrudnienia osób wykonujących wskazane w ust. </w:t>
      </w:r>
      <w:r w:rsidR="00487714">
        <w:fldChar w:fldCharType="begin"/>
      </w:r>
      <w:r w:rsidR="00487714">
        <w:instrText xml:space="preserve"> REF _Ref69216559 \n \h </w:instrText>
      </w:r>
      <w:r w:rsidR="00FE47D2">
        <w:instrText xml:space="preserve"> \* MERGEFORMAT </w:instrText>
      </w:r>
      <w:r w:rsidR="00487714">
        <w:fldChar w:fldCharType="separate"/>
      </w:r>
      <w:r w:rsidR="00405452">
        <w:t>1</w:t>
      </w:r>
      <w:r w:rsidR="00487714">
        <w:fldChar w:fldCharType="end"/>
      </w:r>
      <w:r w:rsidR="00A83AFE" w:rsidRPr="00BE7E37">
        <w:t xml:space="preserve"> czynności w trakcie realizacji zamówienia:</w:t>
      </w:r>
      <w:bookmarkEnd w:id="44"/>
    </w:p>
    <w:p w14:paraId="7E8E55EA" w14:textId="525643F8" w:rsidR="00B473F2" w:rsidRDefault="00A83AFE" w:rsidP="00EE3F48">
      <w:pPr>
        <w:pStyle w:val="Nagwek3"/>
      </w:pPr>
      <w:r w:rsidRPr="003F7920">
        <w:t xml:space="preserve">oświadczenia Wykonawcy lub </w:t>
      </w:r>
      <w:r w:rsidR="00506998">
        <w:t>Podwykonaw</w:t>
      </w:r>
      <w:r w:rsidRPr="003F7920">
        <w:t xml:space="preserve">cy o zatrudnieniu na podstawie umowy o pracę osób wykonujących czynności, których dotyczy wezwanie Zamawiającego. Oświadczenie to powinno zawierać w szczególności: dokładne określenie podmiotu </w:t>
      </w:r>
      <w:r w:rsidRPr="003F7920">
        <w:lastRenderedPageBreak/>
        <w:t xml:space="preserve">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</w:t>
      </w:r>
      <w:r w:rsidR="004B34DE">
        <w:t>W</w:t>
      </w:r>
      <w:r w:rsidRPr="003F7920">
        <w:t xml:space="preserve">ykonawcy lub </w:t>
      </w:r>
      <w:r w:rsidR="00506998">
        <w:t>Podwykonaw</w:t>
      </w:r>
      <w:r w:rsidRPr="003F7920">
        <w:t>cy;</w:t>
      </w:r>
    </w:p>
    <w:p w14:paraId="164EB8B9" w14:textId="5BC53EF6" w:rsidR="00D03DA6" w:rsidRPr="00D03DA6" w:rsidRDefault="00D03DA6" w:rsidP="00EE3F48">
      <w:pPr>
        <w:pStyle w:val="Nagwek3"/>
      </w:pPr>
      <w:r>
        <w:t>oświadczenie zatrudnionego pracownika;</w:t>
      </w:r>
    </w:p>
    <w:p w14:paraId="3AF5AE48" w14:textId="64889E34" w:rsidR="00A83AFE" w:rsidRPr="003F7920" w:rsidRDefault="00A83AFE" w:rsidP="00EE3F48">
      <w:pPr>
        <w:pStyle w:val="Nagwek3"/>
      </w:pPr>
      <w:r w:rsidRPr="003F7920">
        <w:t xml:space="preserve">poświadczoną za zgodność z oryginałem odpowiednio przez </w:t>
      </w:r>
      <w:r w:rsidR="004B34DE">
        <w:t>W</w:t>
      </w:r>
      <w:r w:rsidRPr="003F7920">
        <w:t xml:space="preserve">ykonawcę lub </w:t>
      </w:r>
      <w:r w:rsidR="00506998">
        <w:t>Podwykonaw</w:t>
      </w:r>
      <w:r w:rsidRPr="003F7920">
        <w:t xml:space="preserve">cę kopię umowy/umów o pracę osób wykonujących w trakcie realizacji zamówienia czynności, których dotyczy ww. oświadczenie </w:t>
      </w:r>
      <w:r w:rsidR="004B34DE">
        <w:t>W</w:t>
      </w:r>
      <w:r w:rsidRPr="003F7920">
        <w:t xml:space="preserve">ykonawcy lub </w:t>
      </w:r>
      <w:r w:rsidR="00506998">
        <w:t>Podwykonaw</w:t>
      </w:r>
      <w:r w:rsidRPr="003F7920">
        <w:t>cy (wraz z dokumentem regulującym zakres obowiązków, jeżeli został sporządzony)</w:t>
      </w:r>
      <w:r w:rsidR="00143A95">
        <w:t xml:space="preserve"> – kopia umowy/umów o pracę zostaną zwrócone Wykonawcy po ich zweryfikowaniu przez Zamawiającego</w:t>
      </w:r>
      <w:r w:rsidR="005752AD">
        <w:t>;</w:t>
      </w:r>
    </w:p>
    <w:p w14:paraId="35D0AD9B" w14:textId="77777777" w:rsidR="00A83AFE" w:rsidRPr="00476DF0" w:rsidRDefault="00A83AFE" w:rsidP="00451F1A">
      <w:pPr>
        <w:pStyle w:val="Normalny2"/>
      </w:pPr>
      <w:r w:rsidRPr="00476DF0">
        <w:t>- zawierających informacje, w tym dane osobowe, niezbędne do weryfikacji zatrudnienia na podstawie umowy o pracę, w szczególności imię i nazwisko zatrudnionego pracownika, datę zawarcia umowy o pracę, rodzaj umowy o pracę oraz zakres obowiązków pracownika.</w:t>
      </w:r>
    </w:p>
    <w:p w14:paraId="21A0E5A8" w14:textId="0F7181D4" w:rsidR="00A83AFE" w:rsidRPr="00BE7E37" w:rsidRDefault="00A83AFE" w:rsidP="00FE47D2">
      <w:pPr>
        <w:pStyle w:val="Nagwek2"/>
      </w:pPr>
      <w:r w:rsidRPr="00BE7E37">
        <w:t xml:space="preserve">Brak przedłożenia </w:t>
      </w:r>
      <w:r w:rsidR="00652087">
        <w:t xml:space="preserve">którychkolwiek z </w:t>
      </w:r>
      <w:r w:rsidRPr="00BE7E37">
        <w:t>dokumentów i oświadczeń wskazanych w ust.</w:t>
      </w:r>
      <w:r w:rsidR="00C532F5">
        <w:t xml:space="preserve"> 3</w:t>
      </w:r>
      <w:r w:rsidRPr="00BE7E37">
        <w:t xml:space="preserve"> poczytuje się jako naruszenie Obowiązku Zatrudnienia przez Wykonawcę lub </w:t>
      </w:r>
      <w:r w:rsidR="00506998">
        <w:t>Podwykonaw</w:t>
      </w:r>
      <w:r w:rsidRPr="00BE7E37">
        <w:t>cę.</w:t>
      </w:r>
    </w:p>
    <w:p w14:paraId="34972969" w14:textId="578B40D0" w:rsidR="00A83AFE" w:rsidRPr="00BE7E37" w:rsidRDefault="00A83AFE" w:rsidP="00FE47D2">
      <w:pPr>
        <w:pStyle w:val="Nagwek2"/>
      </w:pPr>
      <w:r w:rsidRPr="00BE7E37">
        <w:t>Zamawiający uprawniony jest do sprawdzania tożsamości osób uczestniczących w wykonywaniu Przedmiotu Umowy.</w:t>
      </w:r>
    </w:p>
    <w:p w14:paraId="261C70A5" w14:textId="1510D605" w:rsidR="00A83AFE" w:rsidRPr="00BE7E37" w:rsidRDefault="00A83AFE" w:rsidP="00FE47D2">
      <w:pPr>
        <w:pStyle w:val="Nagwek2"/>
      </w:pPr>
      <w:r w:rsidRPr="00BE7E37">
        <w:t xml:space="preserve">W przypadku wątpliwości co do przestrzegania przepisów prawa pracy przez Wykonawcę lub </w:t>
      </w:r>
      <w:r w:rsidR="00506998">
        <w:t>Podwykonaw</w:t>
      </w:r>
      <w:r w:rsidRPr="00BE7E37">
        <w:t>cę, Zamawiający może zwrócić się o przeprowadzenie kontroli przez Państwową Inspekcję Pracy.</w:t>
      </w:r>
    </w:p>
    <w:p w14:paraId="42E6F93B" w14:textId="232F62A6" w:rsidR="00A83AFE" w:rsidRPr="00BE7E37" w:rsidRDefault="00A83AFE" w:rsidP="00FE47D2">
      <w:pPr>
        <w:pStyle w:val="Nagwek2"/>
      </w:pPr>
      <w:r w:rsidRPr="00BE7E37">
        <w:t>Wykonawca zobowiązuje się dopuścić do wykonywania poszczególnych prac osoby, które zgodnie z obowiązującymi przepisami posiadają kwalifikacje do ich wykonania (np. odbyły odpowiednie szkolenia i ukończyły je z wynikiem pozytywnym, posiadają wymagane zaświadczenia kwalifikacyjne itp.).</w:t>
      </w:r>
    </w:p>
    <w:p w14:paraId="34FBC03E" w14:textId="49EF3AE2" w:rsidR="00CB4087" w:rsidRPr="00AC4843" w:rsidRDefault="00CB4087" w:rsidP="00B81CB7">
      <w:pPr>
        <w:pStyle w:val="Nagwek1"/>
      </w:pPr>
      <w:bookmarkStart w:id="45" w:name="_Ref48652293"/>
      <w:r w:rsidRPr="00AC4843">
        <w:t>Inspektor nadzoru inwestorskiego</w:t>
      </w:r>
      <w:bookmarkEnd w:id="45"/>
    </w:p>
    <w:p w14:paraId="59ADB7D4" w14:textId="77777777" w:rsidR="0001426D" w:rsidRDefault="00B62F96" w:rsidP="00880B44">
      <w:pPr>
        <w:pStyle w:val="Nagwek2"/>
        <w:rPr>
          <w:szCs w:val="21"/>
        </w:rPr>
      </w:pPr>
      <w:bookmarkStart w:id="46" w:name="_Ref47423032"/>
      <w:r w:rsidRPr="00D558C5">
        <w:rPr>
          <w:szCs w:val="21"/>
        </w:rPr>
        <w:t>Zamawiający powołuje Inspektora Nadzoru Inwestorskiego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osobie ………………………………………. . </w:t>
      </w:r>
    </w:p>
    <w:p w14:paraId="4E22A38A" w14:textId="3E9F6B11" w:rsidR="0001426D" w:rsidRDefault="00B62F96" w:rsidP="00880B44">
      <w:pPr>
        <w:pStyle w:val="Nagwek2"/>
        <w:rPr>
          <w:szCs w:val="21"/>
        </w:rPr>
      </w:pPr>
      <w:r w:rsidRPr="00D558C5">
        <w:rPr>
          <w:szCs w:val="21"/>
        </w:rPr>
        <w:t>Inspektor nadzoru inwestorskiego działa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granicach umocowania określonego przepisami Praw</w:t>
      </w:r>
      <w:r w:rsidR="00290548">
        <w:rPr>
          <w:szCs w:val="21"/>
        </w:rPr>
        <w:t>a</w:t>
      </w:r>
      <w:r w:rsidRPr="00D558C5">
        <w:rPr>
          <w:szCs w:val="21"/>
        </w:rPr>
        <w:t xml:space="preserve"> budowlane</w:t>
      </w:r>
      <w:r w:rsidR="00290548">
        <w:rPr>
          <w:szCs w:val="21"/>
        </w:rPr>
        <w:t>go</w:t>
      </w:r>
      <w:r w:rsidRPr="00D558C5">
        <w:rPr>
          <w:szCs w:val="21"/>
        </w:rPr>
        <w:t xml:space="preserve">. </w:t>
      </w:r>
    </w:p>
    <w:p w14:paraId="390ACD49" w14:textId="764B227F" w:rsidR="00B62F96" w:rsidRPr="00D558C5" w:rsidRDefault="00B62F96" w:rsidP="00880B44">
      <w:pPr>
        <w:pStyle w:val="Nagwek2"/>
        <w:rPr>
          <w:szCs w:val="21"/>
        </w:rPr>
      </w:pPr>
      <w:r w:rsidRPr="00D558C5">
        <w:rPr>
          <w:szCs w:val="21"/>
        </w:rPr>
        <w:t>Zaświadczenie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członkostwie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………………………….Okręgowej Izbie Inżynierów Budownictwa nr ……………………., uprawnienie budowlane: ……………………….. –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specjalności …………………………………………. . </w:t>
      </w:r>
      <w:bookmarkEnd w:id="46"/>
    </w:p>
    <w:p w14:paraId="2FA61C92" w14:textId="77E8E245" w:rsidR="006F3C98" w:rsidRPr="00D558C5" w:rsidRDefault="006F3C98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Przedstawicielem Zamawiającego, </w:t>
      </w:r>
      <w:r w:rsidR="00356C3C">
        <w:rPr>
          <w:szCs w:val="21"/>
        </w:rPr>
        <w:t>upoważnionym</w:t>
      </w:r>
      <w:r w:rsidRPr="00D558C5">
        <w:rPr>
          <w:szCs w:val="21"/>
        </w:rPr>
        <w:t xml:space="preserve"> do odbioru robót i podejmowania wszystkich decyzji dotyczących przedmiotowych robót będzie: … .</w:t>
      </w:r>
    </w:p>
    <w:p w14:paraId="6F2AA466" w14:textId="77777777" w:rsidR="00710771" w:rsidRDefault="006F3C98" w:rsidP="00880B44">
      <w:pPr>
        <w:pStyle w:val="Nagwek2"/>
        <w:rPr>
          <w:szCs w:val="21"/>
        </w:rPr>
      </w:pPr>
      <w:r w:rsidRPr="00D558C5">
        <w:rPr>
          <w:szCs w:val="21"/>
        </w:rPr>
        <w:t>Żaden odcinek robót, bez zgody Inspektora nadzoru inwestorskiego, nie może być zakryty lub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inny sposób uczyniony niedostępnym.</w:t>
      </w:r>
    </w:p>
    <w:p w14:paraId="0CB9EBD9" w14:textId="71749AF1" w:rsidR="006F3C98" w:rsidRPr="00D558C5" w:rsidRDefault="006F3C98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Inspektor nadzoru inwestorskiego uprawniony jest do wydawania Wykonawcy poleceń związanych 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zapewnieniem prawidłowego oraz zgodnego</w:t>
      </w:r>
      <w:r w:rsidR="00B47ECF" w:rsidRPr="00D558C5">
        <w:rPr>
          <w:szCs w:val="21"/>
        </w:rPr>
        <w:t xml:space="preserve"> z </w:t>
      </w:r>
      <w:r w:rsidR="00290548">
        <w:rPr>
          <w:szCs w:val="21"/>
        </w:rPr>
        <w:t>U</w:t>
      </w:r>
      <w:r w:rsidRPr="00D558C5">
        <w:rPr>
          <w:szCs w:val="21"/>
        </w:rPr>
        <w:t>mową wykonania robót.</w:t>
      </w:r>
    </w:p>
    <w:p w14:paraId="461505F5" w14:textId="3F07A413" w:rsidR="00CB4087" w:rsidRPr="00AC4843" w:rsidRDefault="0021204F" w:rsidP="00B81CB7">
      <w:pPr>
        <w:pStyle w:val="Nagwek1"/>
      </w:pPr>
      <w:r>
        <w:t>Przedstawiciel Wykonawcy</w:t>
      </w:r>
    </w:p>
    <w:p w14:paraId="4128FB06" w14:textId="77777777" w:rsidR="0021204F" w:rsidRDefault="0021204F" w:rsidP="0021204F">
      <w:pPr>
        <w:pStyle w:val="Nagwek2"/>
        <w:rPr>
          <w:szCs w:val="21"/>
        </w:rPr>
      </w:pPr>
      <w:bookmarkStart w:id="47" w:name="_Ref47422441"/>
      <w:r w:rsidRPr="00D558C5">
        <w:rPr>
          <w:szCs w:val="21"/>
        </w:rPr>
        <w:t xml:space="preserve">Wykonawca ustanawia </w:t>
      </w:r>
      <w:r>
        <w:rPr>
          <w:szCs w:val="21"/>
        </w:rPr>
        <w:t>swojego przedstawiciela</w:t>
      </w:r>
      <w:r w:rsidRPr="00D558C5">
        <w:rPr>
          <w:szCs w:val="21"/>
        </w:rPr>
        <w:t xml:space="preserve">  w osobie ……………………….………………</w:t>
      </w:r>
      <w:r>
        <w:rPr>
          <w:szCs w:val="21"/>
        </w:rPr>
        <w:t xml:space="preserve"> </w:t>
      </w:r>
    </w:p>
    <w:p w14:paraId="0ADAAABC" w14:textId="74D2F1B6" w:rsidR="00CB4087" w:rsidRPr="00AC4843" w:rsidRDefault="00CB4087" w:rsidP="00B81CB7">
      <w:pPr>
        <w:pStyle w:val="Nagwek1"/>
      </w:pPr>
      <w:r w:rsidRPr="00AC4843">
        <w:t>Kary umowne</w:t>
      </w:r>
      <w:r w:rsidR="00B47ECF" w:rsidRPr="00AC4843">
        <w:t xml:space="preserve"> i </w:t>
      </w:r>
      <w:r w:rsidRPr="00AC4843">
        <w:t>odszkodowania</w:t>
      </w:r>
      <w:bookmarkEnd w:id="47"/>
    </w:p>
    <w:p w14:paraId="55E473E0" w14:textId="0F4E150F" w:rsidR="00CB4087" w:rsidRPr="00D558C5" w:rsidRDefault="00CB4087" w:rsidP="00880B44">
      <w:pPr>
        <w:pStyle w:val="Nagwek2"/>
        <w:rPr>
          <w:szCs w:val="21"/>
        </w:rPr>
      </w:pPr>
      <w:bookmarkStart w:id="48" w:name="_Ref47425503"/>
      <w:r w:rsidRPr="00D558C5">
        <w:rPr>
          <w:szCs w:val="21"/>
        </w:rPr>
        <w:t>Wykonawca zapłaci Zamawiającemu karę umowną:</w:t>
      </w:r>
      <w:bookmarkEnd w:id="48"/>
    </w:p>
    <w:p w14:paraId="109410A6" w14:textId="00906C02" w:rsidR="001D239B" w:rsidRDefault="00CB4087" w:rsidP="00EE3F48">
      <w:pPr>
        <w:pStyle w:val="Nagwek3"/>
      </w:pPr>
      <w:r w:rsidRPr="00D558C5">
        <w:lastRenderedPageBreak/>
        <w:t xml:space="preserve">za </w:t>
      </w:r>
      <w:r w:rsidR="00183836">
        <w:t>zwłokę</w:t>
      </w:r>
      <w:r w:rsidR="00183836" w:rsidRPr="00D558C5">
        <w:t xml:space="preserve"> </w:t>
      </w:r>
      <w:r w:rsidR="00B47ECF" w:rsidRPr="00D558C5">
        <w:t>w </w:t>
      </w:r>
      <w:r w:rsidR="00900F39">
        <w:t>wykonaniu Przedmiotu Umowy</w:t>
      </w:r>
      <w:r w:rsidR="000E2F87">
        <w:t xml:space="preserve"> </w:t>
      </w:r>
      <w:r w:rsidR="00EA791D">
        <w:t>-</w:t>
      </w:r>
      <w:r w:rsidR="000E2F87">
        <w:t xml:space="preserve"> </w:t>
      </w:r>
      <w:r w:rsidR="001D239B" w:rsidRPr="003F7A7C">
        <w:t xml:space="preserve">w wysokości </w:t>
      </w:r>
      <w:r w:rsidR="001D239B">
        <w:t>0,</w:t>
      </w:r>
      <w:r w:rsidR="0021204F">
        <w:t>5</w:t>
      </w:r>
      <w:r w:rsidR="001D239B" w:rsidRPr="003F7A7C">
        <w:t xml:space="preserve"> % Wynagrodzenia  brutto</w:t>
      </w:r>
      <w:r w:rsidR="001D239B">
        <w:t>,</w:t>
      </w:r>
      <w:r w:rsidR="001D239B" w:rsidRPr="00D558C5">
        <w:t xml:space="preserve"> o którym mowa w</w:t>
      </w:r>
      <w:r w:rsidR="00C532F5">
        <w:t xml:space="preserve"> § 6 ust</w:t>
      </w:r>
      <w:r w:rsidR="004465E5">
        <w:t>.</w:t>
      </w:r>
      <w:r w:rsidR="00C532F5">
        <w:t xml:space="preserve"> 1</w:t>
      </w:r>
      <w:r w:rsidR="001D239B" w:rsidRPr="00D558C5">
        <w:t xml:space="preserve"> za każdy</w:t>
      </w:r>
      <w:r w:rsidR="001D239B">
        <w:t xml:space="preserve"> rozpoczęty</w:t>
      </w:r>
      <w:r w:rsidR="001D239B" w:rsidRPr="00D558C5">
        <w:t xml:space="preserve"> dzień</w:t>
      </w:r>
      <w:r w:rsidR="001D239B">
        <w:t xml:space="preserve"> zwłoki</w:t>
      </w:r>
      <w:r w:rsidR="001D239B" w:rsidRPr="00D558C5">
        <w:t>;</w:t>
      </w:r>
      <w:r w:rsidR="00E53D02">
        <w:t xml:space="preserve"> </w:t>
      </w:r>
    </w:p>
    <w:p w14:paraId="64E6937E" w14:textId="2944484E" w:rsidR="00EA7B97" w:rsidRPr="00E56F7C" w:rsidRDefault="00CB4087" w:rsidP="00EE3F48">
      <w:pPr>
        <w:pStyle w:val="Nagwek3"/>
      </w:pPr>
      <w:r w:rsidRPr="00D558C5">
        <w:t xml:space="preserve">za </w:t>
      </w:r>
      <w:r w:rsidR="00FF7943">
        <w:t>zwł</w:t>
      </w:r>
      <w:r w:rsidR="00183836">
        <w:t>okę</w:t>
      </w:r>
      <w:r w:rsidR="00183836" w:rsidRPr="00D558C5">
        <w:t xml:space="preserve"> </w:t>
      </w:r>
      <w:r w:rsidR="00B47ECF" w:rsidRPr="00D558C5">
        <w:t>w </w:t>
      </w:r>
      <w:r w:rsidR="00083D6A">
        <w:t>usunięciu W</w:t>
      </w:r>
      <w:r w:rsidRPr="00D558C5">
        <w:t xml:space="preserve">ad stwierdzonych przy </w:t>
      </w:r>
      <w:r w:rsidR="00506998">
        <w:t>Odbi</w:t>
      </w:r>
      <w:r w:rsidRPr="00D558C5">
        <w:t xml:space="preserve">orze końcowym, </w:t>
      </w:r>
      <w:r w:rsidR="009E1258">
        <w:t>Przegl</w:t>
      </w:r>
      <w:r w:rsidR="00CB3735">
        <w:t xml:space="preserve">ądzie </w:t>
      </w:r>
      <w:proofErr w:type="spellStart"/>
      <w:r w:rsidR="003C055E">
        <w:t>pogwaracyjnym</w:t>
      </w:r>
      <w:proofErr w:type="spellEnd"/>
      <w:r w:rsidR="003C055E">
        <w:t xml:space="preserve"> </w:t>
      </w:r>
      <w:r w:rsidR="0088584C">
        <w:t>oraz w okresie gwarancji i</w:t>
      </w:r>
      <w:r w:rsidR="00A6737E">
        <w:t>\lub</w:t>
      </w:r>
      <w:r w:rsidR="0088584C">
        <w:t xml:space="preserve"> rękojmi</w:t>
      </w:r>
      <w:r w:rsidRPr="00D558C5">
        <w:t xml:space="preserve">, </w:t>
      </w:r>
      <w:r w:rsidR="006F3C98" w:rsidRPr="00D558C5">
        <w:t>–</w:t>
      </w:r>
      <w:r w:rsidR="00B47ECF" w:rsidRPr="00D558C5">
        <w:t xml:space="preserve"> w </w:t>
      </w:r>
      <w:r w:rsidR="006F3C98" w:rsidRPr="00D558C5">
        <w:t>wysokości 0,2</w:t>
      </w:r>
      <w:r w:rsidRPr="00D558C5">
        <w:t xml:space="preserve"> % Wynagrodzenia  brut</w:t>
      </w:r>
      <w:r w:rsidR="00932470" w:rsidRPr="00D558C5">
        <w:t>to,</w:t>
      </w:r>
      <w:r w:rsidR="00B47ECF" w:rsidRPr="00D558C5">
        <w:t xml:space="preserve"> o </w:t>
      </w:r>
      <w:r w:rsidR="00932470" w:rsidRPr="00D558C5">
        <w:t>którym mowa</w:t>
      </w:r>
      <w:r w:rsidR="00B47ECF" w:rsidRPr="00D558C5">
        <w:t xml:space="preserve"> w</w:t>
      </w:r>
      <w:r w:rsidR="00C532F5">
        <w:t xml:space="preserve"> § 6 ust. 1</w:t>
      </w:r>
      <w:r w:rsidR="00123024" w:rsidRPr="00D558C5">
        <w:t xml:space="preserve"> </w:t>
      </w:r>
      <w:r w:rsidRPr="00D558C5">
        <w:t xml:space="preserve">za każdy </w:t>
      </w:r>
      <w:r w:rsidR="00611FCE" w:rsidRPr="00611FCE">
        <w:t xml:space="preserve">rozpoczęty </w:t>
      </w:r>
      <w:r w:rsidRPr="00D558C5">
        <w:t xml:space="preserve">dzień </w:t>
      </w:r>
      <w:r w:rsidR="00FF7943">
        <w:t>zwłoki</w:t>
      </w:r>
      <w:r w:rsidRPr="00D558C5">
        <w:t>, liczony od upływu term</w:t>
      </w:r>
      <w:r w:rsidR="00932470" w:rsidRPr="00D558C5">
        <w:t xml:space="preserve">inu </w:t>
      </w:r>
      <w:r w:rsidR="00932470" w:rsidRPr="00E56F7C">
        <w:t>wyznaczonego</w:t>
      </w:r>
      <w:r w:rsidR="00B47ECF" w:rsidRPr="00E56F7C">
        <w:t xml:space="preserve"> w</w:t>
      </w:r>
      <w:r w:rsidR="00930F98" w:rsidRPr="00E56F7C">
        <w:t xml:space="preserve"> § 13 ust. </w:t>
      </w:r>
      <w:r w:rsidR="004C5BA7" w:rsidRPr="00E56F7C">
        <w:t>5</w:t>
      </w:r>
      <w:r w:rsidR="00930F98" w:rsidRPr="00E56F7C">
        <w:t xml:space="preserve"> lub § 14 ust. 7</w:t>
      </w:r>
      <w:r w:rsidR="00D07B28" w:rsidRPr="00E56F7C">
        <w:t xml:space="preserve"> </w:t>
      </w:r>
      <w:r w:rsidR="00083D6A" w:rsidRPr="00E56F7C">
        <w:t>na usunięcie  W</w:t>
      </w:r>
      <w:r w:rsidRPr="00E56F7C">
        <w:t>ad;</w:t>
      </w:r>
    </w:p>
    <w:p w14:paraId="47697604" w14:textId="06D777F0" w:rsidR="00CB4087" w:rsidRPr="00D558C5" w:rsidRDefault="00EA7B97" w:rsidP="00EE3F48">
      <w:pPr>
        <w:pStyle w:val="Nagwek3"/>
      </w:pPr>
      <w:r>
        <w:t>za zwłokę w przyję</w:t>
      </w:r>
      <w:r w:rsidR="003C055E">
        <w:t xml:space="preserve">ciu </w:t>
      </w:r>
      <w:r w:rsidR="00C07CA9">
        <w:t>Terenu robót budowlanych</w:t>
      </w:r>
      <w:r w:rsidR="003C055E">
        <w:t xml:space="preserve">, </w:t>
      </w:r>
      <w:r w:rsidR="003C055E" w:rsidRPr="00D558C5">
        <w:t>– w wysokości 0,2 % Wynagrodzenia brutto, o którym mowa w</w:t>
      </w:r>
      <w:r w:rsidR="00930F98">
        <w:t xml:space="preserve"> § 6 ust. 1</w:t>
      </w:r>
      <w:r w:rsidR="003C055E" w:rsidRPr="00D558C5">
        <w:t xml:space="preserve"> za każdy </w:t>
      </w:r>
      <w:r w:rsidR="00611FCE" w:rsidRPr="00611FCE">
        <w:t xml:space="preserve">rozpoczęty </w:t>
      </w:r>
      <w:r w:rsidR="003C055E" w:rsidRPr="00D558C5">
        <w:t>dzień</w:t>
      </w:r>
      <w:r w:rsidR="003C055E">
        <w:t xml:space="preserve"> zwłoki</w:t>
      </w:r>
      <w:r>
        <w:t>;</w:t>
      </w:r>
      <w:r w:rsidR="00356C3C" w:rsidRPr="00356C3C">
        <w:t xml:space="preserve"> w przypadku gdy, mimo </w:t>
      </w:r>
      <w:r w:rsidR="00BD5493">
        <w:t xml:space="preserve">zwłoki w przejęciu </w:t>
      </w:r>
      <w:r w:rsidR="00C07CA9">
        <w:t>Terenu robót budowlanych</w:t>
      </w:r>
      <w:r w:rsidR="00356C3C" w:rsidRPr="00356C3C">
        <w:t xml:space="preserve">, termin wykonania robót określony w </w:t>
      </w:r>
      <w:r w:rsidR="00930F98">
        <w:t xml:space="preserve">§ 4 ust. </w:t>
      </w:r>
      <w:r w:rsidR="00231F7B">
        <w:t>2</w:t>
      </w:r>
      <w:r w:rsidR="00FC4902">
        <w:t xml:space="preserve"> </w:t>
      </w:r>
      <w:r w:rsidR="00356C3C" w:rsidRPr="00356C3C">
        <w:t>Umowy zostanie dotrzymany, Zamawiający anuluje tę karę lub odstąpi od jej naliczenia</w:t>
      </w:r>
      <w:r w:rsidR="00356C3C">
        <w:t>;</w:t>
      </w:r>
    </w:p>
    <w:p w14:paraId="33E142D5" w14:textId="08434170" w:rsidR="00CB4087" w:rsidRPr="00D558C5" w:rsidRDefault="00CB4087" w:rsidP="00EE3F48">
      <w:pPr>
        <w:pStyle w:val="Nagwek3"/>
      </w:pPr>
      <w:r w:rsidRPr="00D558C5">
        <w:t xml:space="preserve">za wprowadzenie na </w:t>
      </w:r>
      <w:r w:rsidR="00C07CA9">
        <w:t>Teren robót budowlanych</w:t>
      </w:r>
      <w:r w:rsidRPr="00D558C5">
        <w:t xml:space="preserve"> Podwykonawc</w:t>
      </w:r>
      <w:r w:rsidR="00FF7943">
        <w:t>y</w:t>
      </w:r>
      <w:r w:rsidRPr="00D558C5">
        <w:t>, który nie został zgłoszony Zamawiającem</w:t>
      </w:r>
      <w:r w:rsidR="000115B4" w:rsidRPr="00D558C5">
        <w:t>u zgodnie</w:t>
      </w:r>
      <w:r w:rsidR="00B47ECF" w:rsidRPr="00D558C5">
        <w:t xml:space="preserve"> z </w:t>
      </w:r>
      <w:r w:rsidR="000115B4" w:rsidRPr="00D558C5">
        <w:t>zapisami</w:t>
      </w:r>
      <w:r w:rsidR="00930F98">
        <w:t xml:space="preserve"> § 3</w:t>
      </w:r>
      <w:r w:rsidRPr="00D558C5">
        <w:t xml:space="preserve"> -</w:t>
      </w:r>
      <w:r w:rsidR="00B47ECF" w:rsidRPr="00D558C5">
        <w:t xml:space="preserve"> w </w:t>
      </w:r>
      <w:r w:rsidRPr="00D558C5">
        <w:t xml:space="preserve">wysokości </w:t>
      </w:r>
      <w:r w:rsidR="00231F7B">
        <w:t>8</w:t>
      </w:r>
      <w:r w:rsidRPr="00D558C5">
        <w:t>00,00 zł za każde zdarzenie;</w:t>
      </w:r>
    </w:p>
    <w:p w14:paraId="63CDB4E0" w14:textId="647A7D38" w:rsidR="00CB4087" w:rsidRPr="00D558C5" w:rsidRDefault="006F3C98" w:rsidP="00EE3F48">
      <w:pPr>
        <w:pStyle w:val="Nagwek3"/>
      </w:pPr>
      <w:r w:rsidRPr="00D558C5">
        <w:t xml:space="preserve">za brak zapłaty </w:t>
      </w:r>
      <w:r w:rsidR="00DC6651">
        <w:t xml:space="preserve">lub nieterminową zapłatę </w:t>
      </w:r>
      <w:r w:rsidRPr="00D558C5">
        <w:t xml:space="preserve">wynagrodzenia należnego </w:t>
      </w:r>
      <w:r w:rsidR="00506998">
        <w:t>Podwykonaw</w:t>
      </w:r>
      <w:r w:rsidRPr="00D558C5">
        <w:t xml:space="preserve">com lub dalszym </w:t>
      </w:r>
      <w:r w:rsidR="00506998">
        <w:t>Podwykonaw</w:t>
      </w:r>
      <w:r w:rsidRPr="00D558C5">
        <w:t>com</w:t>
      </w:r>
      <w:r w:rsidR="00231F7B">
        <w:t xml:space="preserve"> -</w:t>
      </w:r>
      <w:r w:rsidR="00B47ECF" w:rsidRPr="00D558C5">
        <w:t xml:space="preserve"> w </w:t>
      </w:r>
      <w:r w:rsidRPr="00D558C5">
        <w:t>wysokości</w:t>
      </w:r>
      <w:r w:rsidR="00231F7B">
        <w:t xml:space="preserve"> 8</w:t>
      </w:r>
      <w:r w:rsidR="006B36CD" w:rsidRPr="00D558C5">
        <w:t>0</w:t>
      </w:r>
      <w:r w:rsidR="006B36CD">
        <w:t>0</w:t>
      </w:r>
      <w:r w:rsidRPr="00D558C5">
        <w:t xml:space="preserve">,00 zł za </w:t>
      </w:r>
      <w:r w:rsidR="006B36CD" w:rsidRPr="00D558C5">
        <w:t>każd</w:t>
      </w:r>
      <w:r w:rsidR="006B36CD">
        <w:t>e zdarzenie</w:t>
      </w:r>
      <w:r w:rsidRPr="00D558C5">
        <w:t>;</w:t>
      </w:r>
    </w:p>
    <w:p w14:paraId="65A0EADC" w14:textId="18D3511A" w:rsidR="00CB4087" w:rsidRPr="00D558C5" w:rsidRDefault="00CB4087" w:rsidP="00EE3F48">
      <w:pPr>
        <w:pStyle w:val="Nagwek3"/>
      </w:pPr>
      <w:r w:rsidRPr="00D558C5">
        <w:t xml:space="preserve">w przypadku nieprzedłożenia do zaakceptowania projektu </w:t>
      </w:r>
      <w:r w:rsidR="009E1258">
        <w:t>Umowy o podwy</w:t>
      </w:r>
      <w:r w:rsidRPr="00D558C5">
        <w:t>konawstwo,  której przedmiotem są roboty budowlane, lub projektu jej zmiany</w:t>
      </w:r>
      <w:r w:rsidR="00231F7B">
        <w:t xml:space="preserve"> - </w:t>
      </w:r>
      <w:r w:rsidR="00B47ECF" w:rsidRPr="00D558C5">
        <w:t>w </w:t>
      </w:r>
      <w:r w:rsidRPr="00D558C5">
        <w:t>wysokości</w:t>
      </w:r>
      <w:r w:rsidR="00A26BC2" w:rsidRPr="00D558C5">
        <w:t xml:space="preserve"> </w:t>
      </w:r>
      <w:r w:rsidR="00231F7B">
        <w:t>8</w:t>
      </w:r>
      <w:r w:rsidRPr="00D558C5">
        <w:t>00,00 zł za każde zdarzenie;</w:t>
      </w:r>
    </w:p>
    <w:p w14:paraId="695EF2EE" w14:textId="4AC5B2E6" w:rsidR="00CB4087" w:rsidRPr="00D558C5" w:rsidRDefault="00CB4087" w:rsidP="00EE3F48">
      <w:pPr>
        <w:pStyle w:val="Nagwek3"/>
      </w:pPr>
      <w:r w:rsidRPr="00D558C5">
        <w:t>w przypadku nieprzedłożenia poświadczonej za zgodność</w:t>
      </w:r>
      <w:r w:rsidR="00B47ECF" w:rsidRPr="00D558C5">
        <w:t xml:space="preserve"> z </w:t>
      </w:r>
      <w:r w:rsidRPr="00D558C5">
        <w:t xml:space="preserve">oryginałem kopii </w:t>
      </w:r>
      <w:r w:rsidR="009E1258">
        <w:t>Umowy o podwy</w:t>
      </w:r>
      <w:r w:rsidRPr="00D558C5">
        <w:t>konawstwo lub jej zmiany</w:t>
      </w:r>
      <w:r w:rsidR="00231F7B">
        <w:t xml:space="preserve"> - </w:t>
      </w:r>
      <w:r w:rsidR="00B47ECF" w:rsidRPr="00D558C5">
        <w:t>w </w:t>
      </w:r>
      <w:r w:rsidRPr="00D558C5">
        <w:t xml:space="preserve">wysokości </w:t>
      </w:r>
      <w:r w:rsidR="00231F7B">
        <w:t>8</w:t>
      </w:r>
      <w:r w:rsidRPr="00D558C5">
        <w:t>00,00 zł za każde zdarzenie;</w:t>
      </w:r>
    </w:p>
    <w:p w14:paraId="7A9A7BB5" w14:textId="31744D77" w:rsidR="00CB4087" w:rsidRDefault="00CB4087" w:rsidP="00EE3F48">
      <w:pPr>
        <w:pStyle w:val="Nagwek3"/>
      </w:pPr>
      <w:r w:rsidRPr="00D558C5">
        <w:t xml:space="preserve">w przypadku braku zmiany </w:t>
      </w:r>
      <w:r w:rsidR="009E1258">
        <w:t>Umowy o podwy</w:t>
      </w:r>
      <w:r w:rsidRPr="00D558C5">
        <w:t>konawstwo</w:t>
      </w:r>
      <w:r w:rsidR="00B47ECF" w:rsidRPr="00D558C5">
        <w:t xml:space="preserve"> w </w:t>
      </w:r>
      <w:r w:rsidRPr="00D558C5">
        <w:t xml:space="preserve">zakresie terminu zapłaty </w:t>
      </w:r>
      <w:r w:rsidR="00231F7B">
        <w:t xml:space="preserve"> - </w:t>
      </w:r>
      <w:r w:rsidR="00B47ECF" w:rsidRPr="00D558C5">
        <w:t xml:space="preserve"> w </w:t>
      </w:r>
      <w:r w:rsidRPr="00D558C5">
        <w:t xml:space="preserve">wysokości </w:t>
      </w:r>
      <w:r w:rsidR="00231F7B">
        <w:t>8</w:t>
      </w:r>
      <w:r w:rsidRPr="00D558C5">
        <w:t>00,00 zł za każde zdarzenie;</w:t>
      </w:r>
      <w:r w:rsidR="007B35D7">
        <w:t xml:space="preserve"> </w:t>
      </w:r>
    </w:p>
    <w:p w14:paraId="5EAA90C8" w14:textId="2CD4342A" w:rsidR="00CB4087" w:rsidRPr="00D558C5" w:rsidRDefault="00CB4087" w:rsidP="00EE3F48">
      <w:pPr>
        <w:pStyle w:val="Nagwek3"/>
        <w:rPr>
          <w:b/>
        </w:rPr>
      </w:pPr>
      <w:r w:rsidRPr="00D558C5">
        <w:t>za odstąpienie od Umowy przez Zamawiającego</w:t>
      </w:r>
      <w:r w:rsidR="00B47ECF" w:rsidRPr="00D558C5">
        <w:t xml:space="preserve"> z </w:t>
      </w:r>
      <w:r w:rsidRPr="00D558C5">
        <w:t xml:space="preserve">przyczyn </w:t>
      </w:r>
      <w:r w:rsidR="006A7B18">
        <w:t>leżących po stronie</w:t>
      </w:r>
      <w:r w:rsidRPr="00D558C5">
        <w:t xml:space="preserve"> Wykonawcy lub za odstąpienie od Umowy przez Wykonawcę</w:t>
      </w:r>
      <w:r w:rsidR="00B47ECF" w:rsidRPr="00D558C5">
        <w:t xml:space="preserve"> z </w:t>
      </w:r>
      <w:r w:rsidRPr="00D558C5">
        <w:t>przyczyn niezależnych od Zamawiającego</w:t>
      </w:r>
      <w:r w:rsidR="00231F7B">
        <w:t xml:space="preserve"> - </w:t>
      </w:r>
      <w:r w:rsidR="00B47ECF" w:rsidRPr="00D558C5">
        <w:t>w </w:t>
      </w:r>
      <w:r w:rsidR="00282468">
        <w:t xml:space="preserve">wysokości </w:t>
      </w:r>
      <w:r w:rsidR="009F43A5">
        <w:t>20</w:t>
      </w:r>
      <w:r w:rsidR="00282468">
        <w:t>% W</w:t>
      </w:r>
      <w:r w:rsidRPr="00D558C5">
        <w:t>ynagrodzenia  brutt</w:t>
      </w:r>
      <w:r w:rsidR="00932470" w:rsidRPr="00D558C5">
        <w:t>o,</w:t>
      </w:r>
      <w:r w:rsidR="00B47ECF" w:rsidRPr="00D558C5">
        <w:t xml:space="preserve"> o </w:t>
      </w:r>
      <w:r w:rsidR="00932470" w:rsidRPr="00D558C5">
        <w:t>którym mowa</w:t>
      </w:r>
      <w:r w:rsidR="00B47ECF" w:rsidRPr="00D558C5">
        <w:t xml:space="preserve"> w</w:t>
      </w:r>
      <w:r w:rsidR="00930F98">
        <w:t xml:space="preserve"> § 6 ust. 1</w:t>
      </w:r>
      <w:r w:rsidRPr="00444D28">
        <w:t>;</w:t>
      </w:r>
    </w:p>
    <w:p w14:paraId="508128F0" w14:textId="7224CE82" w:rsidR="00CB4087" w:rsidRDefault="006F45C4" w:rsidP="00EE3F48">
      <w:pPr>
        <w:pStyle w:val="Nagwek3"/>
      </w:pPr>
      <w:r>
        <w:t>w</w:t>
      </w:r>
      <w:r w:rsidRPr="00D558C5">
        <w:t xml:space="preserve"> </w:t>
      </w:r>
      <w:r w:rsidR="00CB4087" w:rsidRPr="00D558C5">
        <w:t>przypad</w:t>
      </w:r>
      <w:r w:rsidR="00A7375C" w:rsidRPr="00D558C5">
        <w:t>ku nieprzedłożenia Zamawiającemu,</w:t>
      </w:r>
      <w:r w:rsidR="00B47ECF" w:rsidRPr="00D558C5">
        <w:t xml:space="preserve"> w </w:t>
      </w:r>
      <w:r w:rsidR="00CB4087" w:rsidRPr="00D558C5">
        <w:t xml:space="preserve">terminie </w:t>
      </w:r>
      <w:r w:rsidR="00D81EE4">
        <w:t xml:space="preserve">do </w:t>
      </w:r>
      <w:r w:rsidR="00CB4087" w:rsidRPr="00D558C5">
        <w:t xml:space="preserve">3 dni roboczych, licząc od daty otrzymania wezwania od Zamawiającego, dokumentów potwierdzających, że użyte </w:t>
      </w:r>
      <w:r w:rsidR="00506998">
        <w:t>Materiał</w:t>
      </w:r>
      <w:r w:rsidR="00CB4087" w:rsidRPr="00D558C5">
        <w:t>y</w:t>
      </w:r>
      <w:r w:rsidR="002556AE">
        <w:t xml:space="preserve"> lub </w:t>
      </w:r>
      <w:r w:rsidR="007F5CE1">
        <w:t>urządzenia</w:t>
      </w:r>
      <w:r w:rsidR="002556AE">
        <w:t xml:space="preserve"> </w:t>
      </w:r>
      <w:r w:rsidR="00CB4087" w:rsidRPr="00D558C5">
        <w:t>są zgodne</w:t>
      </w:r>
      <w:r w:rsidR="00B47ECF" w:rsidRPr="00D558C5">
        <w:t xml:space="preserve"> z </w:t>
      </w:r>
      <w:r w:rsidR="00CB4087" w:rsidRPr="00D558C5">
        <w:t>obowiązującymi normami oraz przepisami</w:t>
      </w:r>
      <w:r w:rsidR="00B47ECF" w:rsidRPr="00D558C5">
        <w:t xml:space="preserve"> o </w:t>
      </w:r>
      <w:r w:rsidR="00CB4087" w:rsidRPr="00D558C5">
        <w:t xml:space="preserve">ocenie zgodności lub dokumentów potwierdzających źródło pochodzenia </w:t>
      </w:r>
      <w:r w:rsidR="00506998">
        <w:t>Materiał</w:t>
      </w:r>
      <w:r w:rsidR="00CB4087" w:rsidRPr="00D558C5">
        <w:t>ów</w:t>
      </w:r>
      <w:r w:rsidR="00B47ECF" w:rsidRPr="00D558C5">
        <w:t xml:space="preserve"> </w:t>
      </w:r>
      <w:r w:rsidR="002556AE">
        <w:t xml:space="preserve">i </w:t>
      </w:r>
      <w:r w:rsidR="007F5CE1">
        <w:t>urządzeń</w:t>
      </w:r>
      <w:r w:rsidR="002556AE">
        <w:t xml:space="preserve"> </w:t>
      </w:r>
      <w:r w:rsidR="00CB4087" w:rsidRPr="00D558C5">
        <w:t>użytych przez Wykonawcę do wykonania Przedmiotu Umowy</w:t>
      </w:r>
      <w:r w:rsidR="00231F7B">
        <w:t xml:space="preserve"> - </w:t>
      </w:r>
      <w:r w:rsidR="00B47ECF" w:rsidRPr="00D558C5">
        <w:t>w </w:t>
      </w:r>
      <w:r w:rsidR="00CB4087" w:rsidRPr="00D558C5">
        <w:t xml:space="preserve">wysokości </w:t>
      </w:r>
      <w:r w:rsidR="001628F3">
        <w:t>500</w:t>
      </w:r>
      <w:r w:rsidR="00CB4087" w:rsidRPr="00D558C5">
        <w:t xml:space="preserve">,00 zł za każdy </w:t>
      </w:r>
      <w:r w:rsidR="00611FCE" w:rsidRPr="00611FCE">
        <w:t xml:space="preserve">rozpoczęty </w:t>
      </w:r>
      <w:r w:rsidR="00CB4087" w:rsidRPr="00D558C5">
        <w:t xml:space="preserve">dzień </w:t>
      </w:r>
      <w:r w:rsidR="00A2104B">
        <w:t>zwłoki</w:t>
      </w:r>
      <w:r w:rsidR="00CB4087" w:rsidRPr="00D558C5">
        <w:t>;</w:t>
      </w:r>
    </w:p>
    <w:p w14:paraId="3A47A8DC" w14:textId="44491CBB" w:rsidR="004F69F1" w:rsidRDefault="004F69F1" w:rsidP="00EE3F48">
      <w:pPr>
        <w:pStyle w:val="Nagwek3"/>
      </w:pPr>
      <w:r>
        <w:t>w</w:t>
      </w:r>
      <w:r w:rsidRPr="00D558C5">
        <w:t xml:space="preserve"> przypadku nieprzedłożenia Zamawiającemu, w terminie </w:t>
      </w:r>
      <w:r>
        <w:t xml:space="preserve">do </w:t>
      </w:r>
      <w:r w:rsidRPr="00D558C5">
        <w:t>3 dni roboczych, licząc od daty otrzymania wezwania od Zamawiającego, dokumentów potwierdzających</w:t>
      </w:r>
      <w:r>
        <w:t>, że roboty, roboty zanikające lub roboty ulegające zakryciu zostały wykonane, zgłoszone przez Wykonawcę oraz zaakceptowane przez Inspektora nadzoru inwestorskiego</w:t>
      </w:r>
      <w:r w:rsidRPr="00D558C5">
        <w:t xml:space="preserve">, </w:t>
      </w:r>
      <w:r w:rsidR="00231F7B">
        <w:t xml:space="preserve"> - </w:t>
      </w:r>
      <w:r w:rsidRPr="00D558C5">
        <w:t xml:space="preserve"> w wysokości </w:t>
      </w:r>
      <w:r>
        <w:t>500</w:t>
      </w:r>
      <w:r w:rsidRPr="00D558C5">
        <w:t xml:space="preserve">,00 zł za każdy </w:t>
      </w:r>
      <w:r w:rsidRPr="00611FCE">
        <w:t xml:space="preserve">rozpoczęty </w:t>
      </w:r>
      <w:r w:rsidRPr="00D558C5">
        <w:t xml:space="preserve">dzień </w:t>
      </w:r>
      <w:r>
        <w:t>zwłoki</w:t>
      </w:r>
      <w:r w:rsidRPr="00D558C5">
        <w:t>;</w:t>
      </w:r>
    </w:p>
    <w:p w14:paraId="060C68B1" w14:textId="51CBFE0E" w:rsidR="00CB4087" w:rsidRPr="00D558C5" w:rsidRDefault="006F45C4" w:rsidP="00EE3F48">
      <w:pPr>
        <w:pStyle w:val="Nagwek3"/>
      </w:pPr>
      <w:r>
        <w:t>w</w:t>
      </w:r>
      <w:r w:rsidRPr="00D558C5">
        <w:t xml:space="preserve"> </w:t>
      </w:r>
      <w:r w:rsidR="00CB4087" w:rsidRPr="00D558C5">
        <w:t>przypadku zniszczenia lub uszkodzenia przez Wykonawcę, osoby lub podmioty, za które Wykonawca ponosi odpowiedzialność, wykonanych elementów robót lub ich części bądź istniejących instalacji, urządzeń, lub znaków geodezyjnych</w:t>
      </w:r>
      <w:r w:rsidR="00B47ECF" w:rsidRPr="00D558C5">
        <w:t xml:space="preserve"> w </w:t>
      </w:r>
      <w:r w:rsidR="00CB4087" w:rsidRPr="00D558C5">
        <w:t>toku realizacji Umowy lub wyrządzenia innych szkód</w:t>
      </w:r>
      <w:r w:rsidR="00B47ECF" w:rsidRPr="00D558C5">
        <w:t xml:space="preserve"> w </w:t>
      </w:r>
      <w:r w:rsidR="00CB4087" w:rsidRPr="00D558C5">
        <w:t>trakcie realizacji Przedmiotu Umowy, Zamawiający wezwie Wykonawcę na piśmie do ich naprawienia</w:t>
      </w:r>
      <w:r w:rsidR="00B47ECF" w:rsidRPr="00D558C5">
        <w:t xml:space="preserve"> i </w:t>
      </w:r>
      <w:r w:rsidR="00CB4087" w:rsidRPr="00D558C5">
        <w:t>doprowadzenia do stanu poprzedniego, wyznaczając</w:t>
      </w:r>
      <w:r w:rsidR="00B47ECF" w:rsidRPr="00D558C5">
        <w:t xml:space="preserve"> w </w:t>
      </w:r>
      <w:r w:rsidR="00CB4087" w:rsidRPr="00D558C5">
        <w:t>tym celu termin. Jeżeli Wykonawca</w:t>
      </w:r>
      <w:r w:rsidR="00B47ECF" w:rsidRPr="00D558C5">
        <w:t xml:space="preserve"> w </w:t>
      </w:r>
      <w:r w:rsidR="00CB4087" w:rsidRPr="00D558C5">
        <w:t>wyznaczonym przez Zamawiającego terminie nie naprawi wyrządzonych szkód</w:t>
      </w:r>
      <w:r w:rsidR="00B47ECF" w:rsidRPr="00D558C5">
        <w:t xml:space="preserve"> i </w:t>
      </w:r>
      <w:r w:rsidR="00CB4087" w:rsidRPr="00D558C5">
        <w:t>nie doprowadzi ich do stanu poprzedniego, Wykonawca zapłaci Zamawiającemu karę umowną</w:t>
      </w:r>
      <w:r w:rsidR="00B47ECF" w:rsidRPr="00D558C5">
        <w:t xml:space="preserve"> w </w:t>
      </w:r>
      <w:r w:rsidR="00CB4087" w:rsidRPr="00D558C5">
        <w:t xml:space="preserve">wysokości 300,00 zł za każdy dzień </w:t>
      </w:r>
      <w:r w:rsidR="00A2104B">
        <w:t>zwłoki</w:t>
      </w:r>
      <w:r w:rsidR="00CB4087" w:rsidRPr="00D558C5">
        <w:t>, liczony od dnia,</w:t>
      </w:r>
      <w:r w:rsidR="00B47ECF" w:rsidRPr="00D558C5">
        <w:t xml:space="preserve"> w </w:t>
      </w:r>
      <w:r w:rsidR="00CB4087" w:rsidRPr="00D558C5">
        <w:t xml:space="preserve">którym upłynie </w:t>
      </w:r>
      <w:r w:rsidR="00CB4087" w:rsidRPr="00D558C5">
        <w:lastRenderedPageBreak/>
        <w:t>wyznaczony przez Zamawiającego termin. Niezależnie od uprawnienia do naliczenia kary umownej, Zamawiający będzie uprawniony do zlecenia zastępczego usunięcia szkód</w:t>
      </w:r>
      <w:r w:rsidR="00B47ECF" w:rsidRPr="00D558C5">
        <w:t xml:space="preserve"> i </w:t>
      </w:r>
      <w:r w:rsidR="00CB4087" w:rsidRPr="00D558C5">
        <w:t>doprowadzenia do stanu poprzedniego lub wykonania powyższych czynności we własnym zakresie,</w:t>
      </w:r>
      <w:r w:rsidR="00B47ECF" w:rsidRPr="00D558C5">
        <w:t xml:space="preserve"> w </w:t>
      </w:r>
      <w:r w:rsidR="00CB4087" w:rsidRPr="00D558C5">
        <w:t>całości na koszt</w:t>
      </w:r>
      <w:r w:rsidR="00B47ECF" w:rsidRPr="00D558C5">
        <w:t xml:space="preserve"> i </w:t>
      </w:r>
      <w:r w:rsidR="000B72C2">
        <w:t>ryzyko Wykonawcy;</w:t>
      </w:r>
    </w:p>
    <w:p w14:paraId="62ACFDEC" w14:textId="53FDD0EF" w:rsidR="0038759E" w:rsidRDefault="006F1287" w:rsidP="00EE3F48">
      <w:pPr>
        <w:pStyle w:val="Nagwek3"/>
      </w:pPr>
      <w:r w:rsidRPr="00D558C5">
        <w:t>za spowodowanie przerwy</w:t>
      </w:r>
      <w:r w:rsidR="00B47ECF" w:rsidRPr="00D558C5">
        <w:t xml:space="preserve"> w </w:t>
      </w:r>
      <w:r w:rsidRPr="00D558C5">
        <w:t>realizacji robót</w:t>
      </w:r>
      <w:r w:rsidR="00B47ECF" w:rsidRPr="00D558C5">
        <w:t xml:space="preserve"> </w:t>
      </w:r>
      <w:r w:rsidR="000B5891">
        <w:t>nieu</w:t>
      </w:r>
      <w:r w:rsidR="007B3172">
        <w:t>zgodnionej z Zamawiającym</w:t>
      </w:r>
      <w:r w:rsidR="009F43A5">
        <w:t xml:space="preserve"> </w:t>
      </w:r>
      <w:r w:rsidR="006A7B18">
        <w:t xml:space="preserve">przekraczającej </w:t>
      </w:r>
      <w:r w:rsidR="009F43A5">
        <w:t xml:space="preserve">7 </w:t>
      </w:r>
      <w:r w:rsidR="006A7B18">
        <w:t xml:space="preserve">dni, </w:t>
      </w:r>
      <w:r w:rsidR="00B47ECF" w:rsidRPr="00D558C5">
        <w:t>z </w:t>
      </w:r>
      <w:r w:rsidRPr="00D558C5">
        <w:t>przyczyn zależnych od Wykonawcy</w:t>
      </w:r>
      <w:r w:rsidR="00CB4087" w:rsidRPr="00D558C5">
        <w:t>-</w:t>
      </w:r>
      <w:r w:rsidR="00B47ECF" w:rsidRPr="00D558C5">
        <w:t xml:space="preserve"> w </w:t>
      </w:r>
      <w:r w:rsidR="00CB4087" w:rsidRPr="00D558C5">
        <w:t>wysokości 0,2 %</w:t>
      </w:r>
      <w:r w:rsidR="00394902">
        <w:t xml:space="preserve"> </w:t>
      </w:r>
      <w:r w:rsidR="00CB4087" w:rsidRPr="00D558C5">
        <w:t>Wynagrodzenia brut</w:t>
      </w:r>
      <w:r w:rsidR="00932470" w:rsidRPr="00D558C5">
        <w:t>to,</w:t>
      </w:r>
      <w:r w:rsidR="00B47ECF" w:rsidRPr="00D558C5">
        <w:t xml:space="preserve"> o </w:t>
      </w:r>
      <w:r w:rsidR="00932470" w:rsidRPr="00D558C5">
        <w:t>którym mowa</w:t>
      </w:r>
      <w:r w:rsidR="00B47ECF" w:rsidRPr="00D558C5">
        <w:t xml:space="preserve"> w</w:t>
      </w:r>
      <w:r w:rsidR="00930F98">
        <w:t xml:space="preserve"> § 6 ust. 1</w:t>
      </w:r>
      <w:r w:rsidR="00A66346" w:rsidRPr="00D558C5">
        <w:t xml:space="preserve"> </w:t>
      </w:r>
      <w:r w:rsidR="00CB4087" w:rsidRPr="00D558C5">
        <w:t>Umowy, za każdy rozpoczęty dzień przerwy</w:t>
      </w:r>
      <w:r w:rsidR="00B47ECF" w:rsidRPr="00D558C5">
        <w:t xml:space="preserve"> w </w:t>
      </w:r>
      <w:r w:rsidR="00CB4087" w:rsidRPr="00D558C5">
        <w:t>wykonywaniu robót</w:t>
      </w:r>
      <w:r w:rsidR="00681706">
        <w:t xml:space="preserve"> wykraczający ponad 7 dni</w:t>
      </w:r>
      <w:r w:rsidR="0055479D">
        <w:t xml:space="preserve">; </w:t>
      </w:r>
      <w:r w:rsidR="0055479D" w:rsidRPr="00356C3C">
        <w:t xml:space="preserve">w przypadku gdy, mimo przerwy, termin wykonania robót określony w § 4 ust. 2 </w:t>
      </w:r>
      <w:r w:rsidR="004E5989">
        <w:t xml:space="preserve"> </w:t>
      </w:r>
      <w:r w:rsidR="0055479D" w:rsidRPr="00356C3C">
        <w:t>Umowy zostanie dotrzymany, Zamawiający anuluje tę karę lub odstąpi od jej naliczenia</w:t>
      </w:r>
      <w:r w:rsidR="000B72C2">
        <w:t>;</w:t>
      </w:r>
    </w:p>
    <w:p w14:paraId="18E19874" w14:textId="4FD92D56" w:rsidR="001E7886" w:rsidRDefault="00CB4087" w:rsidP="00EE3F48">
      <w:pPr>
        <w:pStyle w:val="Nagwek3"/>
      </w:pPr>
      <w:r w:rsidRPr="00282468">
        <w:t xml:space="preserve">za </w:t>
      </w:r>
      <w:r w:rsidR="009F398E">
        <w:t xml:space="preserve">naruszenie </w:t>
      </w:r>
      <w:r w:rsidR="004C3E35">
        <w:t>Obowiązku Z</w:t>
      </w:r>
      <w:r w:rsidRPr="00282468">
        <w:t xml:space="preserve">atrudnienia </w:t>
      </w:r>
      <w:r w:rsidR="00231F7B">
        <w:t>-</w:t>
      </w:r>
      <w:r w:rsidR="00B47ECF" w:rsidRPr="00282468">
        <w:t xml:space="preserve"> w </w:t>
      </w:r>
      <w:r w:rsidRPr="00282468">
        <w:t xml:space="preserve">wysokości odpowiadającej </w:t>
      </w:r>
      <w:r w:rsidR="00163BF7" w:rsidRPr="00282468">
        <w:t xml:space="preserve">dwukrotności </w:t>
      </w:r>
      <w:r w:rsidRPr="00282468">
        <w:t>minimalne</w:t>
      </w:r>
      <w:r w:rsidR="00163BF7" w:rsidRPr="00282468">
        <w:t>go</w:t>
      </w:r>
      <w:r w:rsidRPr="00282468">
        <w:t xml:space="preserve"> </w:t>
      </w:r>
      <w:r w:rsidR="00137AB2">
        <w:t>Wynagrodz</w:t>
      </w:r>
      <w:r w:rsidRPr="00282468">
        <w:t>en</w:t>
      </w:r>
      <w:r w:rsidR="005F3E7A" w:rsidRPr="00282468">
        <w:t>i</w:t>
      </w:r>
      <w:r w:rsidR="00163BF7" w:rsidRPr="00282468">
        <w:t>a</w:t>
      </w:r>
      <w:r w:rsidRPr="00282468">
        <w:t xml:space="preserve"> za pracę</w:t>
      </w:r>
      <w:r w:rsidR="00B47ECF" w:rsidRPr="00282468">
        <w:t xml:space="preserve"> w </w:t>
      </w:r>
      <w:r w:rsidRPr="00282468">
        <w:t>wysokości brutto</w:t>
      </w:r>
      <w:r w:rsidR="000649FA">
        <w:t xml:space="preserve"> - </w:t>
      </w:r>
      <w:r w:rsidR="000B72C2">
        <w:t xml:space="preserve"> za każdy stwierdzony przypadek</w:t>
      </w:r>
      <w:r w:rsidR="00231F7B">
        <w:t>.</w:t>
      </w:r>
    </w:p>
    <w:p w14:paraId="4D73B6F6" w14:textId="2AC06098" w:rsidR="00D52C53" w:rsidRPr="00D52C53" w:rsidRDefault="00BC4D3E" w:rsidP="00D52C53">
      <w:pPr>
        <w:pStyle w:val="Nagwek2"/>
        <w:rPr>
          <w:szCs w:val="21"/>
        </w:rPr>
      </w:pPr>
      <w:r>
        <w:rPr>
          <w:szCs w:val="21"/>
        </w:rPr>
        <w:t>Zamawiający</w:t>
      </w:r>
      <w:r w:rsidR="00D52C53" w:rsidRPr="00D52C53">
        <w:rPr>
          <w:szCs w:val="21"/>
        </w:rPr>
        <w:t xml:space="preserve"> zapłaci </w:t>
      </w:r>
      <w:r>
        <w:rPr>
          <w:szCs w:val="21"/>
        </w:rPr>
        <w:t xml:space="preserve">Wykonawcy </w:t>
      </w:r>
      <w:r w:rsidR="00D52C53" w:rsidRPr="00D52C53">
        <w:rPr>
          <w:szCs w:val="21"/>
        </w:rPr>
        <w:t>karę umowną:</w:t>
      </w:r>
    </w:p>
    <w:p w14:paraId="6B3EE6AA" w14:textId="13BCDAF3" w:rsidR="00D52C53" w:rsidRPr="00D52C53" w:rsidRDefault="00D52C53" w:rsidP="00EE3F48">
      <w:pPr>
        <w:pStyle w:val="Nagwek3"/>
      </w:pPr>
      <w:r w:rsidRPr="00D52C53">
        <w:t xml:space="preserve">za zwłokę w przekazaniu </w:t>
      </w:r>
      <w:r w:rsidR="00C07CA9">
        <w:t>Terenu robót budowlanych</w:t>
      </w:r>
      <w:r w:rsidRPr="00D52C53">
        <w:t xml:space="preserve"> – w wysokości 0,2 % Wynagrodzenia  brutto, o którym mowa w</w:t>
      </w:r>
      <w:r w:rsidR="00A80DDF">
        <w:t xml:space="preserve"> § 6 ust. 1</w:t>
      </w:r>
      <w:r>
        <w:t xml:space="preserve"> </w:t>
      </w:r>
      <w:r w:rsidR="000A6C1E">
        <w:t xml:space="preserve">Umowy </w:t>
      </w:r>
      <w:r w:rsidRPr="00D52C53">
        <w:t>za każdy</w:t>
      </w:r>
      <w:r w:rsidR="00C61567">
        <w:t xml:space="preserve"> rozpoczęty</w:t>
      </w:r>
      <w:r w:rsidRPr="00D52C53">
        <w:t xml:space="preserve"> dzień zwłoki;</w:t>
      </w:r>
    </w:p>
    <w:p w14:paraId="6723E5CA" w14:textId="5F5058EF" w:rsidR="00D52C53" w:rsidRPr="00D52C53" w:rsidRDefault="00D52C53" w:rsidP="00EE3F48">
      <w:pPr>
        <w:pStyle w:val="Nagwek3"/>
      </w:pPr>
      <w:r w:rsidRPr="00D52C53">
        <w:t>za zwłokę w odbiorze Przedmiotu Umowy</w:t>
      </w:r>
      <w:r w:rsidR="009E37D6">
        <w:t xml:space="preserve"> </w:t>
      </w:r>
      <w:r w:rsidRPr="00D52C53">
        <w:t>z przyczyn zależnych od Zamawiającego – w wysokości 0,2 % Wynagrodzenia  brutto, o którym mowa w</w:t>
      </w:r>
      <w:r w:rsidR="00A80DDF">
        <w:t xml:space="preserve"> § 6 ust. 1</w:t>
      </w:r>
      <w:r w:rsidR="000A6C1E">
        <w:t xml:space="preserve"> Umowy -</w:t>
      </w:r>
      <w:r>
        <w:t xml:space="preserve"> </w:t>
      </w:r>
      <w:r w:rsidRPr="00D52C53">
        <w:t xml:space="preserve">za każdy </w:t>
      </w:r>
      <w:r w:rsidR="00C61567">
        <w:t xml:space="preserve">rozpoczęty </w:t>
      </w:r>
      <w:r w:rsidRPr="00D52C53">
        <w:t>dzień zwłoki;</w:t>
      </w:r>
    </w:p>
    <w:p w14:paraId="20339339" w14:textId="61B4E340" w:rsidR="00D52C53" w:rsidRDefault="00D52C53" w:rsidP="00EE3F48">
      <w:pPr>
        <w:pStyle w:val="Nagwek3"/>
      </w:pPr>
      <w:r w:rsidRPr="00D52C53">
        <w:t>za odstąpienie od Umowy przez Wykonawcę z przyczyn le</w:t>
      </w:r>
      <w:r w:rsidR="00E06A2B">
        <w:t>żących po stronie Zamawiającego</w:t>
      </w:r>
      <w:r w:rsidRPr="00D52C53">
        <w:t xml:space="preserve">, </w:t>
      </w:r>
      <w:r w:rsidR="00E06A2B">
        <w:t xml:space="preserve">z wyjątkiem sytuacji, o której mowa w art. </w:t>
      </w:r>
      <w:r w:rsidR="000A6C1E">
        <w:t>456</w:t>
      </w:r>
      <w:r w:rsidR="00E06A2B">
        <w:t xml:space="preserve"> </w:t>
      </w:r>
      <w:r w:rsidR="00585BE5">
        <w:t xml:space="preserve">ust. 1 </w:t>
      </w:r>
      <w:r w:rsidR="00E06A2B">
        <w:t>PZP</w:t>
      </w:r>
      <w:r w:rsidR="002F0467">
        <w:t xml:space="preserve"> - </w:t>
      </w:r>
      <w:r w:rsidRPr="00D52C53">
        <w:t xml:space="preserve">w wysokości </w:t>
      </w:r>
      <w:r w:rsidR="009F43A5">
        <w:t>2</w:t>
      </w:r>
      <w:r w:rsidR="009F43A5" w:rsidRPr="00D52C53">
        <w:t xml:space="preserve">0 </w:t>
      </w:r>
      <w:r w:rsidRPr="00D52C53">
        <w:t xml:space="preserve">% </w:t>
      </w:r>
      <w:r w:rsidR="00137AB2">
        <w:t>Wynagrodz</w:t>
      </w:r>
      <w:r w:rsidRPr="00D52C53">
        <w:t>enia  brutto, o którym mowa w</w:t>
      </w:r>
      <w:r w:rsidR="00A80DDF">
        <w:t xml:space="preserve"> § 6 ust. 1</w:t>
      </w:r>
      <w:r w:rsidR="004C5BA7">
        <w:t xml:space="preserve"> Umowy</w:t>
      </w:r>
      <w:r>
        <w:t>.</w:t>
      </w:r>
    </w:p>
    <w:p w14:paraId="000AEB1F" w14:textId="471C353F" w:rsidR="00CB4087" w:rsidRPr="00D558C5" w:rsidRDefault="006F1287" w:rsidP="00880B44">
      <w:pPr>
        <w:pStyle w:val="Nagwek2"/>
        <w:rPr>
          <w:szCs w:val="21"/>
        </w:rPr>
      </w:pPr>
      <w:r w:rsidRPr="00D558C5">
        <w:rPr>
          <w:szCs w:val="21"/>
        </w:rPr>
        <w:t>Zamawiający może dochodzić odszkodowania uzupełniającego na zasadach ogólnych określonych przepisami Kodeksu cywilnego</w:t>
      </w:r>
      <w:r w:rsidR="00CB4087" w:rsidRPr="00D558C5">
        <w:rPr>
          <w:szCs w:val="21"/>
        </w:rPr>
        <w:t>.</w:t>
      </w:r>
    </w:p>
    <w:p w14:paraId="1B22F570" w14:textId="532667CF" w:rsidR="000B27BF" w:rsidRPr="000B27BF" w:rsidRDefault="000B27BF" w:rsidP="000B27BF">
      <w:pPr>
        <w:pStyle w:val="Nagwek2"/>
        <w:rPr>
          <w:szCs w:val="21"/>
        </w:rPr>
      </w:pPr>
      <w:r w:rsidRPr="000B27BF">
        <w:rPr>
          <w:szCs w:val="21"/>
        </w:rPr>
        <w:t xml:space="preserve">Łączna wysokość kar umownych naliczonych którejkolwiek ze Stron nie przekroczy </w:t>
      </w:r>
      <w:r w:rsidR="009F43A5">
        <w:rPr>
          <w:szCs w:val="21"/>
        </w:rPr>
        <w:t>80</w:t>
      </w:r>
      <w:r w:rsidR="009F43A5" w:rsidRPr="000B27BF">
        <w:rPr>
          <w:szCs w:val="21"/>
        </w:rPr>
        <w:t xml:space="preserve"> </w:t>
      </w:r>
      <w:r w:rsidRPr="000B27BF">
        <w:rPr>
          <w:szCs w:val="21"/>
        </w:rPr>
        <w:t>% Wynagrodzenia</w:t>
      </w:r>
      <w:r>
        <w:rPr>
          <w:szCs w:val="21"/>
        </w:rPr>
        <w:t xml:space="preserve"> Wykonawcy brutto</w:t>
      </w:r>
      <w:r w:rsidRPr="000B27BF">
        <w:rPr>
          <w:szCs w:val="21"/>
        </w:rPr>
        <w:t>.</w:t>
      </w:r>
    </w:p>
    <w:p w14:paraId="3DEAA289" w14:textId="19627536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Zapłata odszkodowania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kar umownych nie zwalnia Wykonawcy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obowiązku zakończenia robót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jakichkolwiek innych zobowiązań wynikających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warunków Umowy.</w:t>
      </w:r>
    </w:p>
    <w:p w14:paraId="6D6A23EE" w14:textId="46633C99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Zamawiającemu przysługuje prawo do kumulacji kar umownych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 xml:space="preserve">różnych tytułów. </w:t>
      </w:r>
    </w:p>
    <w:p w14:paraId="3D428DAD" w14:textId="6A0913F2" w:rsidR="00CB4087" w:rsidRPr="00AC4843" w:rsidRDefault="00CB4087" w:rsidP="00B81CB7">
      <w:pPr>
        <w:pStyle w:val="Nagwek1"/>
      </w:pPr>
      <w:r w:rsidRPr="00AC4843">
        <w:t>Wady</w:t>
      </w:r>
    </w:p>
    <w:p w14:paraId="3D41E95C" w14:textId="5B2575A2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Jeżeli 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 toku  czynności  odbioru zostaną stwierdzon</w:t>
      </w:r>
      <w:r w:rsidR="0019041D">
        <w:rPr>
          <w:szCs w:val="21"/>
        </w:rPr>
        <w:t>e W</w:t>
      </w:r>
      <w:r w:rsidRPr="00D558C5">
        <w:rPr>
          <w:szCs w:val="21"/>
        </w:rPr>
        <w:t>ady, to Zamawiającemu przysługują następujące uprawnienia:</w:t>
      </w:r>
    </w:p>
    <w:p w14:paraId="24A23B27" w14:textId="2F7151AF" w:rsidR="001C6861" w:rsidRPr="00D558C5" w:rsidRDefault="00083D6A" w:rsidP="00EE3F48">
      <w:pPr>
        <w:pStyle w:val="Nagwek3"/>
      </w:pPr>
      <w:r>
        <w:t>Jeżeli W</w:t>
      </w:r>
      <w:r w:rsidR="00CB4087" w:rsidRPr="00D558C5">
        <w:t>ady nadają się do usunięcia</w:t>
      </w:r>
      <w:r w:rsidR="00394902">
        <w:t xml:space="preserve"> i są istotne</w:t>
      </w:r>
      <w:r w:rsidR="00CB4087" w:rsidRPr="00D558C5">
        <w:t xml:space="preserve">, może odmówić odbioru do czasu usunięcia </w:t>
      </w:r>
      <w:r w:rsidR="00394902">
        <w:t xml:space="preserve">tych </w:t>
      </w:r>
      <w:r>
        <w:t>W</w:t>
      </w:r>
      <w:r w:rsidR="00CB4087" w:rsidRPr="00D558C5">
        <w:t>ad.</w:t>
      </w:r>
    </w:p>
    <w:p w14:paraId="7EC3FAA4" w14:textId="16AC1FC8" w:rsidR="00CB4087" w:rsidRPr="00D558C5" w:rsidRDefault="00083D6A" w:rsidP="00EE3F48">
      <w:pPr>
        <w:pStyle w:val="Nagwek3"/>
      </w:pPr>
      <w:r>
        <w:t>Jeżeli W</w:t>
      </w:r>
      <w:r w:rsidR="00CB4087" w:rsidRPr="00D558C5">
        <w:t>ady nie nadają się do usunięcia, to:</w:t>
      </w:r>
    </w:p>
    <w:p w14:paraId="3F735D9D" w14:textId="79E50D57" w:rsidR="00CB4087" w:rsidRPr="00D558C5" w:rsidRDefault="000A765B" w:rsidP="00282468">
      <w:pPr>
        <w:pStyle w:val="Nagwek4"/>
        <w:numPr>
          <w:ilvl w:val="3"/>
          <w:numId w:val="5"/>
        </w:numPr>
        <w:ind w:left="1418" w:hanging="283"/>
      </w:pPr>
      <w:r w:rsidRPr="00D558C5">
        <w:t>je</w:t>
      </w:r>
      <w:r w:rsidR="00E040B4" w:rsidRPr="00D558C5">
        <w:t>żeli umożliwiają one użytkowanie</w:t>
      </w:r>
      <w:r w:rsidR="00282468">
        <w:t xml:space="preserve"> P</w:t>
      </w:r>
      <w:r w:rsidRPr="00D558C5">
        <w:t xml:space="preserve">rzedmiotu </w:t>
      </w:r>
      <w:r w:rsidR="00394902">
        <w:t xml:space="preserve">Umowy </w:t>
      </w:r>
      <w:r w:rsidR="00CB4087" w:rsidRPr="00D558C5">
        <w:t>zgodnie</w:t>
      </w:r>
      <w:r w:rsidR="00B47ECF" w:rsidRPr="00D558C5">
        <w:t xml:space="preserve"> z </w:t>
      </w:r>
      <w:r w:rsidR="00CB4087" w:rsidRPr="00D558C5">
        <w:t>przeznaczeniem, Zamawiający może obniżyć Wynagrodzenie</w:t>
      </w:r>
      <w:r w:rsidR="00E040B4" w:rsidRPr="00D558C5">
        <w:t xml:space="preserve">, </w:t>
      </w:r>
      <w:r w:rsidR="00CB4087" w:rsidRPr="00D558C5">
        <w:t>korzystając</w:t>
      </w:r>
      <w:r w:rsidR="00B47ECF" w:rsidRPr="00D558C5">
        <w:t xml:space="preserve"> z </w:t>
      </w:r>
      <w:r w:rsidR="00CB4087" w:rsidRPr="00D558C5">
        <w:t>uprawnień płynących</w:t>
      </w:r>
      <w:r w:rsidR="00B47ECF" w:rsidRPr="00D558C5">
        <w:t xml:space="preserve"> z </w:t>
      </w:r>
      <w:r w:rsidR="00CB4087" w:rsidRPr="00D558C5">
        <w:t xml:space="preserve">rękojmi za </w:t>
      </w:r>
      <w:r w:rsidR="006D546F">
        <w:t>W</w:t>
      </w:r>
      <w:r w:rsidR="00CB4087" w:rsidRPr="00D558C5">
        <w:t>ady, oceniając jakość wykonanych robót</w:t>
      </w:r>
      <w:r w:rsidR="00B47ECF" w:rsidRPr="00D558C5">
        <w:t xml:space="preserve"> w </w:t>
      </w:r>
      <w:r w:rsidR="00CB4087" w:rsidRPr="00D558C5">
        <w:t>stosunku do wymagań przyjętych</w:t>
      </w:r>
      <w:r w:rsidR="00B47ECF" w:rsidRPr="00D558C5">
        <w:t xml:space="preserve"> w </w:t>
      </w:r>
      <w:r w:rsidR="00CB4087" w:rsidRPr="00D558C5">
        <w:t>Umowie</w:t>
      </w:r>
      <w:r w:rsidR="002F0467">
        <w:t>;</w:t>
      </w:r>
    </w:p>
    <w:p w14:paraId="47DB2993" w14:textId="6BEC27AA" w:rsidR="001C6861" w:rsidRPr="00D558C5" w:rsidRDefault="00083D6A" w:rsidP="00282468">
      <w:pPr>
        <w:pStyle w:val="Nagwek4"/>
        <w:numPr>
          <w:ilvl w:val="3"/>
          <w:numId w:val="5"/>
        </w:numPr>
        <w:tabs>
          <w:tab w:val="clear" w:pos="1419"/>
          <w:tab w:val="num" w:pos="1418"/>
        </w:tabs>
        <w:ind w:left="1418" w:hanging="425"/>
      </w:pPr>
      <w:r>
        <w:t>jeżeli W</w:t>
      </w:r>
      <w:r w:rsidR="00CB4087" w:rsidRPr="00D558C5">
        <w:t xml:space="preserve">ady uniemożliwiają użytkowanie </w:t>
      </w:r>
      <w:r w:rsidR="00660809" w:rsidRPr="00660809">
        <w:t xml:space="preserve">Przedmiotu Umowy </w:t>
      </w:r>
      <w:r w:rsidR="00CB4087" w:rsidRPr="00D558C5">
        <w:t>zgodne</w:t>
      </w:r>
      <w:r w:rsidR="00B47ECF" w:rsidRPr="00D558C5">
        <w:t xml:space="preserve"> z </w:t>
      </w:r>
      <w:r w:rsidR="00CB4087" w:rsidRPr="00D558C5">
        <w:t>przeznaczeniem, Zamawiający może  odstąpić od Umowy lub żądać wykonania</w:t>
      </w:r>
      <w:r w:rsidR="00B47ECF" w:rsidRPr="00D558C5">
        <w:t xml:space="preserve"> w </w:t>
      </w:r>
      <w:r w:rsidR="00CB4087" w:rsidRPr="00D558C5">
        <w:t>tym zakresie Umowy po raz drugi</w:t>
      </w:r>
      <w:r w:rsidR="008C6FE5" w:rsidRPr="00D558C5">
        <w:t>, na koszt Wykonawcy.</w:t>
      </w:r>
    </w:p>
    <w:p w14:paraId="3DD6C891" w14:textId="633DBE76" w:rsidR="00CB4087" w:rsidRPr="00D558C5" w:rsidRDefault="001C6861" w:rsidP="00EE3F48">
      <w:pPr>
        <w:pStyle w:val="Nagwek3"/>
      </w:pPr>
      <w:r w:rsidRPr="00D558C5">
        <w:t>Wykonawca ma obowiązek naprawienia wszystkich szkód powstałych na skutek okoliczności, za które ponosi odpowiedzialność</w:t>
      </w:r>
      <w:r w:rsidR="004C5BA7">
        <w:t>.</w:t>
      </w:r>
    </w:p>
    <w:p w14:paraId="6C9ACC29" w14:textId="364E39A8" w:rsidR="00CB4087" w:rsidRPr="00AC4843" w:rsidRDefault="00CB4087" w:rsidP="00B81CB7">
      <w:pPr>
        <w:pStyle w:val="Nagwek1"/>
      </w:pPr>
      <w:bookmarkStart w:id="49" w:name="_Ref47423805"/>
      <w:r w:rsidRPr="00AC4843">
        <w:lastRenderedPageBreak/>
        <w:t>Odbiory</w:t>
      </w:r>
      <w:bookmarkEnd w:id="49"/>
    </w:p>
    <w:p w14:paraId="4180513D" w14:textId="67C71FCC" w:rsidR="0000793A" w:rsidRPr="00E43B0E" w:rsidRDefault="00CB4087" w:rsidP="0021204F">
      <w:pPr>
        <w:pStyle w:val="Nagwek2"/>
      </w:pPr>
      <w:r w:rsidRPr="00D558C5">
        <w:t xml:space="preserve">Gotowość do </w:t>
      </w:r>
      <w:r w:rsidR="00506998">
        <w:t>Odbi</w:t>
      </w:r>
      <w:r w:rsidR="00A06FCA" w:rsidRPr="00D558C5">
        <w:t>or</w:t>
      </w:r>
      <w:r w:rsidR="00A06FCA">
        <w:t>u</w:t>
      </w:r>
      <w:r w:rsidR="00A06FCA" w:rsidRPr="00D558C5">
        <w:t xml:space="preserve"> </w:t>
      </w:r>
      <w:r w:rsidRPr="00D558C5">
        <w:t>robót zanikających</w:t>
      </w:r>
      <w:r w:rsidR="00B47ECF" w:rsidRPr="00D558C5">
        <w:t xml:space="preserve"> i </w:t>
      </w:r>
      <w:r w:rsidR="00092BEA">
        <w:t>ulegających zakryciu Wykonawca</w:t>
      </w:r>
      <w:r w:rsidRPr="00D558C5">
        <w:t xml:space="preserve"> będzie zgłaszał </w:t>
      </w:r>
      <w:r w:rsidR="0055465A">
        <w:t>Inspektorowi nadzoru inwestorskiego</w:t>
      </w:r>
      <w:r w:rsidR="00B47ECF" w:rsidRPr="00D558C5">
        <w:t xml:space="preserve"> w </w:t>
      </w:r>
      <w:r w:rsidRPr="00D558C5">
        <w:t>formie</w:t>
      </w:r>
      <w:r w:rsidR="004E4699">
        <w:t xml:space="preserve"> telefonicznej lub</w:t>
      </w:r>
      <w:r w:rsidRPr="00D558C5">
        <w:t xml:space="preserve"> pisemnej</w:t>
      </w:r>
      <w:r w:rsidR="00CE16D0">
        <w:t xml:space="preserve"> </w:t>
      </w:r>
      <w:r w:rsidRPr="00D558C5">
        <w:t xml:space="preserve">lub wpisem do </w:t>
      </w:r>
      <w:r w:rsidR="0021204F">
        <w:t>wewnętrznego d</w:t>
      </w:r>
      <w:r w:rsidRPr="00D558C5">
        <w:t>ziennika budowy. Inspektor nadzoru inwestorskiego ma obowiązek przystąpić do odbioru tych robót</w:t>
      </w:r>
      <w:r w:rsidR="00B47ECF" w:rsidRPr="00D558C5">
        <w:t xml:space="preserve"> w </w:t>
      </w:r>
      <w:r w:rsidRPr="00D558C5">
        <w:t xml:space="preserve">terminie do </w:t>
      </w:r>
      <w:r w:rsidR="00BE55D7">
        <w:t>3 dni robocz</w:t>
      </w:r>
      <w:r w:rsidR="00C407B0">
        <w:t>ych</w:t>
      </w:r>
      <w:r w:rsidRPr="00D558C5">
        <w:t xml:space="preserve"> od daty </w:t>
      </w:r>
      <w:r w:rsidR="00ED420E" w:rsidRPr="00D558C5">
        <w:t>z</w:t>
      </w:r>
      <w:r w:rsidR="00ED420E">
        <w:t>głoszenia</w:t>
      </w:r>
      <w:r w:rsidRPr="00D558C5">
        <w:t xml:space="preserve">. Na okoliczność </w:t>
      </w:r>
      <w:r w:rsidR="00506998">
        <w:t>Odbi</w:t>
      </w:r>
      <w:r w:rsidRPr="00D558C5">
        <w:t xml:space="preserve">oru robót </w:t>
      </w:r>
      <w:r w:rsidR="00ED420E">
        <w:t xml:space="preserve">zanikających i ulegających zakryciu </w:t>
      </w:r>
      <w:r w:rsidR="0055465A">
        <w:t>Wykonawca</w:t>
      </w:r>
      <w:r w:rsidR="0055465A" w:rsidRPr="00D558C5">
        <w:t xml:space="preserve"> </w:t>
      </w:r>
      <w:r w:rsidRPr="00D558C5">
        <w:t>sporządz</w:t>
      </w:r>
      <w:r w:rsidR="0055465A">
        <w:t>i</w:t>
      </w:r>
      <w:r w:rsidRPr="00D558C5">
        <w:t xml:space="preserve"> </w:t>
      </w:r>
      <w:r w:rsidR="00C407B0">
        <w:t xml:space="preserve">pisemny </w:t>
      </w:r>
      <w:r w:rsidR="00506998">
        <w:t>Protok</w:t>
      </w:r>
      <w:r w:rsidR="00ED420E">
        <w:t>ó</w:t>
      </w:r>
      <w:r w:rsidR="00506998">
        <w:t>ł odbio</w:t>
      </w:r>
      <w:r w:rsidRPr="00D558C5">
        <w:t>ru robót zanikających lub ulegających zakryciu</w:t>
      </w:r>
      <w:r w:rsidR="0055465A">
        <w:t>, który przedstawi Inspektorowi</w:t>
      </w:r>
      <w:r w:rsidR="0021204F">
        <w:t>.</w:t>
      </w:r>
    </w:p>
    <w:p w14:paraId="06DFF699" w14:textId="08C28C73" w:rsidR="00CB4087" w:rsidRPr="00D558C5" w:rsidRDefault="0067044A" w:rsidP="00880B44">
      <w:pPr>
        <w:pStyle w:val="Nagwek2"/>
        <w:rPr>
          <w:szCs w:val="21"/>
        </w:rPr>
      </w:pPr>
      <w:bookmarkStart w:id="50" w:name="_Ref47424027"/>
      <w:bookmarkStart w:id="51" w:name="_Ref100062248"/>
      <w:r w:rsidRPr="00D558C5">
        <w:rPr>
          <w:szCs w:val="21"/>
        </w:rPr>
        <w:t xml:space="preserve">Odbiór </w:t>
      </w:r>
      <w:r w:rsidR="00B34E3A">
        <w:rPr>
          <w:szCs w:val="21"/>
        </w:rPr>
        <w:t>końcowy</w:t>
      </w:r>
      <w:r w:rsidRPr="00D558C5">
        <w:rPr>
          <w:szCs w:val="21"/>
        </w:rPr>
        <w:t xml:space="preserve"> ma na celu przekazanie Zamawiającemu ustalonego </w:t>
      </w:r>
      <w:r w:rsidR="00CB4087" w:rsidRPr="00D558C5">
        <w:rPr>
          <w:szCs w:val="21"/>
        </w:rPr>
        <w:t xml:space="preserve">Przedmiotu Umowy do eksploatacji </w:t>
      </w:r>
      <w:r w:rsidRPr="00D558C5">
        <w:rPr>
          <w:szCs w:val="21"/>
        </w:rPr>
        <w:t xml:space="preserve">oraz </w:t>
      </w:r>
      <w:r w:rsidR="00CB4087" w:rsidRPr="00D558C5">
        <w:rPr>
          <w:szCs w:val="21"/>
        </w:rPr>
        <w:t>sprawdzeni</w:t>
      </w:r>
      <w:r w:rsidR="001D1564">
        <w:rPr>
          <w:szCs w:val="21"/>
        </w:rPr>
        <w:t>e</w:t>
      </w:r>
      <w:r w:rsidR="00CB4087" w:rsidRPr="00D558C5">
        <w:rPr>
          <w:szCs w:val="21"/>
        </w:rPr>
        <w:t xml:space="preserve"> jego należytego wykonania. Odbiór końcowy odbędzie się na następujących zasadach:</w:t>
      </w:r>
      <w:bookmarkEnd w:id="50"/>
      <w:bookmarkEnd w:id="51"/>
      <w:r w:rsidR="00CB4087" w:rsidRPr="00D558C5">
        <w:rPr>
          <w:szCs w:val="21"/>
        </w:rPr>
        <w:t xml:space="preserve"> </w:t>
      </w:r>
    </w:p>
    <w:p w14:paraId="4681865A" w14:textId="77777777" w:rsidR="0021204F" w:rsidRDefault="0021204F" w:rsidP="0021204F">
      <w:pPr>
        <w:pStyle w:val="Nagwek3"/>
      </w:pPr>
      <w:bookmarkStart w:id="52" w:name="_Ref70493116"/>
      <w:r w:rsidRPr="00451663">
        <w:t xml:space="preserve">Wykonawca zobowiązany jest wykonać wszystkie roboty, badania, próby końcowe, skompletować operat kolaudacyjny i dokonać zgłoszenia gotowości do Odbioru końcowego. </w:t>
      </w:r>
    </w:p>
    <w:p w14:paraId="720C1145" w14:textId="1DFE29CC" w:rsidR="0021204F" w:rsidRDefault="0021204F" w:rsidP="0021204F">
      <w:pPr>
        <w:pStyle w:val="Nagwek3"/>
      </w:pPr>
      <w:r w:rsidRPr="00451663">
        <w:t>Odbiór końcowy zostanie rozpoczęty w ciągu 21 dni od daty zgłoszenia gotowości do Odbioru końcowego. W przypadku braku porozumienia Stron co do terminu rozpoczęcia czynności odbiorowych, Zamawiający wyznaczy datę rozpoczęcia Odbioru końcowego o czym poinformuje Wykonawcę na piśmie.</w:t>
      </w:r>
    </w:p>
    <w:p w14:paraId="53FF7775" w14:textId="77777777" w:rsidR="0021204F" w:rsidRDefault="0021204F" w:rsidP="0021204F">
      <w:pPr>
        <w:pStyle w:val="Nagwek3"/>
      </w:pPr>
      <w:r w:rsidRPr="00451663">
        <w:t>Przed rozpoczęciem Odbioru końcowego Wykonawca zobowiązany jest przekazać Zamawiającemu dokum</w:t>
      </w:r>
      <w:r>
        <w:t>enty o których mowa w § 7 ust. 3</w:t>
      </w:r>
      <w:r w:rsidRPr="00451663">
        <w:t xml:space="preserve"> pkt </w:t>
      </w:r>
      <w:r>
        <w:t>3.9</w:t>
      </w:r>
      <w:r w:rsidRPr="00451663">
        <w:t xml:space="preserve">. </w:t>
      </w:r>
    </w:p>
    <w:p w14:paraId="0A9692DB" w14:textId="5FA4D2AF" w:rsidR="0021204F" w:rsidRDefault="0021204F" w:rsidP="0021204F">
      <w:pPr>
        <w:pStyle w:val="Nagwek3"/>
      </w:pPr>
      <w:r w:rsidRPr="00451663">
        <w:t>Protokół odbioru robót sporządzi Zamawiający przy udziale Stron na formularzu określonym przez Zamawiającego i doręczy Wykonawcy w dniu zakończenia Odbioru końcowego. Podczas Odbioru końcowego Strony sporządzą protokół finansowego końcowego rozliczenia na formularzu określ</w:t>
      </w:r>
      <w:r w:rsidR="00B13AFB">
        <w:t>o</w:t>
      </w:r>
      <w:r w:rsidRPr="00451663">
        <w:t xml:space="preserve">nym przez Zamawiającego. </w:t>
      </w:r>
    </w:p>
    <w:p w14:paraId="0074478A" w14:textId="4C5431AC" w:rsidR="008F741C" w:rsidRPr="008F741C" w:rsidRDefault="0021204F" w:rsidP="0021204F">
      <w:pPr>
        <w:pStyle w:val="Nagwek3"/>
      </w:pPr>
      <w:r w:rsidRPr="00451663">
        <w:t xml:space="preserve">Jeżeli w toku czynności Odbioru końcowego zostanie stwierdzone, że roboty budowlane będące przedmiotem Umowy nie są gotowe do odbioru, z powodu wystąpienia Wad, </w:t>
      </w:r>
      <w:r w:rsidRPr="0049574B">
        <w:t>Zamawiający przerywa czynności odbiorowe i odmówi dokonania Odbioru końcowego, podając powód przerwania odbioru w Protokole odbioru robót</w:t>
      </w:r>
      <w:bookmarkEnd w:id="52"/>
      <w:r>
        <w:t>.</w:t>
      </w:r>
    </w:p>
    <w:p w14:paraId="6EFC9A01" w14:textId="33F44B44" w:rsidR="00CB4087" w:rsidRPr="00D558C5" w:rsidRDefault="00506998" w:rsidP="00880B44">
      <w:pPr>
        <w:pStyle w:val="Nagwek2"/>
        <w:rPr>
          <w:szCs w:val="21"/>
        </w:rPr>
      </w:pPr>
      <w:r>
        <w:rPr>
          <w:szCs w:val="21"/>
        </w:rPr>
        <w:t>Odbi</w:t>
      </w:r>
      <w:r w:rsidR="00CB4087" w:rsidRPr="00D558C5">
        <w:rPr>
          <w:szCs w:val="21"/>
        </w:rPr>
        <w:t xml:space="preserve">ór </w:t>
      </w:r>
      <w:r w:rsidR="00DA4198">
        <w:rPr>
          <w:szCs w:val="21"/>
        </w:rPr>
        <w:t>końcowy</w:t>
      </w:r>
      <w:r w:rsidR="00CB4087" w:rsidRPr="00D558C5">
        <w:rPr>
          <w:szCs w:val="21"/>
        </w:rPr>
        <w:t>,</w:t>
      </w:r>
      <w:r w:rsidR="00B47ECF" w:rsidRPr="00D558C5">
        <w:rPr>
          <w:szCs w:val="21"/>
        </w:rPr>
        <w:t xml:space="preserve"> o </w:t>
      </w:r>
      <w:r w:rsidR="00CB4087" w:rsidRPr="00D558C5">
        <w:rPr>
          <w:szCs w:val="21"/>
        </w:rPr>
        <w:t>którym mowa</w:t>
      </w:r>
      <w:r w:rsidR="00B47ECF" w:rsidRPr="00D558C5">
        <w:rPr>
          <w:szCs w:val="21"/>
        </w:rPr>
        <w:t xml:space="preserve"> w </w:t>
      </w:r>
      <w:r w:rsidR="00CB4087" w:rsidRPr="00D558C5">
        <w:rPr>
          <w:szCs w:val="21"/>
        </w:rPr>
        <w:t>ust.</w:t>
      </w:r>
      <w:r w:rsidR="00B47ECF" w:rsidRPr="00D558C5">
        <w:rPr>
          <w:szCs w:val="21"/>
        </w:rPr>
        <w:t> </w:t>
      </w:r>
      <w:r w:rsidR="00B13AFB">
        <w:rPr>
          <w:szCs w:val="21"/>
        </w:rPr>
        <w:t>2</w:t>
      </w:r>
      <w:r w:rsidR="003754BA" w:rsidRPr="00D558C5">
        <w:rPr>
          <w:szCs w:val="21"/>
        </w:rPr>
        <w:t xml:space="preserve"> </w:t>
      </w:r>
      <w:r w:rsidR="00CB4087" w:rsidRPr="00D558C5">
        <w:rPr>
          <w:szCs w:val="21"/>
        </w:rPr>
        <w:t xml:space="preserve">niniejszego paragrafu, </w:t>
      </w:r>
      <w:r w:rsidR="003D7981">
        <w:rPr>
          <w:szCs w:val="21"/>
        </w:rPr>
        <w:t>dokonan</w:t>
      </w:r>
      <w:r w:rsidR="005D4F44">
        <w:rPr>
          <w:szCs w:val="21"/>
        </w:rPr>
        <w:t>y</w:t>
      </w:r>
      <w:r w:rsidR="003D7981" w:rsidRPr="00D558C5">
        <w:rPr>
          <w:szCs w:val="21"/>
        </w:rPr>
        <w:t xml:space="preserve"> </w:t>
      </w:r>
      <w:r w:rsidR="003D7981">
        <w:rPr>
          <w:szCs w:val="21"/>
        </w:rPr>
        <w:t>zostan</w:t>
      </w:r>
      <w:r w:rsidR="005D4F44">
        <w:rPr>
          <w:szCs w:val="21"/>
        </w:rPr>
        <w:t>ie</w:t>
      </w:r>
      <w:r w:rsidR="003D7981" w:rsidRPr="00D558C5">
        <w:rPr>
          <w:szCs w:val="21"/>
        </w:rPr>
        <w:t xml:space="preserve"> </w:t>
      </w:r>
      <w:r w:rsidR="00CB4087" w:rsidRPr="00D558C5">
        <w:rPr>
          <w:szCs w:val="21"/>
        </w:rPr>
        <w:t>komisyjnie</w:t>
      </w:r>
      <w:r w:rsidR="00B47ECF" w:rsidRPr="00D558C5">
        <w:rPr>
          <w:szCs w:val="21"/>
        </w:rPr>
        <w:t xml:space="preserve"> z </w:t>
      </w:r>
      <w:r w:rsidR="00CB4087" w:rsidRPr="00D558C5">
        <w:rPr>
          <w:szCs w:val="21"/>
        </w:rPr>
        <w:t>udziałem przedstawicieli Wykonawcy</w:t>
      </w:r>
      <w:r w:rsidR="00B47ECF" w:rsidRPr="00D558C5">
        <w:rPr>
          <w:szCs w:val="21"/>
        </w:rPr>
        <w:t xml:space="preserve"> i </w:t>
      </w:r>
      <w:r w:rsidR="00CB4087" w:rsidRPr="00D558C5">
        <w:rPr>
          <w:szCs w:val="21"/>
        </w:rPr>
        <w:t>Zamawiającego.</w:t>
      </w:r>
    </w:p>
    <w:p w14:paraId="6BAD19E9" w14:textId="77A44FD3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Do czasu zakończenia czynności związanych</w:t>
      </w:r>
      <w:r w:rsidR="00B47ECF" w:rsidRPr="00D558C5">
        <w:rPr>
          <w:szCs w:val="21"/>
        </w:rPr>
        <w:t xml:space="preserve"> z </w:t>
      </w:r>
      <w:r w:rsidR="00506998">
        <w:rPr>
          <w:szCs w:val="21"/>
        </w:rPr>
        <w:t>Odbi</w:t>
      </w:r>
      <w:r w:rsidRPr="00D558C5">
        <w:rPr>
          <w:szCs w:val="21"/>
        </w:rPr>
        <w:t xml:space="preserve">orem </w:t>
      </w:r>
      <w:r w:rsidR="00DA4198">
        <w:rPr>
          <w:szCs w:val="21"/>
        </w:rPr>
        <w:t>końcowym</w:t>
      </w:r>
      <w:r w:rsidR="00E040B4" w:rsidRPr="00D558C5">
        <w:rPr>
          <w:szCs w:val="21"/>
        </w:rPr>
        <w:t xml:space="preserve"> Przedmiotu</w:t>
      </w:r>
      <w:r w:rsidRPr="00D558C5">
        <w:rPr>
          <w:szCs w:val="21"/>
        </w:rPr>
        <w:t xml:space="preserve"> Umowy, Wykonawca ponosi p</w:t>
      </w:r>
      <w:r w:rsidR="0067044A" w:rsidRPr="00D558C5">
        <w:rPr>
          <w:szCs w:val="21"/>
        </w:rPr>
        <w:t>ełną odpowiedzialność za obiekt</w:t>
      </w:r>
      <w:r w:rsidRPr="00D558C5">
        <w:rPr>
          <w:szCs w:val="21"/>
        </w:rPr>
        <w:t>.</w:t>
      </w:r>
    </w:p>
    <w:p w14:paraId="6AC80218" w14:textId="1F1B9195" w:rsidR="00CB4087" w:rsidRPr="00D558C5" w:rsidRDefault="00CB4087" w:rsidP="00880B44">
      <w:pPr>
        <w:pStyle w:val="Nagwek2"/>
        <w:rPr>
          <w:szCs w:val="21"/>
        </w:rPr>
      </w:pPr>
      <w:bookmarkStart w:id="53" w:name="_Ref47423812"/>
      <w:r w:rsidRPr="00D558C5">
        <w:rPr>
          <w:szCs w:val="21"/>
        </w:rPr>
        <w:t xml:space="preserve">Strony postanawiają, że termin usunięcia przez Wykonawcę </w:t>
      </w:r>
      <w:r w:rsidR="006D546F">
        <w:rPr>
          <w:szCs w:val="21"/>
        </w:rPr>
        <w:t>W</w:t>
      </w:r>
      <w:r w:rsidRPr="00D558C5">
        <w:rPr>
          <w:szCs w:val="21"/>
        </w:rPr>
        <w:t xml:space="preserve">ad stwierdzonych przy </w:t>
      </w:r>
      <w:r w:rsidR="00506998">
        <w:rPr>
          <w:szCs w:val="21"/>
        </w:rPr>
        <w:t>Odbi</w:t>
      </w:r>
      <w:r w:rsidRPr="00D558C5">
        <w:rPr>
          <w:szCs w:val="21"/>
        </w:rPr>
        <w:t>orze</w:t>
      </w:r>
      <w:r w:rsidR="00AD1B75" w:rsidRPr="00D558C5">
        <w:rPr>
          <w:szCs w:val="21"/>
        </w:rPr>
        <w:t xml:space="preserve"> </w:t>
      </w:r>
      <w:r w:rsidR="00DA4198">
        <w:rPr>
          <w:szCs w:val="21"/>
        </w:rPr>
        <w:t>końcowym</w:t>
      </w:r>
      <w:r w:rsidRPr="00D558C5">
        <w:rPr>
          <w:szCs w:val="21"/>
        </w:rPr>
        <w:t xml:space="preserve"> wynosić będzie 14 dni, chyba, że</w:t>
      </w:r>
      <w:r w:rsidR="003C055E" w:rsidRPr="00D558C5" w:rsidDel="003C055E">
        <w:rPr>
          <w:szCs w:val="21"/>
        </w:rPr>
        <w:t xml:space="preserve"> </w:t>
      </w:r>
      <w:r w:rsidR="008211A4">
        <w:rPr>
          <w:szCs w:val="21"/>
        </w:rPr>
        <w:t xml:space="preserve">Strony </w:t>
      </w:r>
      <w:r w:rsidRPr="00D558C5">
        <w:rPr>
          <w:szCs w:val="21"/>
        </w:rPr>
        <w:t>trakcie odbioru postanowią inaczej.</w:t>
      </w:r>
      <w:bookmarkEnd w:id="53"/>
    </w:p>
    <w:p w14:paraId="160535B4" w14:textId="40D6EFEF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Wykonawca zobowiązany jest do zawiadomienia na piśmie Zamawiającego </w:t>
      </w:r>
      <w:r w:rsidR="00B47ECF" w:rsidRPr="00D558C5">
        <w:rPr>
          <w:szCs w:val="21"/>
        </w:rPr>
        <w:t>o </w:t>
      </w:r>
      <w:r w:rsidRPr="00D558C5">
        <w:rPr>
          <w:szCs w:val="21"/>
        </w:rPr>
        <w:t xml:space="preserve">usunięciu </w:t>
      </w:r>
      <w:r w:rsidR="00083D6A">
        <w:rPr>
          <w:szCs w:val="21"/>
        </w:rPr>
        <w:t>W</w:t>
      </w:r>
      <w:r w:rsidRPr="00D558C5">
        <w:rPr>
          <w:szCs w:val="21"/>
        </w:rPr>
        <w:t>ad</w:t>
      </w:r>
      <w:r w:rsidR="008211A4">
        <w:rPr>
          <w:szCs w:val="21"/>
        </w:rPr>
        <w:t xml:space="preserve"> istotnych</w:t>
      </w:r>
      <w:r w:rsidRPr="00D558C5">
        <w:rPr>
          <w:szCs w:val="21"/>
        </w:rPr>
        <w:t xml:space="preserve"> oraz do </w:t>
      </w:r>
      <w:r w:rsidR="008211A4">
        <w:rPr>
          <w:szCs w:val="21"/>
        </w:rPr>
        <w:t xml:space="preserve">ponownego zgłoszenia gotowości do </w:t>
      </w:r>
      <w:r w:rsidR="00506998">
        <w:rPr>
          <w:szCs w:val="21"/>
        </w:rPr>
        <w:t>Odbi</w:t>
      </w:r>
      <w:r w:rsidR="008211A4">
        <w:rPr>
          <w:szCs w:val="21"/>
        </w:rPr>
        <w:t>oru końcowego</w:t>
      </w:r>
      <w:r w:rsidRPr="00D558C5">
        <w:rPr>
          <w:szCs w:val="21"/>
        </w:rPr>
        <w:t>.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takim przypadku stosuje się odpowiednio postanowienia ustępów poprzedzających.</w:t>
      </w:r>
    </w:p>
    <w:p w14:paraId="1CCE2BAB" w14:textId="76C931BD" w:rsidR="00BF44BF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Zamawiający może wymagać udziału </w:t>
      </w:r>
      <w:r w:rsidR="00506998">
        <w:rPr>
          <w:szCs w:val="21"/>
        </w:rPr>
        <w:t>Podwykonaw</w:t>
      </w:r>
      <w:r w:rsidRPr="00D558C5">
        <w:rPr>
          <w:szCs w:val="21"/>
        </w:rPr>
        <w:t>ców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 xml:space="preserve">dalszych </w:t>
      </w:r>
      <w:r w:rsidR="00506998">
        <w:rPr>
          <w:szCs w:val="21"/>
        </w:rPr>
        <w:t>Podwykonaw</w:t>
      </w:r>
      <w:r w:rsidRPr="00D558C5">
        <w:rPr>
          <w:szCs w:val="21"/>
        </w:rPr>
        <w:t>ców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procedurach odbiorowych opisanych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ustępach poprzedzających.</w:t>
      </w:r>
    </w:p>
    <w:p w14:paraId="11DE5CDB" w14:textId="6336DFB7" w:rsidR="00D769F7" w:rsidRPr="00444D28" w:rsidRDefault="009137F6" w:rsidP="00D769F7">
      <w:pPr>
        <w:pStyle w:val="Nagwek2"/>
        <w:rPr>
          <w:szCs w:val="21"/>
        </w:rPr>
      </w:pPr>
      <w:r w:rsidRPr="005E5B92">
        <w:rPr>
          <w:szCs w:val="21"/>
        </w:rPr>
        <w:t xml:space="preserve">Na każde wezwanie Zamawiającego, w terminie do 3 dni roboczych, licząc od daty otrzymania  wezwania od Zamawiającego Wykonawca zobowiązany jest okazać właściwe dokumenty potwierdzające </w:t>
      </w:r>
      <w:r>
        <w:rPr>
          <w:szCs w:val="21"/>
        </w:rPr>
        <w:t>wykonanie robót, robót zanikających lub robót ulegających zakryciu</w:t>
      </w:r>
      <w:r w:rsidRPr="005E5B92">
        <w:rPr>
          <w:szCs w:val="21"/>
        </w:rPr>
        <w:t xml:space="preserve">, </w:t>
      </w:r>
      <w:r w:rsidRPr="00A17487">
        <w:rPr>
          <w:szCs w:val="21"/>
        </w:rPr>
        <w:t>a po wykonaniu Umowy przekazać je Inspektorowi nadzoru inwestorskiego najpóźniej w dniu zgłoszenia gotowości do Odbioru końcowego jako element operatu kolaudacyjnego</w:t>
      </w:r>
      <w:r w:rsidR="006A2E39" w:rsidRPr="00A17487">
        <w:rPr>
          <w:szCs w:val="21"/>
        </w:rPr>
        <w:t>.</w:t>
      </w:r>
    </w:p>
    <w:p w14:paraId="111D67F7" w14:textId="1984767D" w:rsidR="00CB4087" w:rsidRPr="00AC4843" w:rsidRDefault="00CB4087" w:rsidP="00B81CB7">
      <w:pPr>
        <w:pStyle w:val="Nagwek1"/>
      </w:pPr>
      <w:bookmarkStart w:id="54" w:name="_Ref49172496"/>
      <w:r w:rsidRPr="00AC4843">
        <w:t xml:space="preserve">Gwarancja </w:t>
      </w:r>
      <w:r w:rsidR="005E265B">
        <w:t xml:space="preserve">jakości i rękojmia za </w:t>
      </w:r>
      <w:r w:rsidR="006D546F">
        <w:t>W</w:t>
      </w:r>
      <w:r w:rsidR="005E265B">
        <w:t xml:space="preserve">ady </w:t>
      </w:r>
      <w:r w:rsidR="00307C6E">
        <w:t>na wykonany Przedmiot U</w:t>
      </w:r>
      <w:r w:rsidRPr="00AC4843">
        <w:t>mowy</w:t>
      </w:r>
      <w:bookmarkEnd w:id="54"/>
    </w:p>
    <w:p w14:paraId="5AF0A29D" w14:textId="3DE1A09A" w:rsidR="00CB4087" w:rsidRDefault="00CB4087" w:rsidP="00880B44">
      <w:pPr>
        <w:pStyle w:val="Nagwek2"/>
        <w:rPr>
          <w:szCs w:val="21"/>
        </w:rPr>
      </w:pPr>
      <w:bookmarkStart w:id="55" w:name="_Ref47424070"/>
      <w:r w:rsidRPr="00D558C5">
        <w:rPr>
          <w:szCs w:val="21"/>
        </w:rPr>
        <w:t xml:space="preserve">Wykonawca udziela Zamawiającemu na wykonane roboty budowlane gwarancji jakości </w:t>
      </w:r>
      <w:r w:rsidR="005E265B">
        <w:rPr>
          <w:szCs w:val="21"/>
        </w:rPr>
        <w:t xml:space="preserve">na okres </w:t>
      </w:r>
      <w:r w:rsidR="00D86A7B">
        <w:rPr>
          <w:szCs w:val="21"/>
        </w:rPr>
        <w:t>24 miesi</w:t>
      </w:r>
      <w:r w:rsidR="00E533EF">
        <w:rPr>
          <w:szCs w:val="21"/>
        </w:rPr>
        <w:t>ę</w:t>
      </w:r>
      <w:r w:rsidR="00D86A7B">
        <w:rPr>
          <w:szCs w:val="21"/>
        </w:rPr>
        <w:t>c</w:t>
      </w:r>
      <w:r w:rsidR="00E533EF">
        <w:rPr>
          <w:szCs w:val="21"/>
        </w:rPr>
        <w:t>y</w:t>
      </w:r>
      <w:r w:rsidR="005E265B">
        <w:rPr>
          <w:szCs w:val="21"/>
        </w:rPr>
        <w:t xml:space="preserve"> liczony od daty</w:t>
      </w:r>
      <w:r w:rsidRPr="00D558C5">
        <w:rPr>
          <w:szCs w:val="21"/>
        </w:rPr>
        <w:t xml:space="preserve"> </w:t>
      </w:r>
      <w:r w:rsidR="00506998">
        <w:rPr>
          <w:szCs w:val="21"/>
        </w:rPr>
        <w:t>Odbi</w:t>
      </w:r>
      <w:r w:rsidRPr="00D558C5">
        <w:rPr>
          <w:szCs w:val="21"/>
        </w:rPr>
        <w:t xml:space="preserve">oru </w:t>
      </w:r>
      <w:r w:rsidR="00DA4198">
        <w:rPr>
          <w:szCs w:val="21"/>
        </w:rPr>
        <w:t>końcowego</w:t>
      </w:r>
      <w:r w:rsidRPr="00D558C5">
        <w:rPr>
          <w:szCs w:val="21"/>
        </w:rPr>
        <w:t>.</w:t>
      </w:r>
      <w:bookmarkEnd w:id="55"/>
      <w:r w:rsidRPr="00D558C5">
        <w:rPr>
          <w:szCs w:val="21"/>
        </w:rPr>
        <w:t xml:space="preserve"> </w:t>
      </w:r>
    </w:p>
    <w:p w14:paraId="19980E21" w14:textId="6A95E990" w:rsidR="005E265B" w:rsidRPr="005E265B" w:rsidRDefault="005E265B" w:rsidP="005E265B">
      <w:pPr>
        <w:pStyle w:val="Nagwek2"/>
        <w:rPr>
          <w:szCs w:val="21"/>
        </w:rPr>
      </w:pPr>
      <w:bookmarkStart w:id="56" w:name="_Ref69217770"/>
      <w:r w:rsidRPr="00D558C5">
        <w:rPr>
          <w:szCs w:val="21"/>
        </w:rPr>
        <w:lastRenderedPageBreak/>
        <w:t>Wykonawca ponosi wobec Zamawiającego odpowiedzialność z </w:t>
      </w:r>
      <w:r w:rsidR="003A06DB">
        <w:rPr>
          <w:szCs w:val="21"/>
        </w:rPr>
        <w:t>tytułu rękojmi za W</w:t>
      </w:r>
      <w:r w:rsidRPr="00D558C5">
        <w:rPr>
          <w:szCs w:val="21"/>
        </w:rPr>
        <w:t>ady Przedmiotu Umowy na zasadach określonych w KC</w:t>
      </w:r>
      <w:r w:rsidR="008F5A32">
        <w:rPr>
          <w:szCs w:val="21"/>
        </w:rPr>
        <w:t xml:space="preserve"> tj. w okresie </w:t>
      </w:r>
      <w:r w:rsidR="00D86A7B">
        <w:rPr>
          <w:szCs w:val="21"/>
        </w:rPr>
        <w:t>2</w:t>
      </w:r>
      <w:r w:rsidR="008F5A32">
        <w:rPr>
          <w:szCs w:val="21"/>
        </w:rPr>
        <w:t xml:space="preserve"> lat od daty Odbioru końcowego</w:t>
      </w:r>
      <w:r>
        <w:rPr>
          <w:szCs w:val="21"/>
        </w:rPr>
        <w:t>.</w:t>
      </w:r>
      <w:bookmarkEnd w:id="56"/>
    </w:p>
    <w:p w14:paraId="2B2DCA0C" w14:textId="34F63761" w:rsidR="0020488B" w:rsidRDefault="0020488B" w:rsidP="0020488B">
      <w:pPr>
        <w:pStyle w:val="Nagwek2"/>
        <w:rPr>
          <w:szCs w:val="21"/>
        </w:rPr>
      </w:pPr>
      <w:bookmarkStart w:id="57" w:name="_Ref69217750"/>
      <w:r>
        <w:rPr>
          <w:szCs w:val="21"/>
        </w:rPr>
        <w:t xml:space="preserve">Zamawiający, </w:t>
      </w:r>
      <w:r w:rsidR="00282468">
        <w:rPr>
          <w:szCs w:val="21"/>
        </w:rPr>
        <w:t xml:space="preserve">w </w:t>
      </w:r>
      <w:r>
        <w:rPr>
          <w:szCs w:val="21"/>
        </w:rPr>
        <w:t xml:space="preserve">przypadku stwierdzenia </w:t>
      </w:r>
      <w:r w:rsidR="006D546F">
        <w:rPr>
          <w:szCs w:val="21"/>
        </w:rPr>
        <w:t>W</w:t>
      </w:r>
      <w:r>
        <w:rPr>
          <w:szCs w:val="21"/>
        </w:rPr>
        <w:t xml:space="preserve">ad </w:t>
      </w:r>
      <w:r w:rsidR="005B7B8D">
        <w:rPr>
          <w:szCs w:val="21"/>
        </w:rPr>
        <w:t xml:space="preserve">lub usterek </w:t>
      </w:r>
      <w:r w:rsidR="00307418">
        <w:rPr>
          <w:szCs w:val="21"/>
        </w:rPr>
        <w:t>P</w:t>
      </w:r>
      <w:r w:rsidR="005E265B">
        <w:rPr>
          <w:szCs w:val="21"/>
        </w:rPr>
        <w:t xml:space="preserve">rzedmiotu </w:t>
      </w:r>
      <w:r w:rsidR="00E77F7A">
        <w:rPr>
          <w:szCs w:val="21"/>
        </w:rPr>
        <w:t>U</w:t>
      </w:r>
      <w:r w:rsidR="005E265B">
        <w:rPr>
          <w:szCs w:val="21"/>
        </w:rPr>
        <w:t>mowy</w:t>
      </w:r>
      <w:r>
        <w:rPr>
          <w:szCs w:val="21"/>
        </w:rPr>
        <w:t>, powiadomi o tym Wykonawcę w formie pisemnej</w:t>
      </w:r>
      <w:r w:rsidR="009A1BC4">
        <w:rPr>
          <w:szCs w:val="21"/>
        </w:rPr>
        <w:t xml:space="preserve"> i wezwie go do usunię</w:t>
      </w:r>
      <w:r w:rsidR="00F11DED">
        <w:rPr>
          <w:szCs w:val="21"/>
        </w:rPr>
        <w:t>cia</w:t>
      </w:r>
      <w:r w:rsidR="003A06DB">
        <w:rPr>
          <w:szCs w:val="21"/>
        </w:rPr>
        <w:t xml:space="preserve"> tej W</w:t>
      </w:r>
      <w:r w:rsidR="009A1BC4">
        <w:rPr>
          <w:szCs w:val="21"/>
        </w:rPr>
        <w:t>ady lub usterki</w:t>
      </w:r>
      <w:r>
        <w:rPr>
          <w:szCs w:val="21"/>
        </w:rPr>
        <w:t>.</w:t>
      </w:r>
      <w:bookmarkEnd w:id="57"/>
      <w:r>
        <w:rPr>
          <w:szCs w:val="21"/>
        </w:rPr>
        <w:t xml:space="preserve"> </w:t>
      </w:r>
    </w:p>
    <w:p w14:paraId="16ACF9BD" w14:textId="6C646F41" w:rsidR="0020488B" w:rsidRPr="00D558C5" w:rsidRDefault="0020488B" w:rsidP="0020488B">
      <w:pPr>
        <w:pStyle w:val="Nagwek2"/>
        <w:rPr>
          <w:szCs w:val="21"/>
        </w:rPr>
      </w:pPr>
      <w:r w:rsidRPr="00D558C5">
        <w:rPr>
          <w:szCs w:val="21"/>
        </w:rPr>
        <w:t xml:space="preserve">Zamawiający wyznaczy datę </w:t>
      </w:r>
      <w:r w:rsidR="009E1258">
        <w:rPr>
          <w:szCs w:val="21"/>
        </w:rPr>
        <w:t>Przegl</w:t>
      </w:r>
      <w:r>
        <w:rPr>
          <w:szCs w:val="21"/>
        </w:rPr>
        <w:t xml:space="preserve">ądu </w:t>
      </w:r>
      <w:r w:rsidR="00D91B88">
        <w:rPr>
          <w:szCs w:val="21"/>
        </w:rPr>
        <w:t>pogwarancyjnego</w:t>
      </w:r>
      <w:r w:rsidRPr="00D558C5">
        <w:rPr>
          <w:szCs w:val="21"/>
        </w:rPr>
        <w:t xml:space="preserve"> przed </w:t>
      </w:r>
      <w:r>
        <w:rPr>
          <w:szCs w:val="21"/>
        </w:rPr>
        <w:t xml:space="preserve">upływem </w:t>
      </w:r>
      <w:r w:rsidR="00D722A4">
        <w:rPr>
          <w:szCs w:val="21"/>
        </w:rPr>
        <w:t xml:space="preserve">okresu gwarancji </w:t>
      </w:r>
      <w:r w:rsidR="009A1BC4">
        <w:rPr>
          <w:szCs w:val="21"/>
        </w:rPr>
        <w:t>i</w:t>
      </w:r>
      <w:r w:rsidR="00A6737E">
        <w:rPr>
          <w:szCs w:val="21"/>
        </w:rPr>
        <w:t>\lub</w:t>
      </w:r>
      <w:r w:rsidR="009A1BC4">
        <w:rPr>
          <w:szCs w:val="21"/>
        </w:rPr>
        <w:t xml:space="preserve"> </w:t>
      </w:r>
      <w:r w:rsidR="00D722A4">
        <w:rPr>
          <w:szCs w:val="21"/>
        </w:rPr>
        <w:t>rękojmi</w:t>
      </w:r>
      <w:r w:rsidR="00F063B1">
        <w:rPr>
          <w:szCs w:val="21"/>
        </w:rPr>
        <w:t>,</w:t>
      </w:r>
      <w:r w:rsidR="009A1BC4">
        <w:rPr>
          <w:szCs w:val="21"/>
        </w:rPr>
        <w:t xml:space="preserve"> co najmniej </w:t>
      </w:r>
      <w:r w:rsidR="00D13116">
        <w:rPr>
          <w:szCs w:val="21"/>
        </w:rPr>
        <w:t xml:space="preserve">14 </w:t>
      </w:r>
      <w:r w:rsidR="009A1BC4">
        <w:rPr>
          <w:szCs w:val="21"/>
        </w:rPr>
        <w:t xml:space="preserve">dni przed </w:t>
      </w:r>
      <w:r w:rsidR="00C703FA">
        <w:rPr>
          <w:szCs w:val="21"/>
        </w:rPr>
        <w:t>ich</w:t>
      </w:r>
      <w:r w:rsidR="009A1BC4">
        <w:rPr>
          <w:szCs w:val="21"/>
        </w:rPr>
        <w:t xml:space="preserve"> upływem</w:t>
      </w:r>
      <w:r>
        <w:rPr>
          <w:szCs w:val="21"/>
        </w:rPr>
        <w:t>.</w:t>
      </w:r>
      <w:r w:rsidRPr="00D558C5">
        <w:rPr>
          <w:szCs w:val="21"/>
        </w:rPr>
        <w:t xml:space="preserve"> Zamawiający powiadomi o  </w:t>
      </w:r>
      <w:r>
        <w:rPr>
          <w:szCs w:val="21"/>
        </w:rPr>
        <w:t>tym</w:t>
      </w:r>
      <w:r w:rsidRPr="00D558C5">
        <w:rPr>
          <w:szCs w:val="21"/>
        </w:rPr>
        <w:t xml:space="preserve"> termin</w:t>
      </w:r>
      <w:r>
        <w:rPr>
          <w:szCs w:val="21"/>
        </w:rPr>
        <w:t>ie</w:t>
      </w:r>
      <w:r w:rsidRPr="00D558C5">
        <w:rPr>
          <w:szCs w:val="21"/>
        </w:rPr>
        <w:t xml:space="preserve"> Wykonawcę w formie pisemnej.</w:t>
      </w:r>
    </w:p>
    <w:p w14:paraId="6C20022A" w14:textId="349B030C" w:rsidR="0073747C" w:rsidRPr="008370C2" w:rsidRDefault="0020488B" w:rsidP="0073747C">
      <w:pPr>
        <w:pStyle w:val="Nagwek2"/>
      </w:pPr>
      <w:r w:rsidRPr="00D558C5">
        <w:t xml:space="preserve">Z czynności </w:t>
      </w:r>
      <w:r w:rsidR="009E1258">
        <w:t>Przegl</w:t>
      </w:r>
      <w:r>
        <w:t xml:space="preserve">ądu </w:t>
      </w:r>
      <w:r w:rsidR="00D91B88">
        <w:t>pogwarancyjnego</w:t>
      </w:r>
      <w:r w:rsidRPr="00D558C5">
        <w:t xml:space="preserve"> będzie spisany</w:t>
      </w:r>
      <w:r w:rsidR="00307418">
        <w:t xml:space="preserve"> p</w:t>
      </w:r>
      <w:r>
        <w:t xml:space="preserve">rotokół przeglądu </w:t>
      </w:r>
      <w:r w:rsidRPr="00D558C5">
        <w:t xml:space="preserve">zawierający wszelkie ustalenia dokonane w toku </w:t>
      </w:r>
      <w:r>
        <w:t>przeglądu</w:t>
      </w:r>
      <w:r w:rsidRPr="00D558C5">
        <w:t xml:space="preserve"> oraz terminy </w:t>
      </w:r>
      <w:r w:rsidR="00D1701E">
        <w:t xml:space="preserve">na usunięcie stwierdzonych podczas nich Wad i usterek, </w:t>
      </w:r>
      <w:r w:rsidRPr="00D558C5">
        <w:t xml:space="preserve">wyznaczone zgodnie z ust. </w:t>
      </w:r>
      <w:r w:rsidR="00CF213A">
        <w:t>7</w:t>
      </w:r>
      <w:r>
        <w:t xml:space="preserve"> </w:t>
      </w:r>
      <w:r w:rsidRPr="00D558C5">
        <w:t>niniejszego paragrafu</w:t>
      </w:r>
      <w:r w:rsidR="00D1701E">
        <w:t>.</w:t>
      </w:r>
    </w:p>
    <w:p w14:paraId="287BBE70" w14:textId="52BF39EE" w:rsidR="0020488B" w:rsidRPr="0020488B" w:rsidRDefault="00D13116" w:rsidP="0020488B">
      <w:pPr>
        <w:pStyle w:val="Nagwek2"/>
      </w:pPr>
      <w:r w:rsidRPr="008370C2">
        <w:t>Jeżeli mimo prawidłowego zawiadomienia Wykonawcy o terminie</w:t>
      </w:r>
      <w:r w:rsidR="00307418">
        <w:t xml:space="preserve"> Przeglądu</w:t>
      </w:r>
      <w:r w:rsidRPr="008370C2">
        <w:t xml:space="preserve"> </w:t>
      </w:r>
      <w:r w:rsidR="00D91B88">
        <w:t>pogwarancyjnego</w:t>
      </w:r>
      <w:r w:rsidRPr="008370C2">
        <w:t xml:space="preserve">, Wykonawca nie stawi się </w:t>
      </w:r>
      <w:r w:rsidR="00EC3D26">
        <w:t xml:space="preserve">na </w:t>
      </w:r>
      <w:r w:rsidR="00695920">
        <w:t>przegląd</w:t>
      </w:r>
      <w:r w:rsidRPr="008370C2">
        <w:t>, Zamawiający uprawniony jest do jednostronnego przeprowadzenia przeglądu oraz sporządzenia protokołu z tego przeglądu. Zamawiający przekaże Wykonawcy protokół</w:t>
      </w:r>
      <w:r w:rsidR="00083D6A">
        <w:t xml:space="preserve"> wraz z wezwaniem do usunięcia W</w:t>
      </w:r>
      <w:r w:rsidRPr="008370C2">
        <w:t xml:space="preserve">ad i usterek ujawnionych w trakcie </w:t>
      </w:r>
      <w:r w:rsidR="00307418">
        <w:t xml:space="preserve">Przeglądu </w:t>
      </w:r>
      <w:r w:rsidR="00D91B88">
        <w:t>pogwarancyjnego</w:t>
      </w:r>
      <w:r w:rsidRPr="00A03FD7">
        <w:rPr>
          <w:i/>
        </w:rPr>
        <w:t>.</w:t>
      </w:r>
    </w:p>
    <w:p w14:paraId="4692AE03" w14:textId="1034FD5E" w:rsidR="001564F7" w:rsidRPr="00D558C5" w:rsidRDefault="001564F7" w:rsidP="001564F7">
      <w:pPr>
        <w:pStyle w:val="Nagwek2"/>
        <w:rPr>
          <w:szCs w:val="21"/>
        </w:rPr>
      </w:pPr>
      <w:bookmarkStart w:id="58" w:name="_Ref49171764"/>
      <w:r w:rsidRPr="00D558C5">
        <w:rPr>
          <w:szCs w:val="21"/>
        </w:rPr>
        <w:t>Strony postanawiają, że te</w:t>
      </w:r>
      <w:r w:rsidR="00083D6A">
        <w:rPr>
          <w:szCs w:val="21"/>
        </w:rPr>
        <w:t>rmin usunięcia przez Wykonawcę W</w:t>
      </w:r>
      <w:r w:rsidRPr="00D558C5">
        <w:rPr>
          <w:szCs w:val="21"/>
        </w:rPr>
        <w:t xml:space="preserve">ad </w:t>
      </w:r>
      <w:r w:rsidR="009A1BC4">
        <w:rPr>
          <w:szCs w:val="21"/>
        </w:rPr>
        <w:t xml:space="preserve">i usterek </w:t>
      </w:r>
      <w:r w:rsidRPr="00D558C5">
        <w:rPr>
          <w:szCs w:val="21"/>
        </w:rPr>
        <w:t>stwierdzonych</w:t>
      </w:r>
      <w:r w:rsidR="005667D5">
        <w:rPr>
          <w:szCs w:val="21"/>
        </w:rPr>
        <w:t xml:space="preserve"> </w:t>
      </w:r>
      <w:r w:rsidR="009A1BC4">
        <w:rPr>
          <w:szCs w:val="21"/>
        </w:rPr>
        <w:t>w okresie rękojmi i</w:t>
      </w:r>
      <w:r w:rsidR="00A6737E">
        <w:rPr>
          <w:szCs w:val="21"/>
        </w:rPr>
        <w:t>\lub</w:t>
      </w:r>
      <w:r w:rsidR="009A1BC4">
        <w:rPr>
          <w:szCs w:val="21"/>
        </w:rPr>
        <w:t xml:space="preserve"> gwarancji</w:t>
      </w:r>
      <w:r w:rsidR="00695920">
        <w:rPr>
          <w:szCs w:val="21"/>
        </w:rPr>
        <w:t xml:space="preserve"> oraz</w:t>
      </w:r>
      <w:r w:rsidR="009A1BC4">
        <w:rPr>
          <w:szCs w:val="21"/>
        </w:rPr>
        <w:t xml:space="preserve"> </w:t>
      </w:r>
      <w:r w:rsidR="005667D5">
        <w:rPr>
          <w:szCs w:val="21"/>
        </w:rPr>
        <w:t xml:space="preserve">podczas </w:t>
      </w:r>
      <w:r w:rsidR="009E1258">
        <w:rPr>
          <w:szCs w:val="21"/>
        </w:rPr>
        <w:t>Przegl</w:t>
      </w:r>
      <w:r>
        <w:rPr>
          <w:szCs w:val="21"/>
        </w:rPr>
        <w:t xml:space="preserve">ądu </w:t>
      </w:r>
      <w:r w:rsidR="00D91B88">
        <w:rPr>
          <w:szCs w:val="21"/>
        </w:rPr>
        <w:t>pogwarancyjnego</w:t>
      </w:r>
      <w:r w:rsidR="005667D5">
        <w:rPr>
          <w:szCs w:val="21"/>
        </w:rPr>
        <w:t xml:space="preserve"> </w:t>
      </w:r>
      <w:r w:rsidRPr="00D558C5">
        <w:rPr>
          <w:szCs w:val="21"/>
        </w:rPr>
        <w:t>wy</w:t>
      </w:r>
      <w:r w:rsidR="009F188D">
        <w:rPr>
          <w:szCs w:val="21"/>
        </w:rPr>
        <w:t>nosić będzie 14 dni, chyba, że</w:t>
      </w:r>
      <w:r w:rsidRPr="00D558C5">
        <w:rPr>
          <w:szCs w:val="21"/>
        </w:rPr>
        <w:t> </w:t>
      </w:r>
      <w:r w:rsidR="009A1BC4">
        <w:rPr>
          <w:szCs w:val="21"/>
        </w:rPr>
        <w:t>Strony</w:t>
      </w:r>
      <w:r w:rsidRPr="00D558C5">
        <w:rPr>
          <w:szCs w:val="21"/>
        </w:rPr>
        <w:t xml:space="preserve"> postanowią inaczej.</w:t>
      </w:r>
      <w:bookmarkEnd w:id="58"/>
    </w:p>
    <w:p w14:paraId="042A857B" w14:textId="537449F6" w:rsidR="001564F7" w:rsidRPr="00D558C5" w:rsidRDefault="001564F7" w:rsidP="001564F7">
      <w:pPr>
        <w:pStyle w:val="Nagwek2"/>
        <w:rPr>
          <w:szCs w:val="21"/>
        </w:rPr>
      </w:pPr>
      <w:r w:rsidRPr="00D558C5">
        <w:rPr>
          <w:szCs w:val="21"/>
        </w:rPr>
        <w:t>Wykonawca zobowiązany jest do zawiadomienia na piśmie Zamawiającego o usunięc</w:t>
      </w:r>
      <w:r w:rsidR="00083D6A">
        <w:rPr>
          <w:szCs w:val="21"/>
        </w:rPr>
        <w:t>iu W</w:t>
      </w:r>
      <w:r w:rsidRPr="00D558C5">
        <w:rPr>
          <w:szCs w:val="21"/>
        </w:rPr>
        <w:t>ad.</w:t>
      </w:r>
    </w:p>
    <w:p w14:paraId="19DA0D9E" w14:textId="16257427" w:rsidR="001564F7" w:rsidRDefault="0020488B" w:rsidP="004B44A2">
      <w:pPr>
        <w:pStyle w:val="Nagwek2"/>
      </w:pPr>
      <w:r w:rsidRPr="00D558C5">
        <w:t xml:space="preserve">Z czynności </w:t>
      </w:r>
      <w:r w:rsidR="00377612">
        <w:t>weryfikacji usunięcia W</w:t>
      </w:r>
      <w:r w:rsidR="00695920">
        <w:t>ad lub usterek</w:t>
      </w:r>
      <w:r w:rsidR="00E039DF">
        <w:t xml:space="preserve"> stwierdzonych zgodnie z u</w:t>
      </w:r>
      <w:r w:rsidR="00F063B1">
        <w:t xml:space="preserve">st. </w:t>
      </w:r>
      <w:r w:rsidR="00CF213A">
        <w:t>3</w:t>
      </w:r>
      <w:r w:rsidR="004C35EC">
        <w:t xml:space="preserve"> lub</w:t>
      </w:r>
      <w:r w:rsidR="00F063B1">
        <w:t xml:space="preserve"> </w:t>
      </w:r>
      <w:r w:rsidR="00083D6A">
        <w:t>weryfikacji usunięcia W</w:t>
      </w:r>
      <w:r w:rsidR="006315A1">
        <w:t xml:space="preserve">ad i usterek stwierdzonych w toku </w:t>
      </w:r>
      <w:r w:rsidR="009E1258">
        <w:t>Przegl</w:t>
      </w:r>
      <w:r w:rsidR="006315A1">
        <w:t xml:space="preserve">ądu </w:t>
      </w:r>
      <w:r w:rsidR="00D91B88">
        <w:t>pogwarancyjnego</w:t>
      </w:r>
      <w:r w:rsidR="00B04044">
        <w:t>,</w:t>
      </w:r>
      <w:r w:rsidRPr="00D558C5">
        <w:t xml:space="preserve"> </w:t>
      </w:r>
      <w:r w:rsidR="0071453A">
        <w:t>wskazanych w </w:t>
      </w:r>
      <w:r w:rsidR="00B04044" w:rsidRPr="00B04044">
        <w:t>protokole z przeglądu</w:t>
      </w:r>
      <w:r w:rsidR="00B04044">
        <w:t>,</w:t>
      </w:r>
      <w:r w:rsidR="00B04044" w:rsidRPr="00B04044">
        <w:t xml:space="preserve"> </w:t>
      </w:r>
      <w:r w:rsidRPr="00D558C5">
        <w:t>będzie spisany</w:t>
      </w:r>
      <w:r>
        <w:t xml:space="preserve"> </w:t>
      </w:r>
      <w:r w:rsidR="009579FE">
        <w:t xml:space="preserve">Protokół </w:t>
      </w:r>
      <w:r w:rsidR="006315A1">
        <w:t>odbioru</w:t>
      </w:r>
      <w:r w:rsidR="009579FE">
        <w:t xml:space="preserve"> pogwarancyjnego robót lub </w:t>
      </w:r>
      <w:r w:rsidR="004B44A2">
        <w:t xml:space="preserve">Protokół przeglądu robót budowlanych w okresie gwarancji  lub rękojmi </w:t>
      </w:r>
      <w:r w:rsidRPr="00D558C5">
        <w:t xml:space="preserve">zawierający wszelkie ustalenia dokonane w toku </w:t>
      </w:r>
      <w:r w:rsidR="00F063B1">
        <w:t xml:space="preserve">weryfikacji usunięcia </w:t>
      </w:r>
      <w:r w:rsidR="00377612">
        <w:t>W</w:t>
      </w:r>
      <w:r w:rsidR="006315A1">
        <w:t xml:space="preserve">ad lub </w:t>
      </w:r>
      <w:r w:rsidR="005F1F2B">
        <w:t>usterek</w:t>
      </w:r>
      <w:r w:rsidRPr="00D558C5">
        <w:t>.</w:t>
      </w:r>
    </w:p>
    <w:p w14:paraId="1B25F35E" w14:textId="3FB65223" w:rsidR="00C93280" w:rsidRDefault="00C93280" w:rsidP="00880B44">
      <w:pPr>
        <w:pStyle w:val="Nagwek2"/>
        <w:rPr>
          <w:szCs w:val="21"/>
        </w:rPr>
      </w:pPr>
      <w:bookmarkStart w:id="59" w:name="_Ref49172348"/>
      <w:r w:rsidRPr="00C93280">
        <w:rPr>
          <w:szCs w:val="21"/>
        </w:rPr>
        <w:t xml:space="preserve">W przypadku, gdy Wykonawca nie przystępuje do usuwania Wad lub usunie Wady w sposób nienależyty, Zamawiający, poza uprawnieniami przysługującymi mu na podstawie KC, może powierzyć usunięcie Wad </w:t>
      </w:r>
      <w:r w:rsidR="006315A1">
        <w:rPr>
          <w:szCs w:val="21"/>
        </w:rPr>
        <w:t>lub</w:t>
      </w:r>
      <w:r w:rsidR="004E04B5">
        <w:rPr>
          <w:szCs w:val="21"/>
        </w:rPr>
        <w:t xml:space="preserve"> usterek </w:t>
      </w:r>
      <w:r w:rsidRPr="00C93280">
        <w:rPr>
          <w:szCs w:val="21"/>
        </w:rPr>
        <w:t xml:space="preserve">podmiotowi trzeciemu na koszt i ryzyko Wykonawcy (wykonanie zastępcze), po uprzednim </w:t>
      </w:r>
      <w:r w:rsidR="00176EAF">
        <w:rPr>
          <w:szCs w:val="21"/>
        </w:rPr>
        <w:t xml:space="preserve">pisemnym </w:t>
      </w:r>
      <w:r w:rsidRPr="00C93280">
        <w:rPr>
          <w:szCs w:val="21"/>
        </w:rPr>
        <w:t xml:space="preserve">wezwaniu Wykonawcy </w:t>
      </w:r>
      <w:r w:rsidR="00176EAF">
        <w:rPr>
          <w:szCs w:val="21"/>
        </w:rPr>
        <w:t xml:space="preserve">do ich usunięcia </w:t>
      </w:r>
      <w:r w:rsidRPr="00C93280">
        <w:rPr>
          <w:szCs w:val="21"/>
        </w:rPr>
        <w:t xml:space="preserve">i wyznaczeniu dodatkowego terminu </w:t>
      </w:r>
      <w:r w:rsidR="006315A1">
        <w:rPr>
          <w:szCs w:val="21"/>
        </w:rPr>
        <w:t>na usunięci</w:t>
      </w:r>
      <w:r w:rsidR="00E533EF">
        <w:rPr>
          <w:szCs w:val="21"/>
        </w:rPr>
        <w:t>e</w:t>
      </w:r>
      <w:r w:rsidR="006315A1">
        <w:rPr>
          <w:szCs w:val="21"/>
        </w:rPr>
        <w:t xml:space="preserve"> Wad lub </w:t>
      </w:r>
      <w:r w:rsidR="003A06DB">
        <w:rPr>
          <w:szCs w:val="21"/>
        </w:rPr>
        <w:t xml:space="preserve">usterek, </w:t>
      </w:r>
      <w:r w:rsidRPr="00C93280">
        <w:rPr>
          <w:szCs w:val="21"/>
        </w:rPr>
        <w:t xml:space="preserve">nie krótszego niż </w:t>
      </w:r>
      <w:r w:rsidR="005A0D0A">
        <w:rPr>
          <w:szCs w:val="21"/>
        </w:rPr>
        <w:t>7</w:t>
      </w:r>
      <w:r w:rsidR="005A0D0A" w:rsidRPr="00C93280">
        <w:rPr>
          <w:szCs w:val="21"/>
        </w:rPr>
        <w:t xml:space="preserve"> </w:t>
      </w:r>
      <w:r w:rsidRPr="00C93280">
        <w:rPr>
          <w:szCs w:val="21"/>
        </w:rPr>
        <w:t>dni.</w:t>
      </w:r>
      <w:bookmarkEnd w:id="59"/>
    </w:p>
    <w:p w14:paraId="75B3689F" w14:textId="18A08824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Usunięcie Wad </w:t>
      </w:r>
      <w:r w:rsidR="004976BE">
        <w:rPr>
          <w:szCs w:val="21"/>
        </w:rPr>
        <w:t xml:space="preserve">i usterek </w:t>
      </w:r>
      <w:r w:rsidRPr="00D558C5">
        <w:rPr>
          <w:szCs w:val="21"/>
        </w:rPr>
        <w:t>następuje na koszt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ryzyko Wykonawcy.</w:t>
      </w:r>
      <w:r w:rsidR="00055C8D">
        <w:rPr>
          <w:szCs w:val="21"/>
        </w:rPr>
        <w:t xml:space="preserve"> </w:t>
      </w:r>
      <w:r w:rsidRPr="00D558C5">
        <w:rPr>
          <w:szCs w:val="21"/>
        </w:rPr>
        <w:t>Zamawiający może dochodzić roszczeń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tytułu gwarancji</w:t>
      </w:r>
      <w:r w:rsidR="00B47ECF" w:rsidRPr="00D558C5">
        <w:rPr>
          <w:szCs w:val="21"/>
        </w:rPr>
        <w:t xml:space="preserve"> i</w:t>
      </w:r>
      <w:r w:rsidR="00A6737E">
        <w:rPr>
          <w:szCs w:val="21"/>
        </w:rPr>
        <w:t>\lub</w:t>
      </w:r>
      <w:r w:rsidR="00B47ECF" w:rsidRPr="00D558C5">
        <w:rPr>
          <w:szCs w:val="21"/>
        </w:rPr>
        <w:t> </w:t>
      </w:r>
      <w:r w:rsidRPr="00D558C5">
        <w:rPr>
          <w:szCs w:val="21"/>
        </w:rPr>
        <w:t>rękojmi także po terminie określonym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ust.</w:t>
      </w:r>
      <w:r w:rsidR="00CF213A">
        <w:rPr>
          <w:szCs w:val="21"/>
        </w:rPr>
        <w:t xml:space="preserve"> 1 i 2</w:t>
      </w:r>
      <w:r w:rsidRPr="00D558C5">
        <w:rPr>
          <w:szCs w:val="21"/>
        </w:rPr>
        <w:t xml:space="preserve"> niniejszego paragrafu, jeżeli </w:t>
      </w:r>
      <w:r w:rsidR="00586F50">
        <w:rPr>
          <w:szCs w:val="21"/>
        </w:rPr>
        <w:t>zgłosił</w:t>
      </w:r>
      <w:r w:rsidR="00586F50" w:rsidRPr="00D558C5">
        <w:rPr>
          <w:szCs w:val="21"/>
        </w:rPr>
        <w:t xml:space="preserve"> </w:t>
      </w:r>
      <w:r w:rsidR="00083D6A">
        <w:rPr>
          <w:szCs w:val="21"/>
        </w:rPr>
        <w:t>W</w:t>
      </w:r>
      <w:r w:rsidRPr="00D558C5">
        <w:rPr>
          <w:szCs w:val="21"/>
        </w:rPr>
        <w:t>adę przed upływem tego terminu.</w:t>
      </w:r>
    </w:p>
    <w:p w14:paraId="7EC19E22" w14:textId="62F6F16B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Udzielone rękojmia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 xml:space="preserve">gwarancja nie </w:t>
      </w:r>
      <w:r w:rsidR="004976BE">
        <w:rPr>
          <w:szCs w:val="21"/>
        </w:rPr>
        <w:t>ograniczają</w:t>
      </w:r>
      <w:r w:rsidR="004976BE" w:rsidRPr="00D558C5">
        <w:rPr>
          <w:szCs w:val="21"/>
        </w:rPr>
        <w:t xml:space="preserve"> </w:t>
      </w:r>
      <w:r w:rsidRPr="00D558C5">
        <w:rPr>
          <w:szCs w:val="21"/>
        </w:rPr>
        <w:t>prawa Zamawiającego do dochodzenia roszczeń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naprawienie szkody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pełnej wysokości na zasadach określonych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KC.</w:t>
      </w:r>
    </w:p>
    <w:p w14:paraId="7A405BB5" w14:textId="61F1B830" w:rsidR="00CB4087" w:rsidRPr="00AC4843" w:rsidRDefault="00CB4087" w:rsidP="00B81CB7">
      <w:pPr>
        <w:pStyle w:val="Nagwek1"/>
      </w:pPr>
      <w:bookmarkStart w:id="60" w:name="_Ref47424042"/>
      <w:r w:rsidRPr="00AC4843">
        <w:t>Zabezpieczenie należytego wykonania umowy</w:t>
      </w:r>
      <w:bookmarkEnd w:id="60"/>
    </w:p>
    <w:p w14:paraId="120B352E" w14:textId="5A87C0BE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Wykonawca przed zawarciem </w:t>
      </w:r>
      <w:r w:rsidR="00044F3D">
        <w:rPr>
          <w:szCs w:val="21"/>
        </w:rPr>
        <w:t>U</w:t>
      </w:r>
      <w:r w:rsidRPr="00D558C5">
        <w:rPr>
          <w:szCs w:val="21"/>
        </w:rPr>
        <w:t>mowy wniósł Zabezpieczenie należytego wykonania umowy na zasadach określonych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przepisach </w:t>
      </w:r>
      <w:r w:rsidRPr="00926466">
        <w:rPr>
          <w:szCs w:val="21"/>
        </w:rPr>
        <w:t>P</w:t>
      </w:r>
      <w:r w:rsidR="007A783B" w:rsidRPr="00926466">
        <w:rPr>
          <w:szCs w:val="21"/>
        </w:rPr>
        <w:t>ZP</w:t>
      </w:r>
      <w:r w:rsidRPr="00D558C5">
        <w:rPr>
          <w:szCs w:val="21"/>
        </w:rPr>
        <w:t xml:space="preserve"> na kwotę równą</w:t>
      </w:r>
      <w:r w:rsidR="00955137">
        <w:rPr>
          <w:b/>
          <w:szCs w:val="21"/>
        </w:rPr>
        <w:t xml:space="preserve"> </w:t>
      </w:r>
      <w:r w:rsidR="00D86A7B">
        <w:rPr>
          <w:b/>
          <w:szCs w:val="21"/>
        </w:rPr>
        <w:t>2,0</w:t>
      </w:r>
      <w:r w:rsidR="000B72C2">
        <w:rPr>
          <w:b/>
          <w:szCs w:val="21"/>
        </w:rPr>
        <w:t>%</w:t>
      </w:r>
      <w:r w:rsidRPr="00D558C5">
        <w:rPr>
          <w:b/>
          <w:szCs w:val="21"/>
        </w:rPr>
        <w:t xml:space="preserve"> </w:t>
      </w:r>
      <w:r w:rsidR="00137AB2">
        <w:rPr>
          <w:szCs w:val="21"/>
        </w:rPr>
        <w:t>Wynagrodz</w:t>
      </w:r>
      <w:r w:rsidRPr="00D558C5">
        <w:rPr>
          <w:szCs w:val="21"/>
        </w:rPr>
        <w:t>enia brutto,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którym mowa</w:t>
      </w:r>
      <w:r w:rsidR="00B47ECF" w:rsidRPr="00D558C5">
        <w:rPr>
          <w:szCs w:val="21"/>
        </w:rPr>
        <w:t xml:space="preserve"> w</w:t>
      </w:r>
      <w:r w:rsidR="00085B4D">
        <w:rPr>
          <w:szCs w:val="21"/>
        </w:rPr>
        <w:t xml:space="preserve"> § 6 ust. 1</w:t>
      </w:r>
      <w:r w:rsidRPr="00D558C5">
        <w:rPr>
          <w:szCs w:val="21"/>
        </w:rPr>
        <w:t xml:space="preserve"> </w:t>
      </w:r>
      <w:r w:rsidR="00044F3D">
        <w:rPr>
          <w:szCs w:val="21"/>
        </w:rPr>
        <w:t>U</w:t>
      </w:r>
      <w:r w:rsidRPr="00D558C5">
        <w:rPr>
          <w:szCs w:val="21"/>
        </w:rPr>
        <w:t xml:space="preserve">mowy tj. ………. zł (słownie:…………….złotych……groszy). </w:t>
      </w:r>
    </w:p>
    <w:p w14:paraId="5303D417" w14:textId="612248B6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Zabezpieczenie należytego wykonania umowy ma na celu zabezpieczenie</w:t>
      </w:r>
      <w:r w:rsidR="00B47ECF" w:rsidRPr="00D558C5">
        <w:rPr>
          <w:szCs w:val="21"/>
        </w:rPr>
        <w:t xml:space="preserve"> </w:t>
      </w:r>
      <w:r w:rsidRPr="00D558C5">
        <w:rPr>
          <w:szCs w:val="21"/>
        </w:rPr>
        <w:t>roszczeń Zamawiającego</w:t>
      </w:r>
      <w:r w:rsidR="00083D6A">
        <w:rPr>
          <w:szCs w:val="21"/>
        </w:rPr>
        <w:t xml:space="preserve"> </w:t>
      </w:r>
      <w:r w:rsidR="00B47ECF" w:rsidRPr="00D558C5">
        <w:rPr>
          <w:szCs w:val="21"/>
        </w:rPr>
        <w:t>z </w:t>
      </w:r>
      <w:r w:rsidRPr="00D558C5">
        <w:rPr>
          <w:szCs w:val="21"/>
        </w:rPr>
        <w:t>tytułu niewykonania lub nienależytego wykonania Umowy przez Wykonawcę,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tym usunięcia Wad</w:t>
      </w:r>
      <w:r w:rsidR="00396CA3">
        <w:rPr>
          <w:szCs w:val="21"/>
        </w:rPr>
        <w:t xml:space="preserve"> i usterek</w:t>
      </w:r>
      <w:r w:rsidRPr="00D558C5">
        <w:rPr>
          <w:szCs w:val="21"/>
        </w:rPr>
        <w:t>.</w:t>
      </w:r>
    </w:p>
    <w:p w14:paraId="54EC60E7" w14:textId="7728DE0D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Zabezpieczenie należytego wykonania umowy </w:t>
      </w:r>
      <w:r w:rsidR="00396CA3">
        <w:rPr>
          <w:szCs w:val="21"/>
        </w:rPr>
        <w:t>wniesiono w następującej</w:t>
      </w:r>
      <w:r w:rsidR="00B47ECF" w:rsidRPr="00D558C5">
        <w:rPr>
          <w:szCs w:val="21"/>
        </w:rPr>
        <w:t> </w:t>
      </w:r>
      <w:r w:rsidRPr="00D558C5">
        <w:rPr>
          <w:szCs w:val="21"/>
        </w:rPr>
        <w:t>formie:</w:t>
      </w:r>
      <w:r w:rsidR="00BB71B6">
        <w:rPr>
          <w:szCs w:val="21"/>
        </w:rPr>
        <w:t xml:space="preserve"> </w:t>
      </w:r>
      <w:r w:rsidRPr="00D558C5">
        <w:rPr>
          <w:szCs w:val="21"/>
        </w:rPr>
        <w:t>………….</w:t>
      </w:r>
    </w:p>
    <w:p w14:paraId="6E21B9CB" w14:textId="0118172B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Koszty Zabezpieczenia należytego wykonania Umowy ponosi Wykonawca.</w:t>
      </w:r>
    </w:p>
    <w:p w14:paraId="4C173394" w14:textId="3D43B214" w:rsidR="00CB4087" w:rsidRPr="00D558C5" w:rsidRDefault="00CB4087" w:rsidP="00880B44">
      <w:pPr>
        <w:pStyle w:val="Nagwek2"/>
        <w:rPr>
          <w:szCs w:val="21"/>
        </w:rPr>
      </w:pPr>
      <w:bookmarkStart w:id="61" w:name="_Ref47424133"/>
      <w:r w:rsidRPr="00D558C5">
        <w:rPr>
          <w:szCs w:val="21"/>
        </w:rPr>
        <w:lastRenderedPageBreak/>
        <w:t>Kwota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wysokości … (słownie: …) PLN stanowiąca 70 % Zabezpieczenia należytego wykonania umowy, zostanie zwrócona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terminie </w:t>
      </w:r>
      <w:r w:rsidR="008253A5">
        <w:rPr>
          <w:szCs w:val="21"/>
        </w:rPr>
        <w:t xml:space="preserve">do </w:t>
      </w:r>
      <w:r w:rsidRPr="00D558C5">
        <w:rPr>
          <w:szCs w:val="21"/>
        </w:rPr>
        <w:t xml:space="preserve">30 dni od </w:t>
      </w:r>
      <w:r w:rsidR="00CF02CD" w:rsidRPr="0087739C">
        <w:t xml:space="preserve">dnia wykonania zamówienia i uznania przez </w:t>
      </w:r>
      <w:r w:rsidR="00CF02CD">
        <w:t>Z</w:t>
      </w:r>
      <w:r w:rsidR="00CF02CD" w:rsidRPr="0087739C">
        <w:t>amawiającego za należycie wykonane</w:t>
      </w:r>
      <w:r w:rsidR="008253A5">
        <w:t xml:space="preserve"> tj. od dnia Odbioru końcowego</w:t>
      </w:r>
      <w:bookmarkEnd w:id="61"/>
      <w:r w:rsidR="00DA4198">
        <w:rPr>
          <w:szCs w:val="21"/>
        </w:rPr>
        <w:t>.</w:t>
      </w:r>
    </w:p>
    <w:p w14:paraId="31229F51" w14:textId="3669EDBB" w:rsidR="00CB4087" w:rsidRPr="00D558C5" w:rsidRDefault="00CB4087" w:rsidP="00880B44">
      <w:pPr>
        <w:pStyle w:val="Nagwek2"/>
        <w:rPr>
          <w:szCs w:val="21"/>
        </w:rPr>
      </w:pPr>
      <w:bookmarkStart w:id="62" w:name="_Ref47424137"/>
      <w:r w:rsidRPr="00D558C5">
        <w:rPr>
          <w:szCs w:val="21"/>
        </w:rPr>
        <w:t>Kwota pozostawiona na Zabezpieczenie roszczeń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tytułu rękojmi za Wady</w:t>
      </w:r>
      <w:r w:rsidR="00375476">
        <w:rPr>
          <w:szCs w:val="21"/>
        </w:rPr>
        <w:t xml:space="preserve"> lub gwarancji jakości</w:t>
      </w:r>
      <w:r w:rsidRPr="00D558C5">
        <w:rPr>
          <w:szCs w:val="21"/>
        </w:rPr>
        <w:t xml:space="preserve">, wynosząca 30 % wartości Zabezpieczenia należytego wykonania </w:t>
      </w:r>
      <w:r w:rsidR="004735CC">
        <w:rPr>
          <w:szCs w:val="21"/>
        </w:rPr>
        <w:t>U</w:t>
      </w:r>
      <w:r w:rsidRPr="00D558C5">
        <w:rPr>
          <w:szCs w:val="21"/>
        </w:rPr>
        <w:t>mowy, tj. … (słownie: …) PLN, zostanie zwrócona nie później niż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15 dniu po upływie </w:t>
      </w:r>
      <w:r w:rsidR="00375476">
        <w:rPr>
          <w:szCs w:val="21"/>
        </w:rPr>
        <w:t>okresu rękojmi za Wady</w:t>
      </w:r>
      <w:r w:rsidR="00667CA9">
        <w:rPr>
          <w:szCs w:val="21"/>
        </w:rPr>
        <w:t xml:space="preserve"> lub gwarancji, w zależności od tego, który z nich będzie dłuższy</w:t>
      </w:r>
      <w:r w:rsidRPr="00D558C5">
        <w:rPr>
          <w:szCs w:val="21"/>
        </w:rPr>
        <w:t>.</w:t>
      </w:r>
      <w:bookmarkEnd w:id="62"/>
    </w:p>
    <w:p w14:paraId="40640519" w14:textId="5F25B613" w:rsidR="00034B30" w:rsidRPr="00034B30" w:rsidRDefault="00034B30" w:rsidP="00034B30">
      <w:pPr>
        <w:pStyle w:val="Nagwek2"/>
        <w:rPr>
          <w:szCs w:val="21"/>
        </w:rPr>
      </w:pPr>
      <w:r w:rsidRPr="00034B30">
        <w:rPr>
          <w:szCs w:val="21"/>
        </w:rPr>
        <w:t xml:space="preserve">Zamawiający ma prawo zaspokoić z Zabezpieczenia wszelkie roszczenia z tytułu niewykonania lub nienależytego wykonania zobowiązania, w tym kary umowne, niezależnie, czy wynikają z Umowy czy przepisów prawa oraz roszczenia z rękojmi za </w:t>
      </w:r>
      <w:r w:rsidR="00375476">
        <w:rPr>
          <w:szCs w:val="21"/>
        </w:rPr>
        <w:t>W</w:t>
      </w:r>
      <w:r w:rsidRPr="00034B30">
        <w:rPr>
          <w:szCs w:val="21"/>
        </w:rPr>
        <w:t>ady</w:t>
      </w:r>
      <w:r w:rsidR="00375476">
        <w:rPr>
          <w:szCs w:val="21"/>
        </w:rPr>
        <w:t xml:space="preserve"> i gwarancji jakości</w:t>
      </w:r>
      <w:r w:rsidRPr="00034B30">
        <w:rPr>
          <w:szCs w:val="21"/>
        </w:rPr>
        <w:t>.</w:t>
      </w:r>
    </w:p>
    <w:p w14:paraId="58245D1B" w14:textId="19092F91" w:rsidR="00034B30" w:rsidRPr="00034B30" w:rsidRDefault="00034B30" w:rsidP="00034B30">
      <w:pPr>
        <w:pStyle w:val="Nagwek2"/>
        <w:rPr>
          <w:szCs w:val="21"/>
        </w:rPr>
      </w:pPr>
      <w:bookmarkStart w:id="63" w:name="_Ref69217799"/>
      <w:r w:rsidRPr="00034B30">
        <w:rPr>
          <w:szCs w:val="21"/>
        </w:rPr>
        <w:t>W przypadku</w:t>
      </w:r>
      <w:r w:rsidR="001235E1">
        <w:rPr>
          <w:szCs w:val="21"/>
        </w:rPr>
        <w:t xml:space="preserve"> niewykonania Przedmiotu Umowy w terminie lub</w:t>
      </w:r>
      <w:r w:rsidRPr="00034B30">
        <w:rPr>
          <w:szCs w:val="21"/>
        </w:rPr>
        <w:t xml:space="preserve"> zmiany terminu zakończenia realizacji Przedmiotu Umowy Wykonawca odpowiednio zmieni termin obowiązywania Zabezpieczenia. Wykonawca obowiązany jest do przedłożenia przedłużonego Zabezpieczenia w terminie </w:t>
      </w:r>
      <w:r w:rsidR="00B340A8">
        <w:rPr>
          <w:szCs w:val="21"/>
        </w:rPr>
        <w:t>35</w:t>
      </w:r>
      <w:r w:rsidRPr="00034B30">
        <w:rPr>
          <w:szCs w:val="21"/>
        </w:rPr>
        <w:t xml:space="preserve"> dni przed upływem terminu ważności dotychczasowego </w:t>
      </w:r>
      <w:r w:rsidR="0001012A">
        <w:rPr>
          <w:szCs w:val="21"/>
        </w:rPr>
        <w:t>Z</w:t>
      </w:r>
      <w:r w:rsidRPr="00034B30">
        <w:rPr>
          <w:szCs w:val="21"/>
        </w:rPr>
        <w:t>abezpieczenia.</w:t>
      </w:r>
      <w:bookmarkEnd w:id="63"/>
      <w:r w:rsidRPr="00034B30">
        <w:rPr>
          <w:szCs w:val="21"/>
        </w:rPr>
        <w:t xml:space="preserve">  </w:t>
      </w:r>
    </w:p>
    <w:p w14:paraId="6E3F25F3" w14:textId="4F738719" w:rsidR="00D86C2C" w:rsidRPr="00034B30" w:rsidRDefault="00034B30" w:rsidP="00034B30">
      <w:pPr>
        <w:pStyle w:val="Nagwek2"/>
        <w:rPr>
          <w:szCs w:val="21"/>
        </w:rPr>
      </w:pPr>
      <w:r w:rsidRPr="00034B30">
        <w:rPr>
          <w:szCs w:val="21"/>
        </w:rPr>
        <w:t xml:space="preserve">W przypadku wniesienia </w:t>
      </w:r>
      <w:r w:rsidR="0001012A">
        <w:rPr>
          <w:szCs w:val="21"/>
        </w:rPr>
        <w:t>Z</w:t>
      </w:r>
      <w:r w:rsidRPr="00034B30">
        <w:rPr>
          <w:szCs w:val="21"/>
        </w:rPr>
        <w:t>abezpieczenia w formie niepieniężnej i niezrealizowania obowiązku, o którym mowa w ust.</w:t>
      </w:r>
      <w:r w:rsidR="00085B4D">
        <w:rPr>
          <w:szCs w:val="21"/>
        </w:rPr>
        <w:t xml:space="preserve"> 8</w:t>
      </w:r>
      <w:r w:rsidRPr="00034B30">
        <w:rPr>
          <w:szCs w:val="21"/>
        </w:rPr>
        <w:t>, Zamawiający ma prawo zrealizować gwarancję/</w:t>
      </w:r>
      <w:r w:rsidR="0001012A">
        <w:rPr>
          <w:szCs w:val="21"/>
        </w:rPr>
        <w:t>poręczenie, celem ustanowienia Z</w:t>
      </w:r>
      <w:r w:rsidRPr="00034B30">
        <w:rPr>
          <w:szCs w:val="21"/>
        </w:rPr>
        <w:t>abezpieczenia na przedłużony okres.</w:t>
      </w:r>
      <w:r w:rsidR="00473933">
        <w:rPr>
          <w:szCs w:val="21"/>
        </w:rPr>
        <w:t xml:space="preserve"> </w:t>
      </w:r>
    </w:p>
    <w:p w14:paraId="1846A525" w14:textId="40190B76" w:rsidR="00CB4087" w:rsidRPr="00D558C5" w:rsidRDefault="00CB4087" w:rsidP="0044436C">
      <w:pPr>
        <w:pStyle w:val="Nagwek2"/>
      </w:pPr>
      <w:r w:rsidRPr="00D558C5">
        <w:t>W trakcie realizacji Umowy Wykonawca może dokonać zmiany formy Zabezpieczenia należytego wykonania umowy na jedną lub kilka form,</w:t>
      </w:r>
      <w:r w:rsidR="00B47ECF" w:rsidRPr="00D558C5">
        <w:t xml:space="preserve"> o </w:t>
      </w:r>
      <w:r w:rsidRPr="00D558C5">
        <w:t>których mowa</w:t>
      </w:r>
      <w:r w:rsidR="00B47ECF" w:rsidRPr="00D558C5">
        <w:t xml:space="preserve"> w </w:t>
      </w:r>
      <w:r w:rsidR="00034B30">
        <w:t xml:space="preserve">art. </w:t>
      </w:r>
      <w:r w:rsidR="00D03DA6">
        <w:t xml:space="preserve">450 </w:t>
      </w:r>
      <w:r w:rsidR="00034B30">
        <w:t xml:space="preserve">ust. 1 </w:t>
      </w:r>
      <w:r w:rsidRPr="00D558C5">
        <w:t>P</w:t>
      </w:r>
      <w:r w:rsidR="00CA4526">
        <w:t>ZP</w:t>
      </w:r>
      <w:r w:rsidRPr="00D558C5">
        <w:t>, pod warunkiem, że zmiana formy Zabezpieczenia zostanie dokonana</w:t>
      </w:r>
      <w:r w:rsidR="00B47ECF" w:rsidRPr="00D558C5">
        <w:t xml:space="preserve"> z </w:t>
      </w:r>
      <w:r w:rsidRPr="00D558C5">
        <w:t>zachowaniem ciągłości zabezpieczenia</w:t>
      </w:r>
      <w:r w:rsidR="00B47ECF" w:rsidRPr="00D558C5">
        <w:t xml:space="preserve"> i </w:t>
      </w:r>
      <w:r w:rsidRPr="00D558C5">
        <w:t>bez zmniejszenia jego wysokości. Zmiana formy Zabezpieczenia  nie wymaga sporządzania aneksu do Umowy.</w:t>
      </w:r>
      <w:r w:rsidR="0044436C" w:rsidRPr="0044436C">
        <w:t xml:space="preserve"> </w:t>
      </w:r>
      <w:r w:rsidR="0001012A">
        <w:rPr>
          <w:szCs w:val="21"/>
        </w:rPr>
        <w:t>W przypadku zmiany formy Z</w:t>
      </w:r>
      <w:r w:rsidR="0044436C" w:rsidRPr="0044436C">
        <w:rPr>
          <w:szCs w:val="21"/>
        </w:rPr>
        <w:t>abezpieczenia na gwar</w:t>
      </w:r>
      <w:r w:rsidR="0001012A">
        <w:rPr>
          <w:szCs w:val="21"/>
        </w:rPr>
        <w:t>ancję lub poręczenie, dokument Z</w:t>
      </w:r>
      <w:r w:rsidR="0044436C" w:rsidRPr="0044436C">
        <w:rPr>
          <w:szCs w:val="21"/>
        </w:rPr>
        <w:t xml:space="preserve">abezpieczenia powinien odpowiadać wymogom określonym w </w:t>
      </w:r>
      <w:r w:rsidR="000B72C2">
        <w:rPr>
          <w:szCs w:val="21"/>
        </w:rPr>
        <w:t>pkt</w:t>
      </w:r>
      <w:r w:rsidR="004E718C">
        <w:rPr>
          <w:szCs w:val="21"/>
        </w:rPr>
        <w:t xml:space="preserve"> </w:t>
      </w:r>
      <w:r w:rsidR="000B72C2">
        <w:rPr>
          <w:szCs w:val="21"/>
        </w:rPr>
        <w:t>19.</w:t>
      </w:r>
      <w:r w:rsidR="00290C8F">
        <w:rPr>
          <w:szCs w:val="21"/>
        </w:rPr>
        <w:t>7</w:t>
      </w:r>
      <w:r w:rsidR="004E718C">
        <w:rPr>
          <w:szCs w:val="21"/>
        </w:rPr>
        <w:t>.</w:t>
      </w:r>
      <w:r w:rsidR="000B72C2">
        <w:rPr>
          <w:szCs w:val="21"/>
        </w:rPr>
        <w:t>-19.</w:t>
      </w:r>
      <w:r w:rsidR="00290C8F">
        <w:rPr>
          <w:szCs w:val="21"/>
        </w:rPr>
        <w:t>9</w:t>
      </w:r>
      <w:r w:rsidR="004E718C">
        <w:rPr>
          <w:szCs w:val="21"/>
        </w:rPr>
        <w:t>.</w:t>
      </w:r>
      <w:r w:rsidR="000B72C2">
        <w:rPr>
          <w:szCs w:val="21"/>
        </w:rPr>
        <w:t xml:space="preserve"> i 19.1</w:t>
      </w:r>
      <w:r w:rsidR="00290C8F">
        <w:rPr>
          <w:szCs w:val="21"/>
        </w:rPr>
        <w:t>3</w:t>
      </w:r>
      <w:r w:rsidR="004E718C">
        <w:rPr>
          <w:szCs w:val="21"/>
        </w:rPr>
        <w:t>.</w:t>
      </w:r>
      <w:r w:rsidR="0001012A" w:rsidRPr="00F473F3">
        <w:rPr>
          <w:szCs w:val="21"/>
        </w:rPr>
        <w:t xml:space="preserve"> </w:t>
      </w:r>
      <w:r w:rsidR="0044436C" w:rsidRPr="00F473F3">
        <w:rPr>
          <w:szCs w:val="21"/>
        </w:rPr>
        <w:t>SWZ</w:t>
      </w:r>
      <w:r w:rsidR="0044436C" w:rsidRPr="0044436C">
        <w:rPr>
          <w:szCs w:val="21"/>
        </w:rPr>
        <w:t xml:space="preserve">, a Wykonawca obowiązany jest przedłożyć Zamawiającemu dokument gwarancji lub poręczenia w celu umożliwienia mu wykonania prawa, o którym mowa w </w:t>
      </w:r>
      <w:r w:rsidR="000B72C2">
        <w:rPr>
          <w:szCs w:val="21"/>
        </w:rPr>
        <w:t>pkt 19.1</w:t>
      </w:r>
      <w:r w:rsidR="00290C8F">
        <w:rPr>
          <w:szCs w:val="21"/>
        </w:rPr>
        <w:t>0</w:t>
      </w:r>
      <w:r w:rsidR="004E718C">
        <w:rPr>
          <w:szCs w:val="21"/>
        </w:rPr>
        <w:t>.</w:t>
      </w:r>
      <w:r w:rsidR="0044436C" w:rsidRPr="00F473F3">
        <w:rPr>
          <w:szCs w:val="21"/>
        </w:rPr>
        <w:t xml:space="preserve"> SWZ.</w:t>
      </w:r>
    </w:p>
    <w:p w14:paraId="5DB10791" w14:textId="78A76D7B" w:rsidR="00CB4087" w:rsidRPr="00AC4843" w:rsidRDefault="00307418" w:rsidP="00B81CB7">
      <w:pPr>
        <w:pStyle w:val="Nagwek1"/>
      </w:pPr>
      <w:r>
        <w:t>Odstąpienie od U</w:t>
      </w:r>
      <w:r w:rsidR="00CB4087" w:rsidRPr="00AC4843">
        <w:t>mowy</w:t>
      </w:r>
    </w:p>
    <w:p w14:paraId="6B7C2AC0" w14:textId="7A03EB53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Zamawiającemu przysługuje prawo do odstąpienia od </w:t>
      </w:r>
      <w:r w:rsidR="00307418">
        <w:rPr>
          <w:szCs w:val="21"/>
        </w:rPr>
        <w:t>U</w:t>
      </w:r>
      <w:r w:rsidRPr="00D558C5">
        <w:rPr>
          <w:szCs w:val="21"/>
        </w:rPr>
        <w:t>mowy</w:t>
      </w:r>
      <w:r w:rsidR="00473933">
        <w:rPr>
          <w:szCs w:val="21"/>
        </w:rPr>
        <w:t>, w całości lub w części,</w:t>
      </w:r>
      <w:r w:rsidR="00FA6388">
        <w:rPr>
          <w:szCs w:val="21"/>
        </w:rPr>
        <w:t xml:space="preserve"> w całym okresie jej obowiązywania</w:t>
      </w:r>
      <w:r w:rsidRPr="00D558C5">
        <w:rPr>
          <w:szCs w:val="21"/>
        </w:rPr>
        <w:t>, jeżeli:</w:t>
      </w:r>
    </w:p>
    <w:p w14:paraId="449EA60C" w14:textId="57F8B740" w:rsidR="00151DD4" w:rsidRDefault="00151DD4" w:rsidP="00EE3F48">
      <w:pPr>
        <w:pStyle w:val="Nagwek3"/>
      </w:pPr>
      <w:r w:rsidRPr="00D558C5">
        <w:t xml:space="preserve">Wykonawca nie </w:t>
      </w:r>
      <w:r>
        <w:t xml:space="preserve">przejął </w:t>
      </w:r>
      <w:r w:rsidR="00C07CA9">
        <w:t>Terenu robót budowlanych</w:t>
      </w:r>
      <w:r w:rsidRPr="00D558C5">
        <w:t xml:space="preserve"> </w:t>
      </w:r>
      <w:r>
        <w:t>w terminie określonym w Umowie i mimo pisemnego wezwania nie wykonał tego obowiązku;</w:t>
      </w:r>
    </w:p>
    <w:p w14:paraId="1581093B" w14:textId="0370E83C" w:rsidR="00CB4087" w:rsidRPr="00D558C5" w:rsidRDefault="00CB4087" w:rsidP="00EE3F48">
      <w:pPr>
        <w:pStyle w:val="Nagwek3"/>
      </w:pPr>
      <w:r w:rsidRPr="00D558C5">
        <w:t>Wykonawca nie rozpoczął robót</w:t>
      </w:r>
      <w:r w:rsidR="00B47ECF" w:rsidRPr="00D558C5">
        <w:t xml:space="preserve"> w </w:t>
      </w:r>
      <w:r w:rsidRPr="00D558C5">
        <w:t xml:space="preserve">terminie </w:t>
      </w:r>
      <w:r w:rsidR="00093030">
        <w:t>14</w:t>
      </w:r>
      <w:r w:rsidR="00CE16D0" w:rsidRPr="00D558C5">
        <w:t xml:space="preserve"> </w:t>
      </w:r>
      <w:r w:rsidRPr="00D558C5">
        <w:t xml:space="preserve">dni od daty przekazania </w:t>
      </w:r>
      <w:r w:rsidR="00C07CA9">
        <w:t>Terenu robót budowlanych</w:t>
      </w:r>
      <w:r w:rsidR="00DF448E">
        <w:t xml:space="preserve"> i mimo pisemnego wezwania do rozpoczęcia robót w wyznaczonym przez Zamawiającego terminie nie rozpoczął ich wykonywania</w:t>
      </w:r>
      <w:r w:rsidRPr="00D558C5">
        <w:t>;</w:t>
      </w:r>
    </w:p>
    <w:p w14:paraId="124BCB1E" w14:textId="1DF41C6C" w:rsidR="00CB4087" w:rsidRPr="00D558C5" w:rsidRDefault="00CB4087" w:rsidP="00EE3F48">
      <w:pPr>
        <w:pStyle w:val="Nagwek3"/>
      </w:pPr>
      <w:r w:rsidRPr="00D558C5">
        <w:t>Wykonawca przerwał</w:t>
      </w:r>
      <w:r w:rsidR="00B47ECF" w:rsidRPr="00D558C5">
        <w:t xml:space="preserve"> z </w:t>
      </w:r>
      <w:r w:rsidRPr="00D558C5">
        <w:t xml:space="preserve">przyczyn leżących po </w:t>
      </w:r>
      <w:r w:rsidR="00DF448E">
        <w:t xml:space="preserve">jego </w:t>
      </w:r>
      <w:r w:rsidRPr="00D558C5">
        <w:t>stronie realizację robót</w:t>
      </w:r>
      <w:r w:rsidR="005C0DA7">
        <w:t xml:space="preserve"> </w:t>
      </w:r>
      <w:r w:rsidR="00DF448E">
        <w:t xml:space="preserve">na okres przekraczający </w:t>
      </w:r>
      <w:r w:rsidR="00CD5992">
        <w:t xml:space="preserve">7 </w:t>
      </w:r>
      <w:r w:rsidR="00DF448E">
        <w:t>dni i mimo pisemnego wezwania do podjęcia robót w wyznaczonym terminie nie podjął kontynuacji robót;</w:t>
      </w:r>
      <w:r w:rsidR="00B47ECF" w:rsidRPr="00D558C5">
        <w:t> </w:t>
      </w:r>
    </w:p>
    <w:p w14:paraId="00BBF799" w14:textId="41B8FEE6" w:rsidR="00CB4087" w:rsidRPr="00D558C5" w:rsidRDefault="00CB4087" w:rsidP="00EE3F48">
      <w:pPr>
        <w:pStyle w:val="Nagwek3"/>
      </w:pPr>
      <w:r w:rsidRPr="00D558C5">
        <w:t>wystąpi istotna zmiana okolicz</w:t>
      </w:r>
      <w:r w:rsidR="00307418">
        <w:t>ności powodująca, że wykonanie U</w:t>
      </w:r>
      <w:r w:rsidRPr="00D558C5">
        <w:t>mowy nie leży</w:t>
      </w:r>
      <w:r w:rsidR="00B47ECF" w:rsidRPr="00D558C5">
        <w:t xml:space="preserve"> w </w:t>
      </w:r>
      <w:r w:rsidRPr="00D558C5">
        <w:t>interesie publicznym, czego nie można było przewidzieć</w:t>
      </w:r>
      <w:r w:rsidR="00B47ECF" w:rsidRPr="00D558C5">
        <w:t xml:space="preserve"> w </w:t>
      </w:r>
      <w:r w:rsidRPr="00D558C5">
        <w:t xml:space="preserve">chwili zawarcia </w:t>
      </w:r>
      <w:r w:rsidR="007A783B" w:rsidRPr="009579FE">
        <w:t>U</w:t>
      </w:r>
      <w:r w:rsidRPr="00D558C5">
        <w:t>mowy - odstąpienie od Umowy</w:t>
      </w:r>
      <w:r w:rsidR="00B47ECF" w:rsidRPr="00D558C5">
        <w:t xml:space="preserve"> w </w:t>
      </w:r>
      <w:r w:rsidRPr="00D558C5">
        <w:t xml:space="preserve">tym przypadku może nastąpić </w:t>
      </w:r>
      <w:r w:rsidR="00B47ECF" w:rsidRPr="00D558C5">
        <w:t xml:space="preserve"> w </w:t>
      </w:r>
      <w:r w:rsidRPr="00D558C5">
        <w:t>terminie 30</w:t>
      </w:r>
      <w:r w:rsidR="007C27B6" w:rsidRPr="00D558C5">
        <w:t> </w:t>
      </w:r>
      <w:r w:rsidR="008D1AB5" w:rsidRPr="00D558C5">
        <w:t xml:space="preserve">dni od powzięcia  </w:t>
      </w:r>
      <w:r w:rsidRPr="00D558C5">
        <w:t xml:space="preserve">wiadomości  </w:t>
      </w:r>
      <w:r w:rsidR="00B47ECF" w:rsidRPr="00D558C5">
        <w:t xml:space="preserve"> o </w:t>
      </w:r>
      <w:r w:rsidRPr="00D558C5">
        <w:t xml:space="preserve">  powyższych   okolicznościach.  </w:t>
      </w:r>
      <w:r w:rsidR="00B47ECF" w:rsidRPr="00D558C5">
        <w:t xml:space="preserve"> W </w:t>
      </w:r>
      <w:r w:rsidRPr="00D558C5">
        <w:t xml:space="preserve">  takim   wypadku Wykonawca może żądać wyłącznie </w:t>
      </w:r>
      <w:r w:rsidR="00137AB2">
        <w:t>Wynagrodz</w:t>
      </w:r>
      <w:r w:rsidRPr="00D558C5">
        <w:t xml:space="preserve">enia należnego </w:t>
      </w:r>
      <w:r w:rsidR="00B47ECF" w:rsidRPr="00D558C5">
        <w:t xml:space="preserve"> z </w:t>
      </w:r>
      <w:r w:rsidRPr="00D558C5">
        <w:t>tytułu wykonania cz</w:t>
      </w:r>
      <w:r w:rsidR="00307418">
        <w:t>ęści U</w:t>
      </w:r>
      <w:r w:rsidRPr="00D558C5">
        <w:t>mowy;</w:t>
      </w:r>
    </w:p>
    <w:p w14:paraId="461656D0" w14:textId="249E1163" w:rsidR="00CB4087" w:rsidRPr="00D558C5" w:rsidRDefault="00CB4087" w:rsidP="00EE3F48">
      <w:pPr>
        <w:pStyle w:val="Nagwek3"/>
      </w:pPr>
      <w:r w:rsidRPr="00D558C5">
        <w:t>Wykonawca nie wykonuje robót lub realizuje roboty przewidziane niniejszą Umową</w:t>
      </w:r>
      <w:r w:rsidR="00B47ECF" w:rsidRPr="00D558C5">
        <w:t xml:space="preserve"> w </w:t>
      </w:r>
      <w:r w:rsidR="008D1AB5" w:rsidRPr="00D558C5">
        <w:t xml:space="preserve">sposób </w:t>
      </w:r>
      <w:r w:rsidRPr="00D558C5">
        <w:t>niezgo</w:t>
      </w:r>
      <w:r w:rsidR="008D1AB5" w:rsidRPr="00D558C5">
        <w:t>dny</w:t>
      </w:r>
      <w:r w:rsidR="00B47ECF" w:rsidRPr="00D558C5">
        <w:t xml:space="preserve"> z </w:t>
      </w:r>
      <w:r w:rsidR="00C92205">
        <w:t>D</w:t>
      </w:r>
      <w:r w:rsidR="008D1AB5" w:rsidRPr="00D558C5">
        <w:t>okumentacją projektową</w:t>
      </w:r>
      <w:r w:rsidR="000910B3" w:rsidRPr="00D558C5">
        <w:t xml:space="preserve">, </w:t>
      </w:r>
      <w:proofErr w:type="spellStart"/>
      <w:r w:rsidR="00721E9C">
        <w:t>STWiORB</w:t>
      </w:r>
      <w:proofErr w:type="spellEnd"/>
      <w:r w:rsidR="00721E9C">
        <w:t xml:space="preserve"> </w:t>
      </w:r>
      <w:r w:rsidRPr="00D558C5">
        <w:t>oraz pozwoleniem na budowę, wskazaniami Zam</w:t>
      </w:r>
      <w:r w:rsidR="000910B3" w:rsidRPr="00D558C5">
        <w:t>awiającego lub niniejszą Umową,</w:t>
      </w:r>
      <w:r w:rsidR="00B47ECF" w:rsidRPr="00D558C5">
        <w:t xml:space="preserve"> a </w:t>
      </w:r>
      <w:r w:rsidRPr="00D558C5">
        <w:t xml:space="preserve">pomimo wezwania go </w:t>
      </w:r>
      <w:r w:rsidRPr="00D558C5">
        <w:lastRenderedPageBreak/>
        <w:t>przez Zamawiającego do należytego wykonania robót</w:t>
      </w:r>
      <w:r w:rsidR="00B47ECF" w:rsidRPr="00D558C5">
        <w:t xml:space="preserve"> i </w:t>
      </w:r>
      <w:r w:rsidRPr="00D558C5">
        <w:t>wyznaczenia mu</w:t>
      </w:r>
      <w:r w:rsidR="00B47ECF" w:rsidRPr="00D558C5">
        <w:t xml:space="preserve"> w </w:t>
      </w:r>
      <w:r w:rsidRPr="00D558C5">
        <w:t>tym celu terminu nie krótszego niż 7 dni, nie zastosował się do wezwania;</w:t>
      </w:r>
    </w:p>
    <w:p w14:paraId="620D462C" w14:textId="62298F10" w:rsidR="00CB4087" w:rsidRPr="00D558C5" w:rsidRDefault="00CB4087" w:rsidP="00EE3F48">
      <w:pPr>
        <w:pStyle w:val="Nagwek3"/>
      </w:pPr>
      <w:r w:rsidRPr="00D558C5">
        <w:t xml:space="preserve">w przypadku konieczności wielokrotnego dokonywania bezpośredniej zapłaty </w:t>
      </w:r>
      <w:r w:rsidR="00506998">
        <w:t>Podwykonaw</w:t>
      </w:r>
      <w:r w:rsidRPr="00D558C5">
        <w:t xml:space="preserve">cy lub dalszemu </w:t>
      </w:r>
      <w:r w:rsidR="00506998">
        <w:t>Podwykonaw</w:t>
      </w:r>
      <w:r w:rsidRPr="00D558C5">
        <w:t>cy,</w:t>
      </w:r>
      <w:r w:rsidR="00B47ECF" w:rsidRPr="00D558C5">
        <w:t xml:space="preserve"> </w:t>
      </w:r>
      <w:r w:rsidR="002D3451">
        <w:t>lub konieczności</w:t>
      </w:r>
      <w:r w:rsidRPr="00D558C5">
        <w:t xml:space="preserve"> dokonania bezpośrednich zapłat na sumę więks</w:t>
      </w:r>
      <w:r w:rsidR="002D3451">
        <w:t>zą niż 5% wartości</w:t>
      </w:r>
      <w:r w:rsidRPr="00D558C5">
        <w:t xml:space="preserve"> Umowy;</w:t>
      </w:r>
    </w:p>
    <w:p w14:paraId="1625BFF1" w14:textId="51667CB7" w:rsidR="00BB55DB" w:rsidRPr="00BB55DB" w:rsidRDefault="00BB55DB" w:rsidP="00EE3F48">
      <w:pPr>
        <w:pStyle w:val="Nagwek3"/>
      </w:pPr>
      <w:r w:rsidRPr="00BB55DB">
        <w:t xml:space="preserve">Wykonawca realizuje roboty budowlane wchodzące w skład Przedmiotu Umowy przy pomocy </w:t>
      </w:r>
      <w:r w:rsidR="00506998">
        <w:t>Podwykonaw</w:t>
      </w:r>
      <w:r w:rsidRPr="00BB55DB">
        <w:t xml:space="preserve">cy, z którym </w:t>
      </w:r>
      <w:r w:rsidR="009E1258">
        <w:t>Umowa o podwy</w:t>
      </w:r>
      <w:r w:rsidRPr="00BB55DB">
        <w:t>konawstwo została zawarta bez zgody Zamawiającego;</w:t>
      </w:r>
    </w:p>
    <w:p w14:paraId="3249FEC5" w14:textId="77777777" w:rsidR="00CB4087" w:rsidRPr="00D558C5" w:rsidRDefault="00CB4087" w:rsidP="00EE3F48">
      <w:pPr>
        <w:pStyle w:val="Nagwek3"/>
      </w:pPr>
      <w:r w:rsidRPr="00D558C5">
        <w:t>w wyniku wszczętego postępowania egzekucyjnego nastąpi zajęcie majątku Wykonawcy lub jego znacznej części.</w:t>
      </w:r>
    </w:p>
    <w:p w14:paraId="5BBF9DE9" w14:textId="06AB934C" w:rsidR="00E238F6" w:rsidRPr="00D558C5" w:rsidRDefault="00E238F6" w:rsidP="00880B44">
      <w:pPr>
        <w:pStyle w:val="Nagwek2"/>
        <w:rPr>
          <w:szCs w:val="21"/>
        </w:rPr>
      </w:pPr>
      <w:r w:rsidRPr="00D558C5">
        <w:rPr>
          <w:szCs w:val="21"/>
        </w:rPr>
        <w:t>Wykonawcy pr</w:t>
      </w:r>
      <w:r w:rsidR="00307418">
        <w:rPr>
          <w:szCs w:val="21"/>
        </w:rPr>
        <w:t>zysługuje prawo odstąpienia od U</w:t>
      </w:r>
      <w:r w:rsidRPr="00D558C5">
        <w:rPr>
          <w:szCs w:val="21"/>
        </w:rPr>
        <w:t>mowy</w:t>
      </w:r>
      <w:r w:rsidR="00B47ECF" w:rsidRPr="00D558C5">
        <w:rPr>
          <w:szCs w:val="21"/>
        </w:rPr>
        <w:t xml:space="preserve"> </w:t>
      </w:r>
      <w:r w:rsidRPr="00D558C5">
        <w:rPr>
          <w:szCs w:val="21"/>
        </w:rPr>
        <w:t>jeżeli Zamawiający zawiadomi Wykonawcę, iż wobec zaistnienia uprzednio nieprzewidzianych okoliczności nie będzie mógł spełnić swoich zobowiązań umownych wobec Wykonawcy.</w:t>
      </w:r>
    </w:p>
    <w:p w14:paraId="6119E562" w14:textId="46A808B9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Odstąpienie od Umowy powinno nastąpić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formie pisemnej</w:t>
      </w:r>
      <w:r w:rsidR="00B47ECF" w:rsidRPr="00D558C5">
        <w:rPr>
          <w:szCs w:val="21"/>
        </w:rPr>
        <w:t xml:space="preserve"> </w:t>
      </w:r>
      <w:r w:rsidR="0022657F">
        <w:rPr>
          <w:szCs w:val="21"/>
        </w:rPr>
        <w:t xml:space="preserve">pod rygorem nieważności </w:t>
      </w:r>
      <w:r w:rsidR="00B47ECF" w:rsidRPr="00D558C5">
        <w:rPr>
          <w:szCs w:val="21"/>
        </w:rPr>
        <w:t>w </w:t>
      </w:r>
      <w:r w:rsidRPr="00D558C5">
        <w:rPr>
          <w:szCs w:val="21"/>
        </w:rPr>
        <w:t>terminie 30 dni od daty powzięcia wiadomości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okolicznościach,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których mowa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 </w:t>
      </w:r>
      <w:r w:rsidR="00A44E9E" w:rsidRPr="00D558C5">
        <w:rPr>
          <w:szCs w:val="21"/>
        </w:rPr>
        <w:t>ustęp</w:t>
      </w:r>
      <w:r w:rsidR="00A44E9E">
        <w:rPr>
          <w:szCs w:val="21"/>
        </w:rPr>
        <w:t xml:space="preserve">ach </w:t>
      </w:r>
      <w:r w:rsidRPr="00D558C5">
        <w:rPr>
          <w:szCs w:val="21"/>
        </w:rPr>
        <w:t>poprzedzający</w:t>
      </w:r>
      <w:r w:rsidR="00A44E9E">
        <w:rPr>
          <w:szCs w:val="21"/>
        </w:rPr>
        <w:t>ch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musi zawierać uzasadnienie.</w:t>
      </w:r>
    </w:p>
    <w:p w14:paraId="3981D677" w14:textId="61E8656A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W przypadku  odstąpienia od Umowy, Wykonawcę oraz Zamawiającego obciążają następujące obowiązki szczegółowe:</w:t>
      </w:r>
    </w:p>
    <w:p w14:paraId="450D625B" w14:textId="58A9295A" w:rsidR="00CB4087" w:rsidRPr="00D558C5" w:rsidRDefault="00CB4087" w:rsidP="00EE3F48">
      <w:pPr>
        <w:pStyle w:val="Nagwek3"/>
      </w:pPr>
      <w:r w:rsidRPr="00D558C5">
        <w:t>Wykonawca zabezpieczy przerwane roboty</w:t>
      </w:r>
      <w:r w:rsidR="00B47ECF" w:rsidRPr="00D558C5">
        <w:t xml:space="preserve"> w </w:t>
      </w:r>
      <w:r w:rsidRPr="00D558C5">
        <w:t>zakresie obustronnie uzgodnionym na koszt strony,</w:t>
      </w:r>
      <w:r w:rsidR="00B47ECF" w:rsidRPr="00D558C5">
        <w:t xml:space="preserve"> z </w:t>
      </w:r>
      <w:r w:rsidRPr="00D558C5">
        <w:t xml:space="preserve">której </w:t>
      </w:r>
      <w:r w:rsidR="00307418">
        <w:t>winy nastąpiło odstąpienie od U</w:t>
      </w:r>
      <w:r w:rsidRPr="00D558C5">
        <w:t>mowy lub przerwanie robót;</w:t>
      </w:r>
    </w:p>
    <w:p w14:paraId="2D830FB5" w14:textId="6165C9E3" w:rsidR="00CB4087" w:rsidRPr="00D558C5" w:rsidRDefault="00CB4087" w:rsidP="00EE3F48">
      <w:pPr>
        <w:pStyle w:val="Nagwek3"/>
      </w:pPr>
      <w:r w:rsidRPr="00D558C5">
        <w:t xml:space="preserve">Wykonawca sporządzi wykaz </w:t>
      </w:r>
      <w:r w:rsidR="00506998">
        <w:t>Materiał</w:t>
      </w:r>
      <w:r w:rsidRPr="00D558C5">
        <w:t>ów, konstrukcji, które nie mogą być wykorzystane przez Wykonawcę do realizacji innyc</w:t>
      </w:r>
      <w:r w:rsidR="00307418">
        <w:t>h robót nie objętych niniejszą Umową, jeżeli odstąpienie od U</w:t>
      </w:r>
      <w:r w:rsidRPr="00D558C5">
        <w:t>mowy nastąpiło</w:t>
      </w:r>
      <w:r w:rsidR="00B47ECF" w:rsidRPr="00D558C5">
        <w:t xml:space="preserve"> z </w:t>
      </w:r>
      <w:r w:rsidRPr="00D558C5">
        <w:t>przyczyn niezależnych od niego;</w:t>
      </w:r>
    </w:p>
    <w:p w14:paraId="17FE53A5" w14:textId="3953FE3F" w:rsidR="00CB4087" w:rsidRPr="00D558C5" w:rsidRDefault="00CB4087" w:rsidP="00EE3F48">
      <w:pPr>
        <w:pStyle w:val="Nagwek3"/>
      </w:pPr>
      <w:bookmarkStart w:id="64" w:name="_Ref47424213"/>
      <w:r w:rsidRPr="00D558C5">
        <w:t>Wykonawca zgłosi do dokonania przez Zamawiającego odbioru robót przerwanych oraz robót zabezpiecz</w:t>
      </w:r>
      <w:r w:rsidR="00307418">
        <w:t>ających, jeżeli odstąpienie od U</w:t>
      </w:r>
      <w:r w:rsidRPr="00D558C5">
        <w:t>mowy, nastąpiło</w:t>
      </w:r>
      <w:r w:rsidR="00B47ECF" w:rsidRPr="00D558C5">
        <w:t xml:space="preserve"> z </w:t>
      </w:r>
      <w:r w:rsidRPr="00D558C5">
        <w:t>przyczyn, za które Wykonawca nie odpowiada;</w:t>
      </w:r>
      <w:bookmarkEnd w:id="64"/>
    </w:p>
    <w:p w14:paraId="12DB9FF6" w14:textId="660550AE" w:rsidR="00CB4087" w:rsidRPr="00D558C5" w:rsidRDefault="00CB4087" w:rsidP="00EE3F48">
      <w:pPr>
        <w:pStyle w:val="Nagwek3"/>
      </w:pPr>
      <w:r w:rsidRPr="00D558C5">
        <w:t>w terminie 14 dni od daty zgłoszenia,</w:t>
      </w:r>
      <w:r w:rsidR="00B47ECF" w:rsidRPr="00D558C5">
        <w:t xml:space="preserve"> o </w:t>
      </w:r>
      <w:r w:rsidRPr="00D558C5">
        <w:t>którym mowa</w:t>
      </w:r>
      <w:r w:rsidR="00B47ECF" w:rsidRPr="00D558C5">
        <w:t xml:space="preserve"> w </w:t>
      </w:r>
      <w:r w:rsidR="002D3451">
        <w:t>pkt</w:t>
      </w:r>
      <w:r w:rsidR="00092D4C">
        <w:t xml:space="preserve"> 4.3</w:t>
      </w:r>
      <w:r w:rsidR="00C67706" w:rsidRPr="00D558C5">
        <w:t xml:space="preserve"> </w:t>
      </w:r>
      <w:r w:rsidRPr="00D558C5">
        <w:t>Wykonawca przy udziale Zamawiającego sporządzi szczegółowy protokół inwentaryzacji robót</w:t>
      </w:r>
      <w:r w:rsidR="00B47ECF" w:rsidRPr="00D558C5">
        <w:t xml:space="preserve"> w </w:t>
      </w:r>
      <w:r w:rsidRPr="00D558C5">
        <w:t>toku według stanu na dzień odstąpienia;  protokół inwentaryzacji robót</w:t>
      </w:r>
      <w:r w:rsidR="00B47ECF" w:rsidRPr="00D558C5">
        <w:t xml:space="preserve"> w </w:t>
      </w:r>
      <w:r w:rsidRPr="00D558C5">
        <w:t xml:space="preserve">toku stanowić będzie </w:t>
      </w:r>
      <w:r w:rsidR="002D3451">
        <w:t>podstawę do wystawienia faktury</w:t>
      </w:r>
      <w:r w:rsidRPr="00D558C5">
        <w:t xml:space="preserve"> przez Wykonawcę;</w:t>
      </w:r>
    </w:p>
    <w:p w14:paraId="0E944AA1" w14:textId="15E1B922" w:rsidR="00CB4087" w:rsidRPr="00D558C5" w:rsidRDefault="00CB4087" w:rsidP="00EE3F48">
      <w:pPr>
        <w:pStyle w:val="Nagwek3"/>
      </w:pPr>
      <w:r w:rsidRPr="00D558C5">
        <w:t xml:space="preserve">w przypadku, gdy </w:t>
      </w:r>
      <w:r w:rsidR="00A85518">
        <w:t xml:space="preserve">Wykonawca nie </w:t>
      </w:r>
      <w:r w:rsidR="00614C28">
        <w:t xml:space="preserve">stawi się na inwentaryzację robót w toku lub </w:t>
      </w:r>
      <w:r w:rsidRPr="00D558C5">
        <w:t>Wykonawca odmawia sporządzenia inwentaryzacji robót</w:t>
      </w:r>
      <w:r w:rsidR="00B47ECF" w:rsidRPr="00D558C5">
        <w:t xml:space="preserve"> w </w:t>
      </w:r>
      <w:r w:rsidRPr="00D558C5">
        <w:t>toku</w:t>
      </w:r>
      <w:r w:rsidR="00B47ECF" w:rsidRPr="00D558C5">
        <w:t xml:space="preserve"> i </w:t>
      </w:r>
      <w:r w:rsidRPr="00D558C5">
        <w:t>rozliczenia robót</w:t>
      </w:r>
      <w:r w:rsidR="00614C28">
        <w:t xml:space="preserve">, </w:t>
      </w:r>
      <w:r w:rsidRPr="00D558C5">
        <w:t>Zamawiający</w:t>
      </w:r>
      <w:r w:rsidR="00614C28">
        <w:t xml:space="preserve"> uprawniony jest do jednostronnego przeprowadzenia </w:t>
      </w:r>
      <w:r w:rsidRPr="00D558C5">
        <w:t>inwentaryzacj</w:t>
      </w:r>
      <w:r w:rsidR="00614C28">
        <w:t>i</w:t>
      </w:r>
      <w:r w:rsidR="00B47ECF" w:rsidRPr="00D558C5">
        <w:t xml:space="preserve"> i </w:t>
      </w:r>
      <w:r w:rsidRPr="00D558C5">
        <w:t>rozliczeni</w:t>
      </w:r>
      <w:r w:rsidR="00614C28">
        <w:t>a</w:t>
      </w:r>
      <w:r w:rsidRPr="00D558C5">
        <w:t>, które przekaże do wiadomoś</w:t>
      </w:r>
      <w:r w:rsidR="000910B3" w:rsidRPr="00D558C5">
        <w:t>ci Wykonawcy. Strony ustalają, ż</w:t>
      </w:r>
      <w:r w:rsidRPr="00D558C5">
        <w:t xml:space="preserve">e tak sporządzona inwentaryzacja będzie wiążąca dla </w:t>
      </w:r>
      <w:r w:rsidR="00614C28">
        <w:t>S</w:t>
      </w:r>
      <w:r w:rsidRPr="00D558C5">
        <w:t>tro</w:t>
      </w:r>
      <w:r w:rsidR="000B72C2">
        <w:t>n;</w:t>
      </w:r>
    </w:p>
    <w:p w14:paraId="69FFC70C" w14:textId="527A3519" w:rsidR="00CB4087" w:rsidRPr="00D558C5" w:rsidRDefault="00CB4087" w:rsidP="00EE3F48">
      <w:pPr>
        <w:pStyle w:val="Nagwek3"/>
      </w:pPr>
      <w:r w:rsidRPr="00D558C5">
        <w:t>Wykonawca niezwłocznie, nie później jednak niż</w:t>
      </w:r>
      <w:r w:rsidR="00B47ECF" w:rsidRPr="00D558C5">
        <w:t xml:space="preserve"> w </w:t>
      </w:r>
      <w:r w:rsidRPr="00D558C5">
        <w:t>terminie 14 dni</w:t>
      </w:r>
      <w:r w:rsidR="00CF02CD">
        <w:t xml:space="preserve"> </w:t>
      </w:r>
      <w:r w:rsidR="000043AC">
        <w:t xml:space="preserve">od dnia zgłoszenia odstąpienia od </w:t>
      </w:r>
      <w:r w:rsidR="0079153F">
        <w:t>U</w:t>
      </w:r>
      <w:r w:rsidR="000043AC">
        <w:t>mowy</w:t>
      </w:r>
      <w:r w:rsidR="00C94A52">
        <w:t xml:space="preserve"> </w:t>
      </w:r>
      <w:r w:rsidRPr="00D558C5">
        <w:t>usunie</w:t>
      </w:r>
      <w:r w:rsidR="00C94A52">
        <w:t xml:space="preserve"> </w:t>
      </w:r>
      <w:r w:rsidRPr="00D558C5">
        <w:t xml:space="preserve">z </w:t>
      </w:r>
      <w:r w:rsidR="00C07CA9">
        <w:t>Terenu robót budowlanych</w:t>
      </w:r>
      <w:r w:rsidRPr="00D558C5">
        <w:t xml:space="preserve"> urządzenia zaplecza przez niego dostarczone.</w:t>
      </w:r>
    </w:p>
    <w:p w14:paraId="1483F8EB" w14:textId="1FC31F5B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Zamawiający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razie odstąpieni</w:t>
      </w:r>
      <w:r w:rsidR="00307418">
        <w:rPr>
          <w:szCs w:val="21"/>
        </w:rPr>
        <w:t>a od U</w:t>
      </w:r>
      <w:r w:rsidRPr="00D558C5">
        <w:rPr>
          <w:szCs w:val="21"/>
        </w:rPr>
        <w:t>mowy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przyczyn, za które Wykonawca nie odpowiada, obowiązany jest do:</w:t>
      </w:r>
    </w:p>
    <w:p w14:paraId="25F115E1" w14:textId="4419FBC4" w:rsidR="00CB4087" w:rsidRPr="00D558C5" w:rsidRDefault="00480E94" w:rsidP="00EE3F48">
      <w:pPr>
        <w:pStyle w:val="Nagwek3"/>
      </w:pPr>
      <w:r w:rsidRPr="00D558C5">
        <w:t>dokonania odbioru robót przerwanych,</w:t>
      </w:r>
      <w:r w:rsidR="00B47ECF" w:rsidRPr="00D558C5">
        <w:t xml:space="preserve"> w </w:t>
      </w:r>
      <w:r w:rsidRPr="00D558C5">
        <w:t>terminie 14 dni od daty odstąpienia oraz do zapłaty wynagrodzenia za roboty, które zostały wykonane do dnia odstąpienia</w:t>
      </w:r>
      <w:r w:rsidR="00CB4087" w:rsidRPr="00D558C5">
        <w:t>;</w:t>
      </w:r>
    </w:p>
    <w:p w14:paraId="2CE12FA8" w14:textId="6FE4217C" w:rsidR="00CB4087" w:rsidRDefault="00480E94" w:rsidP="00EE3F48">
      <w:pPr>
        <w:pStyle w:val="Nagwek3"/>
      </w:pPr>
      <w:r w:rsidRPr="00D558C5">
        <w:t xml:space="preserve">przejęcia od Wykonawcy </w:t>
      </w:r>
      <w:r w:rsidR="00C07CA9">
        <w:t>Terenu robót budowlanych</w:t>
      </w:r>
      <w:r w:rsidRPr="00D558C5">
        <w:t xml:space="preserve"> pod swój dozór</w:t>
      </w:r>
      <w:r w:rsidR="00B47ECF" w:rsidRPr="00D558C5">
        <w:t xml:space="preserve"> w </w:t>
      </w:r>
      <w:r w:rsidRPr="00D558C5">
        <w:t>terminie</w:t>
      </w:r>
      <w:r w:rsidR="00307418">
        <w:t xml:space="preserve"> 14 dni od daty odstąpienia od U</w:t>
      </w:r>
      <w:r w:rsidRPr="00D558C5">
        <w:t>mowy</w:t>
      </w:r>
      <w:r w:rsidR="002D0F1C" w:rsidRPr="00D558C5">
        <w:t>.</w:t>
      </w:r>
    </w:p>
    <w:p w14:paraId="736AEAE5" w14:textId="2C84923C" w:rsidR="00E27456" w:rsidRPr="00E27456" w:rsidRDefault="00E27456" w:rsidP="00E27456">
      <w:pPr>
        <w:pStyle w:val="Nagwek2"/>
        <w:rPr>
          <w:szCs w:val="21"/>
        </w:rPr>
      </w:pPr>
      <w:r w:rsidRPr="00E27456">
        <w:rPr>
          <w:szCs w:val="21"/>
        </w:rPr>
        <w:t>Strony postanawiają, iż w przypadku odstąpienia od Umow</w:t>
      </w:r>
      <w:r w:rsidR="00307418">
        <w:rPr>
          <w:szCs w:val="21"/>
        </w:rPr>
        <w:t>y tak na podstawie postanowień U</w:t>
      </w:r>
      <w:r w:rsidRPr="00E27456">
        <w:rPr>
          <w:szCs w:val="21"/>
        </w:rPr>
        <w:t xml:space="preserve">mowy, jak również przepisów ustawy, po rozpoczęciu realizacji Umowy, odstąpienie będzie miało skutek ex nunc – będzie dotyczyło niewykonanej części Przedmiotu Umowy. </w:t>
      </w:r>
    </w:p>
    <w:p w14:paraId="493BCD0A" w14:textId="48E38DD7" w:rsidR="00E27456" w:rsidRPr="00E27456" w:rsidRDefault="00E27456" w:rsidP="00E27456">
      <w:pPr>
        <w:pStyle w:val="Nagwek2"/>
        <w:rPr>
          <w:szCs w:val="21"/>
        </w:rPr>
      </w:pPr>
      <w:r w:rsidRPr="00E27456">
        <w:rPr>
          <w:szCs w:val="21"/>
        </w:rPr>
        <w:lastRenderedPageBreak/>
        <w:t>Rozliczenie za roboty wy</w:t>
      </w:r>
      <w:r w:rsidR="00307418">
        <w:rPr>
          <w:szCs w:val="21"/>
        </w:rPr>
        <w:t>konane do czas</w:t>
      </w:r>
      <w:r w:rsidR="0031227C">
        <w:rPr>
          <w:szCs w:val="21"/>
        </w:rPr>
        <w:t>u</w:t>
      </w:r>
      <w:r w:rsidR="00307418">
        <w:rPr>
          <w:szCs w:val="21"/>
        </w:rPr>
        <w:t xml:space="preserve"> odstąpienia od U</w:t>
      </w:r>
      <w:r w:rsidRPr="00E27456">
        <w:rPr>
          <w:szCs w:val="21"/>
        </w:rPr>
        <w:t>mowy nastąpi według cen wynikających z Umowy.</w:t>
      </w:r>
    </w:p>
    <w:p w14:paraId="28AE6558" w14:textId="58F892DE" w:rsidR="00CB4087" w:rsidRPr="00E77F7A" w:rsidRDefault="00CB4087" w:rsidP="00B81CB7">
      <w:pPr>
        <w:pStyle w:val="Nagwek1"/>
      </w:pPr>
      <w:r w:rsidRPr="00E77F7A">
        <w:t>Ubezpieczenia</w:t>
      </w:r>
    </w:p>
    <w:p w14:paraId="4572A095" w14:textId="79246824" w:rsidR="00CB4087" w:rsidRPr="00E77F7A" w:rsidRDefault="00CB4087" w:rsidP="00880B44">
      <w:pPr>
        <w:pStyle w:val="Nagwek2"/>
        <w:rPr>
          <w:szCs w:val="21"/>
        </w:rPr>
      </w:pPr>
      <w:bookmarkStart w:id="65" w:name="_Ref47424264"/>
      <w:r w:rsidRPr="00E77F7A">
        <w:rPr>
          <w:szCs w:val="21"/>
        </w:rPr>
        <w:t xml:space="preserve">Wykonawca zobowiązuje się do zawarcia na własny koszt </w:t>
      </w:r>
      <w:r w:rsidR="000D3197" w:rsidRPr="00E77F7A">
        <w:rPr>
          <w:szCs w:val="21"/>
        </w:rPr>
        <w:t>odpowiednich umów ubezpieczenia</w:t>
      </w:r>
      <w:r w:rsidR="00B47ECF" w:rsidRPr="00E77F7A">
        <w:rPr>
          <w:szCs w:val="21"/>
        </w:rPr>
        <w:t xml:space="preserve"> z </w:t>
      </w:r>
      <w:r w:rsidR="000D3197" w:rsidRPr="00E77F7A">
        <w:rPr>
          <w:szCs w:val="21"/>
        </w:rPr>
        <w:t>tytułu szkód, które mogą zaistnieć</w:t>
      </w:r>
      <w:r w:rsidR="00B47ECF" w:rsidRPr="00E77F7A">
        <w:rPr>
          <w:szCs w:val="21"/>
        </w:rPr>
        <w:t xml:space="preserve"> w </w:t>
      </w:r>
      <w:r w:rsidR="000D3197" w:rsidRPr="00E77F7A">
        <w:rPr>
          <w:szCs w:val="21"/>
        </w:rPr>
        <w:t>związku</w:t>
      </w:r>
      <w:r w:rsidR="00B47ECF" w:rsidRPr="00E77F7A">
        <w:rPr>
          <w:szCs w:val="21"/>
        </w:rPr>
        <w:t xml:space="preserve"> </w:t>
      </w:r>
      <w:r w:rsidR="00F015FB" w:rsidRPr="00E77F7A">
        <w:rPr>
          <w:szCs w:val="21"/>
        </w:rPr>
        <w:t>z realizacją robót</w:t>
      </w:r>
      <w:r w:rsidR="000D3197" w:rsidRPr="00E77F7A">
        <w:rPr>
          <w:szCs w:val="21"/>
        </w:rPr>
        <w:t>, oraz od od</w:t>
      </w:r>
      <w:r w:rsidR="008370C2" w:rsidRPr="00E77F7A">
        <w:rPr>
          <w:szCs w:val="21"/>
        </w:rPr>
        <w:t>powiedzialności cywilnej dotyczącej działalności objętej Przedmiotem Umowy na sumę</w:t>
      </w:r>
      <w:r w:rsidR="00C51C2E" w:rsidRPr="00E77F7A">
        <w:rPr>
          <w:szCs w:val="21"/>
        </w:rPr>
        <w:t xml:space="preserve"> ubezpieczenia</w:t>
      </w:r>
      <w:r w:rsidR="008370C2" w:rsidRPr="00E77F7A">
        <w:rPr>
          <w:szCs w:val="21"/>
        </w:rPr>
        <w:t xml:space="preserve"> nie mniejszą niż </w:t>
      </w:r>
      <w:r w:rsidR="00D86A7B">
        <w:rPr>
          <w:szCs w:val="21"/>
        </w:rPr>
        <w:t>50</w:t>
      </w:r>
      <w:r w:rsidR="00F473F3" w:rsidRPr="00E77F7A">
        <w:rPr>
          <w:szCs w:val="21"/>
        </w:rPr>
        <w:t xml:space="preserve"> </w:t>
      </w:r>
      <w:r w:rsidR="008370C2" w:rsidRPr="00E77F7A">
        <w:rPr>
          <w:szCs w:val="21"/>
        </w:rPr>
        <w:t>000</w:t>
      </w:r>
      <w:r w:rsidR="00083D6A" w:rsidRPr="00E77F7A">
        <w:rPr>
          <w:szCs w:val="21"/>
        </w:rPr>
        <w:t>,00</w:t>
      </w:r>
      <w:r w:rsidR="008370C2" w:rsidRPr="00E77F7A">
        <w:rPr>
          <w:szCs w:val="21"/>
        </w:rPr>
        <w:t xml:space="preserve"> zł</w:t>
      </w:r>
      <w:r w:rsidR="00083D6A" w:rsidRPr="00E77F7A">
        <w:rPr>
          <w:szCs w:val="21"/>
        </w:rPr>
        <w:t xml:space="preserve"> (słownie: </w:t>
      </w:r>
      <w:r w:rsidR="00B61712">
        <w:rPr>
          <w:szCs w:val="21"/>
        </w:rPr>
        <w:t>pięćdziesiąt</w:t>
      </w:r>
      <w:r w:rsidR="0055479D" w:rsidRPr="00E77F7A">
        <w:rPr>
          <w:szCs w:val="21"/>
        </w:rPr>
        <w:t xml:space="preserve"> tysięcy </w:t>
      </w:r>
      <w:r w:rsidR="004E4699" w:rsidRPr="00E77F7A">
        <w:rPr>
          <w:szCs w:val="21"/>
        </w:rPr>
        <w:t xml:space="preserve">00/100 </w:t>
      </w:r>
      <w:r w:rsidR="0055479D" w:rsidRPr="00E77F7A">
        <w:rPr>
          <w:szCs w:val="21"/>
        </w:rPr>
        <w:t>złotych</w:t>
      </w:r>
      <w:r w:rsidR="00083D6A" w:rsidRPr="00E77F7A">
        <w:rPr>
          <w:szCs w:val="21"/>
        </w:rPr>
        <w:t>)</w:t>
      </w:r>
      <w:r w:rsidRPr="00E77F7A">
        <w:rPr>
          <w:szCs w:val="21"/>
        </w:rPr>
        <w:t>.</w:t>
      </w:r>
      <w:bookmarkEnd w:id="65"/>
    </w:p>
    <w:p w14:paraId="59875622" w14:textId="00F1378B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Ubezpieczeniu podlegają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szczególności:</w:t>
      </w:r>
    </w:p>
    <w:p w14:paraId="380046AB" w14:textId="19FDBEF0" w:rsidR="00CB4087" w:rsidRPr="00D558C5" w:rsidRDefault="00CB4087" w:rsidP="00EE3F48">
      <w:pPr>
        <w:pStyle w:val="Nagwek3"/>
      </w:pPr>
      <w:r w:rsidRPr="00D558C5">
        <w:t xml:space="preserve">roboty   objęte   </w:t>
      </w:r>
      <w:r w:rsidR="007A783B" w:rsidRPr="00926466">
        <w:t>U</w:t>
      </w:r>
      <w:r w:rsidRPr="00D558C5">
        <w:t>mową,   urządzenia   oraz   wszelkie   mienie   ruchome   związane bezpośrednio</w:t>
      </w:r>
      <w:r w:rsidR="00B47ECF" w:rsidRPr="00D558C5">
        <w:t xml:space="preserve"> z </w:t>
      </w:r>
      <w:r w:rsidRPr="00D558C5">
        <w:t>wykonawstwem robót</w:t>
      </w:r>
      <w:r w:rsidR="00B61712">
        <w:t>;</w:t>
      </w:r>
    </w:p>
    <w:p w14:paraId="7DA3F2AC" w14:textId="6FBD39BE" w:rsidR="00CB4087" w:rsidRPr="00D558C5" w:rsidRDefault="00CB4087" w:rsidP="00EE3F48">
      <w:pPr>
        <w:pStyle w:val="Nagwek3"/>
      </w:pPr>
      <w:r w:rsidRPr="00D558C5">
        <w:t>odpowiedzialność cywilna za szkody oraz następstwa nieszczęśliwych wypadków dotyczące pracowników</w:t>
      </w:r>
      <w:r w:rsidR="00B47ECF" w:rsidRPr="00D558C5">
        <w:t xml:space="preserve"> i </w:t>
      </w:r>
      <w:r w:rsidRPr="00D558C5">
        <w:t>osób trzecich,</w:t>
      </w:r>
      <w:r w:rsidR="00B47ECF" w:rsidRPr="00D558C5">
        <w:t xml:space="preserve"> a </w:t>
      </w:r>
      <w:r w:rsidRPr="00D558C5">
        <w:t>powstałe</w:t>
      </w:r>
      <w:r w:rsidR="00B47ECF" w:rsidRPr="00D558C5">
        <w:t xml:space="preserve"> w </w:t>
      </w:r>
      <w:r w:rsidRPr="00D558C5">
        <w:t>związku</w:t>
      </w:r>
      <w:r w:rsidR="00B47ECF" w:rsidRPr="00D558C5">
        <w:t xml:space="preserve"> z </w:t>
      </w:r>
      <w:r w:rsidRPr="00D558C5">
        <w:t>prowadzonymi robotami,</w:t>
      </w:r>
      <w:r w:rsidR="00B47ECF" w:rsidRPr="00D558C5">
        <w:t xml:space="preserve"> w </w:t>
      </w:r>
      <w:r w:rsidRPr="00D558C5">
        <w:t>tym także ruchem pojazdów mechanicznych.</w:t>
      </w:r>
    </w:p>
    <w:p w14:paraId="15A1A78C" w14:textId="0756E981" w:rsidR="00CB4087" w:rsidRPr="00D558C5" w:rsidRDefault="00E238F6" w:rsidP="00880B44">
      <w:pPr>
        <w:pStyle w:val="Nagwek2"/>
        <w:rPr>
          <w:szCs w:val="21"/>
        </w:rPr>
      </w:pPr>
      <w:bookmarkStart w:id="66" w:name="_Ref47424276"/>
      <w:r w:rsidRPr="00D558C5">
        <w:rPr>
          <w:szCs w:val="21"/>
        </w:rPr>
        <w:t xml:space="preserve">Wykonawca </w:t>
      </w:r>
      <w:r w:rsidR="00D03DA6">
        <w:rPr>
          <w:szCs w:val="21"/>
        </w:rPr>
        <w:t>przed podpisaniem Umowy</w:t>
      </w:r>
      <w:r w:rsidRPr="00D558C5">
        <w:rPr>
          <w:szCs w:val="21"/>
        </w:rPr>
        <w:t xml:space="preserve"> przedłoży</w:t>
      </w:r>
      <w:r w:rsidR="00CB4087" w:rsidRPr="00D558C5">
        <w:rPr>
          <w:szCs w:val="21"/>
        </w:rPr>
        <w:t xml:space="preserve"> Zamawiającemu kopie umów ubezpieczenia,</w:t>
      </w:r>
      <w:r w:rsidR="00B47ECF" w:rsidRPr="00D558C5">
        <w:rPr>
          <w:szCs w:val="21"/>
        </w:rPr>
        <w:t xml:space="preserve"> o </w:t>
      </w:r>
      <w:r w:rsidR="00CB4087" w:rsidRPr="00D558C5">
        <w:rPr>
          <w:szCs w:val="21"/>
        </w:rPr>
        <w:t>których mowa</w:t>
      </w:r>
      <w:r w:rsidR="00B47ECF" w:rsidRPr="00D558C5">
        <w:rPr>
          <w:szCs w:val="21"/>
        </w:rPr>
        <w:t xml:space="preserve"> w </w:t>
      </w:r>
      <w:r w:rsidR="00CB4087" w:rsidRPr="00D558C5">
        <w:rPr>
          <w:szCs w:val="21"/>
        </w:rPr>
        <w:t>ust.</w:t>
      </w:r>
      <w:r w:rsidR="00092D4C">
        <w:rPr>
          <w:szCs w:val="21"/>
        </w:rPr>
        <w:t xml:space="preserve"> 1</w:t>
      </w:r>
      <w:r w:rsidR="00CB4087" w:rsidRPr="00D558C5">
        <w:rPr>
          <w:szCs w:val="21"/>
        </w:rPr>
        <w:t xml:space="preserve"> niniejszego paragrafu, potwierdzone za zgodność</w:t>
      </w:r>
      <w:r w:rsidR="00B47ECF" w:rsidRPr="00D558C5">
        <w:rPr>
          <w:szCs w:val="21"/>
        </w:rPr>
        <w:t xml:space="preserve"> z </w:t>
      </w:r>
      <w:r w:rsidR="00CB4087" w:rsidRPr="00D558C5">
        <w:rPr>
          <w:szCs w:val="21"/>
        </w:rPr>
        <w:t>oryginałem.</w:t>
      </w:r>
      <w:bookmarkEnd w:id="66"/>
    </w:p>
    <w:p w14:paraId="1B332130" w14:textId="4BC4FDEE" w:rsidR="00B82AA8" w:rsidRPr="00B82AA8" w:rsidRDefault="00B82AA8" w:rsidP="00B82AA8">
      <w:pPr>
        <w:pStyle w:val="Nagwek2"/>
        <w:rPr>
          <w:szCs w:val="21"/>
        </w:rPr>
      </w:pPr>
      <w:r w:rsidRPr="00B82AA8">
        <w:rPr>
          <w:szCs w:val="21"/>
        </w:rPr>
        <w:t xml:space="preserve">Wykonawca zobowiązuje się utrzymywać przez cały okres obowiązywania Umowy ubezpieczeń, o których mowa w ust. </w:t>
      </w:r>
      <w:r w:rsidR="00092D4C">
        <w:rPr>
          <w:szCs w:val="21"/>
        </w:rPr>
        <w:t>1</w:t>
      </w:r>
      <w:r w:rsidRPr="00B82AA8">
        <w:rPr>
          <w:szCs w:val="21"/>
        </w:rPr>
        <w:t>.</w:t>
      </w:r>
    </w:p>
    <w:p w14:paraId="5BBF19AD" w14:textId="72B7D76F" w:rsidR="00B82AA8" w:rsidRPr="00B82AA8" w:rsidRDefault="00B82AA8" w:rsidP="00B82AA8">
      <w:pPr>
        <w:pStyle w:val="Nagwek2"/>
        <w:rPr>
          <w:szCs w:val="21"/>
        </w:rPr>
      </w:pPr>
      <w:r w:rsidRPr="00B82AA8">
        <w:rPr>
          <w:szCs w:val="21"/>
        </w:rPr>
        <w:t xml:space="preserve">W przypadku, gdy termin obowiązywania polisy będzie miał się zakończyć przed terminem </w:t>
      </w:r>
      <w:r w:rsidR="009B55C6">
        <w:rPr>
          <w:szCs w:val="21"/>
        </w:rPr>
        <w:t>zakończenia realizacji Umowy</w:t>
      </w:r>
      <w:r w:rsidRPr="00B82AA8">
        <w:rPr>
          <w:szCs w:val="21"/>
        </w:rPr>
        <w:t xml:space="preserve">, Wykonawca na </w:t>
      </w:r>
      <w:r w:rsidR="005C0DA7">
        <w:rPr>
          <w:szCs w:val="21"/>
        </w:rPr>
        <w:t>3</w:t>
      </w:r>
      <w:r w:rsidRPr="00B82AA8">
        <w:rPr>
          <w:szCs w:val="21"/>
        </w:rPr>
        <w:t xml:space="preserve"> dni przed upływem tego terminu, ma obowiązek przedłożyć Zamawiającemu dokument o kontynuacji ubezpieczenia. W przypadku uchybienia temu obowiązkowi Zamawiający może ubezpieczyć Wykonawcę na jego koszt. Zamawiający jest uprawniony, wedle swojego wyboru, koszt ubezpieczenia Wykonawcy potrącić z Wynagrodzenia bądź roszczenie o zwrot kosztów ubezpieczenia zaspokoić z Zabez</w:t>
      </w:r>
      <w:r w:rsidR="00307418">
        <w:rPr>
          <w:szCs w:val="21"/>
        </w:rPr>
        <w:t>pieczenia należytego wykonania U</w:t>
      </w:r>
      <w:r w:rsidRPr="00B82AA8">
        <w:rPr>
          <w:szCs w:val="21"/>
        </w:rPr>
        <w:t xml:space="preserve">mowy. </w:t>
      </w:r>
    </w:p>
    <w:p w14:paraId="51576031" w14:textId="09DA1B0F" w:rsidR="00CB4087" w:rsidRPr="00AC4843" w:rsidRDefault="00CB4087" w:rsidP="00B81CB7">
      <w:pPr>
        <w:pStyle w:val="Nagwek1"/>
      </w:pPr>
      <w:r w:rsidRPr="00AC4843">
        <w:t>Korespo</w:t>
      </w:r>
      <w:r w:rsidR="00BF44BF" w:rsidRPr="00AC4843">
        <w:t>n</w:t>
      </w:r>
      <w:r w:rsidR="002D3451">
        <w:t>dencja między Stronami U</w:t>
      </w:r>
      <w:r w:rsidRPr="00AC4843">
        <w:t>mowy</w:t>
      </w:r>
    </w:p>
    <w:p w14:paraId="20120B93" w14:textId="6A2009D9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Wszelka korespondencja pomiędzy Stronami będzie kierowana na niżej wskazane adresy:</w:t>
      </w:r>
    </w:p>
    <w:p w14:paraId="6F52BCB9" w14:textId="77777777" w:rsidR="00CB4087" w:rsidRPr="00D558C5" w:rsidRDefault="00CB4087" w:rsidP="00480E94">
      <w:pPr>
        <w:ind w:left="720"/>
        <w:rPr>
          <w:rFonts w:cs="Arial"/>
          <w:sz w:val="21"/>
          <w:szCs w:val="21"/>
        </w:rPr>
      </w:pPr>
    </w:p>
    <w:p w14:paraId="541EF97F" w14:textId="77777777" w:rsidR="002B2D43" w:rsidRPr="00D558C5" w:rsidRDefault="002B2D43" w:rsidP="00451F1A">
      <w:pPr>
        <w:pStyle w:val="Normalny2"/>
      </w:pPr>
      <w:r w:rsidRPr="00D558C5">
        <w:t xml:space="preserve">Zamawiający: </w:t>
      </w:r>
    </w:p>
    <w:p w14:paraId="43565361" w14:textId="3E3D96C5" w:rsidR="002B2D43" w:rsidRPr="00D558C5" w:rsidRDefault="002B2D43" w:rsidP="00451F1A">
      <w:pPr>
        <w:pStyle w:val="Normalny2"/>
      </w:pPr>
      <w:r w:rsidRPr="00D558C5">
        <w:t>Nadleśnictwo Niedźwiady</w:t>
      </w:r>
      <w:r w:rsidR="00B47ECF" w:rsidRPr="00D558C5">
        <w:t xml:space="preserve"> w </w:t>
      </w:r>
      <w:r w:rsidRPr="00D558C5">
        <w:t>Przechlewie</w:t>
      </w:r>
    </w:p>
    <w:p w14:paraId="61C98CB3" w14:textId="77777777" w:rsidR="002B2D43" w:rsidRPr="00D558C5" w:rsidRDefault="002B2D43" w:rsidP="00451F1A">
      <w:pPr>
        <w:pStyle w:val="Normalny2"/>
      </w:pPr>
      <w:r w:rsidRPr="00D558C5">
        <w:t xml:space="preserve">ul. </w:t>
      </w:r>
      <w:r w:rsidR="00D63AF5" w:rsidRPr="00D558C5">
        <w:t>Człuchowska 71</w:t>
      </w:r>
    </w:p>
    <w:p w14:paraId="0C278E6A" w14:textId="77777777" w:rsidR="002B2D43" w:rsidRPr="00D558C5" w:rsidRDefault="002B2D43" w:rsidP="00451F1A">
      <w:pPr>
        <w:pStyle w:val="Normalny2"/>
      </w:pPr>
      <w:r w:rsidRPr="00D558C5">
        <w:t xml:space="preserve">77-320 Przechlewo </w:t>
      </w:r>
    </w:p>
    <w:p w14:paraId="648F34C0" w14:textId="77777777" w:rsidR="002B2D43" w:rsidRPr="00D558C5" w:rsidRDefault="002B2D43" w:rsidP="00451F1A">
      <w:pPr>
        <w:pStyle w:val="Normalny2"/>
      </w:pPr>
      <w:r w:rsidRPr="00D558C5">
        <w:t>niedzwiady@szczecinek.lasy.gov.pl</w:t>
      </w:r>
    </w:p>
    <w:p w14:paraId="64E78516" w14:textId="77777777" w:rsidR="002B2D43" w:rsidRPr="00D558C5" w:rsidRDefault="002B2D43" w:rsidP="00451F1A">
      <w:pPr>
        <w:pStyle w:val="Normalny2"/>
      </w:pPr>
    </w:p>
    <w:p w14:paraId="20E986F1" w14:textId="77777777" w:rsidR="002B2D43" w:rsidRPr="00D558C5" w:rsidRDefault="002B2D43" w:rsidP="00451F1A">
      <w:pPr>
        <w:pStyle w:val="Normalny2"/>
      </w:pPr>
      <w:r w:rsidRPr="00D558C5">
        <w:t xml:space="preserve">Inspektor nadzoru inwestorskiego: </w:t>
      </w:r>
    </w:p>
    <w:p w14:paraId="39EA9F3F" w14:textId="77777777" w:rsidR="002B2D43" w:rsidRPr="00D558C5" w:rsidRDefault="002B2D43" w:rsidP="00451F1A">
      <w:pPr>
        <w:pStyle w:val="Normalny2"/>
      </w:pPr>
      <w:r w:rsidRPr="00D558C5">
        <w:t>……………………….</w:t>
      </w:r>
    </w:p>
    <w:p w14:paraId="78EC099A" w14:textId="77777777" w:rsidR="002B2D43" w:rsidRPr="00D558C5" w:rsidRDefault="002B2D43" w:rsidP="00451F1A">
      <w:pPr>
        <w:pStyle w:val="Normalny2"/>
      </w:pPr>
      <w:r w:rsidRPr="00D558C5">
        <w:t>……………………….</w:t>
      </w:r>
    </w:p>
    <w:p w14:paraId="1239515C" w14:textId="77777777" w:rsidR="002B2D43" w:rsidRPr="00D558C5" w:rsidRDefault="002B2D43" w:rsidP="00451F1A">
      <w:pPr>
        <w:pStyle w:val="Normalny2"/>
      </w:pPr>
      <w:r w:rsidRPr="00D558C5">
        <w:t>……………………….</w:t>
      </w:r>
    </w:p>
    <w:p w14:paraId="3BF2E600" w14:textId="77777777" w:rsidR="002B2D43" w:rsidRPr="00D558C5" w:rsidRDefault="002B2D43" w:rsidP="00451F1A">
      <w:pPr>
        <w:pStyle w:val="Normalny2"/>
      </w:pPr>
      <w:r w:rsidRPr="00D558C5">
        <w:t>……………………….</w:t>
      </w:r>
    </w:p>
    <w:p w14:paraId="706E74F3" w14:textId="77777777" w:rsidR="002B2D43" w:rsidRPr="00D558C5" w:rsidRDefault="002B2D43" w:rsidP="00451F1A">
      <w:pPr>
        <w:pStyle w:val="Normalny2"/>
      </w:pPr>
      <w:r w:rsidRPr="00D558C5">
        <w:t>……………………….</w:t>
      </w:r>
    </w:p>
    <w:p w14:paraId="58897E25" w14:textId="77777777" w:rsidR="002B2D43" w:rsidRPr="00D558C5" w:rsidRDefault="002B2D43" w:rsidP="00451F1A">
      <w:pPr>
        <w:pStyle w:val="Normalny2"/>
      </w:pPr>
    </w:p>
    <w:p w14:paraId="2DB932A0" w14:textId="77777777" w:rsidR="002B2D43" w:rsidRPr="00D558C5" w:rsidRDefault="002B2D43" w:rsidP="00451F1A">
      <w:pPr>
        <w:pStyle w:val="Normalny2"/>
      </w:pPr>
      <w:r w:rsidRPr="00D558C5">
        <w:t xml:space="preserve">Wykonawca: </w:t>
      </w:r>
    </w:p>
    <w:p w14:paraId="34D7EE28" w14:textId="77777777" w:rsidR="002B2D43" w:rsidRPr="00D558C5" w:rsidRDefault="002B2D43" w:rsidP="00451F1A">
      <w:pPr>
        <w:pStyle w:val="Normalny2"/>
      </w:pPr>
      <w:r w:rsidRPr="00D558C5">
        <w:t>……………………….</w:t>
      </w:r>
    </w:p>
    <w:p w14:paraId="5AD839B0" w14:textId="77777777" w:rsidR="002B2D43" w:rsidRPr="00D558C5" w:rsidRDefault="002B2D43" w:rsidP="00451F1A">
      <w:pPr>
        <w:pStyle w:val="Normalny2"/>
      </w:pPr>
      <w:r w:rsidRPr="00D558C5">
        <w:t>……………………….</w:t>
      </w:r>
    </w:p>
    <w:p w14:paraId="342A07E1" w14:textId="77777777" w:rsidR="002B2D43" w:rsidRPr="00D558C5" w:rsidRDefault="002B2D43" w:rsidP="00451F1A">
      <w:pPr>
        <w:pStyle w:val="Normalny2"/>
      </w:pPr>
      <w:r w:rsidRPr="00D558C5">
        <w:t>……………………….</w:t>
      </w:r>
    </w:p>
    <w:p w14:paraId="4B7D0EA4" w14:textId="77777777" w:rsidR="002B2D43" w:rsidRPr="00D558C5" w:rsidRDefault="002B2D43" w:rsidP="00451F1A">
      <w:pPr>
        <w:pStyle w:val="Normalny2"/>
      </w:pPr>
      <w:r w:rsidRPr="00D558C5">
        <w:t>……………………….</w:t>
      </w:r>
    </w:p>
    <w:p w14:paraId="17A7837F" w14:textId="77777777" w:rsidR="00CB4087" w:rsidRPr="00D558C5" w:rsidRDefault="002B2D43" w:rsidP="00451F1A">
      <w:pPr>
        <w:pStyle w:val="Normalny2"/>
      </w:pPr>
      <w:r w:rsidRPr="00D558C5">
        <w:lastRenderedPageBreak/>
        <w:t>……………………….</w:t>
      </w:r>
    </w:p>
    <w:p w14:paraId="0E1375F9" w14:textId="3692B802" w:rsidR="002B2D43" w:rsidRPr="00D558C5" w:rsidRDefault="002B2D43" w:rsidP="00451F1A">
      <w:pPr>
        <w:pStyle w:val="Normalny2"/>
      </w:pPr>
    </w:p>
    <w:p w14:paraId="1BA18DDA" w14:textId="22044BF8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Strony zobowiązane są do niezwłocznego powiadomienia drugiej Strony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zmianie adresu dla doręczeń.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przypadku niepowiadomienia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zmianie adresu, korespondencję wysłaną na wyżej wymieniony adres uznaje się za skutecznie doręczoną. Korespondencja pomiędzy Stronami następować będzie za pomocą listu poleconego</w:t>
      </w:r>
      <w:r w:rsidR="00163BF7" w:rsidRPr="00D558C5">
        <w:rPr>
          <w:szCs w:val="21"/>
        </w:rPr>
        <w:t>, poczty elektronicznej</w:t>
      </w:r>
      <w:r w:rsidRPr="00D558C5">
        <w:rPr>
          <w:szCs w:val="21"/>
        </w:rPr>
        <w:t xml:space="preserve"> lub doręczona będzie osobiście za potwierdzeniem.</w:t>
      </w:r>
    </w:p>
    <w:p w14:paraId="62D69883" w14:textId="2C6D5BE8" w:rsidR="002B2D43" w:rsidRPr="00AC4843" w:rsidRDefault="002B2D43" w:rsidP="00B81CB7">
      <w:pPr>
        <w:pStyle w:val="Nagwek1"/>
      </w:pPr>
      <w:r w:rsidRPr="00AC4843">
        <w:t>Informacja</w:t>
      </w:r>
      <w:r w:rsidR="00B47ECF" w:rsidRPr="00AC4843">
        <w:t xml:space="preserve"> o </w:t>
      </w:r>
      <w:r w:rsidRPr="00AC4843">
        <w:t>zagrożeniach</w:t>
      </w:r>
    </w:p>
    <w:p w14:paraId="5DA5D465" w14:textId="45FE85C5" w:rsidR="002B2D43" w:rsidRPr="00D558C5" w:rsidRDefault="002B2D43" w:rsidP="00880B44">
      <w:pPr>
        <w:pStyle w:val="Nagwek2"/>
        <w:rPr>
          <w:szCs w:val="21"/>
        </w:rPr>
      </w:pPr>
      <w:r w:rsidRPr="00D558C5">
        <w:rPr>
          <w:szCs w:val="21"/>
        </w:rPr>
        <w:t>Zamawiający informuje Wykonawcę, że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związku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realizacją zadań wynikających</w:t>
      </w:r>
      <w:r w:rsidR="00B47ECF" w:rsidRPr="00D558C5">
        <w:rPr>
          <w:szCs w:val="21"/>
        </w:rPr>
        <w:t xml:space="preserve"> z </w:t>
      </w:r>
      <w:r w:rsidR="00307418">
        <w:rPr>
          <w:szCs w:val="21"/>
        </w:rPr>
        <w:t>niniejszej U</w:t>
      </w:r>
      <w:r w:rsidRPr="00D558C5">
        <w:rPr>
          <w:szCs w:val="21"/>
        </w:rPr>
        <w:t>mowy, mogą wystąpić zagrożenia bezpieczeństwa zdrowia dla Wykonawcy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jego pracowników:</w:t>
      </w:r>
    </w:p>
    <w:p w14:paraId="3DD21BBB" w14:textId="5798F18E" w:rsidR="002B2D43" w:rsidRPr="00D558C5" w:rsidRDefault="002B2D43" w:rsidP="00EE3F48">
      <w:pPr>
        <w:pStyle w:val="Nagwek3"/>
      </w:pPr>
      <w:r w:rsidRPr="00D558C5">
        <w:t>Zagrożenia pożarowe oraz związane</w:t>
      </w:r>
      <w:r w:rsidR="00B47ECF" w:rsidRPr="00D558C5">
        <w:t xml:space="preserve"> z </w:t>
      </w:r>
      <w:r w:rsidRPr="00D558C5">
        <w:t>niekorzystnymi warunkami atmosferycznymi;</w:t>
      </w:r>
    </w:p>
    <w:p w14:paraId="407EA422" w14:textId="2A4278AD" w:rsidR="002B2D43" w:rsidRPr="00D558C5" w:rsidRDefault="002B2D43" w:rsidP="00EE3F48">
      <w:pPr>
        <w:pStyle w:val="Nagwek3"/>
      </w:pPr>
      <w:r w:rsidRPr="00D558C5">
        <w:t>Zagrożenia związane</w:t>
      </w:r>
      <w:r w:rsidR="00B47ECF" w:rsidRPr="00D558C5">
        <w:t xml:space="preserve"> z </w:t>
      </w:r>
      <w:r w:rsidRPr="00D558C5">
        <w:t>pracą</w:t>
      </w:r>
      <w:r w:rsidR="00B47ECF" w:rsidRPr="00D558C5">
        <w:t xml:space="preserve"> i </w:t>
      </w:r>
      <w:r w:rsidRPr="00D558C5">
        <w:t>obsługą środków transportowych oraz</w:t>
      </w:r>
      <w:r w:rsidR="00B47ECF" w:rsidRPr="00D558C5">
        <w:t xml:space="preserve"> z </w:t>
      </w:r>
      <w:r w:rsidRPr="00D558C5">
        <w:t xml:space="preserve">     transportowanym </w:t>
      </w:r>
      <w:r w:rsidR="00506998">
        <w:t>Materiał</w:t>
      </w:r>
      <w:r w:rsidRPr="00D558C5">
        <w:t>em;</w:t>
      </w:r>
    </w:p>
    <w:p w14:paraId="556B85F7" w14:textId="4B73EDAF" w:rsidR="002B2D43" w:rsidRPr="00D558C5" w:rsidRDefault="002B2D43" w:rsidP="00EE3F48">
      <w:pPr>
        <w:pStyle w:val="Nagwek3"/>
      </w:pPr>
      <w:r w:rsidRPr="00D558C5">
        <w:t>Zagrożenia związane</w:t>
      </w:r>
      <w:r w:rsidR="00B47ECF" w:rsidRPr="00D558C5">
        <w:t xml:space="preserve"> z </w:t>
      </w:r>
      <w:r w:rsidRPr="00D558C5">
        <w:t>pracą, obsługą maszyn</w:t>
      </w:r>
      <w:r w:rsidR="00B47ECF" w:rsidRPr="00D558C5">
        <w:t xml:space="preserve"> i </w:t>
      </w:r>
      <w:r w:rsidRPr="00D558C5">
        <w:t>urządzeń</w:t>
      </w:r>
      <w:r w:rsidR="00B47ECF" w:rsidRPr="00D558C5">
        <w:t xml:space="preserve"> z </w:t>
      </w:r>
      <w:r w:rsidR="002D3451">
        <w:t>napędem</w:t>
      </w:r>
      <w:r w:rsidRPr="00D558C5">
        <w:t xml:space="preserve"> spalinowym;</w:t>
      </w:r>
    </w:p>
    <w:p w14:paraId="18FF37DD" w14:textId="271CE36A" w:rsidR="002B2D43" w:rsidRPr="00D558C5" w:rsidRDefault="002B2D43" w:rsidP="00EE3F48">
      <w:pPr>
        <w:pStyle w:val="Nagwek3"/>
      </w:pPr>
      <w:r w:rsidRPr="00D558C5">
        <w:t>Zagrożenia związane</w:t>
      </w:r>
      <w:r w:rsidR="00B47ECF" w:rsidRPr="00D558C5">
        <w:t xml:space="preserve"> z </w:t>
      </w:r>
      <w:r w:rsidRPr="00D558C5">
        <w:t>pracą, obsługą maszyn</w:t>
      </w:r>
      <w:r w:rsidR="00B47ECF" w:rsidRPr="00D558C5">
        <w:t xml:space="preserve"> i </w:t>
      </w:r>
      <w:r w:rsidRPr="00D558C5">
        <w:t>urządzeń</w:t>
      </w:r>
      <w:r w:rsidR="00B47ECF" w:rsidRPr="00D558C5">
        <w:t xml:space="preserve"> z </w:t>
      </w:r>
      <w:r w:rsidR="002D3451">
        <w:t>napędem</w:t>
      </w:r>
      <w:r w:rsidRPr="00D558C5">
        <w:t xml:space="preserve"> elektrycznym;</w:t>
      </w:r>
    </w:p>
    <w:p w14:paraId="120ED8AD" w14:textId="717C7B26" w:rsidR="002B2D43" w:rsidRPr="00D558C5" w:rsidRDefault="002B2D43" w:rsidP="00EE3F48">
      <w:pPr>
        <w:pStyle w:val="Nagwek3"/>
      </w:pPr>
      <w:r w:rsidRPr="00D558C5">
        <w:t>Zagrożenia wynikające</w:t>
      </w:r>
      <w:r w:rsidR="00B47ECF" w:rsidRPr="00D558C5">
        <w:t xml:space="preserve"> z </w:t>
      </w:r>
      <w:r w:rsidRPr="00D558C5">
        <w:t>trudnych warunków terenowych – wykroty, jary, stoki, bagna</w:t>
      </w:r>
      <w:r w:rsidR="00B47ECF" w:rsidRPr="00D558C5">
        <w:t xml:space="preserve"> i </w:t>
      </w:r>
      <w:r w:rsidRPr="00D558C5">
        <w:t>inne miejsca niebezpieczne;</w:t>
      </w:r>
    </w:p>
    <w:p w14:paraId="5E9B31F3" w14:textId="46157EBE" w:rsidR="002B2D43" w:rsidRPr="00D558C5" w:rsidRDefault="002B2D43" w:rsidP="00EE3F48">
      <w:pPr>
        <w:pStyle w:val="Nagwek3"/>
      </w:pPr>
      <w:r w:rsidRPr="00D558C5">
        <w:t>Zagrożenia związane</w:t>
      </w:r>
      <w:r w:rsidR="00B47ECF" w:rsidRPr="00D558C5">
        <w:t xml:space="preserve"> z </w:t>
      </w:r>
      <w:r w:rsidRPr="00D558C5">
        <w:t>pracą</w:t>
      </w:r>
      <w:r w:rsidR="00B47ECF" w:rsidRPr="00D558C5">
        <w:t xml:space="preserve"> w </w:t>
      </w:r>
      <w:r w:rsidRPr="00D558C5">
        <w:t>pobliżu dróg</w:t>
      </w:r>
      <w:r w:rsidR="00B47ECF" w:rsidRPr="00D558C5">
        <w:t xml:space="preserve"> i </w:t>
      </w:r>
      <w:r w:rsidRPr="00D558C5">
        <w:t>innych szlaków komunikacyjnych;</w:t>
      </w:r>
    </w:p>
    <w:p w14:paraId="02D80D99" w14:textId="0303C7F3" w:rsidR="002B2D43" w:rsidRPr="00D558C5" w:rsidRDefault="002B2D43" w:rsidP="00EE3F48">
      <w:pPr>
        <w:pStyle w:val="Nagwek3"/>
      </w:pPr>
      <w:r w:rsidRPr="00D558C5">
        <w:t>Zagrożenia związane</w:t>
      </w:r>
      <w:r w:rsidR="00B47ECF" w:rsidRPr="00D558C5">
        <w:t xml:space="preserve"> z </w:t>
      </w:r>
      <w:r w:rsidRPr="00D558C5">
        <w:t>upadkiem przedmiotów</w:t>
      </w:r>
      <w:r w:rsidR="00B47ECF" w:rsidRPr="00D558C5">
        <w:t xml:space="preserve"> z </w:t>
      </w:r>
      <w:r w:rsidRPr="00D558C5">
        <w:t>wysokości (np. konary, gałęzie);</w:t>
      </w:r>
    </w:p>
    <w:p w14:paraId="358E63A6" w14:textId="1E199EC0" w:rsidR="002B2D43" w:rsidRPr="00D558C5" w:rsidRDefault="002B2D43" w:rsidP="00EE3F48">
      <w:pPr>
        <w:pStyle w:val="Nagwek3"/>
      </w:pPr>
      <w:r w:rsidRPr="00D558C5">
        <w:t>Zagrożenia związane</w:t>
      </w:r>
      <w:r w:rsidR="00B47ECF" w:rsidRPr="00D558C5">
        <w:t xml:space="preserve"> z </w:t>
      </w:r>
      <w:r w:rsidRPr="00D558C5">
        <w:t>pracą</w:t>
      </w:r>
      <w:r w:rsidR="00B47ECF" w:rsidRPr="00D558C5">
        <w:t xml:space="preserve"> w </w:t>
      </w:r>
      <w:r w:rsidRPr="00D558C5">
        <w:t>wykopach;</w:t>
      </w:r>
    </w:p>
    <w:p w14:paraId="3291B292" w14:textId="07A60514" w:rsidR="002B2D43" w:rsidRPr="00D558C5" w:rsidRDefault="002B2D43" w:rsidP="00EE3F48">
      <w:pPr>
        <w:pStyle w:val="Nagwek3"/>
      </w:pPr>
      <w:r w:rsidRPr="00D558C5">
        <w:t>Zagrożenia</w:t>
      </w:r>
      <w:r w:rsidR="00B47ECF" w:rsidRPr="00D558C5">
        <w:t xml:space="preserve"> w </w:t>
      </w:r>
      <w:r w:rsidRPr="00D558C5">
        <w:t>miejscach składowania</w:t>
      </w:r>
      <w:r w:rsidR="00B47ECF" w:rsidRPr="00D558C5">
        <w:t xml:space="preserve"> i </w:t>
      </w:r>
      <w:r w:rsidRPr="00D558C5">
        <w:t>magazynowania, wejściach</w:t>
      </w:r>
      <w:r w:rsidR="00B47ECF" w:rsidRPr="00D558C5">
        <w:t xml:space="preserve"> i </w:t>
      </w:r>
      <w:r w:rsidRPr="00D558C5">
        <w:t>dojściach;</w:t>
      </w:r>
    </w:p>
    <w:p w14:paraId="1A7C5EA9" w14:textId="5AED4F8E" w:rsidR="002B2D43" w:rsidRPr="00D558C5" w:rsidRDefault="002B2D43" w:rsidP="00EE3F48">
      <w:pPr>
        <w:pStyle w:val="Nagwek3"/>
      </w:pPr>
      <w:r w:rsidRPr="00D558C5">
        <w:t>Zagrożenia wynikające</w:t>
      </w:r>
      <w:r w:rsidR="00B47ECF" w:rsidRPr="00D558C5">
        <w:t xml:space="preserve"> z </w:t>
      </w:r>
      <w:r w:rsidRPr="00D558C5">
        <w:t>obecności osób postronnych;</w:t>
      </w:r>
    </w:p>
    <w:p w14:paraId="30484825" w14:textId="02273A97" w:rsidR="002B2D43" w:rsidRPr="00D558C5" w:rsidRDefault="002B2D43" w:rsidP="00EE3F48">
      <w:pPr>
        <w:pStyle w:val="Nagwek3"/>
      </w:pPr>
      <w:r w:rsidRPr="00D558C5">
        <w:t xml:space="preserve">Zagrożenia ze strony </w:t>
      </w:r>
      <w:r w:rsidR="00506998">
        <w:t>Materiał</w:t>
      </w:r>
      <w:r w:rsidRPr="00D558C5">
        <w:t>ów wybuchowych innych przedmiotów niebezpiecznych;</w:t>
      </w:r>
    </w:p>
    <w:p w14:paraId="6004899B" w14:textId="64ADAC7D" w:rsidR="002B2D43" w:rsidRPr="00D558C5" w:rsidRDefault="002B2D43" w:rsidP="00EE3F48">
      <w:pPr>
        <w:pStyle w:val="Nagwek3"/>
      </w:pPr>
      <w:r w:rsidRPr="00D558C5">
        <w:t>Zagrożenia odzwierzęce;</w:t>
      </w:r>
    </w:p>
    <w:p w14:paraId="76ECD383" w14:textId="1C09017A" w:rsidR="000910B3" w:rsidRPr="00483CB4" w:rsidRDefault="008C4EA0" w:rsidP="00EE3F48">
      <w:pPr>
        <w:pStyle w:val="Nagwek3"/>
      </w:pPr>
      <w:r w:rsidRPr="00D558C5">
        <w:t>Z</w:t>
      </w:r>
      <w:r w:rsidR="002B2D43" w:rsidRPr="00D558C5">
        <w:t xml:space="preserve">agrożenia pozostałe. </w:t>
      </w:r>
    </w:p>
    <w:p w14:paraId="4AF35DC3" w14:textId="5614DB92" w:rsidR="00CB4087" w:rsidRPr="00AC4843" w:rsidRDefault="00CB4087" w:rsidP="00B81CB7">
      <w:pPr>
        <w:pStyle w:val="Nagwek1"/>
      </w:pPr>
      <w:r w:rsidRPr="00AC4843">
        <w:t>Cesja praw</w:t>
      </w:r>
    </w:p>
    <w:p w14:paraId="211A6567" w14:textId="03AA256B" w:rsidR="002B2D43" w:rsidRDefault="00CB4087" w:rsidP="00480E94">
      <w:pPr>
        <w:pStyle w:val="Paragraf"/>
        <w:spacing w:before="0" w:line="276" w:lineRule="auto"/>
        <w:jc w:val="both"/>
        <w:rPr>
          <w:b w:val="0"/>
          <w:szCs w:val="21"/>
        </w:rPr>
      </w:pPr>
      <w:r w:rsidRPr="00483CB4">
        <w:rPr>
          <w:b w:val="0"/>
          <w:szCs w:val="21"/>
        </w:rPr>
        <w:t>Wykonawca nie może przenieść na osobę trzecią praw</w:t>
      </w:r>
      <w:r w:rsidR="00B47ECF" w:rsidRPr="00483CB4">
        <w:rPr>
          <w:b w:val="0"/>
          <w:szCs w:val="21"/>
        </w:rPr>
        <w:t xml:space="preserve"> i </w:t>
      </w:r>
      <w:r w:rsidRPr="00483CB4">
        <w:rPr>
          <w:b w:val="0"/>
          <w:szCs w:val="21"/>
        </w:rPr>
        <w:t>obowiązków wynikających</w:t>
      </w:r>
      <w:r w:rsidR="00B47ECF" w:rsidRPr="00483CB4">
        <w:rPr>
          <w:b w:val="0"/>
          <w:szCs w:val="21"/>
        </w:rPr>
        <w:t xml:space="preserve"> z </w:t>
      </w:r>
      <w:r w:rsidRPr="00483CB4">
        <w:rPr>
          <w:b w:val="0"/>
          <w:szCs w:val="21"/>
        </w:rPr>
        <w:t xml:space="preserve">niniejszej </w:t>
      </w:r>
      <w:r w:rsidR="00044F3D">
        <w:rPr>
          <w:b w:val="0"/>
          <w:szCs w:val="21"/>
        </w:rPr>
        <w:t>U</w:t>
      </w:r>
      <w:r w:rsidRPr="00483CB4">
        <w:rPr>
          <w:b w:val="0"/>
          <w:szCs w:val="21"/>
        </w:rPr>
        <w:t>mowy</w:t>
      </w:r>
      <w:r w:rsidR="000B27BF" w:rsidRPr="00483CB4">
        <w:rPr>
          <w:b w:val="0"/>
          <w:szCs w:val="21"/>
        </w:rPr>
        <w:t xml:space="preserve"> bez zgody Zamawiaj</w:t>
      </w:r>
      <w:r w:rsidR="00F015FB" w:rsidRPr="00483CB4">
        <w:rPr>
          <w:b w:val="0"/>
          <w:szCs w:val="21"/>
        </w:rPr>
        <w:t>ą</w:t>
      </w:r>
      <w:r w:rsidR="000B27BF" w:rsidRPr="00483CB4">
        <w:rPr>
          <w:b w:val="0"/>
          <w:szCs w:val="21"/>
        </w:rPr>
        <w:t>cego wyrażonej na piśmie pod rygorem nieważności</w:t>
      </w:r>
      <w:r w:rsidR="00483CB4" w:rsidRPr="00483CB4">
        <w:rPr>
          <w:b w:val="0"/>
          <w:szCs w:val="21"/>
        </w:rPr>
        <w:t>.</w:t>
      </w:r>
    </w:p>
    <w:p w14:paraId="4F526986" w14:textId="54153EB8" w:rsidR="00CB4087" w:rsidRPr="00AC4843" w:rsidRDefault="00CB4087" w:rsidP="00B81CB7">
      <w:pPr>
        <w:pStyle w:val="Nagwek1"/>
      </w:pPr>
      <w:r w:rsidRPr="00AC4843">
        <w:t>Postanowienia końcowe</w:t>
      </w:r>
    </w:p>
    <w:p w14:paraId="27A707D5" w14:textId="04C7790F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 sprawach nie uregulowanych niniejszą </w:t>
      </w:r>
      <w:r w:rsidR="00307418">
        <w:rPr>
          <w:szCs w:val="21"/>
        </w:rPr>
        <w:t>U</w:t>
      </w:r>
      <w:r w:rsidRPr="00D558C5">
        <w:rPr>
          <w:szCs w:val="21"/>
        </w:rPr>
        <w:t xml:space="preserve">mową stosuje się przepisy Kodeksu cywilnego, </w:t>
      </w:r>
      <w:r w:rsidR="00483CB4">
        <w:rPr>
          <w:szCs w:val="21"/>
        </w:rPr>
        <w:t>PZP</w:t>
      </w:r>
      <w:r w:rsidRPr="00D558C5">
        <w:rPr>
          <w:szCs w:val="21"/>
        </w:rPr>
        <w:t>, ustawy Prawo budowlane.</w:t>
      </w:r>
    </w:p>
    <w:p w14:paraId="4DE43B2A" w14:textId="5F9F21C5" w:rsidR="00CB4087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Wszelkie zmiany niniejszej </w:t>
      </w:r>
      <w:r w:rsidR="007A783B" w:rsidRPr="00926466">
        <w:rPr>
          <w:szCs w:val="21"/>
        </w:rPr>
        <w:t>U</w:t>
      </w:r>
      <w:r w:rsidRPr="00D558C5">
        <w:rPr>
          <w:szCs w:val="21"/>
        </w:rPr>
        <w:t xml:space="preserve">mowy wymagają formy pisemnej pod rygorem nieważności.  </w:t>
      </w:r>
    </w:p>
    <w:p w14:paraId="12B22912" w14:textId="2026DB9D" w:rsidR="00AA426E" w:rsidRPr="00AA426E" w:rsidRDefault="00AA426E" w:rsidP="00AA426E">
      <w:pPr>
        <w:pStyle w:val="Nagwek2"/>
        <w:rPr>
          <w:szCs w:val="21"/>
        </w:rPr>
      </w:pPr>
      <w:r w:rsidRPr="00AA426E">
        <w:rPr>
          <w:szCs w:val="21"/>
        </w:rPr>
        <w:t>Wykonawca upoważnia Zamawiającego do tego, aby w przypadku jakiegokolwiek niewykonania lub nienależytego wykonania Przedmiotu Umowy w okresie jej realizacji, jak również w okresie gw</w:t>
      </w:r>
      <w:r w:rsidR="00307418">
        <w:rPr>
          <w:szCs w:val="21"/>
        </w:rPr>
        <w:t>arancji jakości lub rękojmi za W</w:t>
      </w:r>
      <w:r w:rsidRPr="00AA426E">
        <w:rPr>
          <w:szCs w:val="21"/>
        </w:rPr>
        <w:t>ady, w sytuacji nieprzystąpienia Wykonawcy w wyznaczonym terminie do wykonania jego obowiązków – Zamawiający skorzystał z wykonawstwa zastępczego, tj. zlecił podmiotowi trzeciemu określone czynności na koszt i ryzyko Wykonawcy.</w:t>
      </w:r>
    </w:p>
    <w:p w14:paraId="47BE8A5B" w14:textId="450CC16C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Wszelkie ewentualne kwestie sporne powstałe na tle wykonania niniejszej </w:t>
      </w:r>
      <w:r w:rsidR="007A783B" w:rsidRPr="00926466">
        <w:rPr>
          <w:szCs w:val="21"/>
        </w:rPr>
        <w:t>U</w:t>
      </w:r>
      <w:r w:rsidRPr="00D558C5">
        <w:rPr>
          <w:szCs w:val="21"/>
        </w:rPr>
        <w:t>mowy Strony rozstrzygać będą polubownie.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przypadku nie dojścia do porozumienia, spory podle</w:t>
      </w:r>
      <w:r w:rsidR="000910B3" w:rsidRPr="00D558C5">
        <w:rPr>
          <w:szCs w:val="21"/>
        </w:rPr>
        <w:t>gają  rozstrzyganiu przez Sąd</w:t>
      </w:r>
      <w:r w:rsidRPr="00D558C5">
        <w:rPr>
          <w:szCs w:val="21"/>
        </w:rPr>
        <w:t xml:space="preserve"> właściwy miejscowo według siedziby Zamawiającego.</w:t>
      </w:r>
    </w:p>
    <w:p w14:paraId="59B283B7" w14:textId="469BD201" w:rsidR="00CB4087" w:rsidRDefault="00CB4087" w:rsidP="00F61A65">
      <w:pPr>
        <w:pStyle w:val="Nagwek2"/>
        <w:rPr>
          <w:szCs w:val="21"/>
        </w:rPr>
      </w:pPr>
      <w:r w:rsidRPr="00D558C5">
        <w:rPr>
          <w:szCs w:val="21"/>
        </w:rPr>
        <w:t xml:space="preserve">Niniejszą </w:t>
      </w:r>
      <w:r w:rsidR="00044F3D">
        <w:rPr>
          <w:szCs w:val="21"/>
        </w:rPr>
        <w:t>U</w:t>
      </w:r>
      <w:r w:rsidRPr="00D558C5">
        <w:rPr>
          <w:szCs w:val="21"/>
        </w:rPr>
        <w:t>mowę sporządzono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dwóch jednobrzmiących egzemplarzach, po jednym dla każdej ze </w:t>
      </w:r>
      <w:r w:rsidR="00DE3278">
        <w:rPr>
          <w:szCs w:val="21"/>
        </w:rPr>
        <w:t>S</w:t>
      </w:r>
      <w:r w:rsidRPr="00D558C5">
        <w:rPr>
          <w:szCs w:val="21"/>
        </w:rPr>
        <w:t>tron.</w:t>
      </w:r>
    </w:p>
    <w:p w14:paraId="23EBA123" w14:textId="77777777" w:rsidR="00D55DD4" w:rsidRPr="00900FAB" w:rsidRDefault="00D55DD4" w:rsidP="00D55DD4">
      <w:pPr>
        <w:pStyle w:val="Nagwek1"/>
      </w:pPr>
      <w:r w:rsidRPr="00900FAB">
        <w:lastRenderedPageBreak/>
        <w:t>Prawo Opcji</w:t>
      </w:r>
    </w:p>
    <w:p w14:paraId="21918526" w14:textId="35AA05C2" w:rsidR="00D55DD4" w:rsidRPr="00900FAB" w:rsidRDefault="00416BFE" w:rsidP="00416BFE">
      <w:pPr>
        <w:pStyle w:val="Nagwek2"/>
      </w:pPr>
      <w:r w:rsidRPr="00900FAB">
        <w:t xml:space="preserve">W ramach realizacji Umowy Zamawiający ma prawo zlecić Wykonawcy wykonanie dodatkowego zakresu rzeczowego, obejmującego czynności opisane w Dokumentacji projektowej, </w:t>
      </w:r>
      <w:proofErr w:type="spellStart"/>
      <w:r w:rsidRPr="00900FAB">
        <w:t>STWiORB</w:t>
      </w:r>
      <w:proofErr w:type="spellEnd"/>
      <w:r w:rsidRPr="00900FAB">
        <w:t xml:space="preserve">. Zamawiający </w:t>
      </w:r>
      <w:r w:rsidR="00B61712">
        <w:t>poinformuje</w:t>
      </w:r>
      <w:r w:rsidRPr="00900FAB">
        <w:t xml:space="preserve"> Wykonawcę o skorzystaniu z Opcji najpóźniej na </w:t>
      </w:r>
      <w:r w:rsidR="00D86A7B">
        <w:t xml:space="preserve">14 dni </w:t>
      </w:r>
      <w:r w:rsidRPr="00900FAB">
        <w:t>przed upływem terminu realizacji Przedmiotu Umowy, określonego w § 4 ust. 2 Umowy. Skorzystanie z Opcji jest uzależnione od pojawienia się możliwości finansowych pozwalających na sfinansowanie jej zakresu, zgodnie z obowiązującymi zasadami gospodarki finansowej Zamawiającego.</w:t>
      </w:r>
    </w:p>
    <w:p w14:paraId="66ADC214" w14:textId="77777777" w:rsidR="00D55DD4" w:rsidRPr="00900FAB" w:rsidRDefault="00D55DD4" w:rsidP="00D55DD4">
      <w:pPr>
        <w:pStyle w:val="Nagwek2"/>
      </w:pPr>
      <w:r w:rsidRPr="00900FAB">
        <w:t xml:space="preserve">Zamawiający nie jest zobowiązany do zlecenia robót objętych przedmiotem Opcji, a Wykonawcy nie służy roszczenie o ich zlecenie.  </w:t>
      </w:r>
    </w:p>
    <w:p w14:paraId="3CBAD39E" w14:textId="4C873641" w:rsidR="00D55DD4" w:rsidRPr="00900FAB" w:rsidRDefault="00D55DD4" w:rsidP="00764406">
      <w:pPr>
        <w:pStyle w:val="Nagwek2"/>
      </w:pPr>
      <w:r w:rsidRPr="00900FAB">
        <w:t xml:space="preserve">Prace będące przedmiotem Opcji mogą zostać zlecone w ilości, która nie będzie przekraczała </w:t>
      </w:r>
      <w:r w:rsidR="00B61712">
        <w:t>2</w:t>
      </w:r>
      <w:r w:rsidR="00D86A7B">
        <w:t>0</w:t>
      </w:r>
      <w:r w:rsidRPr="00900FAB">
        <w:t>% Wartości Przedmiotu Umowy określonej zgodnie z §6 ust. 1.</w:t>
      </w:r>
    </w:p>
    <w:p w14:paraId="32FB7576" w14:textId="210B8865" w:rsidR="00D55DD4" w:rsidRPr="00900FAB" w:rsidRDefault="00D55DD4" w:rsidP="00D55DD4">
      <w:pPr>
        <w:pStyle w:val="Nagwek2"/>
      </w:pPr>
      <w:r w:rsidRPr="00900FAB">
        <w:t>Podstawą określenia wartości robót zleconych w ramach Opcji będą ceny jednostkowe poszczególnych prac zawarte w kosztorysie ofertowym stanowiącym część Oferty Wykonawcy.</w:t>
      </w:r>
      <w:r w:rsidR="00E56F7C">
        <w:t xml:space="preserve"> </w:t>
      </w:r>
    </w:p>
    <w:p w14:paraId="73D5F925" w14:textId="77777777" w:rsidR="00D55DD4" w:rsidRPr="00900FAB" w:rsidRDefault="00D55DD4" w:rsidP="00D55DD4">
      <w:pPr>
        <w:pStyle w:val="Nagwek2"/>
      </w:pPr>
      <w:r w:rsidRPr="00900FAB">
        <w:rPr>
          <w:szCs w:val="22"/>
        </w:rPr>
        <w:t xml:space="preserve">Zamawiający jest uprawniony do skorzystania z prawa Opcji poprzez złożenie stosownego oświadczenia Wykonawcy, że korzysta z Opcji. </w:t>
      </w:r>
      <w:r w:rsidRPr="00900FAB">
        <w:t>Zlecenie wykonania robót w ramach Opcji będzie odbywało się na podstawie zamówienia złożonego w formie pisemnej.</w:t>
      </w:r>
    </w:p>
    <w:p w14:paraId="72C3F301" w14:textId="43CD6E23" w:rsidR="00D55DD4" w:rsidRPr="00900FAB" w:rsidRDefault="00D55DD4" w:rsidP="00D55DD4">
      <w:pPr>
        <w:pStyle w:val="Nagwek2"/>
      </w:pPr>
      <w:r w:rsidRPr="00900FAB">
        <w:t>Odbiór robót budowlanych będących przedmiotem Opcji, ustalenie wartości tych robót, uiszczanie zapłaty oraz odpowiedzialność za ich niewykonanie lub nienależyte wykonanie, w</w:t>
      </w:r>
      <w:r w:rsidR="00B97B72" w:rsidRPr="00900FAB">
        <w:t> </w:t>
      </w:r>
      <w:r w:rsidRPr="00900FAB">
        <w:t>tym odpowiedzialność w postaci kar umownych, jak również realizacja uprawnień Zamawiającego wynikających z Umowy, następować będzie na analogicznych zasadach, jak w</w:t>
      </w:r>
      <w:r w:rsidR="008140D2" w:rsidRPr="00900FAB">
        <w:t> </w:t>
      </w:r>
      <w:r w:rsidRPr="00900FAB">
        <w:t>przypadku robót będących Przedmiotem Umowy.</w:t>
      </w:r>
    </w:p>
    <w:p w14:paraId="40C7369C" w14:textId="77777777" w:rsidR="00B34E3A" w:rsidRPr="00AC4843" w:rsidRDefault="00B34E3A" w:rsidP="00B81CB7">
      <w:pPr>
        <w:pStyle w:val="Nagwek1"/>
      </w:pPr>
      <w:r w:rsidRPr="00AC4843">
        <w:t>Składniki Umowy</w:t>
      </w:r>
    </w:p>
    <w:p w14:paraId="3586D870" w14:textId="473E4C46" w:rsidR="00B34E3A" w:rsidRPr="00483CB4" w:rsidRDefault="00B34E3A" w:rsidP="00B34E3A">
      <w:pPr>
        <w:rPr>
          <w:szCs w:val="21"/>
        </w:rPr>
      </w:pPr>
      <w:r w:rsidRPr="00483CB4">
        <w:rPr>
          <w:szCs w:val="21"/>
        </w:rPr>
        <w:t xml:space="preserve">Integralną częścią niniejszej </w:t>
      </w:r>
      <w:r w:rsidR="00044F3D">
        <w:rPr>
          <w:szCs w:val="21"/>
        </w:rPr>
        <w:t>U</w:t>
      </w:r>
      <w:r w:rsidRPr="00483CB4">
        <w:rPr>
          <w:szCs w:val="21"/>
        </w:rPr>
        <w:t>mowy są dokumenty stanowiące następujące załączniki:</w:t>
      </w:r>
    </w:p>
    <w:p w14:paraId="112A0B65" w14:textId="55059390" w:rsidR="00B34E3A" w:rsidRPr="00483CB4" w:rsidRDefault="00B34E3A" w:rsidP="00B34E3A">
      <w:pPr>
        <w:rPr>
          <w:szCs w:val="21"/>
        </w:rPr>
      </w:pPr>
      <w:r w:rsidRPr="00483CB4">
        <w:rPr>
          <w:szCs w:val="21"/>
        </w:rPr>
        <w:t xml:space="preserve">Załącznik nr 1: Oferta </w:t>
      </w:r>
      <w:r w:rsidR="00307418">
        <w:rPr>
          <w:szCs w:val="21"/>
        </w:rPr>
        <w:t>Wykonawcy z dnia … roku wraz z K</w:t>
      </w:r>
      <w:r w:rsidRPr="00483CB4">
        <w:rPr>
          <w:szCs w:val="21"/>
        </w:rPr>
        <w:t>osztorys</w:t>
      </w:r>
      <w:r w:rsidR="00B61712">
        <w:rPr>
          <w:szCs w:val="21"/>
        </w:rPr>
        <w:t>em</w:t>
      </w:r>
      <w:r w:rsidRPr="00483CB4">
        <w:rPr>
          <w:szCs w:val="21"/>
        </w:rPr>
        <w:t xml:space="preserve"> ofertowym;</w:t>
      </w:r>
    </w:p>
    <w:p w14:paraId="1503D8D7" w14:textId="1C5D7015" w:rsidR="00B34E3A" w:rsidRPr="00483CB4" w:rsidRDefault="00B34E3A" w:rsidP="00B34E3A">
      <w:pPr>
        <w:rPr>
          <w:szCs w:val="21"/>
        </w:rPr>
      </w:pPr>
      <w:r w:rsidRPr="00483CB4">
        <w:rPr>
          <w:szCs w:val="21"/>
        </w:rPr>
        <w:t xml:space="preserve">Załącznik nr 2: SWZ wraz z Dokumentacją projektową </w:t>
      </w:r>
      <w:r w:rsidR="00C92205">
        <w:rPr>
          <w:szCs w:val="21"/>
        </w:rPr>
        <w:t xml:space="preserve">oraz </w:t>
      </w:r>
      <w:proofErr w:type="spellStart"/>
      <w:r w:rsidR="00C92205">
        <w:rPr>
          <w:szCs w:val="21"/>
        </w:rPr>
        <w:t>STWiOR</w:t>
      </w:r>
      <w:r w:rsidR="004A1A08">
        <w:rPr>
          <w:szCs w:val="21"/>
        </w:rPr>
        <w:t>B</w:t>
      </w:r>
      <w:proofErr w:type="spellEnd"/>
      <w:r w:rsidR="004A1A08">
        <w:rPr>
          <w:szCs w:val="21"/>
        </w:rPr>
        <w:t xml:space="preserve"> </w:t>
      </w:r>
      <w:r w:rsidRPr="00483CB4">
        <w:rPr>
          <w:szCs w:val="21"/>
        </w:rPr>
        <w:t>– w tym:</w:t>
      </w:r>
    </w:p>
    <w:p w14:paraId="4FA27DF5" w14:textId="418408E1" w:rsidR="00B34E3A" w:rsidRPr="00FE1834" w:rsidRDefault="00B34E3A" w:rsidP="00B34E3A">
      <w:pPr>
        <w:rPr>
          <w:szCs w:val="21"/>
        </w:rPr>
      </w:pPr>
      <w:r w:rsidRPr="00FE1834">
        <w:rPr>
          <w:szCs w:val="21"/>
        </w:rPr>
        <w:t>Załącznik 2.1.</w:t>
      </w:r>
      <w:r w:rsidR="00D86A7B">
        <w:rPr>
          <w:szCs w:val="21"/>
        </w:rPr>
        <w:t xml:space="preserve"> Opis techniczny.</w:t>
      </w:r>
    </w:p>
    <w:p w14:paraId="3DCF0A67" w14:textId="0A2FD40F" w:rsidR="007B3172" w:rsidRPr="00FE1834" w:rsidRDefault="00EB7DFA" w:rsidP="00B34E3A">
      <w:pPr>
        <w:rPr>
          <w:szCs w:val="21"/>
        </w:rPr>
      </w:pPr>
      <w:r w:rsidRPr="00FE1834">
        <w:rPr>
          <w:szCs w:val="21"/>
        </w:rPr>
        <w:t>Załącznik 2.</w:t>
      </w:r>
      <w:r w:rsidR="00D86A7B">
        <w:rPr>
          <w:szCs w:val="21"/>
        </w:rPr>
        <w:t>2</w:t>
      </w:r>
      <w:r w:rsidRPr="00FE1834">
        <w:rPr>
          <w:szCs w:val="21"/>
        </w:rPr>
        <w:t>. Przedmiar robót</w:t>
      </w:r>
      <w:r w:rsidR="00D86A7B">
        <w:rPr>
          <w:szCs w:val="21"/>
        </w:rPr>
        <w:t>.</w:t>
      </w:r>
    </w:p>
    <w:p w14:paraId="1889082B" w14:textId="20D58835" w:rsidR="00B34E3A" w:rsidRPr="00FE1834" w:rsidRDefault="00B34E3A" w:rsidP="00B34E3A">
      <w:pPr>
        <w:rPr>
          <w:szCs w:val="21"/>
        </w:rPr>
      </w:pPr>
      <w:r w:rsidRPr="00FE1834">
        <w:rPr>
          <w:szCs w:val="21"/>
        </w:rPr>
        <w:t>Załącznik 2.</w:t>
      </w:r>
      <w:r w:rsidR="00D86A7B">
        <w:rPr>
          <w:szCs w:val="21"/>
        </w:rPr>
        <w:t>3</w:t>
      </w:r>
      <w:r w:rsidRPr="00FE1834">
        <w:rPr>
          <w:szCs w:val="21"/>
        </w:rPr>
        <w:t xml:space="preserve">. </w:t>
      </w:r>
      <w:r w:rsidR="005161CF" w:rsidRPr="00FE1834">
        <w:rPr>
          <w:szCs w:val="21"/>
        </w:rPr>
        <w:t xml:space="preserve">Specyfikacje </w:t>
      </w:r>
      <w:r w:rsidRPr="00FE1834">
        <w:rPr>
          <w:szCs w:val="21"/>
        </w:rPr>
        <w:t>Techniczn</w:t>
      </w:r>
      <w:r w:rsidR="00F85922" w:rsidRPr="00FE1834">
        <w:rPr>
          <w:szCs w:val="21"/>
        </w:rPr>
        <w:t>e</w:t>
      </w:r>
      <w:r w:rsidRPr="00FE1834">
        <w:rPr>
          <w:szCs w:val="21"/>
        </w:rPr>
        <w:t xml:space="preserve"> Wykona</w:t>
      </w:r>
      <w:r w:rsidR="00D23C5A" w:rsidRPr="00FE1834">
        <w:rPr>
          <w:szCs w:val="21"/>
        </w:rPr>
        <w:t>nia i Odbioru Robót Budowlanych</w:t>
      </w:r>
    </w:p>
    <w:p w14:paraId="08FC974F" w14:textId="77777777" w:rsidR="00D23C5A" w:rsidRPr="00FE1834" w:rsidRDefault="00D23C5A" w:rsidP="00B34E3A">
      <w:pPr>
        <w:rPr>
          <w:szCs w:val="21"/>
        </w:rPr>
      </w:pPr>
    </w:p>
    <w:p w14:paraId="5B35E135" w14:textId="4739A1AF" w:rsidR="00B34E3A" w:rsidRPr="00FE1834" w:rsidRDefault="00B34E3A" w:rsidP="00B34E3A">
      <w:pPr>
        <w:rPr>
          <w:szCs w:val="21"/>
        </w:rPr>
      </w:pPr>
      <w:r w:rsidRPr="00FE1834">
        <w:rPr>
          <w:szCs w:val="21"/>
        </w:rPr>
        <w:t>Wzór druków, w tym:</w:t>
      </w:r>
    </w:p>
    <w:p w14:paraId="3D0DA0E5" w14:textId="66D6B631" w:rsidR="00B34E3A" w:rsidRPr="00FE1834" w:rsidRDefault="00B34E3A" w:rsidP="00B34E3A">
      <w:pPr>
        <w:rPr>
          <w:szCs w:val="21"/>
        </w:rPr>
      </w:pPr>
      <w:r w:rsidRPr="00FE1834">
        <w:rPr>
          <w:szCs w:val="21"/>
        </w:rPr>
        <w:t xml:space="preserve">Załącznik </w:t>
      </w:r>
      <w:r w:rsidR="00D86A7B">
        <w:rPr>
          <w:szCs w:val="21"/>
        </w:rPr>
        <w:t>3</w:t>
      </w:r>
      <w:r w:rsidR="00914234" w:rsidRPr="00FE1834">
        <w:rPr>
          <w:szCs w:val="21"/>
        </w:rPr>
        <w:t>.</w:t>
      </w:r>
      <w:r w:rsidRPr="00FE1834">
        <w:rPr>
          <w:szCs w:val="21"/>
        </w:rPr>
        <w:t>1 - Protokół odbioru robót zanikających / ulegających zakryciu;</w:t>
      </w:r>
    </w:p>
    <w:p w14:paraId="4EE24795" w14:textId="7E7D4F32" w:rsidR="00B34E3A" w:rsidRPr="00FE1834" w:rsidRDefault="00B34E3A" w:rsidP="00B34E3A">
      <w:pPr>
        <w:rPr>
          <w:szCs w:val="21"/>
        </w:rPr>
      </w:pPr>
      <w:r w:rsidRPr="00FE1834">
        <w:rPr>
          <w:szCs w:val="21"/>
        </w:rPr>
        <w:t xml:space="preserve">Załącznik </w:t>
      </w:r>
      <w:r w:rsidR="00D86A7B">
        <w:rPr>
          <w:szCs w:val="21"/>
        </w:rPr>
        <w:t>3</w:t>
      </w:r>
      <w:r w:rsidRPr="00FE1834">
        <w:rPr>
          <w:szCs w:val="21"/>
        </w:rPr>
        <w:t xml:space="preserve">.2 – Wniosek o zatwierdzenie </w:t>
      </w:r>
      <w:r w:rsidR="00506998" w:rsidRPr="00FE1834">
        <w:rPr>
          <w:szCs w:val="21"/>
        </w:rPr>
        <w:t>materiał</w:t>
      </w:r>
      <w:r w:rsidR="008F741C" w:rsidRPr="00FE1834">
        <w:rPr>
          <w:szCs w:val="21"/>
        </w:rPr>
        <w:t>ów i urządzeń;</w:t>
      </w:r>
    </w:p>
    <w:p w14:paraId="445FE421" w14:textId="6C0ED52C" w:rsidR="008F741C" w:rsidRDefault="00636884" w:rsidP="00B34E3A">
      <w:pPr>
        <w:rPr>
          <w:szCs w:val="21"/>
        </w:rPr>
      </w:pPr>
      <w:r w:rsidRPr="00FE1834">
        <w:rPr>
          <w:szCs w:val="21"/>
        </w:rPr>
        <w:t xml:space="preserve">Załącznik </w:t>
      </w:r>
      <w:r w:rsidR="00D86A7B">
        <w:rPr>
          <w:szCs w:val="21"/>
        </w:rPr>
        <w:t>3</w:t>
      </w:r>
      <w:r w:rsidRPr="00FE1834">
        <w:rPr>
          <w:szCs w:val="21"/>
        </w:rPr>
        <w:t>.</w:t>
      </w:r>
      <w:r w:rsidR="00D86A7B">
        <w:rPr>
          <w:szCs w:val="21"/>
        </w:rPr>
        <w:t>3</w:t>
      </w:r>
      <w:r w:rsidRPr="00FE1834">
        <w:rPr>
          <w:szCs w:val="21"/>
        </w:rPr>
        <w:t xml:space="preserve"> – Protokół odbioru </w:t>
      </w:r>
      <w:r w:rsidR="00F85922" w:rsidRPr="00FE1834">
        <w:rPr>
          <w:szCs w:val="21"/>
        </w:rPr>
        <w:t xml:space="preserve">komisyjnego </w:t>
      </w:r>
      <w:r w:rsidRPr="00FE1834">
        <w:rPr>
          <w:szCs w:val="21"/>
        </w:rPr>
        <w:t>robót (</w:t>
      </w:r>
      <w:r w:rsidR="00F85922" w:rsidRPr="00FE1834">
        <w:rPr>
          <w:szCs w:val="21"/>
        </w:rPr>
        <w:t>częściowy/</w:t>
      </w:r>
      <w:r w:rsidRPr="00FE1834">
        <w:rPr>
          <w:szCs w:val="21"/>
        </w:rPr>
        <w:t>końcowy) – wzór</w:t>
      </w:r>
    </w:p>
    <w:p w14:paraId="6F0FA6B6" w14:textId="77777777" w:rsidR="006073C8" w:rsidRPr="00483CB4" w:rsidRDefault="006073C8" w:rsidP="00B34E3A">
      <w:pPr>
        <w:rPr>
          <w:szCs w:val="21"/>
        </w:rPr>
      </w:pPr>
    </w:p>
    <w:p w14:paraId="3073EDCE" w14:textId="77777777" w:rsidR="00CB4087" w:rsidRPr="00D558C5" w:rsidRDefault="00CB4087" w:rsidP="00480E94">
      <w:pPr>
        <w:shd w:val="clear" w:color="auto" w:fill="FFFFFF"/>
        <w:tabs>
          <w:tab w:val="left" w:leader="dot" w:pos="4596"/>
        </w:tabs>
        <w:ind w:left="3119" w:hanging="2835"/>
        <w:rPr>
          <w:rFonts w:cs="Arial"/>
          <w:sz w:val="21"/>
          <w:szCs w:val="21"/>
        </w:rPr>
      </w:pPr>
    </w:p>
    <w:p w14:paraId="6A76C802" w14:textId="77777777" w:rsidR="00CB4087" w:rsidRPr="00D558C5" w:rsidRDefault="00CB4087" w:rsidP="00480E94">
      <w:pPr>
        <w:shd w:val="clear" w:color="auto" w:fill="FFFFFF"/>
        <w:tabs>
          <w:tab w:val="left" w:leader="dot" w:pos="4596"/>
        </w:tabs>
        <w:ind w:left="567" w:hanging="567"/>
        <w:rPr>
          <w:rFonts w:cs="Arial"/>
          <w:sz w:val="21"/>
          <w:szCs w:val="21"/>
        </w:rPr>
      </w:pPr>
    </w:p>
    <w:p w14:paraId="69E3DC33" w14:textId="6EE4FAB8" w:rsidR="00CB4087" w:rsidRPr="00D558C5" w:rsidRDefault="000910B3" w:rsidP="00480E94">
      <w:pPr>
        <w:shd w:val="clear" w:color="auto" w:fill="FFFFFF"/>
        <w:tabs>
          <w:tab w:val="left" w:leader="dot" w:pos="4596"/>
        </w:tabs>
        <w:ind w:right="285"/>
        <w:rPr>
          <w:rFonts w:cs="Arial"/>
          <w:b/>
          <w:sz w:val="21"/>
          <w:szCs w:val="21"/>
        </w:rPr>
      </w:pPr>
      <w:r w:rsidRPr="00D558C5">
        <w:rPr>
          <w:rFonts w:cs="Arial"/>
          <w:b/>
          <w:sz w:val="21"/>
          <w:szCs w:val="21"/>
        </w:rPr>
        <w:t xml:space="preserve">         </w:t>
      </w:r>
      <w:r w:rsidR="00444D28">
        <w:rPr>
          <w:rFonts w:cs="Arial"/>
          <w:b/>
          <w:sz w:val="21"/>
          <w:szCs w:val="21"/>
        </w:rPr>
        <w:t xml:space="preserve"> </w:t>
      </w:r>
      <w:r w:rsidRPr="00D558C5">
        <w:rPr>
          <w:rFonts w:cs="Arial"/>
          <w:b/>
          <w:sz w:val="21"/>
          <w:szCs w:val="21"/>
        </w:rPr>
        <w:t xml:space="preserve">   </w:t>
      </w:r>
      <w:r w:rsidR="00CB4087" w:rsidRPr="00D558C5">
        <w:rPr>
          <w:rFonts w:cs="Arial"/>
          <w:b/>
          <w:sz w:val="21"/>
          <w:szCs w:val="21"/>
        </w:rPr>
        <w:t xml:space="preserve">ZAMAWIAJĄCY                            </w:t>
      </w:r>
      <w:r w:rsidRPr="00D558C5">
        <w:rPr>
          <w:rFonts w:cs="Arial"/>
          <w:b/>
          <w:sz w:val="21"/>
          <w:szCs w:val="21"/>
        </w:rPr>
        <w:t xml:space="preserve">                </w:t>
      </w:r>
      <w:r w:rsidR="00444D28">
        <w:rPr>
          <w:rFonts w:cs="Arial"/>
          <w:b/>
          <w:sz w:val="21"/>
          <w:szCs w:val="21"/>
        </w:rPr>
        <w:t xml:space="preserve">             </w:t>
      </w:r>
      <w:r w:rsidRPr="00D558C5">
        <w:rPr>
          <w:rFonts w:cs="Arial"/>
          <w:b/>
          <w:sz w:val="21"/>
          <w:szCs w:val="21"/>
        </w:rPr>
        <w:t xml:space="preserve">   </w:t>
      </w:r>
      <w:r w:rsidR="00444D28">
        <w:rPr>
          <w:rFonts w:cs="Arial"/>
          <w:b/>
          <w:sz w:val="21"/>
          <w:szCs w:val="21"/>
        </w:rPr>
        <w:t xml:space="preserve">     </w:t>
      </w:r>
      <w:r w:rsidRPr="00D558C5">
        <w:rPr>
          <w:rFonts w:cs="Arial"/>
          <w:b/>
          <w:sz w:val="21"/>
          <w:szCs w:val="21"/>
        </w:rPr>
        <w:t xml:space="preserve">      </w:t>
      </w:r>
      <w:r w:rsidR="00CB4087" w:rsidRPr="00D558C5">
        <w:rPr>
          <w:rFonts w:cs="Arial"/>
          <w:b/>
          <w:sz w:val="21"/>
          <w:szCs w:val="21"/>
        </w:rPr>
        <w:t>WYKONAWCA</w:t>
      </w:r>
    </w:p>
    <w:p w14:paraId="65838ACF" w14:textId="77777777" w:rsidR="00CB4087" w:rsidRPr="00D558C5" w:rsidRDefault="00CB4087" w:rsidP="00480E94">
      <w:pPr>
        <w:rPr>
          <w:rFonts w:cs="Arial"/>
          <w:sz w:val="21"/>
          <w:szCs w:val="21"/>
        </w:rPr>
      </w:pPr>
    </w:p>
    <w:p w14:paraId="027111D4" w14:textId="77777777" w:rsidR="00CB4087" w:rsidRPr="00D558C5" w:rsidRDefault="00CB4087" w:rsidP="00480E94">
      <w:pPr>
        <w:rPr>
          <w:rFonts w:cs="Arial"/>
          <w:sz w:val="21"/>
          <w:szCs w:val="21"/>
        </w:rPr>
      </w:pPr>
    </w:p>
    <w:p w14:paraId="46C59156" w14:textId="77777777" w:rsidR="00CB4087" w:rsidRPr="00D558C5" w:rsidRDefault="00CB4087" w:rsidP="00480E94">
      <w:pPr>
        <w:rPr>
          <w:rFonts w:cs="Arial"/>
          <w:sz w:val="21"/>
          <w:szCs w:val="21"/>
        </w:rPr>
      </w:pPr>
    </w:p>
    <w:p w14:paraId="2465673D" w14:textId="41F104E3" w:rsidR="00CB4087" w:rsidRPr="00D558C5" w:rsidRDefault="00CB4087" w:rsidP="00480E94">
      <w:pPr>
        <w:rPr>
          <w:rFonts w:cs="Arial"/>
          <w:sz w:val="21"/>
          <w:szCs w:val="21"/>
        </w:rPr>
      </w:pPr>
      <w:r w:rsidRPr="00D558C5">
        <w:rPr>
          <w:rFonts w:cs="Arial"/>
          <w:sz w:val="21"/>
          <w:szCs w:val="21"/>
        </w:rPr>
        <w:t xml:space="preserve">........................................................                     </w:t>
      </w:r>
      <w:r w:rsidR="00444D28">
        <w:rPr>
          <w:rFonts w:cs="Arial"/>
          <w:sz w:val="21"/>
          <w:szCs w:val="21"/>
        </w:rPr>
        <w:t xml:space="preserve">                   </w:t>
      </w:r>
      <w:r w:rsidRPr="00D558C5">
        <w:rPr>
          <w:rFonts w:cs="Arial"/>
          <w:sz w:val="21"/>
          <w:szCs w:val="21"/>
        </w:rPr>
        <w:t xml:space="preserve">   ................................................</w:t>
      </w:r>
    </w:p>
    <w:p w14:paraId="61365537" w14:textId="77777777" w:rsidR="00CB4087" w:rsidRPr="00D558C5" w:rsidRDefault="00CB4087" w:rsidP="00480E94">
      <w:pPr>
        <w:rPr>
          <w:rFonts w:cs="Arial"/>
          <w:sz w:val="21"/>
          <w:szCs w:val="21"/>
        </w:rPr>
      </w:pPr>
    </w:p>
    <w:p w14:paraId="7C7018CF" w14:textId="77777777" w:rsidR="002F4BD5" w:rsidRPr="00D558C5" w:rsidRDefault="002F4BD5" w:rsidP="00480E94">
      <w:pPr>
        <w:rPr>
          <w:rFonts w:cs="Arial"/>
          <w:sz w:val="21"/>
          <w:szCs w:val="21"/>
        </w:rPr>
      </w:pPr>
    </w:p>
    <w:sectPr w:rsidR="002F4BD5" w:rsidRPr="00D558C5" w:rsidSect="003F5B9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D8005" w14:textId="77777777" w:rsidR="00D41FEE" w:rsidRDefault="00D41FEE" w:rsidP="00793A13">
      <w:r>
        <w:separator/>
      </w:r>
    </w:p>
    <w:p w14:paraId="78A520C5" w14:textId="77777777" w:rsidR="00D41FEE" w:rsidRDefault="00D41FEE"/>
    <w:p w14:paraId="71E7276A" w14:textId="77777777" w:rsidR="00D41FEE" w:rsidRDefault="00D41FEE" w:rsidP="00BA07EE"/>
    <w:p w14:paraId="4BE00578" w14:textId="77777777" w:rsidR="00D41FEE" w:rsidRDefault="00D41FEE"/>
  </w:endnote>
  <w:endnote w:type="continuationSeparator" w:id="0">
    <w:p w14:paraId="396A0EAC" w14:textId="77777777" w:rsidR="00D41FEE" w:rsidRDefault="00D41FEE" w:rsidP="00793A13">
      <w:r>
        <w:continuationSeparator/>
      </w:r>
    </w:p>
    <w:p w14:paraId="34C1A3BE" w14:textId="77777777" w:rsidR="00D41FEE" w:rsidRDefault="00D41FEE"/>
    <w:p w14:paraId="03B37FE7" w14:textId="77777777" w:rsidR="00D41FEE" w:rsidRDefault="00D41FEE" w:rsidP="00BA07EE"/>
    <w:p w14:paraId="183E6629" w14:textId="77777777" w:rsidR="00D41FEE" w:rsidRDefault="00D41F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43185"/>
      <w:docPartObj>
        <w:docPartGallery w:val="Page Numbers (Bottom of Page)"/>
        <w:docPartUnique/>
      </w:docPartObj>
    </w:sdtPr>
    <w:sdtContent>
      <w:p w14:paraId="542D2DC3" w14:textId="089FD10D" w:rsidR="00863087" w:rsidRPr="004D2ED5" w:rsidRDefault="00863087" w:rsidP="004D2ED5">
        <w:pPr>
          <w:pStyle w:val="Stopka"/>
          <w:framePr w:wrap="around" w:vAnchor="text" w:hAnchor="margin" w:xAlign="right" w:y="1"/>
          <w:rPr>
            <w:rStyle w:val="Numerstrony"/>
            <w:sz w:val="16"/>
          </w:rPr>
        </w:pPr>
        <w:r w:rsidRPr="004D2ED5">
          <w:rPr>
            <w:rStyle w:val="Numerstrony"/>
            <w:sz w:val="16"/>
          </w:rPr>
          <w:fldChar w:fldCharType="begin"/>
        </w:r>
        <w:r w:rsidRPr="004D2ED5">
          <w:rPr>
            <w:rStyle w:val="Numerstrony"/>
            <w:sz w:val="16"/>
          </w:rPr>
          <w:instrText xml:space="preserve">PAGE  </w:instrText>
        </w:r>
        <w:r w:rsidRPr="004D2ED5">
          <w:rPr>
            <w:rStyle w:val="Numerstrony"/>
            <w:sz w:val="16"/>
          </w:rPr>
          <w:fldChar w:fldCharType="separate"/>
        </w:r>
        <w:r w:rsidR="007D7B78">
          <w:rPr>
            <w:rStyle w:val="Numerstrony"/>
            <w:noProof/>
            <w:sz w:val="16"/>
          </w:rPr>
          <w:t>33</w:t>
        </w:r>
        <w:r w:rsidRPr="004D2ED5">
          <w:rPr>
            <w:rStyle w:val="Numerstrony"/>
            <w:sz w:val="16"/>
          </w:rPr>
          <w:fldChar w:fldCharType="end"/>
        </w:r>
      </w:p>
      <w:p w14:paraId="64417B7D" w14:textId="2AEE88FF" w:rsidR="00863087" w:rsidRPr="00B0453D" w:rsidRDefault="00863087" w:rsidP="004D2ED5">
        <w:pPr>
          <w:pStyle w:val="Stopka"/>
          <w:ind w:right="360"/>
          <w:rPr>
            <w:sz w:val="16"/>
          </w:rPr>
        </w:pPr>
      </w:p>
      <w:p w14:paraId="7372C5F3" w14:textId="4D17B8CB" w:rsidR="00863087" w:rsidRPr="00B0453D" w:rsidRDefault="00000000">
        <w:pPr>
          <w:pStyle w:val="Stopka"/>
          <w:jc w:val="center"/>
        </w:pPr>
      </w:p>
    </w:sdtContent>
  </w:sdt>
  <w:p w14:paraId="1520E7B4" w14:textId="77777777" w:rsidR="00863087" w:rsidRPr="00B0453D" w:rsidRDefault="00863087">
    <w:pPr>
      <w:pStyle w:val="Stopka"/>
    </w:pPr>
  </w:p>
  <w:p w14:paraId="7AC83401" w14:textId="77777777" w:rsidR="00863087" w:rsidRPr="00B0453D" w:rsidRDefault="00863087"/>
  <w:p w14:paraId="6B45AEEF" w14:textId="77777777" w:rsidR="00863087" w:rsidRPr="00B0453D" w:rsidRDefault="00863087" w:rsidP="00BA07EE"/>
  <w:p w14:paraId="1A4DAA99" w14:textId="77777777" w:rsidR="00863087" w:rsidRDefault="0086308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43173"/>
      <w:docPartObj>
        <w:docPartGallery w:val="Page Numbers (Bottom of Page)"/>
        <w:docPartUnique/>
      </w:docPartObj>
    </w:sdtPr>
    <w:sdtContent>
      <w:p w14:paraId="2B58F1F2" w14:textId="77777777" w:rsidR="00863087" w:rsidRDefault="00863087">
        <w:pPr>
          <w:pStyle w:val="Stopka"/>
          <w:jc w:val="center"/>
        </w:pPr>
        <w:r w:rsidRPr="006E793A">
          <w:rPr>
            <w:rFonts w:cs="Arial"/>
          </w:rPr>
          <w:fldChar w:fldCharType="begin"/>
        </w:r>
        <w:r w:rsidRPr="006E793A">
          <w:rPr>
            <w:rFonts w:cs="Arial"/>
          </w:rPr>
          <w:instrText xml:space="preserve"> PAGE   \* MERGEFORMAT </w:instrText>
        </w:r>
        <w:r w:rsidRPr="006E793A">
          <w:rPr>
            <w:rFonts w:cs="Arial"/>
          </w:rPr>
          <w:fldChar w:fldCharType="separate"/>
        </w:r>
        <w:r>
          <w:rPr>
            <w:rFonts w:cs="Arial"/>
            <w:noProof/>
          </w:rPr>
          <w:t>1</w:t>
        </w:r>
        <w:r w:rsidRPr="006E793A">
          <w:rPr>
            <w:rFonts w:cs="Arial"/>
          </w:rPr>
          <w:fldChar w:fldCharType="end"/>
        </w:r>
      </w:p>
    </w:sdtContent>
  </w:sdt>
  <w:p w14:paraId="0E46A164" w14:textId="77777777" w:rsidR="00863087" w:rsidRDefault="00863087" w:rsidP="00793A13">
    <w:pPr>
      <w:pStyle w:val="Stopka"/>
      <w:jc w:val="right"/>
    </w:pPr>
  </w:p>
  <w:p w14:paraId="410CFDE8" w14:textId="77777777" w:rsidR="00863087" w:rsidRDefault="00863087"/>
  <w:p w14:paraId="12131DEE" w14:textId="77777777" w:rsidR="00863087" w:rsidRDefault="00863087" w:rsidP="00BA07EE"/>
  <w:p w14:paraId="3AB437F5" w14:textId="77777777" w:rsidR="00863087" w:rsidRDefault="0086308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5F56A" w14:textId="77777777" w:rsidR="00D41FEE" w:rsidRDefault="00D41FEE" w:rsidP="00793A13">
      <w:r>
        <w:separator/>
      </w:r>
    </w:p>
    <w:p w14:paraId="34B4AD63" w14:textId="77777777" w:rsidR="00D41FEE" w:rsidRDefault="00D41FEE"/>
    <w:p w14:paraId="126C8C8E" w14:textId="77777777" w:rsidR="00D41FEE" w:rsidRDefault="00D41FEE" w:rsidP="00BA07EE"/>
    <w:p w14:paraId="6958D20A" w14:textId="77777777" w:rsidR="00D41FEE" w:rsidRDefault="00D41FEE"/>
  </w:footnote>
  <w:footnote w:type="continuationSeparator" w:id="0">
    <w:p w14:paraId="0BDE81C4" w14:textId="77777777" w:rsidR="00D41FEE" w:rsidRDefault="00D41FEE" w:rsidP="00793A13">
      <w:r>
        <w:continuationSeparator/>
      </w:r>
    </w:p>
    <w:p w14:paraId="7224F153" w14:textId="77777777" w:rsidR="00D41FEE" w:rsidRDefault="00D41FEE"/>
    <w:p w14:paraId="0E4AF50A" w14:textId="77777777" w:rsidR="00D41FEE" w:rsidRDefault="00D41FEE" w:rsidP="00BA07EE"/>
    <w:p w14:paraId="6CA74C15" w14:textId="77777777" w:rsidR="00D41FEE" w:rsidRDefault="00D41F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098F1" w14:textId="3902BD69" w:rsidR="00863087" w:rsidRPr="00B0453D" w:rsidRDefault="00863087" w:rsidP="00CD5C78">
    <w:pPr>
      <w:pStyle w:val="Nagwek"/>
      <w:pBdr>
        <w:bottom w:val="thickThinSmallGap" w:sz="24" w:space="1" w:color="622423"/>
      </w:pBdr>
      <w:jc w:val="center"/>
      <w:rPr>
        <w:rFonts w:ascii="Cambria" w:hAnsi="Cambria"/>
        <w:szCs w:val="22"/>
      </w:rPr>
    </w:pPr>
    <w:r w:rsidRPr="00B0453D">
      <w:rPr>
        <w:rFonts w:ascii="Cambria" w:hAnsi="Cambria"/>
        <w:szCs w:val="22"/>
      </w:rPr>
      <w:t xml:space="preserve">Wzór - UMOWA O ROBOTY BUDOWLANE W SPRAWIE ZAMÓWIENIA PUBLICZNEGO </w:t>
    </w:r>
    <w:r w:rsidRPr="00B0453D">
      <w:rPr>
        <w:rFonts w:ascii="Cambria" w:hAnsi="Cambria"/>
        <w:szCs w:val="22"/>
      </w:rPr>
      <w:br/>
      <w:t>NR SA.271. … .26</w:t>
    </w:r>
  </w:p>
  <w:p w14:paraId="4797A571" w14:textId="77777777" w:rsidR="00863087" w:rsidRPr="00B0453D" w:rsidRDefault="0086308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E7C30" w14:textId="77777777" w:rsidR="00863087" w:rsidRPr="006E793A" w:rsidRDefault="00863087">
    <w:pPr>
      <w:pStyle w:val="Nagwek"/>
      <w:rPr>
        <w:rFonts w:cs="Arial"/>
      </w:rPr>
    </w:pPr>
    <w:r w:rsidRPr="006E793A">
      <w:rPr>
        <w:rFonts w:cs="Arial"/>
      </w:rPr>
      <w:t>SA.270.6.2018.KG</w:t>
    </w:r>
  </w:p>
  <w:p w14:paraId="163EF15E" w14:textId="77777777" w:rsidR="00863087" w:rsidRPr="006E793A" w:rsidRDefault="00863087">
    <w:pPr>
      <w:pStyle w:val="Nagwek"/>
      <w:rPr>
        <w:rFonts w:cs="Arial"/>
      </w:rPr>
    </w:pPr>
    <w:r w:rsidRPr="006E793A">
      <w:rPr>
        <w:rFonts w:cs="Arial"/>
      </w:rPr>
      <w:t>„Rozbudowa budynku mieszkalnego funkcyjnego - leśniczówka Głuszec wraz z termomodernizacją”</w:t>
    </w:r>
  </w:p>
  <w:p w14:paraId="7FCF0AC0" w14:textId="77777777" w:rsidR="00863087" w:rsidRDefault="00863087"/>
  <w:p w14:paraId="1B14643E" w14:textId="77777777" w:rsidR="00863087" w:rsidRDefault="00863087" w:rsidP="00BA07EE"/>
  <w:p w14:paraId="74508BB5" w14:textId="77777777" w:rsidR="00863087" w:rsidRDefault="008630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1216B"/>
    <w:multiLevelType w:val="hybridMultilevel"/>
    <w:tmpl w:val="65A03EB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DCC63EA0">
      <w:start w:val="1"/>
      <w:numFmt w:val="decimal"/>
      <w:lvlText w:val="%2."/>
      <w:lvlJc w:val="left"/>
      <w:pPr>
        <w:ind w:left="2213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17">
      <w:start w:val="1"/>
      <w:numFmt w:val="lowerLetter"/>
      <w:lvlText w:val="%4)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68724E1"/>
    <w:multiLevelType w:val="multilevel"/>
    <w:tmpl w:val="EA324188"/>
    <w:lvl w:ilvl="0">
      <w:start w:val="1"/>
      <w:numFmt w:val="decimal"/>
      <w:lvlText w:val="§ %1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5"/>
        </w:tabs>
        <w:ind w:left="1135" w:hanging="567"/>
      </w:pPr>
      <w:rPr>
        <w:rFonts w:hint="default"/>
        <w:b w:val="0"/>
        <w:color w:val="000000"/>
      </w:rPr>
    </w:lvl>
    <w:lvl w:ilvl="2">
      <w:start w:val="1"/>
      <w:numFmt w:val="decimal"/>
      <w:lvlText w:val="%2.%3."/>
      <w:lvlJc w:val="left"/>
      <w:pPr>
        <w:tabs>
          <w:tab w:val="num" w:pos="7230"/>
        </w:tabs>
        <w:ind w:left="6663" w:firstLine="0"/>
      </w:pPr>
      <w:rPr>
        <w:rFonts w:hint="default"/>
        <w:b w:val="0"/>
        <w:strike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284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8"/>
        </w:tabs>
        <w:ind w:left="2232" w:hanging="13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FA01383"/>
    <w:multiLevelType w:val="hybridMultilevel"/>
    <w:tmpl w:val="59B4A01C"/>
    <w:lvl w:ilvl="0" w:tplc="504CF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F1D12"/>
    <w:multiLevelType w:val="multilevel"/>
    <w:tmpl w:val="C1381942"/>
    <w:lvl w:ilvl="0">
      <w:start w:val="1"/>
      <w:numFmt w:val="decimal"/>
      <w:lvlText w:val="§ %1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5"/>
        </w:tabs>
        <w:ind w:left="1135" w:hanging="567"/>
      </w:pPr>
      <w:rPr>
        <w:rFonts w:hint="default"/>
        <w:b w:val="0"/>
        <w:color w:val="000000"/>
      </w:rPr>
    </w:lvl>
    <w:lvl w:ilvl="2">
      <w:start w:val="1"/>
      <w:numFmt w:val="decimal"/>
      <w:lvlText w:val="%2.%3."/>
      <w:lvlJc w:val="left"/>
      <w:pPr>
        <w:tabs>
          <w:tab w:val="num" w:pos="7230"/>
        </w:tabs>
        <w:ind w:left="6663" w:firstLine="0"/>
      </w:pPr>
      <w:rPr>
        <w:rFonts w:hint="default"/>
        <w:b w:val="0"/>
        <w:strike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284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8"/>
        </w:tabs>
        <w:ind w:left="2232" w:hanging="13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22733D16"/>
    <w:multiLevelType w:val="hybridMultilevel"/>
    <w:tmpl w:val="77BCD9A0"/>
    <w:lvl w:ilvl="0" w:tplc="FF88883E">
      <w:start w:val="1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77C8D9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A232B6"/>
    <w:multiLevelType w:val="hybridMultilevel"/>
    <w:tmpl w:val="D12E70F4"/>
    <w:lvl w:ilvl="0" w:tplc="7464B22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81E389A"/>
    <w:multiLevelType w:val="hybridMultilevel"/>
    <w:tmpl w:val="7FD8EE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E356B"/>
    <w:multiLevelType w:val="hybridMultilevel"/>
    <w:tmpl w:val="8B68BA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C604B"/>
    <w:multiLevelType w:val="multilevel"/>
    <w:tmpl w:val="AB5443D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ED703C"/>
    <w:multiLevelType w:val="hybridMultilevel"/>
    <w:tmpl w:val="F27C05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A17FC"/>
    <w:multiLevelType w:val="hybridMultilevel"/>
    <w:tmpl w:val="A894B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74EC7"/>
    <w:multiLevelType w:val="hybridMultilevel"/>
    <w:tmpl w:val="C1EAAE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72247"/>
    <w:multiLevelType w:val="hybridMultilevel"/>
    <w:tmpl w:val="11C06560"/>
    <w:lvl w:ilvl="0" w:tplc="52DADED4">
      <w:start w:val="1"/>
      <w:numFmt w:val="decimal"/>
      <w:lvlText w:val="%1)"/>
      <w:lvlJc w:val="left"/>
      <w:pPr>
        <w:ind w:left="1272" w:hanging="55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4AB1CC8"/>
    <w:multiLevelType w:val="multilevel"/>
    <w:tmpl w:val="4A9A48B2"/>
    <w:lvl w:ilvl="0">
      <w:start w:val="1"/>
      <w:numFmt w:val="decimal"/>
      <w:pStyle w:val="Nagwek1"/>
      <w:lvlText w:val="§ %1"/>
      <w:lvlJc w:val="center"/>
      <w:pPr>
        <w:tabs>
          <w:tab w:val="num" w:pos="3824"/>
        </w:tabs>
        <w:ind w:left="3824" w:firstLine="288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1135"/>
        </w:tabs>
        <w:ind w:left="1135" w:hanging="567"/>
      </w:pPr>
      <w:rPr>
        <w:rFonts w:hint="default"/>
        <w:b w:val="0"/>
        <w:color w:val="000000"/>
        <w:sz w:val="22"/>
        <w:szCs w:val="22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1418"/>
        </w:tabs>
        <w:ind w:left="851" w:firstLine="0"/>
      </w:pPr>
      <w:rPr>
        <w:rFonts w:hint="default"/>
        <w:b w:val="0"/>
        <w:strike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419"/>
        </w:tabs>
        <w:ind w:left="285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8"/>
        </w:tabs>
        <w:ind w:left="2232" w:hanging="13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484676BD"/>
    <w:multiLevelType w:val="hybridMultilevel"/>
    <w:tmpl w:val="E47AD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92ABC"/>
    <w:multiLevelType w:val="hybridMultilevel"/>
    <w:tmpl w:val="6D2A67B0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4EFA2073"/>
    <w:multiLevelType w:val="multilevel"/>
    <w:tmpl w:val="416C2B8E"/>
    <w:lvl w:ilvl="0">
      <w:start w:val="1"/>
      <w:numFmt w:val="decimal"/>
      <w:lvlText w:val="§ %1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5"/>
        </w:tabs>
        <w:ind w:left="1135" w:hanging="567"/>
      </w:pPr>
      <w:rPr>
        <w:rFonts w:hint="default"/>
        <w:b w:val="0"/>
        <w:color w:val="000000"/>
      </w:rPr>
    </w:lvl>
    <w:lvl w:ilvl="2">
      <w:start w:val="1"/>
      <w:numFmt w:val="decimal"/>
      <w:lvlText w:val="%2.%3."/>
      <w:lvlJc w:val="left"/>
      <w:pPr>
        <w:tabs>
          <w:tab w:val="num" w:pos="7230"/>
        </w:tabs>
        <w:ind w:left="6663" w:firstLine="0"/>
      </w:pPr>
      <w:rPr>
        <w:rFonts w:hint="default"/>
        <w:b w:val="0"/>
        <w:strike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284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8"/>
        </w:tabs>
        <w:ind w:left="2232" w:hanging="13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 w15:restartNumberingAfterBreak="0">
    <w:nsid w:val="575B050B"/>
    <w:multiLevelType w:val="multilevel"/>
    <w:tmpl w:val="403EDA58"/>
    <w:lvl w:ilvl="0">
      <w:start w:val="1"/>
      <w:numFmt w:val="decimal"/>
      <w:lvlText w:val="§ %1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5"/>
        </w:tabs>
        <w:ind w:left="1135" w:hanging="567"/>
      </w:pPr>
      <w:rPr>
        <w:rFonts w:hint="default"/>
        <w:b w:val="0"/>
        <w:color w:val="000000"/>
      </w:rPr>
    </w:lvl>
    <w:lvl w:ilvl="2">
      <w:start w:val="1"/>
      <w:numFmt w:val="decimal"/>
      <w:lvlText w:val="%2.%3."/>
      <w:lvlJc w:val="left"/>
      <w:pPr>
        <w:tabs>
          <w:tab w:val="num" w:pos="7230"/>
        </w:tabs>
        <w:ind w:left="6663" w:firstLine="0"/>
      </w:pPr>
      <w:rPr>
        <w:rFonts w:hint="default"/>
        <w:b w:val="0"/>
        <w:strike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284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8"/>
        </w:tabs>
        <w:ind w:left="2232" w:hanging="13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5918368A"/>
    <w:multiLevelType w:val="multilevel"/>
    <w:tmpl w:val="2EFA8340"/>
    <w:lvl w:ilvl="0">
      <w:start w:val="1"/>
      <w:numFmt w:val="decimal"/>
      <w:pStyle w:val="norm2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A95A77"/>
    <w:multiLevelType w:val="hybridMultilevel"/>
    <w:tmpl w:val="D88ADBA4"/>
    <w:lvl w:ilvl="0" w:tplc="DBAAB2AA">
      <w:start w:val="5"/>
      <w:numFmt w:val="decimal"/>
      <w:pStyle w:val="norm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20" w15:restartNumberingAfterBreak="0">
    <w:nsid w:val="60432C19"/>
    <w:multiLevelType w:val="multilevel"/>
    <w:tmpl w:val="D902BEE8"/>
    <w:lvl w:ilvl="0">
      <w:start w:val="1"/>
      <w:numFmt w:val="decimal"/>
      <w:lvlText w:val="§ %1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5"/>
        </w:tabs>
        <w:ind w:left="1135" w:hanging="567"/>
      </w:pPr>
      <w:rPr>
        <w:rFonts w:hint="default"/>
        <w:b w:val="0"/>
        <w:color w:val="000000"/>
      </w:rPr>
    </w:lvl>
    <w:lvl w:ilvl="2">
      <w:start w:val="1"/>
      <w:numFmt w:val="decimal"/>
      <w:lvlText w:val="%2.%3."/>
      <w:lvlJc w:val="left"/>
      <w:pPr>
        <w:tabs>
          <w:tab w:val="num" w:pos="7230"/>
        </w:tabs>
        <w:ind w:left="6663" w:firstLine="0"/>
      </w:pPr>
      <w:rPr>
        <w:rFonts w:hint="default"/>
        <w:b w:val="0"/>
        <w:strike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284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8"/>
        </w:tabs>
        <w:ind w:left="2232" w:hanging="13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62DA13FE"/>
    <w:multiLevelType w:val="hybridMultilevel"/>
    <w:tmpl w:val="5678C4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4327C6"/>
    <w:multiLevelType w:val="hybridMultilevel"/>
    <w:tmpl w:val="22800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32D63"/>
    <w:multiLevelType w:val="multilevel"/>
    <w:tmpl w:val="E9DACC6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02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13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566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0" w:hanging="2160"/>
      </w:pPr>
      <w:rPr>
        <w:rFonts w:hint="default"/>
      </w:rPr>
    </w:lvl>
  </w:abstractNum>
  <w:abstractNum w:abstractNumId="24" w15:restartNumberingAfterBreak="0">
    <w:nsid w:val="69DA2E19"/>
    <w:multiLevelType w:val="multilevel"/>
    <w:tmpl w:val="FDCAC4D4"/>
    <w:lvl w:ilvl="0">
      <w:start w:val="1"/>
      <w:numFmt w:val="decimal"/>
      <w:lvlText w:val="§ %1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5"/>
        </w:tabs>
        <w:ind w:left="1135" w:hanging="567"/>
      </w:pPr>
      <w:rPr>
        <w:rFonts w:hint="default"/>
        <w:b w:val="0"/>
        <w:color w:val="000000"/>
      </w:rPr>
    </w:lvl>
    <w:lvl w:ilvl="2">
      <w:start w:val="1"/>
      <w:numFmt w:val="decimal"/>
      <w:lvlText w:val="%2.%3."/>
      <w:lvlJc w:val="left"/>
      <w:pPr>
        <w:tabs>
          <w:tab w:val="num" w:pos="7230"/>
        </w:tabs>
        <w:ind w:left="6663" w:firstLine="0"/>
      </w:pPr>
      <w:rPr>
        <w:rFonts w:hint="default"/>
        <w:b w:val="0"/>
        <w:strike w:val="0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1135"/>
        </w:tabs>
        <w:ind w:left="1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8"/>
        </w:tabs>
        <w:ind w:left="2232" w:hanging="13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 w15:restartNumberingAfterBreak="0">
    <w:nsid w:val="6A574B54"/>
    <w:multiLevelType w:val="multilevel"/>
    <w:tmpl w:val="AEB6F43A"/>
    <w:lvl w:ilvl="0">
      <w:start w:val="1"/>
      <w:numFmt w:val="decimal"/>
      <w:lvlText w:val="%1.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26" w15:restartNumberingAfterBreak="0">
    <w:nsid w:val="6B9A34CB"/>
    <w:multiLevelType w:val="multilevel"/>
    <w:tmpl w:val="35DCBAC4"/>
    <w:lvl w:ilvl="0">
      <w:start w:val="1"/>
      <w:numFmt w:val="decimal"/>
      <w:lvlText w:val="§ %1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5"/>
        </w:tabs>
        <w:ind w:left="1135" w:hanging="567"/>
      </w:pPr>
      <w:rPr>
        <w:rFonts w:hint="default"/>
        <w:b w:val="0"/>
        <w:color w:val="000000"/>
      </w:rPr>
    </w:lvl>
    <w:lvl w:ilvl="2">
      <w:start w:val="1"/>
      <w:numFmt w:val="decimal"/>
      <w:lvlText w:val="%2.%3."/>
      <w:lvlJc w:val="left"/>
      <w:pPr>
        <w:tabs>
          <w:tab w:val="num" w:pos="7230"/>
        </w:tabs>
        <w:ind w:left="6663" w:firstLine="0"/>
      </w:pPr>
      <w:rPr>
        <w:rFonts w:hint="default"/>
        <w:b w:val="0"/>
        <w:strike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284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8"/>
        </w:tabs>
        <w:ind w:left="2232" w:hanging="13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6C775E5F"/>
    <w:multiLevelType w:val="hybridMultilevel"/>
    <w:tmpl w:val="48C86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E77ADD44">
      <w:start w:val="1"/>
      <w:numFmt w:val="decimal"/>
      <w:lvlText w:val="%3)"/>
      <w:lvlJc w:val="left"/>
      <w:pPr>
        <w:ind w:left="2160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AA694D"/>
    <w:multiLevelType w:val="multilevel"/>
    <w:tmpl w:val="10981C2E"/>
    <w:lvl w:ilvl="0">
      <w:start w:val="1"/>
      <w:numFmt w:val="decimal"/>
      <w:lvlText w:val="§ %1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>
      <w:start w:val="1"/>
      <w:numFmt w:val="bullet"/>
      <w:lvlText w:val=""/>
      <w:lvlJc w:val="left"/>
      <w:pPr>
        <w:tabs>
          <w:tab w:val="num" w:pos="1135"/>
        </w:tabs>
        <w:ind w:left="1135" w:hanging="567"/>
      </w:pPr>
      <w:rPr>
        <w:rFonts w:ascii="Symbol" w:hAnsi="Symbol" w:hint="default"/>
        <w:b w:val="0"/>
        <w:color w:val="000000"/>
      </w:rPr>
    </w:lvl>
    <w:lvl w:ilvl="2">
      <w:start w:val="1"/>
      <w:numFmt w:val="decimal"/>
      <w:lvlText w:val="%2.%3."/>
      <w:lvlJc w:val="left"/>
      <w:pPr>
        <w:tabs>
          <w:tab w:val="num" w:pos="7230"/>
        </w:tabs>
        <w:ind w:left="6663" w:firstLine="0"/>
      </w:pPr>
      <w:rPr>
        <w:rFonts w:hint="default"/>
        <w:b w:val="0"/>
        <w:strike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284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8"/>
        </w:tabs>
        <w:ind w:left="2232" w:hanging="13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6F4B51FA"/>
    <w:multiLevelType w:val="multilevel"/>
    <w:tmpl w:val="DF24EF32"/>
    <w:lvl w:ilvl="0">
      <w:start w:val="1"/>
      <w:numFmt w:val="decimal"/>
      <w:pStyle w:val="Styl1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76031F5B"/>
    <w:multiLevelType w:val="hybridMultilevel"/>
    <w:tmpl w:val="E8D496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322580">
    <w:abstractNumId w:val="18"/>
  </w:num>
  <w:num w:numId="2" w16cid:durableId="1173685166">
    <w:abstractNumId w:val="29"/>
  </w:num>
  <w:num w:numId="3" w16cid:durableId="1698652987">
    <w:abstractNumId w:val="19"/>
  </w:num>
  <w:num w:numId="4" w16cid:durableId="1144463884">
    <w:abstractNumId w:val="27"/>
  </w:num>
  <w:num w:numId="5" w16cid:durableId="1951550948">
    <w:abstractNumId w:val="13"/>
  </w:num>
  <w:num w:numId="6" w16cid:durableId="10702764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9230077">
    <w:abstractNumId w:val="1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2070991">
    <w:abstractNumId w:val="2"/>
  </w:num>
  <w:num w:numId="9" w16cid:durableId="1507594970">
    <w:abstractNumId w:val="15"/>
  </w:num>
  <w:num w:numId="10" w16cid:durableId="188952150">
    <w:abstractNumId w:val="0"/>
  </w:num>
  <w:num w:numId="11" w16cid:durableId="704139911">
    <w:abstractNumId w:val="28"/>
  </w:num>
  <w:num w:numId="12" w16cid:durableId="1843927602">
    <w:abstractNumId w:val="16"/>
  </w:num>
  <w:num w:numId="13" w16cid:durableId="819347937">
    <w:abstractNumId w:val="20"/>
  </w:num>
  <w:num w:numId="14" w16cid:durableId="1624458311">
    <w:abstractNumId w:val="3"/>
  </w:num>
  <w:num w:numId="15" w16cid:durableId="1368532360">
    <w:abstractNumId w:val="17"/>
  </w:num>
  <w:num w:numId="16" w16cid:durableId="1772507437">
    <w:abstractNumId w:val="26"/>
  </w:num>
  <w:num w:numId="17" w16cid:durableId="1963536566">
    <w:abstractNumId w:val="1"/>
  </w:num>
  <w:num w:numId="18" w16cid:durableId="1735809770">
    <w:abstractNumId w:val="24"/>
  </w:num>
  <w:num w:numId="19" w16cid:durableId="1369836226">
    <w:abstractNumId w:val="22"/>
  </w:num>
  <w:num w:numId="20" w16cid:durableId="639654278">
    <w:abstractNumId w:val="14"/>
  </w:num>
  <w:num w:numId="21" w16cid:durableId="808742202">
    <w:abstractNumId w:val="9"/>
  </w:num>
  <w:num w:numId="22" w16cid:durableId="1489442506">
    <w:abstractNumId w:val="11"/>
  </w:num>
  <w:num w:numId="23" w16cid:durableId="224877823">
    <w:abstractNumId w:val="21"/>
  </w:num>
  <w:num w:numId="24" w16cid:durableId="13252776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3092546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291204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54018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1708249">
    <w:abstractNumId w:val="7"/>
  </w:num>
  <w:num w:numId="29" w16cid:durableId="1032917339">
    <w:abstractNumId w:val="30"/>
  </w:num>
  <w:num w:numId="30" w16cid:durableId="1620599094">
    <w:abstractNumId w:val="6"/>
  </w:num>
  <w:num w:numId="31" w16cid:durableId="14248854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4902985">
    <w:abstractNumId w:val="23"/>
  </w:num>
  <w:num w:numId="33" w16cid:durableId="128171725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72017346">
    <w:abstractNumId w:val="25"/>
  </w:num>
  <w:num w:numId="35" w16cid:durableId="89274697">
    <w:abstractNumId w:val="12"/>
  </w:num>
  <w:num w:numId="36" w16cid:durableId="2122340411">
    <w:abstractNumId w:val="10"/>
  </w:num>
  <w:num w:numId="37" w16cid:durableId="1936282961">
    <w:abstractNumId w:val="5"/>
  </w:num>
  <w:num w:numId="38" w16cid:durableId="1070881751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</w:num>
  <w:num w:numId="39" w16cid:durableId="763720778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</w:num>
  <w:num w:numId="40" w16cid:durableId="1388916421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</w:num>
  <w:num w:numId="41" w16cid:durableId="2074935535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</w:num>
  <w:num w:numId="42" w16cid:durableId="797339511">
    <w:abstractNumId w:val="8"/>
  </w:num>
  <w:num w:numId="43" w16cid:durableId="3533850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27247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776079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087"/>
    <w:rsid w:val="000010AF"/>
    <w:rsid w:val="00001260"/>
    <w:rsid w:val="0000143E"/>
    <w:rsid w:val="000043AC"/>
    <w:rsid w:val="000056C4"/>
    <w:rsid w:val="000067A2"/>
    <w:rsid w:val="00006A91"/>
    <w:rsid w:val="00006E61"/>
    <w:rsid w:val="0000793A"/>
    <w:rsid w:val="0001012A"/>
    <w:rsid w:val="000105B0"/>
    <w:rsid w:val="000106E1"/>
    <w:rsid w:val="00011373"/>
    <w:rsid w:val="000115B4"/>
    <w:rsid w:val="0001186A"/>
    <w:rsid w:val="0001191D"/>
    <w:rsid w:val="0001361A"/>
    <w:rsid w:val="0001426D"/>
    <w:rsid w:val="00014B5E"/>
    <w:rsid w:val="00014D88"/>
    <w:rsid w:val="00014E1D"/>
    <w:rsid w:val="000156AD"/>
    <w:rsid w:val="0001622C"/>
    <w:rsid w:val="00016EFF"/>
    <w:rsid w:val="000177B2"/>
    <w:rsid w:val="00017B5A"/>
    <w:rsid w:val="00021656"/>
    <w:rsid w:val="0002218B"/>
    <w:rsid w:val="00022343"/>
    <w:rsid w:val="00022C1D"/>
    <w:rsid w:val="0002362B"/>
    <w:rsid w:val="00023FFC"/>
    <w:rsid w:val="00026779"/>
    <w:rsid w:val="0002781F"/>
    <w:rsid w:val="0002787C"/>
    <w:rsid w:val="00027E79"/>
    <w:rsid w:val="000306EB"/>
    <w:rsid w:val="00030F67"/>
    <w:rsid w:val="00031B04"/>
    <w:rsid w:val="00031E88"/>
    <w:rsid w:val="00033D05"/>
    <w:rsid w:val="00034B21"/>
    <w:rsid w:val="00034B30"/>
    <w:rsid w:val="00034D6A"/>
    <w:rsid w:val="0003715C"/>
    <w:rsid w:val="00037E52"/>
    <w:rsid w:val="00040E85"/>
    <w:rsid w:val="000422F1"/>
    <w:rsid w:val="00044F3D"/>
    <w:rsid w:val="00045749"/>
    <w:rsid w:val="00050D21"/>
    <w:rsid w:val="0005361E"/>
    <w:rsid w:val="00055965"/>
    <w:rsid w:val="00055C8D"/>
    <w:rsid w:val="00057C51"/>
    <w:rsid w:val="000609DC"/>
    <w:rsid w:val="000622A6"/>
    <w:rsid w:val="000649FA"/>
    <w:rsid w:val="00064CFC"/>
    <w:rsid w:val="00065E2E"/>
    <w:rsid w:val="0006733F"/>
    <w:rsid w:val="0006775C"/>
    <w:rsid w:val="0007005B"/>
    <w:rsid w:val="0007142D"/>
    <w:rsid w:val="00073641"/>
    <w:rsid w:val="000753DB"/>
    <w:rsid w:val="00075DB7"/>
    <w:rsid w:val="00075E48"/>
    <w:rsid w:val="00075ECD"/>
    <w:rsid w:val="000761A6"/>
    <w:rsid w:val="00082E6F"/>
    <w:rsid w:val="00083D6A"/>
    <w:rsid w:val="00085B4D"/>
    <w:rsid w:val="000875CC"/>
    <w:rsid w:val="0009027B"/>
    <w:rsid w:val="000910B3"/>
    <w:rsid w:val="00091593"/>
    <w:rsid w:val="00092BEA"/>
    <w:rsid w:val="00092D4C"/>
    <w:rsid w:val="00093030"/>
    <w:rsid w:val="000930F8"/>
    <w:rsid w:val="000937E0"/>
    <w:rsid w:val="000946E8"/>
    <w:rsid w:val="00095BEA"/>
    <w:rsid w:val="00096F4C"/>
    <w:rsid w:val="000A0F1E"/>
    <w:rsid w:val="000A38C4"/>
    <w:rsid w:val="000A4C38"/>
    <w:rsid w:val="000A5AE0"/>
    <w:rsid w:val="000A6B7C"/>
    <w:rsid w:val="000A6C1E"/>
    <w:rsid w:val="000A765B"/>
    <w:rsid w:val="000A79DC"/>
    <w:rsid w:val="000A7EB9"/>
    <w:rsid w:val="000B113B"/>
    <w:rsid w:val="000B1B52"/>
    <w:rsid w:val="000B202D"/>
    <w:rsid w:val="000B27BF"/>
    <w:rsid w:val="000B2CCD"/>
    <w:rsid w:val="000B36F7"/>
    <w:rsid w:val="000B43E4"/>
    <w:rsid w:val="000B480D"/>
    <w:rsid w:val="000B4931"/>
    <w:rsid w:val="000B5891"/>
    <w:rsid w:val="000B5CCC"/>
    <w:rsid w:val="000B6A10"/>
    <w:rsid w:val="000B6C11"/>
    <w:rsid w:val="000B72C2"/>
    <w:rsid w:val="000B776E"/>
    <w:rsid w:val="000C017F"/>
    <w:rsid w:val="000C250A"/>
    <w:rsid w:val="000C2994"/>
    <w:rsid w:val="000C2E41"/>
    <w:rsid w:val="000C4719"/>
    <w:rsid w:val="000C5F0F"/>
    <w:rsid w:val="000D3197"/>
    <w:rsid w:val="000D5016"/>
    <w:rsid w:val="000D599A"/>
    <w:rsid w:val="000D7FC5"/>
    <w:rsid w:val="000E0887"/>
    <w:rsid w:val="000E28C6"/>
    <w:rsid w:val="000E298D"/>
    <w:rsid w:val="000E2F87"/>
    <w:rsid w:val="000E3C3B"/>
    <w:rsid w:val="000E3DEE"/>
    <w:rsid w:val="000E414F"/>
    <w:rsid w:val="000E44C8"/>
    <w:rsid w:val="000E720A"/>
    <w:rsid w:val="000E7244"/>
    <w:rsid w:val="000F0799"/>
    <w:rsid w:val="000F084B"/>
    <w:rsid w:val="000F0A98"/>
    <w:rsid w:val="000F0C0C"/>
    <w:rsid w:val="000F1363"/>
    <w:rsid w:val="000F196E"/>
    <w:rsid w:val="000F3EAC"/>
    <w:rsid w:val="000F4FDC"/>
    <w:rsid w:val="000F54D0"/>
    <w:rsid w:val="000F5ABE"/>
    <w:rsid w:val="000F68A9"/>
    <w:rsid w:val="00100544"/>
    <w:rsid w:val="00100C74"/>
    <w:rsid w:val="00102463"/>
    <w:rsid w:val="00104262"/>
    <w:rsid w:val="00105D32"/>
    <w:rsid w:val="00105EDF"/>
    <w:rsid w:val="00106022"/>
    <w:rsid w:val="00107468"/>
    <w:rsid w:val="001114FB"/>
    <w:rsid w:val="00111B07"/>
    <w:rsid w:val="001120DA"/>
    <w:rsid w:val="00112A1A"/>
    <w:rsid w:val="001131C4"/>
    <w:rsid w:val="00113450"/>
    <w:rsid w:val="0011412B"/>
    <w:rsid w:val="0011661A"/>
    <w:rsid w:val="00116682"/>
    <w:rsid w:val="00116D22"/>
    <w:rsid w:val="00122744"/>
    <w:rsid w:val="001229BD"/>
    <w:rsid w:val="00122C6E"/>
    <w:rsid w:val="00123024"/>
    <w:rsid w:val="0012349B"/>
    <w:rsid w:val="00123558"/>
    <w:rsid w:val="001235E1"/>
    <w:rsid w:val="001236E0"/>
    <w:rsid w:val="001241D3"/>
    <w:rsid w:val="00124BE9"/>
    <w:rsid w:val="00126B57"/>
    <w:rsid w:val="00127159"/>
    <w:rsid w:val="00130CA3"/>
    <w:rsid w:val="0013108B"/>
    <w:rsid w:val="001313FA"/>
    <w:rsid w:val="00132587"/>
    <w:rsid w:val="0013346D"/>
    <w:rsid w:val="001360EA"/>
    <w:rsid w:val="001364C5"/>
    <w:rsid w:val="00137AB2"/>
    <w:rsid w:val="001401CE"/>
    <w:rsid w:val="0014027C"/>
    <w:rsid w:val="00140734"/>
    <w:rsid w:val="001412C9"/>
    <w:rsid w:val="00142189"/>
    <w:rsid w:val="00142219"/>
    <w:rsid w:val="0014231A"/>
    <w:rsid w:val="001435DD"/>
    <w:rsid w:val="00143A95"/>
    <w:rsid w:val="001442A9"/>
    <w:rsid w:val="00145148"/>
    <w:rsid w:val="00145C47"/>
    <w:rsid w:val="00146623"/>
    <w:rsid w:val="00146802"/>
    <w:rsid w:val="001468CE"/>
    <w:rsid w:val="001468E9"/>
    <w:rsid w:val="00147204"/>
    <w:rsid w:val="00147E82"/>
    <w:rsid w:val="0015000A"/>
    <w:rsid w:val="0015079A"/>
    <w:rsid w:val="00151A16"/>
    <w:rsid w:val="00151DD4"/>
    <w:rsid w:val="0015451E"/>
    <w:rsid w:val="0015491F"/>
    <w:rsid w:val="001564F7"/>
    <w:rsid w:val="0015661C"/>
    <w:rsid w:val="00157219"/>
    <w:rsid w:val="001575AD"/>
    <w:rsid w:val="00161223"/>
    <w:rsid w:val="001622DE"/>
    <w:rsid w:val="001628BA"/>
    <w:rsid w:val="001628F3"/>
    <w:rsid w:val="00163678"/>
    <w:rsid w:val="00163A02"/>
    <w:rsid w:val="00163BF7"/>
    <w:rsid w:val="00164926"/>
    <w:rsid w:val="00164A55"/>
    <w:rsid w:val="001656F0"/>
    <w:rsid w:val="00166728"/>
    <w:rsid w:val="0016678E"/>
    <w:rsid w:val="00167934"/>
    <w:rsid w:val="00173087"/>
    <w:rsid w:val="00176EAF"/>
    <w:rsid w:val="00177DED"/>
    <w:rsid w:val="00180AAD"/>
    <w:rsid w:val="00183836"/>
    <w:rsid w:val="001853FB"/>
    <w:rsid w:val="00186290"/>
    <w:rsid w:val="0019041D"/>
    <w:rsid w:val="00192925"/>
    <w:rsid w:val="00194CC7"/>
    <w:rsid w:val="0019662D"/>
    <w:rsid w:val="00197743"/>
    <w:rsid w:val="001A2C8D"/>
    <w:rsid w:val="001A447F"/>
    <w:rsid w:val="001A48D0"/>
    <w:rsid w:val="001A6CD4"/>
    <w:rsid w:val="001B0884"/>
    <w:rsid w:val="001B313B"/>
    <w:rsid w:val="001B44CF"/>
    <w:rsid w:val="001B5F32"/>
    <w:rsid w:val="001C0117"/>
    <w:rsid w:val="001C0789"/>
    <w:rsid w:val="001C1757"/>
    <w:rsid w:val="001C3D99"/>
    <w:rsid w:val="001C48D9"/>
    <w:rsid w:val="001C6861"/>
    <w:rsid w:val="001C7628"/>
    <w:rsid w:val="001D1564"/>
    <w:rsid w:val="001D239B"/>
    <w:rsid w:val="001D2637"/>
    <w:rsid w:val="001D397C"/>
    <w:rsid w:val="001D4546"/>
    <w:rsid w:val="001D5E55"/>
    <w:rsid w:val="001D63CF"/>
    <w:rsid w:val="001E0D24"/>
    <w:rsid w:val="001E1987"/>
    <w:rsid w:val="001E1DE7"/>
    <w:rsid w:val="001E3EC6"/>
    <w:rsid w:val="001E4763"/>
    <w:rsid w:val="001E4AFD"/>
    <w:rsid w:val="001E5577"/>
    <w:rsid w:val="001E704F"/>
    <w:rsid w:val="001E7886"/>
    <w:rsid w:val="001E7A45"/>
    <w:rsid w:val="001F0A4D"/>
    <w:rsid w:val="001F18E5"/>
    <w:rsid w:val="001F1F0D"/>
    <w:rsid w:val="001F2C79"/>
    <w:rsid w:val="001F3B72"/>
    <w:rsid w:val="001F5852"/>
    <w:rsid w:val="001F7A10"/>
    <w:rsid w:val="002027F6"/>
    <w:rsid w:val="0020295D"/>
    <w:rsid w:val="00202EBC"/>
    <w:rsid w:val="0020488B"/>
    <w:rsid w:val="00205F01"/>
    <w:rsid w:val="002063A5"/>
    <w:rsid w:val="00207284"/>
    <w:rsid w:val="00210630"/>
    <w:rsid w:val="00210AE7"/>
    <w:rsid w:val="00210BAF"/>
    <w:rsid w:val="002118B5"/>
    <w:rsid w:val="002119B5"/>
    <w:rsid w:val="0021204F"/>
    <w:rsid w:val="00213450"/>
    <w:rsid w:val="00215E96"/>
    <w:rsid w:val="00216EC4"/>
    <w:rsid w:val="0022233F"/>
    <w:rsid w:val="0022333F"/>
    <w:rsid w:val="002235E0"/>
    <w:rsid w:val="0022362A"/>
    <w:rsid w:val="002242D5"/>
    <w:rsid w:val="002264B0"/>
    <w:rsid w:val="0022657F"/>
    <w:rsid w:val="00226E55"/>
    <w:rsid w:val="00226FBE"/>
    <w:rsid w:val="00230221"/>
    <w:rsid w:val="002309A3"/>
    <w:rsid w:val="002314DF"/>
    <w:rsid w:val="00231F7B"/>
    <w:rsid w:val="0023293E"/>
    <w:rsid w:val="00235CC3"/>
    <w:rsid w:val="002362AC"/>
    <w:rsid w:val="002368E7"/>
    <w:rsid w:val="00237A68"/>
    <w:rsid w:val="00237FDF"/>
    <w:rsid w:val="00240AFB"/>
    <w:rsid w:val="00242BC8"/>
    <w:rsid w:val="00242F35"/>
    <w:rsid w:val="0024378D"/>
    <w:rsid w:val="00243BED"/>
    <w:rsid w:val="002454F8"/>
    <w:rsid w:val="002460F5"/>
    <w:rsid w:val="00246770"/>
    <w:rsid w:val="002471F8"/>
    <w:rsid w:val="00247265"/>
    <w:rsid w:val="0024785D"/>
    <w:rsid w:val="00250C34"/>
    <w:rsid w:val="00252337"/>
    <w:rsid w:val="002537EF"/>
    <w:rsid w:val="00254541"/>
    <w:rsid w:val="002556AE"/>
    <w:rsid w:val="002558B1"/>
    <w:rsid w:val="00256125"/>
    <w:rsid w:val="00257A88"/>
    <w:rsid w:val="0026253C"/>
    <w:rsid w:val="0026368A"/>
    <w:rsid w:val="00264748"/>
    <w:rsid w:val="00264CC6"/>
    <w:rsid w:val="00265360"/>
    <w:rsid w:val="00267955"/>
    <w:rsid w:val="0027166B"/>
    <w:rsid w:val="00271D33"/>
    <w:rsid w:val="00273CB1"/>
    <w:rsid w:val="00273CD7"/>
    <w:rsid w:val="00273D70"/>
    <w:rsid w:val="00274C72"/>
    <w:rsid w:val="00275357"/>
    <w:rsid w:val="00281372"/>
    <w:rsid w:val="002821D7"/>
    <w:rsid w:val="00282468"/>
    <w:rsid w:val="0028296A"/>
    <w:rsid w:val="00284CD3"/>
    <w:rsid w:val="00284E04"/>
    <w:rsid w:val="00284E05"/>
    <w:rsid w:val="00286516"/>
    <w:rsid w:val="002872C6"/>
    <w:rsid w:val="00287D58"/>
    <w:rsid w:val="00287DEC"/>
    <w:rsid w:val="002901F1"/>
    <w:rsid w:val="00290548"/>
    <w:rsid w:val="00290C8F"/>
    <w:rsid w:val="00291696"/>
    <w:rsid w:val="00291C3E"/>
    <w:rsid w:val="00292349"/>
    <w:rsid w:val="00292794"/>
    <w:rsid w:val="00292DC1"/>
    <w:rsid w:val="00293539"/>
    <w:rsid w:val="002974CF"/>
    <w:rsid w:val="002A0328"/>
    <w:rsid w:val="002A27F5"/>
    <w:rsid w:val="002A4AEA"/>
    <w:rsid w:val="002A5A1B"/>
    <w:rsid w:val="002A623B"/>
    <w:rsid w:val="002A63DC"/>
    <w:rsid w:val="002A6AFB"/>
    <w:rsid w:val="002A71E0"/>
    <w:rsid w:val="002A7762"/>
    <w:rsid w:val="002B2D43"/>
    <w:rsid w:val="002B53A3"/>
    <w:rsid w:val="002B5413"/>
    <w:rsid w:val="002B598B"/>
    <w:rsid w:val="002C0B21"/>
    <w:rsid w:val="002C2467"/>
    <w:rsid w:val="002C2A25"/>
    <w:rsid w:val="002C3787"/>
    <w:rsid w:val="002C5153"/>
    <w:rsid w:val="002C7C29"/>
    <w:rsid w:val="002D0F1C"/>
    <w:rsid w:val="002D2F90"/>
    <w:rsid w:val="002D30D4"/>
    <w:rsid w:val="002D322B"/>
    <w:rsid w:val="002D3451"/>
    <w:rsid w:val="002D3747"/>
    <w:rsid w:val="002D4787"/>
    <w:rsid w:val="002D5D1C"/>
    <w:rsid w:val="002D5EBB"/>
    <w:rsid w:val="002D78EE"/>
    <w:rsid w:val="002E1F7F"/>
    <w:rsid w:val="002E45E5"/>
    <w:rsid w:val="002E739D"/>
    <w:rsid w:val="002F0467"/>
    <w:rsid w:val="002F0A97"/>
    <w:rsid w:val="002F1E3A"/>
    <w:rsid w:val="002F2A47"/>
    <w:rsid w:val="002F4930"/>
    <w:rsid w:val="002F4BD5"/>
    <w:rsid w:val="002F5AFD"/>
    <w:rsid w:val="0030108A"/>
    <w:rsid w:val="003026C5"/>
    <w:rsid w:val="00303F09"/>
    <w:rsid w:val="003040D2"/>
    <w:rsid w:val="00304C84"/>
    <w:rsid w:val="00307418"/>
    <w:rsid w:val="00307C6E"/>
    <w:rsid w:val="0031015F"/>
    <w:rsid w:val="0031227C"/>
    <w:rsid w:val="003123D5"/>
    <w:rsid w:val="00314B5C"/>
    <w:rsid w:val="00315021"/>
    <w:rsid w:val="0031782C"/>
    <w:rsid w:val="00317FB0"/>
    <w:rsid w:val="003209F1"/>
    <w:rsid w:val="00322CAB"/>
    <w:rsid w:val="00322D40"/>
    <w:rsid w:val="00322DD2"/>
    <w:rsid w:val="003265C8"/>
    <w:rsid w:val="00326FFA"/>
    <w:rsid w:val="003315AF"/>
    <w:rsid w:val="003319C1"/>
    <w:rsid w:val="00332B1C"/>
    <w:rsid w:val="00332C64"/>
    <w:rsid w:val="003335C1"/>
    <w:rsid w:val="00335070"/>
    <w:rsid w:val="00336A78"/>
    <w:rsid w:val="0034037C"/>
    <w:rsid w:val="00341422"/>
    <w:rsid w:val="0034156B"/>
    <w:rsid w:val="003424C6"/>
    <w:rsid w:val="00342720"/>
    <w:rsid w:val="00343D9F"/>
    <w:rsid w:val="00344C91"/>
    <w:rsid w:val="00344CDB"/>
    <w:rsid w:val="00345438"/>
    <w:rsid w:val="00345E87"/>
    <w:rsid w:val="0035247C"/>
    <w:rsid w:val="00352C5B"/>
    <w:rsid w:val="00353126"/>
    <w:rsid w:val="00354E98"/>
    <w:rsid w:val="00355E76"/>
    <w:rsid w:val="003560B8"/>
    <w:rsid w:val="00356276"/>
    <w:rsid w:val="003562EC"/>
    <w:rsid w:val="00356C3C"/>
    <w:rsid w:val="00357880"/>
    <w:rsid w:val="00361573"/>
    <w:rsid w:val="00362046"/>
    <w:rsid w:val="00362E56"/>
    <w:rsid w:val="00362FF3"/>
    <w:rsid w:val="003647AB"/>
    <w:rsid w:val="003668FA"/>
    <w:rsid w:val="00367290"/>
    <w:rsid w:val="003719B1"/>
    <w:rsid w:val="00371EEB"/>
    <w:rsid w:val="0037255D"/>
    <w:rsid w:val="00373384"/>
    <w:rsid w:val="00375476"/>
    <w:rsid w:val="003754BA"/>
    <w:rsid w:val="003768C2"/>
    <w:rsid w:val="0037723D"/>
    <w:rsid w:val="00377612"/>
    <w:rsid w:val="00377A2D"/>
    <w:rsid w:val="003808A2"/>
    <w:rsid w:val="00382D86"/>
    <w:rsid w:val="003831DD"/>
    <w:rsid w:val="003849A4"/>
    <w:rsid w:val="00385006"/>
    <w:rsid w:val="003874BB"/>
    <w:rsid w:val="0038757F"/>
    <w:rsid w:val="0038759E"/>
    <w:rsid w:val="00387CC9"/>
    <w:rsid w:val="00391FCF"/>
    <w:rsid w:val="00394640"/>
    <w:rsid w:val="00394902"/>
    <w:rsid w:val="0039511B"/>
    <w:rsid w:val="0039528D"/>
    <w:rsid w:val="00395871"/>
    <w:rsid w:val="00395EF5"/>
    <w:rsid w:val="00396538"/>
    <w:rsid w:val="00396CA3"/>
    <w:rsid w:val="00397582"/>
    <w:rsid w:val="003A06DB"/>
    <w:rsid w:val="003A0B3C"/>
    <w:rsid w:val="003A44AF"/>
    <w:rsid w:val="003A4AF9"/>
    <w:rsid w:val="003A4F67"/>
    <w:rsid w:val="003A5AEE"/>
    <w:rsid w:val="003A63BD"/>
    <w:rsid w:val="003A6E02"/>
    <w:rsid w:val="003A71AC"/>
    <w:rsid w:val="003A7C49"/>
    <w:rsid w:val="003B448D"/>
    <w:rsid w:val="003B51ED"/>
    <w:rsid w:val="003B7AEB"/>
    <w:rsid w:val="003B7E35"/>
    <w:rsid w:val="003C01E2"/>
    <w:rsid w:val="003C055E"/>
    <w:rsid w:val="003C0B6B"/>
    <w:rsid w:val="003C1ACC"/>
    <w:rsid w:val="003C1E00"/>
    <w:rsid w:val="003C2735"/>
    <w:rsid w:val="003C2B2C"/>
    <w:rsid w:val="003C3FE2"/>
    <w:rsid w:val="003C4B77"/>
    <w:rsid w:val="003C5D4F"/>
    <w:rsid w:val="003C5F2B"/>
    <w:rsid w:val="003C7A46"/>
    <w:rsid w:val="003D0012"/>
    <w:rsid w:val="003D0A12"/>
    <w:rsid w:val="003D1FEF"/>
    <w:rsid w:val="003D32E2"/>
    <w:rsid w:val="003D3EF9"/>
    <w:rsid w:val="003D4D83"/>
    <w:rsid w:val="003D7981"/>
    <w:rsid w:val="003D7A4C"/>
    <w:rsid w:val="003E0599"/>
    <w:rsid w:val="003E1055"/>
    <w:rsid w:val="003E234B"/>
    <w:rsid w:val="003E2D4E"/>
    <w:rsid w:val="003E32BB"/>
    <w:rsid w:val="003E4420"/>
    <w:rsid w:val="003E4DAC"/>
    <w:rsid w:val="003E4DF0"/>
    <w:rsid w:val="003E6390"/>
    <w:rsid w:val="003E6E61"/>
    <w:rsid w:val="003F116B"/>
    <w:rsid w:val="003F155F"/>
    <w:rsid w:val="003F1B94"/>
    <w:rsid w:val="003F3AB8"/>
    <w:rsid w:val="003F3CBA"/>
    <w:rsid w:val="003F4DA4"/>
    <w:rsid w:val="003F4E90"/>
    <w:rsid w:val="003F5A54"/>
    <w:rsid w:val="003F5B9C"/>
    <w:rsid w:val="003F5DE2"/>
    <w:rsid w:val="003F6E26"/>
    <w:rsid w:val="003F7920"/>
    <w:rsid w:val="00402EA4"/>
    <w:rsid w:val="00403BEC"/>
    <w:rsid w:val="0040508F"/>
    <w:rsid w:val="00405452"/>
    <w:rsid w:val="00407172"/>
    <w:rsid w:val="004076A3"/>
    <w:rsid w:val="00410DE8"/>
    <w:rsid w:val="00415C23"/>
    <w:rsid w:val="00416BFE"/>
    <w:rsid w:val="00416D76"/>
    <w:rsid w:val="00417ABE"/>
    <w:rsid w:val="004207E1"/>
    <w:rsid w:val="00423D36"/>
    <w:rsid w:val="0042460B"/>
    <w:rsid w:val="00425A56"/>
    <w:rsid w:val="00425EAD"/>
    <w:rsid w:val="004271B3"/>
    <w:rsid w:val="00430E09"/>
    <w:rsid w:val="00435AFD"/>
    <w:rsid w:val="00435B11"/>
    <w:rsid w:val="00435E1B"/>
    <w:rsid w:val="00436061"/>
    <w:rsid w:val="004418B1"/>
    <w:rsid w:val="00444202"/>
    <w:rsid w:val="0044436C"/>
    <w:rsid w:val="004444D5"/>
    <w:rsid w:val="00444564"/>
    <w:rsid w:val="00444D20"/>
    <w:rsid w:val="00444D28"/>
    <w:rsid w:val="004465E5"/>
    <w:rsid w:val="00450BCC"/>
    <w:rsid w:val="004519A8"/>
    <w:rsid w:val="00451F1A"/>
    <w:rsid w:val="00454DFD"/>
    <w:rsid w:val="00456204"/>
    <w:rsid w:val="0045673B"/>
    <w:rsid w:val="004571D3"/>
    <w:rsid w:val="0045731E"/>
    <w:rsid w:val="0045775F"/>
    <w:rsid w:val="004607BF"/>
    <w:rsid w:val="004618A3"/>
    <w:rsid w:val="00462F64"/>
    <w:rsid w:val="004653E1"/>
    <w:rsid w:val="00465627"/>
    <w:rsid w:val="004661C7"/>
    <w:rsid w:val="004714E6"/>
    <w:rsid w:val="00471A43"/>
    <w:rsid w:val="00472EB5"/>
    <w:rsid w:val="004735CC"/>
    <w:rsid w:val="00473933"/>
    <w:rsid w:val="00473B19"/>
    <w:rsid w:val="004747BA"/>
    <w:rsid w:val="004768F0"/>
    <w:rsid w:val="00476DF0"/>
    <w:rsid w:val="0048050B"/>
    <w:rsid w:val="00480E94"/>
    <w:rsid w:val="004825FD"/>
    <w:rsid w:val="00482A8C"/>
    <w:rsid w:val="00483A79"/>
    <w:rsid w:val="00483CB4"/>
    <w:rsid w:val="004843C1"/>
    <w:rsid w:val="00485B6A"/>
    <w:rsid w:val="00485C7C"/>
    <w:rsid w:val="00485EFC"/>
    <w:rsid w:val="00487714"/>
    <w:rsid w:val="004907FB"/>
    <w:rsid w:val="00491330"/>
    <w:rsid w:val="00492886"/>
    <w:rsid w:val="00494376"/>
    <w:rsid w:val="004976BE"/>
    <w:rsid w:val="004A0599"/>
    <w:rsid w:val="004A1A08"/>
    <w:rsid w:val="004A1E67"/>
    <w:rsid w:val="004A2448"/>
    <w:rsid w:val="004A256B"/>
    <w:rsid w:val="004A29B7"/>
    <w:rsid w:val="004A3A61"/>
    <w:rsid w:val="004A7389"/>
    <w:rsid w:val="004B2835"/>
    <w:rsid w:val="004B34DE"/>
    <w:rsid w:val="004B3625"/>
    <w:rsid w:val="004B3CAE"/>
    <w:rsid w:val="004B44A2"/>
    <w:rsid w:val="004B50BF"/>
    <w:rsid w:val="004B53F6"/>
    <w:rsid w:val="004B6645"/>
    <w:rsid w:val="004B6B02"/>
    <w:rsid w:val="004C15F5"/>
    <w:rsid w:val="004C35EC"/>
    <w:rsid w:val="004C3E35"/>
    <w:rsid w:val="004C5BA7"/>
    <w:rsid w:val="004C5D27"/>
    <w:rsid w:val="004C607B"/>
    <w:rsid w:val="004C67B1"/>
    <w:rsid w:val="004C732D"/>
    <w:rsid w:val="004D1C49"/>
    <w:rsid w:val="004D1FD5"/>
    <w:rsid w:val="004D204F"/>
    <w:rsid w:val="004D244E"/>
    <w:rsid w:val="004D2C32"/>
    <w:rsid w:val="004D2ED5"/>
    <w:rsid w:val="004D3638"/>
    <w:rsid w:val="004D52D2"/>
    <w:rsid w:val="004D6F23"/>
    <w:rsid w:val="004D7611"/>
    <w:rsid w:val="004E04B5"/>
    <w:rsid w:val="004E05B6"/>
    <w:rsid w:val="004E104C"/>
    <w:rsid w:val="004E16E3"/>
    <w:rsid w:val="004E2592"/>
    <w:rsid w:val="004E4699"/>
    <w:rsid w:val="004E5859"/>
    <w:rsid w:val="004E5989"/>
    <w:rsid w:val="004E5FA7"/>
    <w:rsid w:val="004E6616"/>
    <w:rsid w:val="004E718C"/>
    <w:rsid w:val="004E7654"/>
    <w:rsid w:val="004F087E"/>
    <w:rsid w:val="004F1237"/>
    <w:rsid w:val="004F147B"/>
    <w:rsid w:val="004F18E3"/>
    <w:rsid w:val="004F1B11"/>
    <w:rsid w:val="004F4DD0"/>
    <w:rsid w:val="004F4ED8"/>
    <w:rsid w:val="004F69F1"/>
    <w:rsid w:val="004F79C5"/>
    <w:rsid w:val="0050024C"/>
    <w:rsid w:val="0050111A"/>
    <w:rsid w:val="00502BF6"/>
    <w:rsid w:val="0050333C"/>
    <w:rsid w:val="005036BF"/>
    <w:rsid w:val="00504C75"/>
    <w:rsid w:val="00506998"/>
    <w:rsid w:val="00507E40"/>
    <w:rsid w:val="005128EF"/>
    <w:rsid w:val="0051407D"/>
    <w:rsid w:val="0051495C"/>
    <w:rsid w:val="005151FA"/>
    <w:rsid w:val="005153F1"/>
    <w:rsid w:val="005161CF"/>
    <w:rsid w:val="00516D67"/>
    <w:rsid w:val="00517C6B"/>
    <w:rsid w:val="00517F34"/>
    <w:rsid w:val="0052043E"/>
    <w:rsid w:val="005215BF"/>
    <w:rsid w:val="00521F25"/>
    <w:rsid w:val="0052346B"/>
    <w:rsid w:val="005235DD"/>
    <w:rsid w:val="00524EB0"/>
    <w:rsid w:val="00525C79"/>
    <w:rsid w:val="0052602F"/>
    <w:rsid w:val="005267D1"/>
    <w:rsid w:val="00527311"/>
    <w:rsid w:val="0052794D"/>
    <w:rsid w:val="00530000"/>
    <w:rsid w:val="00530E17"/>
    <w:rsid w:val="00531802"/>
    <w:rsid w:val="00533CEE"/>
    <w:rsid w:val="00534DD6"/>
    <w:rsid w:val="00534F0C"/>
    <w:rsid w:val="00534F57"/>
    <w:rsid w:val="00535C34"/>
    <w:rsid w:val="0053601D"/>
    <w:rsid w:val="00537242"/>
    <w:rsid w:val="00540028"/>
    <w:rsid w:val="005406DA"/>
    <w:rsid w:val="00543BA9"/>
    <w:rsid w:val="00544107"/>
    <w:rsid w:val="00550D32"/>
    <w:rsid w:val="005524DA"/>
    <w:rsid w:val="0055465A"/>
    <w:rsid w:val="0055479D"/>
    <w:rsid w:val="00556004"/>
    <w:rsid w:val="00556440"/>
    <w:rsid w:val="00557A9D"/>
    <w:rsid w:val="005609D7"/>
    <w:rsid w:val="00561374"/>
    <w:rsid w:val="00561555"/>
    <w:rsid w:val="005619C3"/>
    <w:rsid w:val="00562A8C"/>
    <w:rsid w:val="0056355A"/>
    <w:rsid w:val="00564249"/>
    <w:rsid w:val="005667D5"/>
    <w:rsid w:val="00572002"/>
    <w:rsid w:val="005752AD"/>
    <w:rsid w:val="00575B49"/>
    <w:rsid w:val="00576A73"/>
    <w:rsid w:val="00582803"/>
    <w:rsid w:val="00585647"/>
    <w:rsid w:val="00585BE5"/>
    <w:rsid w:val="00586F50"/>
    <w:rsid w:val="005909B7"/>
    <w:rsid w:val="00591456"/>
    <w:rsid w:val="00592AEA"/>
    <w:rsid w:val="00594302"/>
    <w:rsid w:val="005972AD"/>
    <w:rsid w:val="00597472"/>
    <w:rsid w:val="00597734"/>
    <w:rsid w:val="005A0D0A"/>
    <w:rsid w:val="005A19FF"/>
    <w:rsid w:val="005A258B"/>
    <w:rsid w:val="005A27B5"/>
    <w:rsid w:val="005A2A06"/>
    <w:rsid w:val="005A458D"/>
    <w:rsid w:val="005A49E8"/>
    <w:rsid w:val="005A722E"/>
    <w:rsid w:val="005B0294"/>
    <w:rsid w:val="005B0A90"/>
    <w:rsid w:val="005B14CC"/>
    <w:rsid w:val="005B1A1F"/>
    <w:rsid w:val="005B3A0D"/>
    <w:rsid w:val="005B4E8C"/>
    <w:rsid w:val="005B7B8D"/>
    <w:rsid w:val="005B7D1C"/>
    <w:rsid w:val="005C031D"/>
    <w:rsid w:val="005C06E5"/>
    <w:rsid w:val="005C0AE6"/>
    <w:rsid w:val="005C0DA7"/>
    <w:rsid w:val="005C1FB3"/>
    <w:rsid w:val="005C2B86"/>
    <w:rsid w:val="005C5064"/>
    <w:rsid w:val="005C74DE"/>
    <w:rsid w:val="005D0C85"/>
    <w:rsid w:val="005D2185"/>
    <w:rsid w:val="005D264D"/>
    <w:rsid w:val="005D4F44"/>
    <w:rsid w:val="005D5C46"/>
    <w:rsid w:val="005D5F34"/>
    <w:rsid w:val="005D6173"/>
    <w:rsid w:val="005D64A5"/>
    <w:rsid w:val="005D672B"/>
    <w:rsid w:val="005D7F42"/>
    <w:rsid w:val="005E05EA"/>
    <w:rsid w:val="005E1488"/>
    <w:rsid w:val="005E265B"/>
    <w:rsid w:val="005E3A46"/>
    <w:rsid w:val="005E4ACF"/>
    <w:rsid w:val="005E5B92"/>
    <w:rsid w:val="005F1F2B"/>
    <w:rsid w:val="005F232B"/>
    <w:rsid w:val="005F3E7A"/>
    <w:rsid w:val="005F593D"/>
    <w:rsid w:val="005F599C"/>
    <w:rsid w:val="005F6467"/>
    <w:rsid w:val="005F68EB"/>
    <w:rsid w:val="005F6C32"/>
    <w:rsid w:val="0060026D"/>
    <w:rsid w:val="00600A15"/>
    <w:rsid w:val="00600D6F"/>
    <w:rsid w:val="006010C6"/>
    <w:rsid w:val="00602F68"/>
    <w:rsid w:val="00604B03"/>
    <w:rsid w:val="006072D8"/>
    <w:rsid w:val="006073C8"/>
    <w:rsid w:val="00607482"/>
    <w:rsid w:val="006112A2"/>
    <w:rsid w:val="00611F35"/>
    <w:rsid w:val="00611FCE"/>
    <w:rsid w:val="00612477"/>
    <w:rsid w:val="00614C28"/>
    <w:rsid w:val="00614CF4"/>
    <w:rsid w:val="00615105"/>
    <w:rsid w:val="006157FB"/>
    <w:rsid w:val="00615A22"/>
    <w:rsid w:val="006168D6"/>
    <w:rsid w:val="00616AA6"/>
    <w:rsid w:val="00620741"/>
    <w:rsid w:val="006208D9"/>
    <w:rsid w:val="00620DAD"/>
    <w:rsid w:val="00621A4A"/>
    <w:rsid w:val="00621B59"/>
    <w:rsid w:val="00622DA5"/>
    <w:rsid w:val="006232B1"/>
    <w:rsid w:val="00623929"/>
    <w:rsid w:val="00625404"/>
    <w:rsid w:val="006305FF"/>
    <w:rsid w:val="0063083E"/>
    <w:rsid w:val="00630991"/>
    <w:rsid w:val="00630F5E"/>
    <w:rsid w:val="00631356"/>
    <w:rsid w:val="006313B2"/>
    <w:rsid w:val="006315A1"/>
    <w:rsid w:val="006326CA"/>
    <w:rsid w:val="00632865"/>
    <w:rsid w:val="00634381"/>
    <w:rsid w:val="00634465"/>
    <w:rsid w:val="00636884"/>
    <w:rsid w:val="00636B2A"/>
    <w:rsid w:val="0063749A"/>
    <w:rsid w:val="00640BB4"/>
    <w:rsid w:val="00640DAE"/>
    <w:rsid w:val="00641E50"/>
    <w:rsid w:val="00642DFA"/>
    <w:rsid w:val="006441A5"/>
    <w:rsid w:val="00645D05"/>
    <w:rsid w:val="00646ED8"/>
    <w:rsid w:val="00647F18"/>
    <w:rsid w:val="00650C7B"/>
    <w:rsid w:val="00652087"/>
    <w:rsid w:val="00652A57"/>
    <w:rsid w:val="0065300C"/>
    <w:rsid w:val="00653BD2"/>
    <w:rsid w:val="00655AB3"/>
    <w:rsid w:val="00660809"/>
    <w:rsid w:val="006619F5"/>
    <w:rsid w:val="006626BA"/>
    <w:rsid w:val="006642D2"/>
    <w:rsid w:val="0066589C"/>
    <w:rsid w:val="006662BF"/>
    <w:rsid w:val="00666ADF"/>
    <w:rsid w:val="006673EA"/>
    <w:rsid w:val="006673F3"/>
    <w:rsid w:val="006679F9"/>
    <w:rsid w:val="00667CA9"/>
    <w:rsid w:val="00667E04"/>
    <w:rsid w:val="0067044A"/>
    <w:rsid w:val="00670B79"/>
    <w:rsid w:val="00670F85"/>
    <w:rsid w:val="00674EB4"/>
    <w:rsid w:val="00675EE3"/>
    <w:rsid w:val="00676325"/>
    <w:rsid w:val="00676638"/>
    <w:rsid w:val="00677608"/>
    <w:rsid w:val="006800D3"/>
    <w:rsid w:val="00680931"/>
    <w:rsid w:val="00681706"/>
    <w:rsid w:val="006821C8"/>
    <w:rsid w:val="0068287C"/>
    <w:rsid w:val="00682E37"/>
    <w:rsid w:val="0068426D"/>
    <w:rsid w:val="00686A7E"/>
    <w:rsid w:val="00686A8A"/>
    <w:rsid w:val="00690B15"/>
    <w:rsid w:val="0069302F"/>
    <w:rsid w:val="00693556"/>
    <w:rsid w:val="00693DE9"/>
    <w:rsid w:val="0069445A"/>
    <w:rsid w:val="0069485F"/>
    <w:rsid w:val="00695920"/>
    <w:rsid w:val="006966FC"/>
    <w:rsid w:val="006A198E"/>
    <w:rsid w:val="006A26E2"/>
    <w:rsid w:val="006A2E39"/>
    <w:rsid w:val="006A4382"/>
    <w:rsid w:val="006A6246"/>
    <w:rsid w:val="006A6B51"/>
    <w:rsid w:val="006A6D49"/>
    <w:rsid w:val="006A7B18"/>
    <w:rsid w:val="006A7B84"/>
    <w:rsid w:val="006B09C6"/>
    <w:rsid w:val="006B16A3"/>
    <w:rsid w:val="006B1BFE"/>
    <w:rsid w:val="006B28E1"/>
    <w:rsid w:val="006B29F6"/>
    <w:rsid w:val="006B2F90"/>
    <w:rsid w:val="006B36CD"/>
    <w:rsid w:val="006B3B84"/>
    <w:rsid w:val="006B4450"/>
    <w:rsid w:val="006B4F57"/>
    <w:rsid w:val="006B677A"/>
    <w:rsid w:val="006B6CD9"/>
    <w:rsid w:val="006B7B8E"/>
    <w:rsid w:val="006B7D02"/>
    <w:rsid w:val="006C4821"/>
    <w:rsid w:val="006C487E"/>
    <w:rsid w:val="006C52DD"/>
    <w:rsid w:val="006C6DED"/>
    <w:rsid w:val="006D1403"/>
    <w:rsid w:val="006D1809"/>
    <w:rsid w:val="006D4789"/>
    <w:rsid w:val="006D546F"/>
    <w:rsid w:val="006D7DF8"/>
    <w:rsid w:val="006E05B8"/>
    <w:rsid w:val="006E21DF"/>
    <w:rsid w:val="006E4777"/>
    <w:rsid w:val="006E7792"/>
    <w:rsid w:val="006E78E3"/>
    <w:rsid w:val="006E793A"/>
    <w:rsid w:val="006F0063"/>
    <w:rsid w:val="006F0806"/>
    <w:rsid w:val="006F1090"/>
    <w:rsid w:val="006F1287"/>
    <w:rsid w:val="006F3C98"/>
    <w:rsid w:val="006F45C4"/>
    <w:rsid w:val="006F4AA4"/>
    <w:rsid w:val="006F5D97"/>
    <w:rsid w:val="007009DA"/>
    <w:rsid w:val="00702BF3"/>
    <w:rsid w:val="00703943"/>
    <w:rsid w:val="00703D29"/>
    <w:rsid w:val="007044F1"/>
    <w:rsid w:val="00704E74"/>
    <w:rsid w:val="00705D20"/>
    <w:rsid w:val="007063E9"/>
    <w:rsid w:val="0070657D"/>
    <w:rsid w:val="00710771"/>
    <w:rsid w:val="00714169"/>
    <w:rsid w:val="007143F8"/>
    <w:rsid w:val="0071453A"/>
    <w:rsid w:val="00717221"/>
    <w:rsid w:val="007206E1"/>
    <w:rsid w:val="00721E9C"/>
    <w:rsid w:val="00722E64"/>
    <w:rsid w:val="0072340B"/>
    <w:rsid w:val="00723F3F"/>
    <w:rsid w:val="007245F9"/>
    <w:rsid w:val="00724F97"/>
    <w:rsid w:val="00726F2E"/>
    <w:rsid w:val="00730A35"/>
    <w:rsid w:val="00732ABB"/>
    <w:rsid w:val="00733FD9"/>
    <w:rsid w:val="007356CF"/>
    <w:rsid w:val="0073747C"/>
    <w:rsid w:val="007376C0"/>
    <w:rsid w:val="007411B8"/>
    <w:rsid w:val="007420B7"/>
    <w:rsid w:val="00742238"/>
    <w:rsid w:val="007506A2"/>
    <w:rsid w:val="00750B68"/>
    <w:rsid w:val="00751382"/>
    <w:rsid w:val="00751DC1"/>
    <w:rsid w:val="0075286A"/>
    <w:rsid w:val="007529A3"/>
    <w:rsid w:val="00754065"/>
    <w:rsid w:val="007546BC"/>
    <w:rsid w:val="00754FC0"/>
    <w:rsid w:val="00756314"/>
    <w:rsid w:val="00756870"/>
    <w:rsid w:val="0075698C"/>
    <w:rsid w:val="00757ADA"/>
    <w:rsid w:val="00761DCD"/>
    <w:rsid w:val="0076313C"/>
    <w:rsid w:val="00764406"/>
    <w:rsid w:val="00765C5A"/>
    <w:rsid w:val="00766409"/>
    <w:rsid w:val="00770247"/>
    <w:rsid w:val="00770734"/>
    <w:rsid w:val="007713B1"/>
    <w:rsid w:val="00771D95"/>
    <w:rsid w:val="00772968"/>
    <w:rsid w:val="007754A2"/>
    <w:rsid w:val="00775C74"/>
    <w:rsid w:val="00777538"/>
    <w:rsid w:val="00777EA3"/>
    <w:rsid w:val="00780E5E"/>
    <w:rsid w:val="007812F6"/>
    <w:rsid w:val="00781927"/>
    <w:rsid w:val="007852CF"/>
    <w:rsid w:val="00785A97"/>
    <w:rsid w:val="007862B6"/>
    <w:rsid w:val="007869C0"/>
    <w:rsid w:val="00787291"/>
    <w:rsid w:val="0079026C"/>
    <w:rsid w:val="0079153F"/>
    <w:rsid w:val="00793A13"/>
    <w:rsid w:val="007947E5"/>
    <w:rsid w:val="0079527E"/>
    <w:rsid w:val="007957DD"/>
    <w:rsid w:val="00795FB6"/>
    <w:rsid w:val="00797A4E"/>
    <w:rsid w:val="007A0090"/>
    <w:rsid w:val="007A0F4F"/>
    <w:rsid w:val="007A2530"/>
    <w:rsid w:val="007A25E4"/>
    <w:rsid w:val="007A2AD2"/>
    <w:rsid w:val="007A3A09"/>
    <w:rsid w:val="007A45DD"/>
    <w:rsid w:val="007A6ABA"/>
    <w:rsid w:val="007A783B"/>
    <w:rsid w:val="007A7E1C"/>
    <w:rsid w:val="007B0EDF"/>
    <w:rsid w:val="007B19A7"/>
    <w:rsid w:val="007B2D01"/>
    <w:rsid w:val="007B3172"/>
    <w:rsid w:val="007B35D7"/>
    <w:rsid w:val="007B4945"/>
    <w:rsid w:val="007B4C4A"/>
    <w:rsid w:val="007C07DB"/>
    <w:rsid w:val="007C0B6B"/>
    <w:rsid w:val="007C1159"/>
    <w:rsid w:val="007C27B6"/>
    <w:rsid w:val="007C4963"/>
    <w:rsid w:val="007C569F"/>
    <w:rsid w:val="007C680D"/>
    <w:rsid w:val="007C717D"/>
    <w:rsid w:val="007C754D"/>
    <w:rsid w:val="007C7957"/>
    <w:rsid w:val="007D0D83"/>
    <w:rsid w:val="007D17BD"/>
    <w:rsid w:val="007D220B"/>
    <w:rsid w:val="007D22F4"/>
    <w:rsid w:val="007D2AE1"/>
    <w:rsid w:val="007D4DFD"/>
    <w:rsid w:val="007D5731"/>
    <w:rsid w:val="007D5B74"/>
    <w:rsid w:val="007D639B"/>
    <w:rsid w:val="007D65D3"/>
    <w:rsid w:val="007D7517"/>
    <w:rsid w:val="007D7B78"/>
    <w:rsid w:val="007E16C2"/>
    <w:rsid w:val="007E4A34"/>
    <w:rsid w:val="007E4C0E"/>
    <w:rsid w:val="007E6E8D"/>
    <w:rsid w:val="007F05F6"/>
    <w:rsid w:val="007F16B8"/>
    <w:rsid w:val="007F3E96"/>
    <w:rsid w:val="007F4749"/>
    <w:rsid w:val="007F5CE1"/>
    <w:rsid w:val="007F7280"/>
    <w:rsid w:val="007F72AF"/>
    <w:rsid w:val="007F7B10"/>
    <w:rsid w:val="00800AF8"/>
    <w:rsid w:val="008017B0"/>
    <w:rsid w:val="00801FF5"/>
    <w:rsid w:val="00803F4B"/>
    <w:rsid w:val="00804A7D"/>
    <w:rsid w:val="00804E1A"/>
    <w:rsid w:val="008052E0"/>
    <w:rsid w:val="00805332"/>
    <w:rsid w:val="00805674"/>
    <w:rsid w:val="00806019"/>
    <w:rsid w:val="00806FD0"/>
    <w:rsid w:val="00807E78"/>
    <w:rsid w:val="008123D9"/>
    <w:rsid w:val="00812706"/>
    <w:rsid w:val="008128DA"/>
    <w:rsid w:val="00813A4F"/>
    <w:rsid w:val="008140D2"/>
    <w:rsid w:val="008168CF"/>
    <w:rsid w:val="008174FC"/>
    <w:rsid w:val="00817E19"/>
    <w:rsid w:val="00820293"/>
    <w:rsid w:val="00820834"/>
    <w:rsid w:val="008211A4"/>
    <w:rsid w:val="00822028"/>
    <w:rsid w:val="00822EBC"/>
    <w:rsid w:val="008232F9"/>
    <w:rsid w:val="0082339C"/>
    <w:rsid w:val="00824E85"/>
    <w:rsid w:val="008253A5"/>
    <w:rsid w:val="00826F67"/>
    <w:rsid w:val="00827A20"/>
    <w:rsid w:val="00830ED8"/>
    <w:rsid w:val="00831B7C"/>
    <w:rsid w:val="0083227C"/>
    <w:rsid w:val="00832F3B"/>
    <w:rsid w:val="0083334F"/>
    <w:rsid w:val="008338D0"/>
    <w:rsid w:val="00834707"/>
    <w:rsid w:val="00834944"/>
    <w:rsid w:val="00835134"/>
    <w:rsid w:val="008356A2"/>
    <w:rsid w:val="00835C21"/>
    <w:rsid w:val="00836DA6"/>
    <w:rsid w:val="008370C2"/>
    <w:rsid w:val="00837131"/>
    <w:rsid w:val="00840745"/>
    <w:rsid w:val="00840FAC"/>
    <w:rsid w:val="008429A9"/>
    <w:rsid w:val="00842BF9"/>
    <w:rsid w:val="008437BB"/>
    <w:rsid w:val="0084385E"/>
    <w:rsid w:val="00843E7C"/>
    <w:rsid w:val="00846E66"/>
    <w:rsid w:val="00850E3C"/>
    <w:rsid w:val="00851E2E"/>
    <w:rsid w:val="00852E2B"/>
    <w:rsid w:val="0085390D"/>
    <w:rsid w:val="00855952"/>
    <w:rsid w:val="0086090F"/>
    <w:rsid w:val="00861029"/>
    <w:rsid w:val="00862795"/>
    <w:rsid w:val="00862FF5"/>
    <w:rsid w:val="00863087"/>
    <w:rsid w:val="00864FCA"/>
    <w:rsid w:val="0086512F"/>
    <w:rsid w:val="00866B0E"/>
    <w:rsid w:val="00866F8B"/>
    <w:rsid w:val="008717E4"/>
    <w:rsid w:val="00871BBE"/>
    <w:rsid w:val="00871D05"/>
    <w:rsid w:val="00871E09"/>
    <w:rsid w:val="00872B5A"/>
    <w:rsid w:val="00873341"/>
    <w:rsid w:val="008747D4"/>
    <w:rsid w:val="00874E40"/>
    <w:rsid w:val="0087550B"/>
    <w:rsid w:val="00876837"/>
    <w:rsid w:val="00876D17"/>
    <w:rsid w:val="00877172"/>
    <w:rsid w:val="0087739C"/>
    <w:rsid w:val="0087760A"/>
    <w:rsid w:val="008807E7"/>
    <w:rsid w:val="00880B44"/>
    <w:rsid w:val="00882A99"/>
    <w:rsid w:val="0088584C"/>
    <w:rsid w:val="00890585"/>
    <w:rsid w:val="0089185E"/>
    <w:rsid w:val="00891A4E"/>
    <w:rsid w:val="00892276"/>
    <w:rsid w:val="0089706A"/>
    <w:rsid w:val="008A1CDA"/>
    <w:rsid w:val="008A287A"/>
    <w:rsid w:val="008A2CC3"/>
    <w:rsid w:val="008A308A"/>
    <w:rsid w:val="008A3658"/>
    <w:rsid w:val="008A5095"/>
    <w:rsid w:val="008B1416"/>
    <w:rsid w:val="008B45FC"/>
    <w:rsid w:val="008B4661"/>
    <w:rsid w:val="008B64BC"/>
    <w:rsid w:val="008C4792"/>
    <w:rsid w:val="008C4986"/>
    <w:rsid w:val="008C4D39"/>
    <w:rsid w:val="008C4EA0"/>
    <w:rsid w:val="008C6AAF"/>
    <w:rsid w:val="008C6E88"/>
    <w:rsid w:val="008C6FE5"/>
    <w:rsid w:val="008C7832"/>
    <w:rsid w:val="008D0B3E"/>
    <w:rsid w:val="008D1AB5"/>
    <w:rsid w:val="008D1DAD"/>
    <w:rsid w:val="008D248A"/>
    <w:rsid w:val="008D2767"/>
    <w:rsid w:val="008D29FA"/>
    <w:rsid w:val="008D2BBD"/>
    <w:rsid w:val="008D2EA5"/>
    <w:rsid w:val="008D6CC0"/>
    <w:rsid w:val="008D75BC"/>
    <w:rsid w:val="008E09D5"/>
    <w:rsid w:val="008E0AED"/>
    <w:rsid w:val="008E0B56"/>
    <w:rsid w:val="008E117F"/>
    <w:rsid w:val="008E127B"/>
    <w:rsid w:val="008E12E4"/>
    <w:rsid w:val="008E177B"/>
    <w:rsid w:val="008E2511"/>
    <w:rsid w:val="008E487D"/>
    <w:rsid w:val="008E5BFB"/>
    <w:rsid w:val="008E7ADB"/>
    <w:rsid w:val="008E7E3D"/>
    <w:rsid w:val="008F2EA7"/>
    <w:rsid w:val="008F3FA0"/>
    <w:rsid w:val="008F5A32"/>
    <w:rsid w:val="008F5EAF"/>
    <w:rsid w:val="008F741C"/>
    <w:rsid w:val="008F7B6C"/>
    <w:rsid w:val="009008AC"/>
    <w:rsid w:val="00900F39"/>
    <w:rsid w:val="00900FAB"/>
    <w:rsid w:val="00903036"/>
    <w:rsid w:val="009030C4"/>
    <w:rsid w:val="009032E7"/>
    <w:rsid w:val="00905463"/>
    <w:rsid w:val="009057BD"/>
    <w:rsid w:val="00905B6B"/>
    <w:rsid w:val="00905D16"/>
    <w:rsid w:val="00906422"/>
    <w:rsid w:val="0091283B"/>
    <w:rsid w:val="009137F6"/>
    <w:rsid w:val="009139D6"/>
    <w:rsid w:val="00913CFF"/>
    <w:rsid w:val="00914234"/>
    <w:rsid w:val="00914A0A"/>
    <w:rsid w:val="00917A20"/>
    <w:rsid w:val="00921342"/>
    <w:rsid w:val="009238AB"/>
    <w:rsid w:val="00923B1A"/>
    <w:rsid w:val="00923FD6"/>
    <w:rsid w:val="009242D3"/>
    <w:rsid w:val="00924BCD"/>
    <w:rsid w:val="00925BD9"/>
    <w:rsid w:val="00926311"/>
    <w:rsid w:val="00926466"/>
    <w:rsid w:val="009266DB"/>
    <w:rsid w:val="00927486"/>
    <w:rsid w:val="00927C25"/>
    <w:rsid w:val="00930179"/>
    <w:rsid w:val="009309FA"/>
    <w:rsid w:val="00930EA4"/>
    <w:rsid w:val="00930F98"/>
    <w:rsid w:val="009314DC"/>
    <w:rsid w:val="009320AF"/>
    <w:rsid w:val="00932470"/>
    <w:rsid w:val="00934C47"/>
    <w:rsid w:val="00937CE0"/>
    <w:rsid w:val="009429F0"/>
    <w:rsid w:val="0094412E"/>
    <w:rsid w:val="00944237"/>
    <w:rsid w:val="0094533C"/>
    <w:rsid w:val="00946332"/>
    <w:rsid w:val="00946D57"/>
    <w:rsid w:val="00950754"/>
    <w:rsid w:val="00950839"/>
    <w:rsid w:val="00951E3E"/>
    <w:rsid w:val="009536BD"/>
    <w:rsid w:val="0095443D"/>
    <w:rsid w:val="00955137"/>
    <w:rsid w:val="0095568C"/>
    <w:rsid w:val="00955A3A"/>
    <w:rsid w:val="0095607D"/>
    <w:rsid w:val="00956C6E"/>
    <w:rsid w:val="009579FE"/>
    <w:rsid w:val="00960214"/>
    <w:rsid w:val="009606A3"/>
    <w:rsid w:val="0096282D"/>
    <w:rsid w:val="00962AAB"/>
    <w:rsid w:val="00962D0A"/>
    <w:rsid w:val="00962EDE"/>
    <w:rsid w:val="00965E7F"/>
    <w:rsid w:val="00966AE5"/>
    <w:rsid w:val="0096721D"/>
    <w:rsid w:val="00967CCC"/>
    <w:rsid w:val="00967ED6"/>
    <w:rsid w:val="00967FC3"/>
    <w:rsid w:val="00970E74"/>
    <w:rsid w:val="00970EFF"/>
    <w:rsid w:val="009724A8"/>
    <w:rsid w:val="009727E3"/>
    <w:rsid w:val="00973578"/>
    <w:rsid w:val="00973D85"/>
    <w:rsid w:val="00974E55"/>
    <w:rsid w:val="0097579C"/>
    <w:rsid w:val="009773A0"/>
    <w:rsid w:val="009804AC"/>
    <w:rsid w:val="00980920"/>
    <w:rsid w:val="00980F9C"/>
    <w:rsid w:val="0098243A"/>
    <w:rsid w:val="0098388A"/>
    <w:rsid w:val="009923AF"/>
    <w:rsid w:val="00994B7E"/>
    <w:rsid w:val="009975E0"/>
    <w:rsid w:val="00997B17"/>
    <w:rsid w:val="009A0360"/>
    <w:rsid w:val="009A137A"/>
    <w:rsid w:val="009A1710"/>
    <w:rsid w:val="009A1BC4"/>
    <w:rsid w:val="009A2ECD"/>
    <w:rsid w:val="009A35AE"/>
    <w:rsid w:val="009A3C5A"/>
    <w:rsid w:val="009A6728"/>
    <w:rsid w:val="009A76B9"/>
    <w:rsid w:val="009B11BC"/>
    <w:rsid w:val="009B2082"/>
    <w:rsid w:val="009B2818"/>
    <w:rsid w:val="009B2DAB"/>
    <w:rsid w:val="009B3B50"/>
    <w:rsid w:val="009B43A2"/>
    <w:rsid w:val="009B55C6"/>
    <w:rsid w:val="009B5E4B"/>
    <w:rsid w:val="009C1AFD"/>
    <w:rsid w:val="009C5312"/>
    <w:rsid w:val="009C5B80"/>
    <w:rsid w:val="009C7BBF"/>
    <w:rsid w:val="009D141C"/>
    <w:rsid w:val="009D142B"/>
    <w:rsid w:val="009D2469"/>
    <w:rsid w:val="009D3294"/>
    <w:rsid w:val="009D3990"/>
    <w:rsid w:val="009D40C8"/>
    <w:rsid w:val="009D580F"/>
    <w:rsid w:val="009E0D79"/>
    <w:rsid w:val="009E1258"/>
    <w:rsid w:val="009E37D6"/>
    <w:rsid w:val="009E5AAC"/>
    <w:rsid w:val="009F188D"/>
    <w:rsid w:val="009F3788"/>
    <w:rsid w:val="009F398E"/>
    <w:rsid w:val="009F43A5"/>
    <w:rsid w:val="009F4C4F"/>
    <w:rsid w:val="009F5724"/>
    <w:rsid w:val="009F7044"/>
    <w:rsid w:val="009F7316"/>
    <w:rsid w:val="009F79B6"/>
    <w:rsid w:val="009F7FE1"/>
    <w:rsid w:val="00A0033E"/>
    <w:rsid w:val="00A0034B"/>
    <w:rsid w:val="00A00E81"/>
    <w:rsid w:val="00A010E9"/>
    <w:rsid w:val="00A01881"/>
    <w:rsid w:val="00A022C6"/>
    <w:rsid w:val="00A02AE2"/>
    <w:rsid w:val="00A02C15"/>
    <w:rsid w:val="00A036BD"/>
    <w:rsid w:val="00A03FD7"/>
    <w:rsid w:val="00A045EE"/>
    <w:rsid w:val="00A06D01"/>
    <w:rsid w:val="00A06FCA"/>
    <w:rsid w:val="00A1267B"/>
    <w:rsid w:val="00A1274C"/>
    <w:rsid w:val="00A13C0A"/>
    <w:rsid w:val="00A14303"/>
    <w:rsid w:val="00A14480"/>
    <w:rsid w:val="00A1457B"/>
    <w:rsid w:val="00A1570A"/>
    <w:rsid w:val="00A16CD8"/>
    <w:rsid w:val="00A17487"/>
    <w:rsid w:val="00A2104B"/>
    <w:rsid w:val="00A2123A"/>
    <w:rsid w:val="00A2452C"/>
    <w:rsid w:val="00A26BC2"/>
    <w:rsid w:val="00A26F5D"/>
    <w:rsid w:val="00A27802"/>
    <w:rsid w:val="00A30342"/>
    <w:rsid w:val="00A305E6"/>
    <w:rsid w:val="00A31D8B"/>
    <w:rsid w:val="00A320E7"/>
    <w:rsid w:val="00A3225C"/>
    <w:rsid w:val="00A3275C"/>
    <w:rsid w:val="00A34487"/>
    <w:rsid w:val="00A34862"/>
    <w:rsid w:val="00A3738A"/>
    <w:rsid w:val="00A412F8"/>
    <w:rsid w:val="00A44103"/>
    <w:rsid w:val="00A44E9E"/>
    <w:rsid w:val="00A462A4"/>
    <w:rsid w:val="00A473D7"/>
    <w:rsid w:val="00A47589"/>
    <w:rsid w:val="00A50206"/>
    <w:rsid w:val="00A5126C"/>
    <w:rsid w:val="00A51A64"/>
    <w:rsid w:val="00A523A1"/>
    <w:rsid w:val="00A55A47"/>
    <w:rsid w:val="00A55F92"/>
    <w:rsid w:val="00A5715D"/>
    <w:rsid w:val="00A61636"/>
    <w:rsid w:val="00A62513"/>
    <w:rsid w:val="00A635E5"/>
    <w:rsid w:val="00A65400"/>
    <w:rsid w:val="00A66346"/>
    <w:rsid w:val="00A6737E"/>
    <w:rsid w:val="00A673BA"/>
    <w:rsid w:val="00A67444"/>
    <w:rsid w:val="00A6745F"/>
    <w:rsid w:val="00A7248C"/>
    <w:rsid w:val="00A7284B"/>
    <w:rsid w:val="00A72E86"/>
    <w:rsid w:val="00A7375C"/>
    <w:rsid w:val="00A742A5"/>
    <w:rsid w:val="00A751DF"/>
    <w:rsid w:val="00A75872"/>
    <w:rsid w:val="00A778D6"/>
    <w:rsid w:val="00A80DDF"/>
    <w:rsid w:val="00A81033"/>
    <w:rsid w:val="00A81193"/>
    <w:rsid w:val="00A82505"/>
    <w:rsid w:val="00A83AFE"/>
    <w:rsid w:val="00A83C61"/>
    <w:rsid w:val="00A844E9"/>
    <w:rsid w:val="00A84D25"/>
    <w:rsid w:val="00A85518"/>
    <w:rsid w:val="00A85A84"/>
    <w:rsid w:val="00A87743"/>
    <w:rsid w:val="00A879E7"/>
    <w:rsid w:val="00A87B35"/>
    <w:rsid w:val="00A91098"/>
    <w:rsid w:val="00A9110F"/>
    <w:rsid w:val="00A91E15"/>
    <w:rsid w:val="00A928CE"/>
    <w:rsid w:val="00A92985"/>
    <w:rsid w:val="00A93EB4"/>
    <w:rsid w:val="00A9679F"/>
    <w:rsid w:val="00A97EE2"/>
    <w:rsid w:val="00AA02B8"/>
    <w:rsid w:val="00AA096F"/>
    <w:rsid w:val="00AA3A5F"/>
    <w:rsid w:val="00AA41E0"/>
    <w:rsid w:val="00AA426E"/>
    <w:rsid w:val="00AA438B"/>
    <w:rsid w:val="00AA6154"/>
    <w:rsid w:val="00AA7020"/>
    <w:rsid w:val="00AA7C2B"/>
    <w:rsid w:val="00AB0D1A"/>
    <w:rsid w:val="00AB1177"/>
    <w:rsid w:val="00AB2009"/>
    <w:rsid w:val="00AB21C1"/>
    <w:rsid w:val="00AB28ED"/>
    <w:rsid w:val="00AB4977"/>
    <w:rsid w:val="00AB4AD4"/>
    <w:rsid w:val="00AB75B2"/>
    <w:rsid w:val="00AC1C6E"/>
    <w:rsid w:val="00AC291A"/>
    <w:rsid w:val="00AC29BE"/>
    <w:rsid w:val="00AC451F"/>
    <w:rsid w:val="00AC4843"/>
    <w:rsid w:val="00AC6747"/>
    <w:rsid w:val="00AD0906"/>
    <w:rsid w:val="00AD0CCB"/>
    <w:rsid w:val="00AD1751"/>
    <w:rsid w:val="00AD1B75"/>
    <w:rsid w:val="00AD21DF"/>
    <w:rsid w:val="00AD3609"/>
    <w:rsid w:val="00AD3EB8"/>
    <w:rsid w:val="00AD54EB"/>
    <w:rsid w:val="00AD6601"/>
    <w:rsid w:val="00AE4285"/>
    <w:rsid w:val="00AE46B6"/>
    <w:rsid w:val="00AF3E55"/>
    <w:rsid w:val="00AF4A67"/>
    <w:rsid w:val="00AF52CE"/>
    <w:rsid w:val="00AF593C"/>
    <w:rsid w:val="00AF7C65"/>
    <w:rsid w:val="00B00E39"/>
    <w:rsid w:val="00B01181"/>
    <w:rsid w:val="00B0154E"/>
    <w:rsid w:val="00B03466"/>
    <w:rsid w:val="00B04044"/>
    <w:rsid w:val="00B041F8"/>
    <w:rsid w:val="00B0453D"/>
    <w:rsid w:val="00B05912"/>
    <w:rsid w:val="00B062DD"/>
    <w:rsid w:val="00B06E8C"/>
    <w:rsid w:val="00B107EC"/>
    <w:rsid w:val="00B11EAB"/>
    <w:rsid w:val="00B12594"/>
    <w:rsid w:val="00B12D16"/>
    <w:rsid w:val="00B133FD"/>
    <w:rsid w:val="00B13AFB"/>
    <w:rsid w:val="00B13BE2"/>
    <w:rsid w:val="00B141DF"/>
    <w:rsid w:val="00B147C6"/>
    <w:rsid w:val="00B1641B"/>
    <w:rsid w:val="00B16604"/>
    <w:rsid w:val="00B16BC6"/>
    <w:rsid w:val="00B2405E"/>
    <w:rsid w:val="00B242B1"/>
    <w:rsid w:val="00B25D94"/>
    <w:rsid w:val="00B271D6"/>
    <w:rsid w:val="00B30A82"/>
    <w:rsid w:val="00B312A5"/>
    <w:rsid w:val="00B31B73"/>
    <w:rsid w:val="00B32045"/>
    <w:rsid w:val="00B335A6"/>
    <w:rsid w:val="00B3392E"/>
    <w:rsid w:val="00B33C3A"/>
    <w:rsid w:val="00B33FC8"/>
    <w:rsid w:val="00B340A8"/>
    <w:rsid w:val="00B34E3A"/>
    <w:rsid w:val="00B3608D"/>
    <w:rsid w:val="00B403A7"/>
    <w:rsid w:val="00B416AE"/>
    <w:rsid w:val="00B4296D"/>
    <w:rsid w:val="00B42C32"/>
    <w:rsid w:val="00B43EE0"/>
    <w:rsid w:val="00B46086"/>
    <w:rsid w:val="00B46878"/>
    <w:rsid w:val="00B473F2"/>
    <w:rsid w:val="00B47ECF"/>
    <w:rsid w:val="00B5029D"/>
    <w:rsid w:val="00B51143"/>
    <w:rsid w:val="00B51249"/>
    <w:rsid w:val="00B51401"/>
    <w:rsid w:val="00B53F0C"/>
    <w:rsid w:val="00B54014"/>
    <w:rsid w:val="00B540FC"/>
    <w:rsid w:val="00B61712"/>
    <w:rsid w:val="00B622AC"/>
    <w:rsid w:val="00B62F96"/>
    <w:rsid w:val="00B63868"/>
    <w:rsid w:val="00B660C3"/>
    <w:rsid w:val="00B72000"/>
    <w:rsid w:val="00B772A6"/>
    <w:rsid w:val="00B80726"/>
    <w:rsid w:val="00B81CB7"/>
    <w:rsid w:val="00B8251B"/>
    <w:rsid w:val="00B82AA8"/>
    <w:rsid w:val="00B8568C"/>
    <w:rsid w:val="00B92140"/>
    <w:rsid w:val="00B928F6"/>
    <w:rsid w:val="00B931D4"/>
    <w:rsid w:val="00B93451"/>
    <w:rsid w:val="00B94802"/>
    <w:rsid w:val="00B94814"/>
    <w:rsid w:val="00B95219"/>
    <w:rsid w:val="00B9590C"/>
    <w:rsid w:val="00B96340"/>
    <w:rsid w:val="00B97A5B"/>
    <w:rsid w:val="00B97B72"/>
    <w:rsid w:val="00BA0247"/>
    <w:rsid w:val="00BA07EE"/>
    <w:rsid w:val="00BA13EF"/>
    <w:rsid w:val="00BA14C7"/>
    <w:rsid w:val="00BA1BA9"/>
    <w:rsid w:val="00BA23CD"/>
    <w:rsid w:val="00BA5933"/>
    <w:rsid w:val="00BA7CEC"/>
    <w:rsid w:val="00BB0163"/>
    <w:rsid w:val="00BB2A0E"/>
    <w:rsid w:val="00BB3EFB"/>
    <w:rsid w:val="00BB4040"/>
    <w:rsid w:val="00BB55DB"/>
    <w:rsid w:val="00BB6D66"/>
    <w:rsid w:val="00BB71B6"/>
    <w:rsid w:val="00BC03DC"/>
    <w:rsid w:val="00BC34D3"/>
    <w:rsid w:val="00BC4D3E"/>
    <w:rsid w:val="00BC6BE6"/>
    <w:rsid w:val="00BC7E77"/>
    <w:rsid w:val="00BD0C24"/>
    <w:rsid w:val="00BD2BE7"/>
    <w:rsid w:val="00BD2CAA"/>
    <w:rsid w:val="00BD3344"/>
    <w:rsid w:val="00BD4D71"/>
    <w:rsid w:val="00BD5493"/>
    <w:rsid w:val="00BD6746"/>
    <w:rsid w:val="00BD6FBC"/>
    <w:rsid w:val="00BD771A"/>
    <w:rsid w:val="00BE073F"/>
    <w:rsid w:val="00BE0960"/>
    <w:rsid w:val="00BE39C6"/>
    <w:rsid w:val="00BE3BC0"/>
    <w:rsid w:val="00BE55D7"/>
    <w:rsid w:val="00BE5D27"/>
    <w:rsid w:val="00BE7CBE"/>
    <w:rsid w:val="00BE7E37"/>
    <w:rsid w:val="00BE7E6A"/>
    <w:rsid w:val="00BF0D2C"/>
    <w:rsid w:val="00BF25B5"/>
    <w:rsid w:val="00BF2946"/>
    <w:rsid w:val="00BF2A74"/>
    <w:rsid w:val="00BF3439"/>
    <w:rsid w:val="00BF44BF"/>
    <w:rsid w:val="00BF4CE4"/>
    <w:rsid w:val="00BF6991"/>
    <w:rsid w:val="00BF6A42"/>
    <w:rsid w:val="00C0140D"/>
    <w:rsid w:val="00C016CB"/>
    <w:rsid w:val="00C02512"/>
    <w:rsid w:val="00C056B5"/>
    <w:rsid w:val="00C063B9"/>
    <w:rsid w:val="00C07CA9"/>
    <w:rsid w:val="00C1018E"/>
    <w:rsid w:val="00C1109A"/>
    <w:rsid w:val="00C138C7"/>
    <w:rsid w:val="00C1424B"/>
    <w:rsid w:val="00C153A1"/>
    <w:rsid w:val="00C153E7"/>
    <w:rsid w:val="00C2064D"/>
    <w:rsid w:val="00C216E9"/>
    <w:rsid w:val="00C21E0A"/>
    <w:rsid w:val="00C23BBD"/>
    <w:rsid w:val="00C24D7A"/>
    <w:rsid w:val="00C24DCF"/>
    <w:rsid w:val="00C25C72"/>
    <w:rsid w:val="00C261AF"/>
    <w:rsid w:val="00C2625B"/>
    <w:rsid w:val="00C26713"/>
    <w:rsid w:val="00C26C2C"/>
    <w:rsid w:val="00C30443"/>
    <w:rsid w:val="00C3053D"/>
    <w:rsid w:val="00C309C0"/>
    <w:rsid w:val="00C322CF"/>
    <w:rsid w:val="00C358F3"/>
    <w:rsid w:val="00C362D2"/>
    <w:rsid w:val="00C36447"/>
    <w:rsid w:val="00C36DBB"/>
    <w:rsid w:val="00C406C9"/>
    <w:rsid w:val="00C407B0"/>
    <w:rsid w:val="00C408CA"/>
    <w:rsid w:val="00C430E2"/>
    <w:rsid w:val="00C43A89"/>
    <w:rsid w:val="00C44EE6"/>
    <w:rsid w:val="00C463D6"/>
    <w:rsid w:val="00C47286"/>
    <w:rsid w:val="00C509C2"/>
    <w:rsid w:val="00C51917"/>
    <w:rsid w:val="00C51C2E"/>
    <w:rsid w:val="00C527CD"/>
    <w:rsid w:val="00C531C8"/>
    <w:rsid w:val="00C532F5"/>
    <w:rsid w:val="00C54AD0"/>
    <w:rsid w:val="00C56169"/>
    <w:rsid w:val="00C56190"/>
    <w:rsid w:val="00C61567"/>
    <w:rsid w:val="00C61F98"/>
    <w:rsid w:val="00C66BF7"/>
    <w:rsid w:val="00C67706"/>
    <w:rsid w:val="00C703FA"/>
    <w:rsid w:val="00C709B7"/>
    <w:rsid w:val="00C71368"/>
    <w:rsid w:val="00C73FD5"/>
    <w:rsid w:val="00C748E5"/>
    <w:rsid w:val="00C764CA"/>
    <w:rsid w:val="00C76AAE"/>
    <w:rsid w:val="00C777C1"/>
    <w:rsid w:val="00C82F17"/>
    <w:rsid w:val="00C83E1F"/>
    <w:rsid w:val="00C86A91"/>
    <w:rsid w:val="00C921DA"/>
    <w:rsid w:val="00C92205"/>
    <w:rsid w:val="00C93185"/>
    <w:rsid w:val="00C93280"/>
    <w:rsid w:val="00C941B4"/>
    <w:rsid w:val="00C9444E"/>
    <w:rsid w:val="00C94A52"/>
    <w:rsid w:val="00C96940"/>
    <w:rsid w:val="00C97BD1"/>
    <w:rsid w:val="00CA000C"/>
    <w:rsid w:val="00CA017B"/>
    <w:rsid w:val="00CA12B8"/>
    <w:rsid w:val="00CA12DD"/>
    <w:rsid w:val="00CA253D"/>
    <w:rsid w:val="00CA3CB3"/>
    <w:rsid w:val="00CA3E38"/>
    <w:rsid w:val="00CA44B0"/>
    <w:rsid w:val="00CA4526"/>
    <w:rsid w:val="00CA47E4"/>
    <w:rsid w:val="00CA495A"/>
    <w:rsid w:val="00CA731B"/>
    <w:rsid w:val="00CA74B3"/>
    <w:rsid w:val="00CA7B62"/>
    <w:rsid w:val="00CB1C8B"/>
    <w:rsid w:val="00CB2660"/>
    <w:rsid w:val="00CB3735"/>
    <w:rsid w:val="00CB3EC9"/>
    <w:rsid w:val="00CB4087"/>
    <w:rsid w:val="00CB43B1"/>
    <w:rsid w:val="00CB45FF"/>
    <w:rsid w:val="00CB4D23"/>
    <w:rsid w:val="00CB5309"/>
    <w:rsid w:val="00CB6DE8"/>
    <w:rsid w:val="00CB7ABE"/>
    <w:rsid w:val="00CC15C4"/>
    <w:rsid w:val="00CC185D"/>
    <w:rsid w:val="00CC1AD6"/>
    <w:rsid w:val="00CC1B28"/>
    <w:rsid w:val="00CC2923"/>
    <w:rsid w:val="00CC4A6B"/>
    <w:rsid w:val="00CC69BF"/>
    <w:rsid w:val="00CC72E7"/>
    <w:rsid w:val="00CC7454"/>
    <w:rsid w:val="00CC7C25"/>
    <w:rsid w:val="00CD1351"/>
    <w:rsid w:val="00CD17AE"/>
    <w:rsid w:val="00CD2AC3"/>
    <w:rsid w:val="00CD398F"/>
    <w:rsid w:val="00CD5992"/>
    <w:rsid w:val="00CD5C78"/>
    <w:rsid w:val="00CE1342"/>
    <w:rsid w:val="00CE16D0"/>
    <w:rsid w:val="00CE22B4"/>
    <w:rsid w:val="00CE3EEE"/>
    <w:rsid w:val="00CE4CDA"/>
    <w:rsid w:val="00CE5729"/>
    <w:rsid w:val="00CE57D8"/>
    <w:rsid w:val="00CE783B"/>
    <w:rsid w:val="00CF02CD"/>
    <w:rsid w:val="00CF213A"/>
    <w:rsid w:val="00CF23E2"/>
    <w:rsid w:val="00CF303D"/>
    <w:rsid w:val="00CF724C"/>
    <w:rsid w:val="00D006FB"/>
    <w:rsid w:val="00D0102D"/>
    <w:rsid w:val="00D0248D"/>
    <w:rsid w:val="00D03585"/>
    <w:rsid w:val="00D03DA6"/>
    <w:rsid w:val="00D04287"/>
    <w:rsid w:val="00D064A0"/>
    <w:rsid w:val="00D064E4"/>
    <w:rsid w:val="00D07B28"/>
    <w:rsid w:val="00D07F65"/>
    <w:rsid w:val="00D13116"/>
    <w:rsid w:val="00D14C9C"/>
    <w:rsid w:val="00D15994"/>
    <w:rsid w:val="00D161F8"/>
    <w:rsid w:val="00D16376"/>
    <w:rsid w:val="00D1701E"/>
    <w:rsid w:val="00D22FFA"/>
    <w:rsid w:val="00D23C5A"/>
    <w:rsid w:val="00D23DE2"/>
    <w:rsid w:val="00D255FD"/>
    <w:rsid w:val="00D2631F"/>
    <w:rsid w:val="00D27AE7"/>
    <w:rsid w:val="00D27D4F"/>
    <w:rsid w:val="00D30987"/>
    <w:rsid w:val="00D3291C"/>
    <w:rsid w:val="00D347A5"/>
    <w:rsid w:val="00D34D12"/>
    <w:rsid w:val="00D351FC"/>
    <w:rsid w:val="00D36D3B"/>
    <w:rsid w:val="00D37AE2"/>
    <w:rsid w:val="00D40E01"/>
    <w:rsid w:val="00D41A82"/>
    <w:rsid w:val="00D41FEE"/>
    <w:rsid w:val="00D42E0C"/>
    <w:rsid w:val="00D43B3C"/>
    <w:rsid w:val="00D444BD"/>
    <w:rsid w:val="00D46088"/>
    <w:rsid w:val="00D46A89"/>
    <w:rsid w:val="00D471BA"/>
    <w:rsid w:val="00D513C2"/>
    <w:rsid w:val="00D52C53"/>
    <w:rsid w:val="00D558C5"/>
    <w:rsid w:val="00D55DD4"/>
    <w:rsid w:val="00D5653B"/>
    <w:rsid w:val="00D57758"/>
    <w:rsid w:val="00D600E4"/>
    <w:rsid w:val="00D60A03"/>
    <w:rsid w:val="00D6117F"/>
    <w:rsid w:val="00D638BD"/>
    <w:rsid w:val="00D63AF5"/>
    <w:rsid w:val="00D64687"/>
    <w:rsid w:val="00D64FC5"/>
    <w:rsid w:val="00D673C3"/>
    <w:rsid w:val="00D67C0A"/>
    <w:rsid w:val="00D67EFC"/>
    <w:rsid w:val="00D70DCF"/>
    <w:rsid w:val="00D711C9"/>
    <w:rsid w:val="00D722A4"/>
    <w:rsid w:val="00D72EAB"/>
    <w:rsid w:val="00D74199"/>
    <w:rsid w:val="00D74C07"/>
    <w:rsid w:val="00D754EB"/>
    <w:rsid w:val="00D75648"/>
    <w:rsid w:val="00D759CA"/>
    <w:rsid w:val="00D759CF"/>
    <w:rsid w:val="00D7694E"/>
    <w:rsid w:val="00D769F7"/>
    <w:rsid w:val="00D770CE"/>
    <w:rsid w:val="00D77673"/>
    <w:rsid w:val="00D77A59"/>
    <w:rsid w:val="00D80577"/>
    <w:rsid w:val="00D80628"/>
    <w:rsid w:val="00D8160F"/>
    <w:rsid w:val="00D81EE4"/>
    <w:rsid w:val="00D82871"/>
    <w:rsid w:val="00D8353D"/>
    <w:rsid w:val="00D8494D"/>
    <w:rsid w:val="00D86A7B"/>
    <w:rsid w:val="00D86C2C"/>
    <w:rsid w:val="00D8735E"/>
    <w:rsid w:val="00D90781"/>
    <w:rsid w:val="00D915FE"/>
    <w:rsid w:val="00D91B88"/>
    <w:rsid w:val="00D931E8"/>
    <w:rsid w:val="00D93454"/>
    <w:rsid w:val="00D9355B"/>
    <w:rsid w:val="00D94A4E"/>
    <w:rsid w:val="00D94B94"/>
    <w:rsid w:val="00D94FAD"/>
    <w:rsid w:val="00D95966"/>
    <w:rsid w:val="00D97189"/>
    <w:rsid w:val="00DA2FAB"/>
    <w:rsid w:val="00DA4198"/>
    <w:rsid w:val="00DA4E11"/>
    <w:rsid w:val="00DA64C5"/>
    <w:rsid w:val="00DA717F"/>
    <w:rsid w:val="00DB1B4A"/>
    <w:rsid w:val="00DB278D"/>
    <w:rsid w:val="00DB3700"/>
    <w:rsid w:val="00DB3715"/>
    <w:rsid w:val="00DB3ADA"/>
    <w:rsid w:val="00DB537D"/>
    <w:rsid w:val="00DB5405"/>
    <w:rsid w:val="00DB5ED2"/>
    <w:rsid w:val="00DB6357"/>
    <w:rsid w:val="00DB7A80"/>
    <w:rsid w:val="00DC0873"/>
    <w:rsid w:val="00DC0BB5"/>
    <w:rsid w:val="00DC1901"/>
    <w:rsid w:val="00DC3D87"/>
    <w:rsid w:val="00DC4498"/>
    <w:rsid w:val="00DC4C6B"/>
    <w:rsid w:val="00DC4CD2"/>
    <w:rsid w:val="00DC530E"/>
    <w:rsid w:val="00DC5382"/>
    <w:rsid w:val="00DC6651"/>
    <w:rsid w:val="00DD2048"/>
    <w:rsid w:val="00DD392D"/>
    <w:rsid w:val="00DD40D0"/>
    <w:rsid w:val="00DD5C81"/>
    <w:rsid w:val="00DD6AFA"/>
    <w:rsid w:val="00DD7CBC"/>
    <w:rsid w:val="00DD7CE4"/>
    <w:rsid w:val="00DE03C1"/>
    <w:rsid w:val="00DE1D25"/>
    <w:rsid w:val="00DE3278"/>
    <w:rsid w:val="00DE3BCE"/>
    <w:rsid w:val="00DE417B"/>
    <w:rsid w:val="00DE4DD5"/>
    <w:rsid w:val="00DE6F13"/>
    <w:rsid w:val="00DF21A8"/>
    <w:rsid w:val="00DF448E"/>
    <w:rsid w:val="00DF4A5E"/>
    <w:rsid w:val="00DF5632"/>
    <w:rsid w:val="00DF632F"/>
    <w:rsid w:val="00DF660A"/>
    <w:rsid w:val="00DF670A"/>
    <w:rsid w:val="00DF75CE"/>
    <w:rsid w:val="00E003EC"/>
    <w:rsid w:val="00E01ED1"/>
    <w:rsid w:val="00E02C1F"/>
    <w:rsid w:val="00E039DF"/>
    <w:rsid w:val="00E03F96"/>
    <w:rsid w:val="00E040B4"/>
    <w:rsid w:val="00E04FC3"/>
    <w:rsid w:val="00E059C3"/>
    <w:rsid w:val="00E06A2B"/>
    <w:rsid w:val="00E10071"/>
    <w:rsid w:val="00E11E65"/>
    <w:rsid w:val="00E122D6"/>
    <w:rsid w:val="00E13A21"/>
    <w:rsid w:val="00E13A79"/>
    <w:rsid w:val="00E143ED"/>
    <w:rsid w:val="00E203B0"/>
    <w:rsid w:val="00E20CBE"/>
    <w:rsid w:val="00E218E7"/>
    <w:rsid w:val="00E21BC8"/>
    <w:rsid w:val="00E238F6"/>
    <w:rsid w:val="00E239A2"/>
    <w:rsid w:val="00E24688"/>
    <w:rsid w:val="00E24CBA"/>
    <w:rsid w:val="00E2572F"/>
    <w:rsid w:val="00E264F4"/>
    <w:rsid w:val="00E27456"/>
    <w:rsid w:val="00E31E33"/>
    <w:rsid w:val="00E3244A"/>
    <w:rsid w:val="00E33C96"/>
    <w:rsid w:val="00E33E04"/>
    <w:rsid w:val="00E36ECE"/>
    <w:rsid w:val="00E376CC"/>
    <w:rsid w:val="00E37DD9"/>
    <w:rsid w:val="00E40F8A"/>
    <w:rsid w:val="00E4274D"/>
    <w:rsid w:val="00E4308D"/>
    <w:rsid w:val="00E431C3"/>
    <w:rsid w:val="00E431FB"/>
    <w:rsid w:val="00E43B0E"/>
    <w:rsid w:val="00E4539C"/>
    <w:rsid w:val="00E45839"/>
    <w:rsid w:val="00E508B2"/>
    <w:rsid w:val="00E50BBE"/>
    <w:rsid w:val="00E52F92"/>
    <w:rsid w:val="00E533EF"/>
    <w:rsid w:val="00E53D02"/>
    <w:rsid w:val="00E5426A"/>
    <w:rsid w:val="00E5509B"/>
    <w:rsid w:val="00E56F7C"/>
    <w:rsid w:val="00E57EF2"/>
    <w:rsid w:val="00E60891"/>
    <w:rsid w:val="00E60F23"/>
    <w:rsid w:val="00E634D3"/>
    <w:rsid w:val="00E63B45"/>
    <w:rsid w:val="00E63BA8"/>
    <w:rsid w:val="00E700B5"/>
    <w:rsid w:val="00E71804"/>
    <w:rsid w:val="00E72317"/>
    <w:rsid w:val="00E72A1E"/>
    <w:rsid w:val="00E74737"/>
    <w:rsid w:val="00E74C84"/>
    <w:rsid w:val="00E77F7A"/>
    <w:rsid w:val="00E81874"/>
    <w:rsid w:val="00E81DA7"/>
    <w:rsid w:val="00E82FD8"/>
    <w:rsid w:val="00E8490E"/>
    <w:rsid w:val="00E84D48"/>
    <w:rsid w:val="00E85027"/>
    <w:rsid w:val="00E85049"/>
    <w:rsid w:val="00E87363"/>
    <w:rsid w:val="00E87ABD"/>
    <w:rsid w:val="00E87F7E"/>
    <w:rsid w:val="00E91668"/>
    <w:rsid w:val="00E91F59"/>
    <w:rsid w:val="00E946CB"/>
    <w:rsid w:val="00E95BCE"/>
    <w:rsid w:val="00E95E7B"/>
    <w:rsid w:val="00E96699"/>
    <w:rsid w:val="00EA252A"/>
    <w:rsid w:val="00EA2C2C"/>
    <w:rsid w:val="00EA2FF1"/>
    <w:rsid w:val="00EA37BF"/>
    <w:rsid w:val="00EA49B2"/>
    <w:rsid w:val="00EA5851"/>
    <w:rsid w:val="00EA791D"/>
    <w:rsid w:val="00EA7B85"/>
    <w:rsid w:val="00EA7B97"/>
    <w:rsid w:val="00EB023B"/>
    <w:rsid w:val="00EB232C"/>
    <w:rsid w:val="00EB2A42"/>
    <w:rsid w:val="00EB4222"/>
    <w:rsid w:val="00EB65F4"/>
    <w:rsid w:val="00EB7886"/>
    <w:rsid w:val="00EB7DFA"/>
    <w:rsid w:val="00EC0628"/>
    <w:rsid w:val="00EC0685"/>
    <w:rsid w:val="00EC0F8D"/>
    <w:rsid w:val="00EC3AB7"/>
    <w:rsid w:val="00EC3D26"/>
    <w:rsid w:val="00EC4984"/>
    <w:rsid w:val="00EC51CD"/>
    <w:rsid w:val="00EC6189"/>
    <w:rsid w:val="00EC6DCF"/>
    <w:rsid w:val="00ED201C"/>
    <w:rsid w:val="00ED282D"/>
    <w:rsid w:val="00ED2A00"/>
    <w:rsid w:val="00ED366F"/>
    <w:rsid w:val="00ED420E"/>
    <w:rsid w:val="00ED44E1"/>
    <w:rsid w:val="00ED540D"/>
    <w:rsid w:val="00ED7108"/>
    <w:rsid w:val="00ED7888"/>
    <w:rsid w:val="00ED7FE0"/>
    <w:rsid w:val="00EE13CA"/>
    <w:rsid w:val="00EE1E04"/>
    <w:rsid w:val="00EE395B"/>
    <w:rsid w:val="00EE3F48"/>
    <w:rsid w:val="00EE4389"/>
    <w:rsid w:val="00EE4763"/>
    <w:rsid w:val="00EE6804"/>
    <w:rsid w:val="00EE740D"/>
    <w:rsid w:val="00EF1575"/>
    <w:rsid w:val="00EF1B85"/>
    <w:rsid w:val="00EF2960"/>
    <w:rsid w:val="00EF36BD"/>
    <w:rsid w:val="00EF5825"/>
    <w:rsid w:val="00EF78E5"/>
    <w:rsid w:val="00EF7901"/>
    <w:rsid w:val="00F003C8"/>
    <w:rsid w:val="00F006A9"/>
    <w:rsid w:val="00F015FB"/>
    <w:rsid w:val="00F01FE2"/>
    <w:rsid w:val="00F063B1"/>
    <w:rsid w:val="00F06552"/>
    <w:rsid w:val="00F0689C"/>
    <w:rsid w:val="00F102E7"/>
    <w:rsid w:val="00F113AF"/>
    <w:rsid w:val="00F11DED"/>
    <w:rsid w:val="00F142C2"/>
    <w:rsid w:val="00F15DED"/>
    <w:rsid w:val="00F163EE"/>
    <w:rsid w:val="00F20040"/>
    <w:rsid w:val="00F2068A"/>
    <w:rsid w:val="00F207F7"/>
    <w:rsid w:val="00F2092C"/>
    <w:rsid w:val="00F22CC1"/>
    <w:rsid w:val="00F235EF"/>
    <w:rsid w:val="00F238E4"/>
    <w:rsid w:val="00F2605D"/>
    <w:rsid w:val="00F26F00"/>
    <w:rsid w:val="00F27955"/>
    <w:rsid w:val="00F27A3D"/>
    <w:rsid w:val="00F30345"/>
    <w:rsid w:val="00F335D6"/>
    <w:rsid w:val="00F3440A"/>
    <w:rsid w:val="00F347C4"/>
    <w:rsid w:val="00F353E4"/>
    <w:rsid w:val="00F3601B"/>
    <w:rsid w:val="00F41CDB"/>
    <w:rsid w:val="00F41F50"/>
    <w:rsid w:val="00F453AB"/>
    <w:rsid w:val="00F465C1"/>
    <w:rsid w:val="00F466B5"/>
    <w:rsid w:val="00F473F3"/>
    <w:rsid w:val="00F50A60"/>
    <w:rsid w:val="00F52A9F"/>
    <w:rsid w:val="00F52FD9"/>
    <w:rsid w:val="00F53E43"/>
    <w:rsid w:val="00F54C8C"/>
    <w:rsid w:val="00F55E19"/>
    <w:rsid w:val="00F61A65"/>
    <w:rsid w:val="00F62C47"/>
    <w:rsid w:val="00F6382C"/>
    <w:rsid w:val="00F65BFD"/>
    <w:rsid w:val="00F66E1D"/>
    <w:rsid w:val="00F67C80"/>
    <w:rsid w:val="00F67EEA"/>
    <w:rsid w:val="00F7148A"/>
    <w:rsid w:val="00F7264E"/>
    <w:rsid w:val="00F7274C"/>
    <w:rsid w:val="00F73DDF"/>
    <w:rsid w:val="00F74136"/>
    <w:rsid w:val="00F765F0"/>
    <w:rsid w:val="00F77DE1"/>
    <w:rsid w:val="00F807A7"/>
    <w:rsid w:val="00F81073"/>
    <w:rsid w:val="00F815FB"/>
    <w:rsid w:val="00F841B5"/>
    <w:rsid w:val="00F85776"/>
    <w:rsid w:val="00F85922"/>
    <w:rsid w:val="00F85DFF"/>
    <w:rsid w:val="00F92C56"/>
    <w:rsid w:val="00F9308E"/>
    <w:rsid w:val="00F93909"/>
    <w:rsid w:val="00F95F0F"/>
    <w:rsid w:val="00F964D4"/>
    <w:rsid w:val="00F9679C"/>
    <w:rsid w:val="00F977AB"/>
    <w:rsid w:val="00FA1EE9"/>
    <w:rsid w:val="00FA4808"/>
    <w:rsid w:val="00FA4BE6"/>
    <w:rsid w:val="00FA635E"/>
    <w:rsid w:val="00FA6388"/>
    <w:rsid w:val="00FB0F65"/>
    <w:rsid w:val="00FB1DD2"/>
    <w:rsid w:val="00FB2047"/>
    <w:rsid w:val="00FB30CF"/>
    <w:rsid w:val="00FB3741"/>
    <w:rsid w:val="00FB4F99"/>
    <w:rsid w:val="00FB541F"/>
    <w:rsid w:val="00FB5CA5"/>
    <w:rsid w:val="00FC077C"/>
    <w:rsid w:val="00FC26EE"/>
    <w:rsid w:val="00FC2CA5"/>
    <w:rsid w:val="00FC2E14"/>
    <w:rsid w:val="00FC4902"/>
    <w:rsid w:val="00FC4E82"/>
    <w:rsid w:val="00FC6213"/>
    <w:rsid w:val="00FC6A60"/>
    <w:rsid w:val="00FC6FC8"/>
    <w:rsid w:val="00FC7403"/>
    <w:rsid w:val="00FD03CC"/>
    <w:rsid w:val="00FD26EB"/>
    <w:rsid w:val="00FD2D83"/>
    <w:rsid w:val="00FD2E51"/>
    <w:rsid w:val="00FD3C1A"/>
    <w:rsid w:val="00FD47B4"/>
    <w:rsid w:val="00FD5792"/>
    <w:rsid w:val="00FD58D8"/>
    <w:rsid w:val="00FD6DC7"/>
    <w:rsid w:val="00FE0C00"/>
    <w:rsid w:val="00FE16DB"/>
    <w:rsid w:val="00FE1834"/>
    <w:rsid w:val="00FE1A2F"/>
    <w:rsid w:val="00FE2B20"/>
    <w:rsid w:val="00FE47D2"/>
    <w:rsid w:val="00FE4816"/>
    <w:rsid w:val="00FE618E"/>
    <w:rsid w:val="00FF340E"/>
    <w:rsid w:val="00FF354B"/>
    <w:rsid w:val="00FF4438"/>
    <w:rsid w:val="00FF4B26"/>
    <w:rsid w:val="00FF66CB"/>
    <w:rsid w:val="00FF6C60"/>
    <w:rsid w:val="00FF6ED6"/>
    <w:rsid w:val="00FF7943"/>
    <w:rsid w:val="00FF7C67"/>
    <w:rsid w:val="00FF7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03424"/>
  <w15:docId w15:val="{3CA3E13A-D3B3-4EE7-BAEE-046BA1698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4843"/>
    <w:pPr>
      <w:suppressAutoHyphens/>
      <w:spacing w:after="0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1">
    <w:name w:val="heading 1"/>
    <w:aliases w:val="BT_nagłówek1"/>
    <w:basedOn w:val="Normalny"/>
    <w:next w:val="Normalny"/>
    <w:link w:val="Nagwek1Znak"/>
    <w:autoRedefine/>
    <w:qFormat/>
    <w:rsid w:val="00B81CB7"/>
    <w:pPr>
      <w:keepNext/>
      <w:numPr>
        <w:numId w:val="5"/>
      </w:numPr>
      <w:tabs>
        <w:tab w:val="clear" w:pos="3824"/>
      </w:tabs>
      <w:suppressAutoHyphens w:val="0"/>
      <w:spacing w:before="360" w:line="240" w:lineRule="auto"/>
      <w:ind w:left="0" w:firstLine="0"/>
      <w:jc w:val="center"/>
      <w:outlineLvl w:val="0"/>
    </w:pPr>
    <w:rPr>
      <w:rFonts w:cs="Arial"/>
      <w:b/>
      <w:bCs/>
      <w:kern w:val="32"/>
      <w:szCs w:val="21"/>
      <w:lang w:eastAsia="pl-PL"/>
    </w:rPr>
  </w:style>
  <w:style w:type="paragraph" w:styleId="Nagwek2">
    <w:name w:val="heading 2"/>
    <w:aliases w:val="BT_nagłówek2"/>
    <w:basedOn w:val="Normalny"/>
    <w:next w:val="Normalny"/>
    <w:link w:val="Nagwek2Znak"/>
    <w:qFormat/>
    <w:rsid w:val="00AC4843"/>
    <w:pPr>
      <w:numPr>
        <w:ilvl w:val="1"/>
        <w:numId w:val="5"/>
      </w:numPr>
      <w:tabs>
        <w:tab w:val="clear" w:pos="1135"/>
        <w:tab w:val="left" w:pos="425"/>
      </w:tabs>
      <w:suppressAutoHyphens w:val="0"/>
      <w:ind w:left="425" w:hanging="425"/>
      <w:outlineLvl w:val="1"/>
    </w:pPr>
    <w:rPr>
      <w:rFonts w:cs="Arial"/>
      <w:bCs/>
      <w:iCs/>
      <w:szCs w:val="28"/>
      <w:lang w:eastAsia="pl-PL"/>
    </w:rPr>
  </w:style>
  <w:style w:type="paragraph" w:styleId="Nagwek3">
    <w:name w:val="heading 3"/>
    <w:aliases w:val="BT_nagłówek3"/>
    <w:basedOn w:val="Normalny"/>
    <w:next w:val="Normalny"/>
    <w:link w:val="Nagwek3Znak"/>
    <w:autoRedefine/>
    <w:qFormat/>
    <w:rsid w:val="00EE3F48"/>
    <w:pPr>
      <w:numPr>
        <w:ilvl w:val="2"/>
        <w:numId w:val="5"/>
      </w:numPr>
      <w:tabs>
        <w:tab w:val="clear" w:pos="1418"/>
        <w:tab w:val="left" w:pos="1134"/>
      </w:tabs>
      <w:suppressAutoHyphens w:val="0"/>
      <w:ind w:left="1134" w:hanging="567"/>
      <w:outlineLvl w:val="2"/>
    </w:pPr>
    <w:rPr>
      <w:rFonts w:eastAsia="Calibri" w:cs="Arial"/>
      <w:bCs/>
      <w:szCs w:val="21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E3F48"/>
    <w:pPr>
      <w:numPr>
        <w:ilvl w:val="3"/>
        <w:numId w:val="18"/>
      </w:numPr>
      <w:tabs>
        <w:tab w:val="clear" w:pos="1135"/>
        <w:tab w:val="num" w:pos="1276"/>
      </w:tabs>
      <w:suppressAutoHyphens w:val="0"/>
      <w:ind w:left="1134" w:firstLine="0"/>
      <w:outlineLvl w:val="3"/>
    </w:pPr>
    <w:rPr>
      <w:bCs/>
      <w:color w:val="000000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B40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B408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CB408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B408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,normalny tekst,L1,Numerowanie,List Paragraph,Akapit z listą5,BulletC,Wyliczanie,Obiekt,Akapit z listą31,Bullets,Akapit z numeracją,List Paragraph1,Normal,Akapit z listą3,Wypunktowanie,Normal2,tekst normalny"/>
    <w:basedOn w:val="Normalny"/>
    <w:link w:val="AkapitzlistZnak"/>
    <w:uiPriority w:val="34"/>
    <w:qFormat/>
    <w:rsid w:val="00CB4087"/>
    <w:pPr>
      <w:ind w:left="720"/>
      <w:contextualSpacing/>
    </w:pPr>
  </w:style>
  <w:style w:type="paragraph" w:styleId="Bezodstpw">
    <w:name w:val="No Spacing"/>
    <w:uiPriority w:val="99"/>
    <w:qFormat/>
    <w:rsid w:val="00CB4087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norm2">
    <w:name w:val="_norm2"/>
    <w:basedOn w:val="Normalny"/>
    <w:rsid w:val="00CB4087"/>
    <w:pPr>
      <w:numPr>
        <w:numId w:val="1"/>
      </w:numPr>
      <w:shd w:val="clear" w:color="auto" w:fill="FFFFFF"/>
      <w:spacing w:before="41" w:line="360" w:lineRule="auto"/>
    </w:pPr>
    <w:rPr>
      <w:rFonts w:cs="Arial"/>
      <w:color w:val="000000"/>
      <w:szCs w:val="22"/>
      <w:lang w:eastAsia="pl-PL"/>
    </w:rPr>
  </w:style>
  <w:style w:type="paragraph" w:customStyle="1" w:styleId="Styl1">
    <w:name w:val="Styl1"/>
    <w:basedOn w:val="norm2"/>
    <w:rsid w:val="00CB4087"/>
    <w:pPr>
      <w:numPr>
        <w:numId w:val="2"/>
      </w:numPr>
    </w:pPr>
  </w:style>
  <w:style w:type="character" w:customStyle="1" w:styleId="Bodytext">
    <w:name w:val="Body text_"/>
    <w:link w:val="Tekstpodstawowy7"/>
    <w:locked/>
    <w:rsid w:val="00CB4087"/>
    <w:rPr>
      <w:rFonts w:ascii="Calibri" w:hAnsi="Calibri"/>
      <w:sz w:val="21"/>
      <w:szCs w:val="21"/>
      <w:shd w:val="clear" w:color="auto" w:fill="FFFFFF"/>
    </w:rPr>
  </w:style>
  <w:style w:type="paragraph" w:customStyle="1" w:styleId="Tekstpodstawowy7">
    <w:name w:val="Tekst podstawowy7"/>
    <w:basedOn w:val="Normalny"/>
    <w:link w:val="Bodytext"/>
    <w:rsid w:val="00CB4087"/>
    <w:pPr>
      <w:widowControl w:val="0"/>
      <w:shd w:val="clear" w:color="auto" w:fill="FFFFFF"/>
      <w:suppressAutoHyphens w:val="0"/>
      <w:spacing w:before="1020" w:line="336" w:lineRule="exact"/>
      <w:ind w:hanging="360"/>
    </w:pPr>
    <w:rPr>
      <w:rFonts w:ascii="Calibri" w:eastAsiaTheme="minorHAnsi" w:hAnsi="Calibri" w:cstheme="minorBidi"/>
      <w:sz w:val="21"/>
      <w:szCs w:val="21"/>
      <w:shd w:val="clear" w:color="auto" w:fill="FFFFFF"/>
      <w:lang w:eastAsia="en-US"/>
    </w:rPr>
  </w:style>
  <w:style w:type="character" w:customStyle="1" w:styleId="Tekstpodstawowy2">
    <w:name w:val="Tekst podstawowy2"/>
    <w:rsid w:val="00CB4087"/>
    <w:rPr>
      <w:rFonts w:ascii="Calibri" w:hAnsi="Calibri"/>
      <w:color w:val="000000"/>
      <w:spacing w:val="0"/>
      <w:w w:val="100"/>
      <w:position w:val="0"/>
      <w:sz w:val="21"/>
      <w:szCs w:val="21"/>
      <w:shd w:val="clear" w:color="auto" w:fill="FFFFFF"/>
      <w:lang w:val="pl-PL" w:bidi="ar-SA"/>
    </w:rPr>
  </w:style>
  <w:style w:type="paragraph" w:customStyle="1" w:styleId="wypunktowanie2">
    <w:name w:val="wypunktowanie 2"/>
    <w:basedOn w:val="Normalny"/>
    <w:rsid w:val="00CB4087"/>
    <w:pPr>
      <w:shd w:val="clear" w:color="auto" w:fill="FFFFFF"/>
      <w:spacing w:line="360" w:lineRule="auto"/>
    </w:pPr>
    <w:rPr>
      <w:rFonts w:cs="Arial"/>
      <w:szCs w:val="22"/>
      <w:lang w:eastAsia="pl-PL"/>
    </w:rPr>
  </w:style>
  <w:style w:type="paragraph" w:customStyle="1" w:styleId="Paragraf">
    <w:name w:val="Paragraf"/>
    <w:basedOn w:val="Normalny"/>
    <w:rsid w:val="00CB4087"/>
    <w:pPr>
      <w:shd w:val="clear" w:color="auto" w:fill="FFFFFF"/>
      <w:tabs>
        <w:tab w:val="left" w:pos="4404"/>
      </w:tabs>
      <w:suppressAutoHyphens w:val="0"/>
      <w:spacing w:before="240" w:line="360" w:lineRule="auto"/>
      <w:jc w:val="center"/>
    </w:pPr>
    <w:rPr>
      <w:rFonts w:cs="Arial"/>
      <w:b/>
      <w:color w:val="000000"/>
      <w:szCs w:val="22"/>
      <w:lang w:eastAsia="pl-PL"/>
    </w:rPr>
  </w:style>
  <w:style w:type="paragraph" w:customStyle="1" w:styleId="wypunktowanie">
    <w:name w:val="wypunktowanie"/>
    <w:basedOn w:val="Normalny"/>
    <w:autoRedefine/>
    <w:rsid w:val="00CB4087"/>
    <w:pPr>
      <w:shd w:val="clear" w:color="auto" w:fill="FFFFFF"/>
      <w:tabs>
        <w:tab w:val="left" w:pos="567"/>
      </w:tabs>
      <w:ind w:left="567"/>
    </w:pPr>
    <w:rPr>
      <w:rFonts w:cs="Arial"/>
      <w:szCs w:val="24"/>
      <w:lang w:eastAsia="pl-PL"/>
    </w:rPr>
  </w:style>
  <w:style w:type="paragraph" w:customStyle="1" w:styleId="norm">
    <w:name w:val="_norm"/>
    <w:basedOn w:val="Normalny"/>
    <w:rsid w:val="00CB4087"/>
    <w:pPr>
      <w:numPr>
        <w:numId w:val="3"/>
      </w:numPr>
      <w:shd w:val="clear" w:color="auto" w:fill="FFFFFF"/>
      <w:tabs>
        <w:tab w:val="clear" w:pos="363"/>
      </w:tabs>
      <w:spacing w:before="62" w:line="360" w:lineRule="auto"/>
      <w:ind w:left="284" w:hanging="284"/>
    </w:pPr>
    <w:rPr>
      <w:rFonts w:cs="Arial"/>
      <w:szCs w:val="22"/>
      <w:lang w:eastAsia="pl-PL"/>
    </w:rPr>
  </w:style>
  <w:style w:type="paragraph" w:customStyle="1" w:styleId="ss">
    <w:name w:val="ss"/>
    <w:basedOn w:val="Normalny"/>
    <w:rsid w:val="00CB4087"/>
    <w:pPr>
      <w:shd w:val="clear" w:color="auto" w:fill="FFFFFF"/>
      <w:suppressAutoHyphens w:val="0"/>
      <w:spacing w:before="22" w:line="360" w:lineRule="auto"/>
    </w:pPr>
    <w:rPr>
      <w:rFonts w:cs="Arial"/>
      <w:szCs w:val="22"/>
      <w:lang w:eastAsia="pl-PL"/>
    </w:rPr>
  </w:style>
  <w:style w:type="character" w:customStyle="1" w:styleId="Nagwek1Znak">
    <w:name w:val="Nagłówek 1 Znak"/>
    <w:aliases w:val="BT_nagłówek1 Znak"/>
    <w:basedOn w:val="Domylnaczcionkaakapitu"/>
    <w:link w:val="Nagwek1"/>
    <w:rsid w:val="00B81CB7"/>
    <w:rPr>
      <w:rFonts w:ascii="Arial" w:eastAsia="Times New Roman" w:hAnsi="Arial" w:cs="Arial"/>
      <w:b/>
      <w:bCs/>
      <w:kern w:val="32"/>
      <w:szCs w:val="21"/>
      <w:lang w:eastAsia="pl-PL"/>
    </w:rPr>
  </w:style>
  <w:style w:type="character" w:customStyle="1" w:styleId="Nagwek2Znak">
    <w:name w:val="Nagłówek 2 Znak"/>
    <w:aliases w:val="BT_nagłówek2 Znak"/>
    <w:link w:val="Nagwek2"/>
    <w:rsid w:val="00AC4843"/>
    <w:rPr>
      <w:rFonts w:ascii="Arial" w:eastAsia="Times New Roman" w:hAnsi="Arial" w:cs="Arial"/>
      <w:bCs/>
      <w:iCs/>
      <w:szCs w:val="28"/>
      <w:lang w:eastAsia="pl-PL"/>
    </w:rPr>
  </w:style>
  <w:style w:type="character" w:customStyle="1" w:styleId="Nagwek3Znak">
    <w:name w:val="Nagłówek 3 Znak"/>
    <w:aliases w:val="BT_nagłówek3 Znak"/>
    <w:link w:val="Nagwek3"/>
    <w:rsid w:val="00EE3F48"/>
    <w:rPr>
      <w:rFonts w:ascii="Arial" w:eastAsia="Calibri" w:hAnsi="Arial" w:cs="Arial"/>
      <w:bCs/>
      <w:szCs w:val="21"/>
      <w:lang w:eastAsia="pl-PL"/>
    </w:rPr>
  </w:style>
  <w:style w:type="character" w:customStyle="1" w:styleId="Nagwek4Znak">
    <w:name w:val="Nagłówek 4 Znak"/>
    <w:basedOn w:val="Domylnaczcionkaakapitu"/>
    <w:link w:val="Nagwek4"/>
    <w:rsid w:val="00EE3F48"/>
    <w:rPr>
      <w:rFonts w:ascii="Arial" w:eastAsia="Times New Roman" w:hAnsi="Arial" w:cs="Times New Roman"/>
      <w:bCs/>
      <w:color w:val="000000"/>
      <w:szCs w:val="21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324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244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244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24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244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24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44A"/>
    <w:rPr>
      <w:rFonts w:ascii="Tahoma" w:eastAsia="Times New Roman" w:hAnsi="Tahoma" w:cs="Tahoma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93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3A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793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3A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Ptekstpodstawowy">
    <w:name w:val="LP_tekst podstawowy"/>
    <w:autoRedefine/>
    <w:rsid w:val="002A27F5"/>
    <w:pPr>
      <w:tabs>
        <w:tab w:val="left" w:pos="0"/>
        <w:tab w:val="num" w:pos="720"/>
      </w:tabs>
      <w:autoSpaceDE w:val="0"/>
      <w:autoSpaceDN w:val="0"/>
      <w:adjustRightInd w:val="0"/>
      <w:spacing w:after="0" w:line="360" w:lineRule="auto"/>
      <w:ind w:left="720"/>
      <w:jc w:val="both"/>
      <w:textAlignment w:val="center"/>
    </w:pPr>
    <w:rPr>
      <w:rFonts w:ascii="Arial" w:eastAsia="Times New Roman" w:hAnsi="Arial" w:cs="Arial"/>
      <w:bCs/>
      <w:color w:val="000000"/>
      <w:lang w:eastAsia="pl-PL"/>
    </w:rPr>
  </w:style>
  <w:style w:type="paragraph" w:customStyle="1" w:styleId="LPwiadomosczalacznik">
    <w:name w:val="LP_wiadomosc_zalacznik"/>
    <w:rsid w:val="002A27F5"/>
    <w:pPr>
      <w:keepNext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val="en-US" w:eastAsia="pl-PL"/>
    </w:rPr>
  </w:style>
  <w:style w:type="character" w:customStyle="1" w:styleId="LPzwykly">
    <w:name w:val="LP_zwykly"/>
    <w:basedOn w:val="Domylnaczcionkaakapitu"/>
    <w:qFormat/>
    <w:rsid w:val="002A27F5"/>
  </w:style>
  <w:style w:type="paragraph" w:customStyle="1" w:styleId="Normalny2">
    <w:name w:val="Normalny2"/>
    <w:basedOn w:val="Normalny"/>
    <w:link w:val="Normalny2Znak"/>
    <w:autoRedefine/>
    <w:qFormat/>
    <w:rsid w:val="00451F1A"/>
    <w:pPr>
      <w:autoSpaceDE w:val="0"/>
      <w:autoSpaceDN w:val="0"/>
      <w:adjustRightInd w:val="0"/>
      <w:ind w:left="426"/>
    </w:pPr>
    <w:rPr>
      <w:rFonts w:cs="Arial"/>
      <w:szCs w:val="21"/>
    </w:rPr>
  </w:style>
  <w:style w:type="paragraph" w:customStyle="1" w:styleId="normalny3">
    <w:name w:val="normalny3"/>
    <w:basedOn w:val="Normalny"/>
    <w:link w:val="normalny3Znak"/>
    <w:autoRedefine/>
    <w:qFormat/>
    <w:rsid w:val="00451F1A"/>
    <w:pPr>
      <w:outlineLvl w:val="5"/>
    </w:pPr>
    <w:rPr>
      <w:rFonts w:cs="Arial"/>
      <w:szCs w:val="21"/>
    </w:rPr>
  </w:style>
  <w:style w:type="character" w:customStyle="1" w:styleId="Normalny2Znak">
    <w:name w:val="Normalny2 Znak"/>
    <w:basedOn w:val="Domylnaczcionkaakapitu"/>
    <w:link w:val="Normalny2"/>
    <w:rsid w:val="00451F1A"/>
    <w:rPr>
      <w:rFonts w:ascii="Arial" w:eastAsia="Times New Roman" w:hAnsi="Arial" w:cs="Arial"/>
      <w:szCs w:val="21"/>
      <w:lang w:eastAsia="ar-SA"/>
    </w:rPr>
  </w:style>
  <w:style w:type="character" w:styleId="Numerstrony">
    <w:name w:val="page number"/>
    <w:basedOn w:val="Domylnaczcionkaakapitu"/>
    <w:rsid w:val="004D2ED5"/>
  </w:style>
  <w:style w:type="character" w:customStyle="1" w:styleId="normalny3Znak">
    <w:name w:val="normalny3 Znak"/>
    <w:basedOn w:val="Domylnaczcionkaakapitu"/>
    <w:link w:val="normalny3"/>
    <w:rsid w:val="00451F1A"/>
    <w:rPr>
      <w:rFonts w:ascii="Arial" w:eastAsia="Times New Roman" w:hAnsi="Arial" w:cs="Arial"/>
      <w:szCs w:val="21"/>
      <w:lang w:eastAsia="ar-SA"/>
    </w:rPr>
  </w:style>
  <w:style w:type="paragraph" w:styleId="Poprawka">
    <w:name w:val="Revision"/>
    <w:hidden/>
    <w:uiPriority w:val="99"/>
    <w:semiHidden/>
    <w:rsid w:val="000C017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Domylnaczcionkaakapitu1">
    <w:name w:val="Domyślna czcionka akapitu1"/>
    <w:rsid w:val="001236E0"/>
  </w:style>
  <w:style w:type="character" w:styleId="Hipercze">
    <w:name w:val="Hyperlink"/>
    <w:basedOn w:val="Domylnaczcionkaakapitu"/>
    <w:uiPriority w:val="99"/>
    <w:unhideWhenUsed/>
    <w:rsid w:val="00494376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783B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E783B"/>
    <w:rPr>
      <w:rFonts w:ascii="Arial" w:eastAsia="Times New Roman" w:hAnsi="Arial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E783B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632865"/>
    <w:rPr>
      <w:color w:val="808080"/>
    </w:rPr>
  </w:style>
  <w:style w:type="character" w:customStyle="1" w:styleId="AkapitzlistZnak">
    <w:name w:val="Akapit z listą Znak"/>
    <w:aliases w:val="CW_Lista Znak,normalny tekst Znak,L1 Znak,Numerowanie Znak,List Paragraph Znak,Akapit z listą5 Znak,BulletC Znak,Wyliczanie Znak,Obiekt Znak,Akapit z listą31 Znak,Bullets Znak,Akapit z numeracją Znak,List Paragraph1 Znak,Normal Znak"/>
    <w:link w:val="Akapitzlist"/>
    <w:uiPriority w:val="34"/>
    <w:rsid w:val="000946E8"/>
    <w:rPr>
      <w:rFonts w:ascii="Arial" w:eastAsia="Times New Roman" w:hAnsi="Arial" w:cs="Times New Roman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1193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1193"/>
    <w:rPr>
      <w:rFonts w:ascii="Arial" w:eastAsia="Times New Roman" w:hAnsi="Arial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119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E5989"/>
    <w:pP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173087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173087"/>
    <w:pPr>
      <w:widowControl w:val="0"/>
      <w:suppressAutoHyphens w:val="0"/>
      <w:jc w:val="left"/>
    </w:pPr>
    <w:rPr>
      <w:rFonts w:eastAsia="Arial" w:cs="Arial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0D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2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4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6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778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93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7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6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0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56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45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15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10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90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44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91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edzwiady@szczecinek.lasy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7BD33-315B-492D-B947-CA5D635CF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10426</Words>
  <Characters>62557</Characters>
  <Application>Microsoft Office Word</Application>
  <DocSecurity>0</DocSecurity>
  <Lines>521</Lines>
  <Paragraphs>145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Gierszewska</dc:creator>
  <cp:lastModifiedBy>Katarzyna Gierszewska (Nadleśnictwo Niedźwiady w Przechlewie)</cp:lastModifiedBy>
  <cp:revision>90</cp:revision>
  <cp:lastPrinted>2025-06-09T09:54:00Z</cp:lastPrinted>
  <dcterms:created xsi:type="dcterms:W3CDTF">2026-01-12T12:56:00Z</dcterms:created>
  <dcterms:modified xsi:type="dcterms:W3CDTF">2026-08-17T18:55:00Z</dcterms:modified>
</cp:coreProperties>
</file>